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FE992" w14:textId="77777777" w:rsidR="00FD4619" w:rsidRPr="00C10722" w:rsidRDefault="00FD4619" w:rsidP="00FD4619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  <w:bookmarkStart w:id="0" w:name="_Hlk24980448"/>
      <w:r w:rsidRPr="00C10722"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  <w:t>ПРЕДЛОГ ОПЕРАТИВНОГ ПЛАНА РАДА НАСТАВНИКА</w:t>
      </w:r>
      <w:r w:rsidR="008C7E43" w:rsidRPr="00C10722"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  <w:t xml:space="preserve"> </w:t>
      </w:r>
    </w:p>
    <w:p w14:paraId="181046EE" w14:textId="2C942603" w:rsidR="00FD4619" w:rsidRPr="00C10722" w:rsidRDefault="00FD4619" w:rsidP="00A4361E">
      <w:pPr>
        <w:spacing w:after="0" w:line="240" w:lineRule="auto"/>
        <w:ind w:left="8640" w:firstLine="720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</w:pPr>
      <w:r w:rsidRPr="00C10722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Школска година</w:t>
      </w:r>
      <w:r w:rsidR="005721FB" w:rsidRPr="00557FA7">
        <w:rPr>
          <w:rFonts w:ascii="Calibri" w:eastAsia="Times New Roman" w:hAnsi="Calibri" w:cs="Calibri"/>
          <w:b/>
          <w:spacing w:val="20"/>
          <w:sz w:val="24"/>
          <w:szCs w:val="24"/>
          <w:lang w:val="ru-RU"/>
        </w:rPr>
        <w:t>:</w:t>
      </w:r>
      <w:r w:rsidR="00711742">
        <w:rPr>
          <w:rFonts w:ascii="Calibri" w:eastAsia="Times New Roman" w:hAnsi="Calibri" w:cs="Calibri"/>
          <w:b/>
          <w:spacing w:val="20"/>
          <w:sz w:val="24"/>
          <w:szCs w:val="24"/>
          <w:lang w:val="ru-RU"/>
        </w:rPr>
        <w:t>2026/2027</w:t>
      </w:r>
      <w:r w:rsidR="00CC5BC3">
        <w:rPr>
          <w:rFonts w:ascii="Calibri" w:eastAsia="Times New Roman" w:hAnsi="Calibri" w:cs="Calibri"/>
          <w:b/>
          <w:spacing w:val="20"/>
          <w:sz w:val="24"/>
          <w:szCs w:val="24"/>
          <w:lang w:val="ru-RU"/>
        </w:rPr>
        <w:t>.</w:t>
      </w:r>
      <w:r w:rsidR="00A4361E" w:rsidRPr="00C10722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 xml:space="preserve"> </w:t>
      </w:r>
      <w:r w:rsidRPr="00C10722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 xml:space="preserve"> </w:t>
      </w:r>
    </w:p>
    <w:p w14:paraId="437DD77A" w14:textId="77777777" w:rsidR="00FD4619" w:rsidRPr="00557FA7" w:rsidRDefault="00FD4619" w:rsidP="00132041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ru-RU"/>
        </w:rPr>
      </w:pPr>
      <w:r w:rsidRPr="00C10722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Предмет:</w:t>
      </w:r>
      <w:r w:rsidR="00C6012C" w:rsidRPr="00C10722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 </w:t>
      </w:r>
      <w:r w:rsidR="007E2B3D" w:rsidRPr="00557FA7">
        <w:rPr>
          <w:rFonts w:ascii="Calibri" w:eastAsia="Times New Roman" w:hAnsi="Calibri" w:cs="Calibri"/>
          <w:b/>
          <w:spacing w:val="20"/>
          <w:sz w:val="24"/>
          <w:szCs w:val="24"/>
          <w:lang w:val="ru-RU"/>
        </w:rPr>
        <w:t>Ликовна култура</w:t>
      </w:r>
    </w:p>
    <w:p w14:paraId="4DC033F1" w14:textId="77777777" w:rsidR="00FD4619" w:rsidRPr="00557FA7" w:rsidRDefault="00FD4619" w:rsidP="00132041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ru-RU"/>
        </w:rPr>
      </w:pPr>
      <w:r w:rsidRPr="00C10722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Годишњи фонд часова: </w:t>
      </w:r>
      <w:r w:rsidR="007E2B3D" w:rsidRPr="00C10722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72</w:t>
      </w:r>
    </w:p>
    <w:p w14:paraId="61958F79" w14:textId="77777777" w:rsidR="00132041" w:rsidRPr="00C10722" w:rsidRDefault="00FD4619" w:rsidP="00E106D6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</w:rPr>
      </w:pPr>
      <w:r w:rsidRPr="00C10722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Недељни фонд часова:</w:t>
      </w:r>
      <w:r w:rsidR="002044A5" w:rsidRPr="00C10722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 </w:t>
      </w:r>
      <w:r w:rsidR="007E2B3D" w:rsidRPr="00C10722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2</w:t>
      </w:r>
    </w:p>
    <w:tbl>
      <w:tblPr>
        <w:tblW w:w="15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41"/>
        <w:gridCol w:w="5442"/>
        <w:gridCol w:w="613"/>
        <w:gridCol w:w="1637"/>
        <w:gridCol w:w="631"/>
        <w:gridCol w:w="1559"/>
        <w:gridCol w:w="993"/>
        <w:gridCol w:w="1559"/>
        <w:gridCol w:w="1134"/>
        <w:gridCol w:w="1559"/>
      </w:tblGrid>
      <w:tr w:rsidR="00B303B6" w:rsidRPr="00C10722" w14:paraId="49D6EC76" w14:textId="77777777" w:rsidTr="00D16EB9">
        <w:trPr>
          <w:cantSplit/>
          <w:trHeight w:val="462"/>
          <w:jc w:val="center"/>
        </w:trPr>
        <w:tc>
          <w:tcPr>
            <w:tcW w:w="15808" w:type="dxa"/>
            <w:gridSpan w:val="11"/>
            <w:shd w:val="clear" w:color="auto" w:fill="F2F2F2"/>
            <w:vAlign w:val="center"/>
          </w:tcPr>
          <w:p w14:paraId="41ADF684" w14:textId="77777777" w:rsidR="00B303B6" w:rsidRPr="00C10722" w:rsidRDefault="00B303B6" w:rsidP="00B741B6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CS"/>
              </w:rPr>
              <w:t>Месец: СЕПТЕМБАР</w:t>
            </w:r>
          </w:p>
        </w:tc>
      </w:tr>
      <w:tr w:rsidR="00B303B6" w:rsidRPr="00C10722" w14:paraId="3DCDBD23" w14:textId="77777777" w:rsidTr="00D16EB9">
        <w:trPr>
          <w:cantSplit/>
          <w:trHeight w:val="1263"/>
          <w:jc w:val="center"/>
        </w:trPr>
        <w:tc>
          <w:tcPr>
            <w:tcW w:w="681" w:type="dxa"/>
            <w:gridSpan w:val="2"/>
            <w:shd w:val="clear" w:color="auto" w:fill="F2F2F2"/>
            <w:textDirection w:val="btLr"/>
            <w:vAlign w:val="bottom"/>
          </w:tcPr>
          <w:p w14:paraId="553A41C8" w14:textId="77777777" w:rsidR="00B303B6" w:rsidRPr="00C10722" w:rsidRDefault="00B303B6" w:rsidP="00B741B6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5442" w:type="dxa"/>
            <w:shd w:val="clear" w:color="auto" w:fill="F2F2F2"/>
            <w:vAlign w:val="center"/>
          </w:tcPr>
          <w:p w14:paraId="36FA8A78" w14:textId="77777777" w:rsidR="00B303B6" w:rsidRPr="00C10722" w:rsidRDefault="00B303B6" w:rsidP="00B741B6">
            <w:pPr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449EFE40" w14:textId="77777777" w:rsidR="00B303B6" w:rsidRPr="00C10722" w:rsidRDefault="00B303B6" w:rsidP="00B741B6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613" w:type="dxa"/>
            <w:shd w:val="clear" w:color="auto" w:fill="F2F2F2"/>
            <w:vAlign w:val="center"/>
          </w:tcPr>
          <w:p w14:paraId="228CC33B" w14:textId="77777777" w:rsidR="00B303B6" w:rsidRPr="00C10722" w:rsidRDefault="00B303B6" w:rsidP="00B741B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Р.бр. часа</w:t>
            </w:r>
          </w:p>
        </w:tc>
        <w:tc>
          <w:tcPr>
            <w:tcW w:w="1637" w:type="dxa"/>
            <w:shd w:val="clear" w:color="auto" w:fill="F2F2F2"/>
            <w:vAlign w:val="center"/>
          </w:tcPr>
          <w:p w14:paraId="0D2A6A14" w14:textId="77777777" w:rsidR="00B303B6" w:rsidRPr="00C10722" w:rsidRDefault="00B303B6" w:rsidP="00B741B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наст</w:t>
            </w:r>
            <w:r w:rsidR="003A5198">
              <w:rPr>
                <w:rFonts w:ascii="Calibri" w:eastAsia="Times New Roman" w:hAnsi="Calibri" w:cs="Calibri"/>
                <w:b/>
                <w:bCs/>
                <w:lang w:val="sr-Latn-RS"/>
              </w:rPr>
              <w:t>.</w:t>
            </w: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јединице</w:t>
            </w:r>
          </w:p>
        </w:tc>
        <w:tc>
          <w:tcPr>
            <w:tcW w:w="631" w:type="dxa"/>
            <w:shd w:val="clear" w:color="auto" w:fill="F2F2F2"/>
            <w:vAlign w:val="center"/>
          </w:tcPr>
          <w:p w14:paraId="2F344B39" w14:textId="77777777" w:rsidR="00B303B6" w:rsidRPr="00C10722" w:rsidRDefault="00B303B6" w:rsidP="00B741B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043687E7" w14:textId="77777777" w:rsidR="00B303B6" w:rsidRPr="00C10722" w:rsidRDefault="00B303B6" w:rsidP="00B741B6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993" w:type="dxa"/>
            <w:shd w:val="clear" w:color="auto" w:fill="F2F2F2"/>
            <w:vAlign w:val="center"/>
          </w:tcPr>
          <w:p w14:paraId="3B085341" w14:textId="77777777" w:rsidR="00B303B6" w:rsidRPr="00C10722" w:rsidRDefault="00B303B6" w:rsidP="00B741B6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496EB024" w14:textId="77777777" w:rsidR="00B303B6" w:rsidRPr="00C10722" w:rsidRDefault="000D40B6" w:rsidP="000D40B6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</w:rPr>
              <w:t>.</w:t>
            </w:r>
            <w:r w:rsidR="00B303B6"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36683284" w14:textId="77777777" w:rsidR="00B303B6" w:rsidRPr="00C10722" w:rsidRDefault="00B303B6" w:rsidP="000D40B6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="000D40B6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5666B8D6" w14:textId="77777777" w:rsidR="00B303B6" w:rsidRPr="00C10722" w:rsidRDefault="00B303B6" w:rsidP="00B741B6">
            <w:pPr>
              <w:spacing w:after="0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887FD1" w:rsidRPr="00C10722" w14:paraId="556D6537" w14:textId="77777777" w:rsidTr="00D16EB9">
        <w:trPr>
          <w:cantSplit/>
          <w:trHeight w:val="1497"/>
          <w:jc w:val="center"/>
        </w:trPr>
        <w:tc>
          <w:tcPr>
            <w:tcW w:w="681" w:type="dxa"/>
            <w:gridSpan w:val="2"/>
            <w:vMerge w:val="restart"/>
            <w:textDirection w:val="btLr"/>
            <w:vAlign w:val="center"/>
          </w:tcPr>
          <w:p w14:paraId="18DDC7ED" w14:textId="77777777" w:rsidR="00887FD1" w:rsidRPr="00C10722" w:rsidRDefault="00887FD1" w:rsidP="00B741B6">
            <w:pPr>
              <w:tabs>
                <w:tab w:val="left" w:pos="136"/>
              </w:tabs>
              <w:ind w:left="113" w:right="-141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t xml:space="preserve"> МАТЕРИЈАЛИ</w:t>
            </w:r>
          </w:p>
        </w:tc>
        <w:tc>
          <w:tcPr>
            <w:tcW w:w="5442" w:type="dxa"/>
            <w:vMerge w:val="restart"/>
            <w:vAlign w:val="center"/>
          </w:tcPr>
          <w:p w14:paraId="0F4B8B45" w14:textId="77777777" w:rsidR="00887FD1" w:rsidRPr="000D40B6" w:rsidRDefault="00887FD1" w:rsidP="00B741B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0D40B6">
              <w:rPr>
                <w:rFonts w:ascii="Calibri" w:hAnsi="Calibri" w:cs="Calibri"/>
                <w:lang w:val="sr-Cyrl-RS"/>
              </w:rPr>
              <w:t>препозна и разлику</w:t>
            </w:r>
            <w:r w:rsidRPr="000D40B6">
              <w:rPr>
                <w:rFonts w:ascii="Calibri" w:hAnsi="Calibri" w:cs="Calibri"/>
              </w:rPr>
              <w:t>je</w:t>
            </w:r>
            <w:r w:rsidRPr="000D40B6">
              <w:rPr>
                <w:rFonts w:ascii="Calibri" w:hAnsi="Calibri" w:cs="Calibri"/>
                <w:lang w:val="sr-Cyrl-RS"/>
              </w:rPr>
              <w:t xml:space="preserve"> различите ликовне технике и различите ликовне материјале;</w:t>
            </w:r>
          </w:p>
          <w:p w14:paraId="602A8412" w14:textId="77777777" w:rsidR="00887FD1" w:rsidRPr="000D40B6" w:rsidRDefault="00887FD1" w:rsidP="00B741B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0D40B6">
              <w:rPr>
                <w:rFonts w:ascii="Calibri" w:hAnsi="Calibri" w:cs="Calibri"/>
                <w:lang w:val="sr-Cyrl-RS"/>
              </w:rPr>
              <w:t>разлику</w:t>
            </w:r>
            <w:r w:rsidRPr="000D40B6">
              <w:rPr>
                <w:rFonts w:ascii="Calibri" w:hAnsi="Calibri" w:cs="Calibri"/>
              </w:rPr>
              <w:t>je</w:t>
            </w:r>
            <w:r w:rsidRPr="000D40B6">
              <w:rPr>
                <w:rFonts w:ascii="Calibri" w:hAnsi="Calibri" w:cs="Calibri"/>
                <w:lang w:val="sr-Cyrl-RS"/>
              </w:rPr>
              <w:t xml:space="preserve"> ликовне технике од ликовних материјала;</w:t>
            </w:r>
          </w:p>
          <w:p w14:paraId="5A19949C" w14:textId="77777777" w:rsidR="00887FD1" w:rsidRPr="000D40B6" w:rsidRDefault="00887FD1" w:rsidP="00B741B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0D40B6">
              <w:rPr>
                <w:rFonts w:ascii="Calibri" w:hAnsi="Calibri" w:cs="Calibri"/>
                <w:lang w:val="sr-Cyrl-RS"/>
              </w:rPr>
              <w:t>уви</w:t>
            </w:r>
            <w:r w:rsidRPr="00557FA7">
              <w:rPr>
                <w:rFonts w:ascii="Calibri" w:hAnsi="Calibri" w:cs="Calibri"/>
                <w:lang w:val="ru-RU"/>
              </w:rPr>
              <w:t>ди</w:t>
            </w:r>
            <w:r w:rsidRPr="000D40B6">
              <w:rPr>
                <w:rFonts w:ascii="Calibri" w:hAnsi="Calibri" w:cs="Calibri"/>
                <w:lang w:val="sr-Cyrl-RS"/>
              </w:rPr>
              <w:t xml:space="preserve"> карактеристике и могућности различитих ликовних материјала;</w:t>
            </w:r>
          </w:p>
          <w:p w14:paraId="2266F7FF" w14:textId="77777777" w:rsidR="00887FD1" w:rsidRPr="000D40B6" w:rsidRDefault="00887FD1" w:rsidP="00B741B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0D40B6">
              <w:rPr>
                <w:rFonts w:ascii="Calibri" w:hAnsi="Calibri" w:cs="Calibri"/>
                <w:lang w:val="sr-Cyrl-RS"/>
              </w:rPr>
              <w:t>схвати значај квалитетног одабира ликовне технике ради решавања ликовног задатка;</w:t>
            </w:r>
          </w:p>
          <w:p w14:paraId="6344A483" w14:textId="77777777" w:rsidR="00887FD1" w:rsidRPr="000D40B6" w:rsidRDefault="00887FD1" w:rsidP="00B303B6">
            <w:pPr>
              <w:numPr>
                <w:ilvl w:val="0"/>
                <w:numId w:val="9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0D40B6">
              <w:rPr>
                <w:rFonts w:ascii="Calibri" w:hAnsi="Calibri" w:cs="Calibri"/>
                <w:lang w:val="sr-Cyrl-RS"/>
              </w:rPr>
              <w:t>индивидуално изради ликовни рад комбиновањем различитих техика и материјала;</w:t>
            </w:r>
          </w:p>
          <w:p w14:paraId="5B681C3E" w14:textId="77777777" w:rsidR="00887FD1" w:rsidRPr="00557FA7" w:rsidRDefault="00887FD1" w:rsidP="00B741B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0D40B6">
              <w:rPr>
                <w:rFonts w:ascii="Calibri" w:hAnsi="Calibri" w:cs="Calibri"/>
                <w:lang w:val="sr-Cyrl-RS"/>
              </w:rPr>
              <w:t>даље развије креативност кроз размишљање о комбиновању ликовних материјала.</w:t>
            </w:r>
          </w:p>
        </w:tc>
        <w:tc>
          <w:tcPr>
            <w:tcW w:w="613" w:type="dxa"/>
            <w:vAlign w:val="center"/>
          </w:tcPr>
          <w:p w14:paraId="44104A85" w14:textId="77777777" w:rsidR="00887FD1" w:rsidRPr="00557FA7" w:rsidRDefault="00887FD1" w:rsidP="000B65EE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ru-RU"/>
              </w:rPr>
            </w:pPr>
          </w:p>
        </w:tc>
        <w:tc>
          <w:tcPr>
            <w:tcW w:w="1637" w:type="dxa"/>
            <w:vMerge w:val="restart"/>
            <w:vAlign w:val="center"/>
          </w:tcPr>
          <w:p w14:paraId="40079B8B" w14:textId="77777777" w:rsidR="00887FD1" w:rsidRPr="00557FA7" w:rsidRDefault="00887FD1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noProof/>
                <w:lang w:val="ru-RU"/>
              </w:rPr>
            </w:pPr>
            <w:r w:rsidRPr="00557FA7">
              <w:rPr>
                <w:rFonts w:ascii="Calibri" w:hAnsi="Calibri" w:cs="Calibri"/>
                <w:b/>
                <w:noProof/>
                <w:lang w:val="ru-RU"/>
              </w:rPr>
              <w:t>Ликовне технике и материјали</w:t>
            </w:r>
          </w:p>
          <w:p w14:paraId="7EE70B6B" w14:textId="77777777" w:rsidR="00887FD1" w:rsidRPr="00557FA7" w:rsidRDefault="00887FD1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noProof/>
                <w:lang w:val="ru-RU"/>
              </w:rPr>
            </w:pPr>
            <w:r w:rsidRPr="00557FA7">
              <w:rPr>
                <w:rFonts w:ascii="Calibri" w:hAnsi="Calibri" w:cs="Calibri"/>
                <w:b/>
                <w:noProof/>
                <w:lang w:val="ru-RU"/>
              </w:rPr>
              <w:t xml:space="preserve">Задатак: </w:t>
            </w:r>
            <w:r w:rsidRPr="00557FA7">
              <w:rPr>
                <w:rFonts w:ascii="Calibri" w:hAnsi="Calibri" w:cs="Calibri"/>
                <w:b/>
                <w:i/>
                <w:noProof/>
                <w:lang w:val="ru-RU"/>
              </w:rPr>
              <w:t>Змај</w:t>
            </w:r>
          </w:p>
        </w:tc>
        <w:tc>
          <w:tcPr>
            <w:tcW w:w="631" w:type="dxa"/>
            <w:vAlign w:val="center"/>
          </w:tcPr>
          <w:p w14:paraId="00AE059B" w14:textId="77777777" w:rsidR="00887FD1" w:rsidRPr="000D40B6" w:rsidRDefault="00887FD1" w:rsidP="00B741B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noProof/>
              </w:rPr>
            </w:pPr>
            <w:r w:rsidRPr="000D40B6">
              <w:rPr>
                <w:rFonts w:ascii="Calibri" w:hAnsi="Calibri" w:cs="Calibri"/>
                <w:noProof/>
              </w:rPr>
              <w:t>О</w:t>
            </w:r>
          </w:p>
        </w:tc>
        <w:tc>
          <w:tcPr>
            <w:tcW w:w="1559" w:type="dxa"/>
            <w:vMerge w:val="restart"/>
            <w:vAlign w:val="center"/>
          </w:tcPr>
          <w:p w14:paraId="2F19B6FE" w14:textId="77777777" w:rsidR="003A5198" w:rsidRPr="00557FA7" w:rsidRDefault="003A5198" w:rsidP="000D40B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lang w:val="ru-RU"/>
              </w:rPr>
            </w:pPr>
            <w:r w:rsidRPr="001B13F2">
              <w:rPr>
                <w:rFonts w:ascii="Calibri" w:hAnsi="Calibri" w:cs="Calibri"/>
                <w:lang w:val="sr-Cyrl-RS"/>
              </w:rPr>
              <w:t>М</w:t>
            </w:r>
            <w:r w:rsidRPr="00557FA7">
              <w:rPr>
                <w:rFonts w:ascii="Calibri" w:hAnsi="Calibri" w:cs="Calibri"/>
                <w:lang w:val="ru-RU"/>
              </w:rPr>
              <w:t xml:space="preserve">онолошка, дијалошка, </w:t>
            </w:r>
          </w:p>
          <w:p w14:paraId="088E0425" w14:textId="77777777" w:rsidR="003A5198" w:rsidRPr="00557FA7" w:rsidRDefault="003A5198" w:rsidP="000D40B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lang w:val="ru-RU"/>
              </w:rPr>
            </w:pPr>
            <w:r w:rsidRPr="00557FA7">
              <w:rPr>
                <w:rFonts w:ascii="Calibri" w:hAnsi="Calibri" w:cs="Calibri"/>
                <w:lang w:val="ru-RU"/>
              </w:rPr>
              <w:t>рад са уџбеником,</w:t>
            </w:r>
          </w:p>
          <w:p w14:paraId="4B41C490" w14:textId="77777777" w:rsidR="003A5198" w:rsidRPr="001B13F2" w:rsidRDefault="003A5198" w:rsidP="000D40B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lang w:val="sr-Latn-RS"/>
              </w:rPr>
            </w:pPr>
            <w:r w:rsidRPr="001B13F2">
              <w:rPr>
                <w:rFonts w:ascii="Calibri" w:hAnsi="Calibri" w:cs="Calibri"/>
                <w:lang w:val="sr-Cyrl-CS"/>
              </w:rPr>
              <w:t>практичан рад</w:t>
            </w:r>
            <w:r w:rsidRPr="001B13F2">
              <w:rPr>
                <w:rFonts w:ascii="Calibri" w:hAnsi="Calibri" w:cs="Calibri"/>
                <w:lang w:val="sr-Latn-RS"/>
              </w:rPr>
              <w:t>,</w:t>
            </w:r>
          </w:p>
          <w:p w14:paraId="351EA496" w14:textId="77777777" w:rsidR="00887FD1" w:rsidRPr="001B13F2" w:rsidRDefault="003A5198" w:rsidP="000D40B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аудио-</w:t>
            </w:r>
            <w:r w:rsidR="00FF590D" w:rsidRPr="001B13F2">
              <w:rPr>
                <w:rFonts w:ascii="Calibri" w:hAnsi="Calibri" w:cs="Calibri"/>
                <w:lang w:val="sr-Cyrl-RS"/>
              </w:rPr>
              <w:t>визуелна</w:t>
            </w:r>
            <w:r w:rsidR="00FF590D" w:rsidRPr="00557FA7">
              <w:rPr>
                <w:rFonts w:ascii="Calibri" w:hAnsi="Calibri" w:cs="Calibri"/>
                <w:lang w:val="ru-RU"/>
              </w:rPr>
              <w:t xml:space="preserve"> </w:t>
            </w:r>
            <w:r w:rsidRPr="00557FA7">
              <w:rPr>
                <w:rFonts w:ascii="Calibri" w:hAnsi="Calibri" w:cs="Calibri"/>
                <w:lang w:val="ru-RU"/>
              </w:rPr>
              <w:t xml:space="preserve">демонстрациона 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14:paraId="739CEF99" w14:textId="77777777" w:rsidR="003A5198" w:rsidRPr="001B13F2" w:rsidRDefault="003A5198" w:rsidP="00461897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Фронт</w:t>
            </w:r>
            <w:r w:rsidR="00637FE7">
              <w:rPr>
                <w:rFonts w:ascii="Calibri" w:hAnsi="Calibri" w:cs="Calibri"/>
                <w:lang w:val="sr-Cyrl-RS"/>
              </w:rPr>
              <w:t>ални,</w:t>
            </w:r>
          </w:p>
          <w:p w14:paraId="66A0AA01" w14:textId="77777777" w:rsidR="003A5198" w:rsidRPr="001B13F2" w:rsidRDefault="00637FE7" w:rsidP="00461897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индвидуални</w:t>
            </w:r>
            <w:r w:rsidR="003A5198" w:rsidRPr="001B13F2">
              <w:rPr>
                <w:rFonts w:ascii="Calibri" w:hAnsi="Calibri" w:cs="Calibri"/>
                <w:lang w:val="sr-Cyrl-RS"/>
              </w:rPr>
              <w:t xml:space="preserve"> рад</w:t>
            </w:r>
          </w:p>
          <w:p w14:paraId="3CA6D815" w14:textId="77777777" w:rsidR="00887FD1" w:rsidRPr="001B13F2" w:rsidRDefault="00887FD1" w:rsidP="00461897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7BC70CC" w14:textId="77777777" w:rsidR="00887FD1" w:rsidRPr="00557FA7" w:rsidRDefault="00887FD1" w:rsidP="0086388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557FA7">
              <w:rPr>
                <w:rFonts w:ascii="Calibri" w:hAnsi="Calibri" w:cs="Calibri"/>
                <w:sz w:val="20"/>
                <w:szCs w:val="20"/>
                <w:lang w:val="ru-RU"/>
              </w:rPr>
              <w:t>Компетенција за учење</w:t>
            </w:r>
          </w:p>
          <w:p w14:paraId="434033C7" w14:textId="77777777" w:rsidR="00887FD1" w:rsidRPr="00557FA7" w:rsidRDefault="00887FD1" w:rsidP="0086388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557FA7">
              <w:rPr>
                <w:rFonts w:ascii="Calibri" w:hAnsi="Calibri" w:cs="Calibri"/>
                <w:sz w:val="20"/>
                <w:szCs w:val="20"/>
                <w:lang w:val="ru-RU"/>
              </w:rPr>
              <w:t>Решавање проблема</w:t>
            </w:r>
          </w:p>
          <w:p w14:paraId="110F21D4" w14:textId="77777777" w:rsidR="00887FD1" w:rsidRPr="00557FA7" w:rsidRDefault="00887FD1" w:rsidP="0086388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ru-RU"/>
              </w:rPr>
            </w:pPr>
            <w:r w:rsidRPr="00557FA7">
              <w:rPr>
                <w:rFonts w:ascii="Calibri" w:hAnsi="Calibri" w:cs="Calibri"/>
                <w:lang w:val="ru-RU"/>
              </w:rPr>
              <w:t>Естетичка компетенција</w:t>
            </w:r>
          </w:p>
        </w:tc>
        <w:tc>
          <w:tcPr>
            <w:tcW w:w="1134" w:type="dxa"/>
            <w:vMerge w:val="restart"/>
            <w:vAlign w:val="center"/>
          </w:tcPr>
          <w:p w14:paraId="0C916EE7" w14:textId="77777777" w:rsidR="003A5198" w:rsidRPr="001B13F2" w:rsidRDefault="003A5198" w:rsidP="00863882">
            <w:pPr>
              <w:spacing w:after="0" w:line="240" w:lineRule="auto"/>
              <w:ind w:right="159"/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</w:pPr>
            <w:r w:rsidRPr="001B13F2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Српски језик,</w:t>
            </w:r>
          </w:p>
          <w:p w14:paraId="42583FD3" w14:textId="77777777" w:rsidR="00887FD1" w:rsidRPr="001B13F2" w:rsidRDefault="001B13F2" w:rsidP="00863882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</w:pPr>
            <w:r w:rsidRPr="001B13F2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Природ</w:t>
            </w:r>
            <w:r w:rsidR="003A5198" w:rsidRPr="001B13F2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а и друштво</w:t>
            </w:r>
          </w:p>
        </w:tc>
        <w:tc>
          <w:tcPr>
            <w:tcW w:w="1559" w:type="dxa"/>
            <w:vMerge w:val="restart"/>
            <w:vAlign w:val="center"/>
          </w:tcPr>
          <w:p w14:paraId="4E956C6D" w14:textId="77777777" w:rsidR="00887FD1" w:rsidRPr="001B13F2" w:rsidRDefault="00887FD1" w:rsidP="00863882">
            <w:pPr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1B13F2"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  <w:t xml:space="preserve">петоминутно испитивање </w:t>
            </w:r>
          </w:p>
        </w:tc>
      </w:tr>
      <w:tr w:rsidR="00887FD1" w:rsidRPr="00C10722" w14:paraId="589A6D13" w14:textId="77777777" w:rsidTr="00D16EB9">
        <w:trPr>
          <w:trHeight w:val="264"/>
          <w:jc w:val="center"/>
        </w:trPr>
        <w:tc>
          <w:tcPr>
            <w:tcW w:w="681" w:type="dxa"/>
            <w:gridSpan w:val="2"/>
            <w:vMerge/>
            <w:vAlign w:val="center"/>
          </w:tcPr>
          <w:p w14:paraId="60D0E417" w14:textId="77777777" w:rsidR="00887FD1" w:rsidRPr="00C10722" w:rsidRDefault="00887FD1" w:rsidP="00B741B6">
            <w:pPr>
              <w:tabs>
                <w:tab w:val="left" w:pos="136"/>
              </w:tabs>
              <w:ind w:right="-141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442" w:type="dxa"/>
            <w:vMerge/>
          </w:tcPr>
          <w:p w14:paraId="48CB42E3" w14:textId="77777777" w:rsidR="00887FD1" w:rsidRPr="000D40B6" w:rsidRDefault="00887FD1" w:rsidP="00B741B6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613" w:type="dxa"/>
            <w:vAlign w:val="center"/>
          </w:tcPr>
          <w:p w14:paraId="38D1D3F5" w14:textId="77777777" w:rsidR="00887FD1" w:rsidRPr="000D40B6" w:rsidRDefault="00887FD1" w:rsidP="000B65EE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</w:rPr>
            </w:pPr>
          </w:p>
        </w:tc>
        <w:tc>
          <w:tcPr>
            <w:tcW w:w="1637" w:type="dxa"/>
            <w:vMerge/>
            <w:vAlign w:val="center"/>
          </w:tcPr>
          <w:p w14:paraId="64BD4182" w14:textId="77777777" w:rsidR="00887FD1" w:rsidRPr="000D40B6" w:rsidRDefault="00887FD1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noProof/>
                <w:lang w:val="sr-Cyrl-BA"/>
              </w:rPr>
            </w:pPr>
          </w:p>
        </w:tc>
        <w:tc>
          <w:tcPr>
            <w:tcW w:w="631" w:type="dxa"/>
            <w:vAlign w:val="center"/>
          </w:tcPr>
          <w:p w14:paraId="4B86FA75" w14:textId="77777777" w:rsidR="00887FD1" w:rsidRPr="000D40B6" w:rsidRDefault="00887FD1" w:rsidP="00B741B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noProof/>
                <w:lang w:val="sr-Cyrl-BA"/>
              </w:rPr>
            </w:pPr>
            <w:r w:rsidRPr="000D40B6">
              <w:rPr>
                <w:rFonts w:ascii="Calibri" w:hAnsi="Calibri" w:cs="Calibri"/>
                <w:noProof/>
                <w:lang w:val="sr-Cyrl-BA"/>
              </w:rPr>
              <w:t>У</w:t>
            </w:r>
          </w:p>
        </w:tc>
        <w:tc>
          <w:tcPr>
            <w:tcW w:w="1559" w:type="dxa"/>
            <w:vMerge/>
            <w:vAlign w:val="center"/>
          </w:tcPr>
          <w:p w14:paraId="1443395E" w14:textId="77777777" w:rsidR="00887FD1" w:rsidRPr="000D40B6" w:rsidRDefault="00887FD1" w:rsidP="00B741B6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14:paraId="71FC7CF9" w14:textId="77777777" w:rsidR="00887FD1" w:rsidRPr="000D40B6" w:rsidRDefault="00887FD1" w:rsidP="00B741B6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  <w:vMerge/>
            <w:vAlign w:val="center"/>
          </w:tcPr>
          <w:p w14:paraId="7E5354A3" w14:textId="77777777" w:rsidR="00887FD1" w:rsidRPr="000D40B6" w:rsidRDefault="00887FD1" w:rsidP="00B741B6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5DE2FEE7" w14:textId="77777777" w:rsidR="00887FD1" w:rsidRPr="000D40B6" w:rsidRDefault="00887FD1" w:rsidP="00B741B6">
            <w:pPr>
              <w:ind w:right="157"/>
              <w:jc w:val="center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559" w:type="dxa"/>
            <w:vMerge/>
            <w:vAlign w:val="center"/>
          </w:tcPr>
          <w:p w14:paraId="6859D056" w14:textId="77777777" w:rsidR="00887FD1" w:rsidRPr="000D40B6" w:rsidRDefault="00887FD1" w:rsidP="00B741B6">
            <w:pPr>
              <w:ind w:right="157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655933" w:rsidRPr="00C10722" w14:paraId="32FF192D" w14:textId="77777777" w:rsidTr="00D16EB9">
        <w:trPr>
          <w:cantSplit/>
          <w:trHeight w:val="1974"/>
          <w:jc w:val="center"/>
        </w:trPr>
        <w:tc>
          <w:tcPr>
            <w:tcW w:w="681" w:type="dxa"/>
            <w:gridSpan w:val="2"/>
            <w:vMerge w:val="restart"/>
            <w:textDirection w:val="btLr"/>
            <w:vAlign w:val="center"/>
          </w:tcPr>
          <w:p w14:paraId="37575914" w14:textId="77777777" w:rsidR="00655933" w:rsidRPr="00C10722" w:rsidRDefault="00655933" w:rsidP="00B741B6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t xml:space="preserve"> МАТЕРИЈАЛИ</w:t>
            </w:r>
          </w:p>
        </w:tc>
        <w:tc>
          <w:tcPr>
            <w:tcW w:w="5442" w:type="dxa"/>
            <w:vMerge w:val="restart"/>
            <w:vAlign w:val="center"/>
          </w:tcPr>
          <w:p w14:paraId="2D0132AD" w14:textId="77777777" w:rsidR="00655933" w:rsidRPr="001B13F2" w:rsidRDefault="00655933" w:rsidP="00B741B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увиди могућности комбиновања различитих материјала из свакодневног живота са ликовним материјалима и практично примени стечена знања;</w:t>
            </w:r>
          </w:p>
          <w:p w14:paraId="2201EB98" w14:textId="77777777" w:rsidR="00655933" w:rsidRPr="001B13F2" w:rsidRDefault="00655933" w:rsidP="00B741B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препозна примере уметничког рециклирања;</w:t>
            </w:r>
          </w:p>
          <w:p w14:paraId="3EB7EA67" w14:textId="77777777" w:rsidR="00655933" w:rsidRPr="001B13F2" w:rsidRDefault="00655933" w:rsidP="00B741B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индивидуално изради ликовни рад комбиновањем материјала и уметничким рециклирањем;</w:t>
            </w:r>
          </w:p>
          <w:p w14:paraId="30A8567F" w14:textId="77777777" w:rsidR="00655933" w:rsidRPr="001B13F2" w:rsidRDefault="00655933" w:rsidP="00B741B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lastRenderedPageBreak/>
              <w:t>схвати еколошки значај и естетске вредности уметничког рециклирања;</w:t>
            </w:r>
          </w:p>
          <w:p w14:paraId="450B2140" w14:textId="77777777" w:rsidR="00655933" w:rsidRPr="001B13F2" w:rsidRDefault="00655933" w:rsidP="00B741B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самостално развије идеје на тему уметничког рециклрања и увиди могућности њихове примене у свакодневном животу.</w:t>
            </w:r>
          </w:p>
        </w:tc>
        <w:tc>
          <w:tcPr>
            <w:tcW w:w="613" w:type="dxa"/>
            <w:vAlign w:val="center"/>
          </w:tcPr>
          <w:p w14:paraId="5707694B" w14:textId="77777777" w:rsidR="00655933" w:rsidRPr="00557FA7" w:rsidRDefault="00655933" w:rsidP="000B65EE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ru-RU"/>
              </w:rPr>
            </w:pPr>
          </w:p>
        </w:tc>
        <w:tc>
          <w:tcPr>
            <w:tcW w:w="1637" w:type="dxa"/>
            <w:vMerge w:val="restart"/>
            <w:vAlign w:val="center"/>
          </w:tcPr>
          <w:p w14:paraId="525F424E" w14:textId="77777777" w:rsidR="00655933" w:rsidRPr="001B13F2" w:rsidRDefault="00655933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noProof/>
                <w:lang w:val="sr-Cyrl-BA"/>
              </w:rPr>
            </w:pPr>
            <w:r w:rsidRPr="001B13F2">
              <w:rPr>
                <w:rFonts w:ascii="Calibri" w:hAnsi="Calibri" w:cs="Calibri"/>
                <w:b/>
                <w:noProof/>
                <w:lang w:val="sr-Cyrl-BA"/>
              </w:rPr>
              <w:t>Креативне игре разним материјалима и облицима</w:t>
            </w:r>
          </w:p>
          <w:p w14:paraId="2B7F7EEE" w14:textId="77777777" w:rsidR="00655933" w:rsidRPr="001B13F2" w:rsidRDefault="00655933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noProof/>
                <w:lang w:val="sr-Cyrl-BA"/>
              </w:rPr>
            </w:pPr>
            <w:r w:rsidRPr="001B13F2">
              <w:rPr>
                <w:rFonts w:ascii="Calibri" w:hAnsi="Calibri" w:cs="Calibri"/>
                <w:b/>
                <w:noProof/>
              </w:rPr>
              <w:t>Задатак:</w:t>
            </w:r>
            <w:r w:rsidRPr="001B13F2">
              <w:rPr>
                <w:rFonts w:ascii="Calibri" w:hAnsi="Calibri" w:cs="Calibri"/>
                <w:b/>
                <w:i/>
                <w:noProof/>
                <w:lang w:val="sr-Cyrl-BA"/>
              </w:rPr>
              <w:t xml:space="preserve"> Робот</w:t>
            </w:r>
          </w:p>
        </w:tc>
        <w:tc>
          <w:tcPr>
            <w:tcW w:w="631" w:type="dxa"/>
            <w:vAlign w:val="center"/>
          </w:tcPr>
          <w:p w14:paraId="55354D12" w14:textId="77777777" w:rsidR="00655933" w:rsidRPr="001B13F2" w:rsidRDefault="00655933" w:rsidP="00B741B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noProof/>
              </w:rPr>
            </w:pPr>
            <w:r w:rsidRPr="001B13F2">
              <w:rPr>
                <w:rFonts w:ascii="Calibri" w:hAnsi="Calibri" w:cs="Calibri"/>
                <w:noProof/>
              </w:rPr>
              <w:t>О</w:t>
            </w:r>
          </w:p>
        </w:tc>
        <w:tc>
          <w:tcPr>
            <w:tcW w:w="1559" w:type="dxa"/>
            <w:vMerge w:val="restart"/>
            <w:vAlign w:val="center"/>
          </w:tcPr>
          <w:p w14:paraId="78DA98DB" w14:textId="77777777" w:rsidR="00655933" w:rsidRPr="00557FA7" w:rsidRDefault="00655933" w:rsidP="0086388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lang w:val="ru-RU"/>
              </w:rPr>
            </w:pPr>
            <w:r w:rsidRPr="001B13F2">
              <w:rPr>
                <w:rFonts w:ascii="Calibri" w:hAnsi="Calibri" w:cs="Calibri"/>
                <w:lang w:val="sr-Cyrl-RS"/>
              </w:rPr>
              <w:t>М</w:t>
            </w:r>
            <w:r w:rsidRPr="00557FA7">
              <w:rPr>
                <w:rFonts w:ascii="Calibri" w:hAnsi="Calibri" w:cs="Calibri"/>
                <w:lang w:val="ru-RU"/>
              </w:rPr>
              <w:t xml:space="preserve">онолошка, дијалошка, </w:t>
            </w:r>
          </w:p>
          <w:p w14:paraId="75270A48" w14:textId="77777777" w:rsidR="00655933" w:rsidRPr="00557FA7" w:rsidRDefault="00655933" w:rsidP="0086388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lang w:val="ru-RU"/>
              </w:rPr>
            </w:pPr>
            <w:r w:rsidRPr="00557FA7">
              <w:rPr>
                <w:rFonts w:ascii="Calibri" w:hAnsi="Calibri" w:cs="Calibri"/>
                <w:lang w:val="ru-RU"/>
              </w:rPr>
              <w:t>рад са уџбеником,</w:t>
            </w:r>
          </w:p>
          <w:p w14:paraId="75C26EC1" w14:textId="77777777" w:rsidR="00655933" w:rsidRPr="001B13F2" w:rsidRDefault="00655933" w:rsidP="0086388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lang w:val="sr-Latn-RS"/>
              </w:rPr>
            </w:pPr>
            <w:r w:rsidRPr="001B13F2">
              <w:rPr>
                <w:rFonts w:ascii="Calibri" w:hAnsi="Calibri" w:cs="Calibri"/>
                <w:lang w:val="sr-Cyrl-CS"/>
              </w:rPr>
              <w:t>практичан рад</w:t>
            </w:r>
            <w:r w:rsidRPr="001B13F2">
              <w:rPr>
                <w:rFonts w:ascii="Calibri" w:hAnsi="Calibri" w:cs="Calibri"/>
                <w:lang w:val="sr-Latn-RS"/>
              </w:rPr>
              <w:t>,</w:t>
            </w:r>
          </w:p>
          <w:p w14:paraId="3F1FD308" w14:textId="77777777" w:rsidR="00655933" w:rsidRPr="001B13F2" w:rsidRDefault="00655933" w:rsidP="0086388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аудио-визуелна</w:t>
            </w:r>
            <w:r w:rsidRPr="00557FA7">
              <w:rPr>
                <w:rFonts w:ascii="Calibri" w:hAnsi="Calibri" w:cs="Calibri"/>
                <w:lang w:val="ru-RU"/>
              </w:rPr>
              <w:t xml:space="preserve"> демонстрациона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14:paraId="42EFA98E" w14:textId="77777777" w:rsidR="00655933" w:rsidRPr="001B13F2" w:rsidRDefault="00655933" w:rsidP="00461897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Фронт</w:t>
            </w:r>
            <w:r>
              <w:rPr>
                <w:rFonts w:ascii="Calibri" w:hAnsi="Calibri" w:cs="Calibri"/>
                <w:lang w:val="sr-Cyrl-RS"/>
              </w:rPr>
              <w:t>ални,</w:t>
            </w:r>
          </w:p>
          <w:p w14:paraId="7F4889A5" w14:textId="77777777" w:rsidR="00655933" w:rsidRPr="001B13F2" w:rsidRDefault="00655933" w:rsidP="00461897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индвидуални</w:t>
            </w:r>
            <w:r w:rsidRPr="001B13F2">
              <w:rPr>
                <w:rFonts w:ascii="Calibri" w:hAnsi="Calibri" w:cs="Calibri"/>
                <w:lang w:val="sr-Cyrl-RS"/>
              </w:rPr>
              <w:t xml:space="preserve"> рад</w:t>
            </w:r>
          </w:p>
          <w:p w14:paraId="1CD56FB6" w14:textId="77777777" w:rsidR="00655933" w:rsidRPr="001B13F2" w:rsidRDefault="00655933" w:rsidP="00461897">
            <w:pPr>
              <w:pStyle w:val="tabela"/>
              <w:spacing w:before="0" w:line="240" w:lineRule="auto"/>
              <w:ind w:right="-108"/>
              <w:jc w:val="center"/>
              <w:rPr>
                <w:rFonts w:ascii="Calibri" w:hAnsi="Calibri" w:cs="Calibri"/>
                <w:noProof/>
                <w:lang w:val="sr-Cyrl-RS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32B5AD4" w14:textId="77777777" w:rsidR="00655933" w:rsidRPr="001B13F2" w:rsidRDefault="00655933" w:rsidP="0086388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1B13F2">
              <w:rPr>
                <w:rFonts w:ascii="Calibri" w:hAnsi="Calibri" w:cs="Calibri"/>
                <w:sz w:val="20"/>
                <w:szCs w:val="20"/>
                <w:lang w:val="sr-Cyrl-RS"/>
              </w:rPr>
              <w:t>Естетичка компетенција</w:t>
            </w:r>
          </w:p>
          <w:p w14:paraId="71485C51" w14:textId="77777777" w:rsidR="00655933" w:rsidRPr="001B13F2" w:rsidRDefault="00655933" w:rsidP="00863882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  <w:lang w:val="sr-Cyrl-RS"/>
              </w:rPr>
            </w:pPr>
            <w:r w:rsidRPr="001B13F2">
              <w:rPr>
                <w:rFonts w:ascii="Calibri" w:hAnsi="Calibri" w:cs="Calibri"/>
                <w:sz w:val="20"/>
                <w:szCs w:val="20"/>
                <w:lang w:val="sr-Cyrl-RS"/>
              </w:rPr>
              <w:t>Одговоран однос према околини</w:t>
            </w:r>
          </w:p>
        </w:tc>
        <w:tc>
          <w:tcPr>
            <w:tcW w:w="1134" w:type="dxa"/>
            <w:vMerge w:val="restart"/>
            <w:vAlign w:val="center"/>
          </w:tcPr>
          <w:p w14:paraId="000A7F73" w14:textId="77777777" w:rsidR="00655933" w:rsidRPr="001B13F2" w:rsidRDefault="00655933" w:rsidP="00863882">
            <w:pPr>
              <w:spacing w:after="0" w:line="240" w:lineRule="auto"/>
              <w:ind w:right="159"/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</w:pPr>
            <w:r w:rsidRPr="001B13F2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Српски језик,</w:t>
            </w:r>
          </w:p>
          <w:p w14:paraId="2DC8012C" w14:textId="77777777" w:rsidR="00655933" w:rsidRPr="001B13F2" w:rsidRDefault="00655933" w:rsidP="00863882">
            <w:pPr>
              <w:spacing w:after="0" w:line="240" w:lineRule="auto"/>
              <w:ind w:right="159"/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</w:pPr>
            <w:r w:rsidRPr="001B13F2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Природа и друштво,</w:t>
            </w:r>
          </w:p>
          <w:p w14:paraId="6CE1B6C5" w14:textId="77777777" w:rsidR="00655933" w:rsidRPr="001B13F2" w:rsidRDefault="00655933" w:rsidP="00863882">
            <w:pPr>
              <w:ind w:right="157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1B13F2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 xml:space="preserve">Музичка </w:t>
            </w:r>
            <w:r w:rsidRPr="001B13F2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lastRenderedPageBreak/>
              <w:t>култура</w:t>
            </w:r>
          </w:p>
        </w:tc>
        <w:tc>
          <w:tcPr>
            <w:tcW w:w="1559" w:type="dxa"/>
            <w:vMerge w:val="restart"/>
            <w:vAlign w:val="center"/>
          </w:tcPr>
          <w:p w14:paraId="2A2D9D7A" w14:textId="77777777" w:rsidR="00655933" w:rsidRPr="001B13F2" w:rsidRDefault="00655933" w:rsidP="00863882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</w:pPr>
            <w:r w:rsidRPr="001B13F2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lastRenderedPageBreak/>
              <w:t>разговор</w:t>
            </w:r>
          </w:p>
        </w:tc>
      </w:tr>
      <w:tr w:rsidR="00655933" w:rsidRPr="00C10722" w14:paraId="3D0434EE" w14:textId="77777777" w:rsidTr="00D16EB9">
        <w:trPr>
          <w:cantSplit/>
          <w:trHeight w:val="441"/>
          <w:jc w:val="center"/>
        </w:trPr>
        <w:tc>
          <w:tcPr>
            <w:tcW w:w="681" w:type="dxa"/>
            <w:gridSpan w:val="2"/>
            <w:vMerge/>
            <w:textDirection w:val="btLr"/>
            <w:vAlign w:val="center"/>
          </w:tcPr>
          <w:p w14:paraId="7F75B49A" w14:textId="77777777" w:rsidR="00655933" w:rsidRPr="00C10722" w:rsidRDefault="00655933" w:rsidP="00B741B6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442" w:type="dxa"/>
            <w:vMerge/>
            <w:vAlign w:val="center"/>
          </w:tcPr>
          <w:p w14:paraId="619E6F4E" w14:textId="77777777" w:rsidR="00655933" w:rsidRPr="001B13F2" w:rsidRDefault="00655933" w:rsidP="00B741B6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613" w:type="dxa"/>
            <w:vAlign w:val="center"/>
          </w:tcPr>
          <w:p w14:paraId="1620EAD1" w14:textId="77777777" w:rsidR="00655933" w:rsidRPr="001B13F2" w:rsidRDefault="00655933" w:rsidP="000B65EE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</w:rPr>
            </w:pPr>
          </w:p>
        </w:tc>
        <w:tc>
          <w:tcPr>
            <w:tcW w:w="1637" w:type="dxa"/>
            <w:vMerge/>
            <w:vAlign w:val="center"/>
          </w:tcPr>
          <w:p w14:paraId="07DD017C" w14:textId="77777777" w:rsidR="00655933" w:rsidRPr="001B13F2" w:rsidRDefault="00655933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noProof/>
              </w:rPr>
            </w:pPr>
          </w:p>
        </w:tc>
        <w:tc>
          <w:tcPr>
            <w:tcW w:w="631" w:type="dxa"/>
            <w:vAlign w:val="center"/>
          </w:tcPr>
          <w:p w14:paraId="448EB64E" w14:textId="77777777" w:rsidR="00655933" w:rsidRPr="001B13F2" w:rsidRDefault="00655933" w:rsidP="00B741B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noProof/>
              </w:rPr>
            </w:pPr>
            <w:r w:rsidRPr="001B13F2">
              <w:rPr>
                <w:rFonts w:ascii="Calibri" w:hAnsi="Calibri" w:cs="Calibri"/>
                <w:noProof/>
              </w:rPr>
              <w:t>У</w:t>
            </w:r>
          </w:p>
        </w:tc>
        <w:tc>
          <w:tcPr>
            <w:tcW w:w="1559" w:type="dxa"/>
            <w:vMerge/>
            <w:vAlign w:val="center"/>
          </w:tcPr>
          <w:p w14:paraId="31F4BA62" w14:textId="77777777" w:rsidR="00655933" w:rsidRPr="001B13F2" w:rsidRDefault="00655933" w:rsidP="00B741B6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14:paraId="149F1899" w14:textId="77777777" w:rsidR="00655933" w:rsidRPr="001B13F2" w:rsidRDefault="00655933" w:rsidP="00461897">
            <w:pPr>
              <w:pStyle w:val="tabela"/>
              <w:spacing w:before="0" w:line="240" w:lineRule="auto"/>
              <w:ind w:right="-108"/>
              <w:jc w:val="center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  <w:vMerge/>
            <w:vAlign w:val="center"/>
          </w:tcPr>
          <w:p w14:paraId="367F54A3" w14:textId="77777777" w:rsidR="00655933" w:rsidRPr="001B13F2" w:rsidRDefault="00655933" w:rsidP="00B741B6">
            <w:pPr>
              <w:spacing w:after="0" w:line="240" w:lineRule="auto"/>
              <w:jc w:val="center"/>
              <w:rPr>
                <w:rFonts w:ascii="Calibri" w:hAnsi="Calibri" w:cs="Calibri"/>
                <w:b/>
                <w:lang w:val="sr-Cyrl-RS"/>
              </w:rPr>
            </w:pPr>
          </w:p>
        </w:tc>
        <w:tc>
          <w:tcPr>
            <w:tcW w:w="1134" w:type="dxa"/>
            <w:vMerge/>
            <w:vAlign w:val="center"/>
          </w:tcPr>
          <w:p w14:paraId="4DDECDC0" w14:textId="77777777" w:rsidR="00655933" w:rsidRPr="001B13F2" w:rsidRDefault="00655933" w:rsidP="00B741B6">
            <w:pPr>
              <w:ind w:right="157"/>
              <w:jc w:val="center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559" w:type="dxa"/>
            <w:vMerge/>
            <w:vAlign w:val="center"/>
          </w:tcPr>
          <w:p w14:paraId="77882519" w14:textId="77777777" w:rsidR="00655933" w:rsidRPr="001B13F2" w:rsidRDefault="00655933" w:rsidP="00B741B6">
            <w:pPr>
              <w:ind w:right="157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655933" w:rsidRPr="009633BD" w14:paraId="0F2DC4ED" w14:textId="77777777" w:rsidTr="00D16EB9">
        <w:trPr>
          <w:cantSplit/>
          <w:trHeight w:val="1470"/>
          <w:jc w:val="center"/>
        </w:trPr>
        <w:tc>
          <w:tcPr>
            <w:tcW w:w="681" w:type="dxa"/>
            <w:gridSpan w:val="2"/>
            <w:vMerge/>
            <w:textDirection w:val="btLr"/>
            <w:vAlign w:val="center"/>
          </w:tcPr>
          <w:p w14:paraId="656F6A3F" w14:textId="77777777" w:rsidR="00655933" w:rsidRPr="00C10722" w:rsidRDefault="00655933" w:rsidP="00B741B6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442" w:type="dxa"/>
            <w:vMerge w:val="restart"/>
            <w:vAlign w:val="center"/>
          </w:tcPr>
          <w:p w14:paraId="7E4BE047" w14:textId="77777777" w:rsidR="00655933" w:rsidRPr="001B13F2" w:rsidRDefault="00655933" w:rsidP="00B741B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зна које су основне боје;</w:t>
            </w:r>
          </w:p>
          <w:p w14:paraId="3FE80B7D" w14:textId="77777777" w:rsidR="00655933" w:rsidRPr="001B13F2" w:rsidRDefault="00655933" w:rsidP="00B741B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зна како настају и које су изведене боје;</w:t>
            </w:r>
          </w:p>
          <w:p w14:paraId="440D9273" w14:textId="77777777" w:rsidR="00655933" w:rsidRPr="001B13F2" w:rsidRDefault="00655933" w:rsidP="00B741B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препознаје основне и изведене боје на цртежима и у свом окружењу;</w:t>
            </w:r>
          </w:p>
          <w:p w14:paraId="57B83006" w14:textId="77777777" w:rsidR="00655933" w:rsidRPr="001B13F2" w:rsidRDefault="00655933" w:rsidP="00B741B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увиђа како употреба боје на ликовном раду утиче на доживљај о раду;</w:t>
            </w:r>
          </w:p>
          <w:p w14:paraId="501745BF" w14:textId="77777777" w:rsidR="00655933" w:rsidRPr="001B13F2" w:rsidRDefault="00655933" w:rsidP="00B741B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практично примени стечена знања о основним и изведеним бојама кроз индивидуалну израду ликовног рада;</w:t>
            </w:r>
          </w:p>
          <w:p w14:paraId="27DB9BFC" w14:textId="77777777" w:rsidR="00655933" w:rsidRPr="001B13F2" w:rsidRDefault="00655933" w:rsidP="00B741B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ради ликовне радове гваш техником.</w:t>
            </w:r>
          </w:p>
        </w:tc>
        <w:tc>
          <w:tcPr>
            <w:tcW w:w="613" w:type="dxa"/>
            <w:vAlign w:val="center"/>
          </w:tcPr>
          <w:p w14:paraId="2EFBE618" w14:textId="77777777" w:rsidR="00655933" w:rsidRPr="00557FA7" w:rsidRDefault="00655933" w:rsidP="000B65EE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ru-RU"/>
              </w:rPr>
            </w:pPr>
          </w:p>
        </w:tc>
        <w:tc>
          <w:tcPr>
            <w:tcW w:w="1637" w:type="dxa"/>
            <w:vMerge w:val="restart"/>
            <w:vAlign w:val="center"/>
          </w:tcPr>
          <w:p w14:paraId="10B6EE81" w14:textId="77777777" w:rsidR="00655933" w:rsidRPr="001B13F2" w:rsidRDefault="00655933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noProof/>
                <w:lang w:val="sr-Cyrl-BA"/>
              </w:rPr>
            </w:pPr>
            <w:r w:rsidRPr="001B13F2">
              <w:rPr>
                <w:rFonts w:ascii="Calibri" w:hAnsi="Calibri" w:cs="Calibri"/>
                <w:b/>
                <w:noProof/>
                <w:lang w:val="sr-Cyrl-BA"/>
              </w:rPr>
              <w:t>Основне и изведене боје</w:t>
            </w:r>
          </w:p>
          <w:p w14:paraId="54E87ECA" w14:textId="77777777" w:rsidR="00655933" w:rsidRPr="001B13F2" w:rsidRDefault="00655933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noProof/>
                <w:lang w:val="sr-Cyrl-BA"/>
              </w:rPr>
            </w:pPr>
            <w:r w:rsidRPr="00557FA7">
              <w:rPr>
                <w:rFonts w:ascii="Calibri" w:hAnsi="Calibri" w:cs="Calibri"/>
                <w:b/>
                <w:noProof/>
                <w:lang w:val="ru-RU"/>
              </w:rPr>
              <w:t xml:space="preserve">Задатак: </w:t>
            </w:r>
            <w:r w:rsidRPr="001B13F2">
              <w:rPr>
                <w:rFonts w:ascii="Calibri" w:hAnsi="Calibri" w:cs="Calibri"/>
                <w:b/>
                <w:i/>
                <w:noProof/>
                <w:lang w:val="sr-Cyrl-BA"/>
              </w:rPr>
              <w:t>Пијаца</w:t>
            </w:r>
          </w:p>
        </w:tc>
        <w:tc>
          <w:tcPr>
            <w:tcW w:w="631" w:type="dxa"/>
            <w:vAlign w:val="center"/>
          </w:tcPr>
          <w:p w14:paraId="7654E080" w14:textId="77777777" w:rsidR="00655933" w:rsidRPr="001B13F2" w:rsidRDefault="00655933" w:rsidP="00B741B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noProof/>
              </w:rPr>
            </w:pPr>
            <w:r w:rsidRPr="001B13F2">
              <w:rPr>
                <w:rFonts w:ascii="Calibri" w:hAnsi="Calibri" w:cs="Calibri"/>
                <w:noProof/>
              </w:rPr>
              <w:t>О</w:t>
            </w:r>
          </w:p>
        </w:tc>
        <w:tc>
          <w:tcPr>
            <w:tcW w:w="1559" w:type="dxa"/>
            <w:vMerge w:val="restart"/>
            <w:vAlign w:val="center"/>
          </w:tcPr>
          <w:p w14:paraId="31357587" w14:textId="77777777" w:rsidR="00655933" w:rsidRPr="001B13F2" w:rsidRDefault="00655933" w:rsidP="0086388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М</w:t>
            </w:r>
            <w:r w:rsidRPr="00557FA7">
              <w:rPr>
                <w:rFonts w:ascii="Calibri" w:hAnsi="Calibri" w:cs="Calibri"/>
                <w:lang w:val="ru-RU"/>
              </w:rPr>
              <w:t>онолошка, дијалошка</w:t>
            </w:r>
            <w:r w:rsidRPr="001B13F2">
              <w:rPr>
                <w:rFonts w:ascii="Calibri" w:hAnsi="Calibri" w:cs="Calibri"/>
                <w:lang w:val="sr-Cyrl-RS"/>
              </w:rPr>
              <w:t>,</w:t>
            </w:r>
          </w:p>
          <w:p w14:paraId="6AEA8C97" w14:textId="77777777" w:rsidR="00655933" w:rsidRPr="001B13F2" w:rsidRDefault="00655933" w:rsidP="0086388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lang w:val="sr-Latn-RS"/>
              </w:rPr>
            </w:pPr>
            <w:r w:rsidRPr="001B13F2">
              <w:rPr>
                <w:rFonts w:ascii="Calibri" w:hAnsi="Calibri" w:cs="Calibri"/>
                <w:lang w:val="sr-Cyrl-CS"/>
              </w:rPr>
              <w:t>практичан рад</w:t>
            </w:r>
            <w:r w:rsidRPr="001B13F2">
              <w:rPr>
                <w:rFonts w:ascii="Calibri" w:hAnsi="Calibri" w:cs="Calibri"/>
                <w:lang w:val="sr-Latn-RS"/>
              </w:rPr>
              <w:t>,</w:t>
            </w:r>
          </w:p>
          <w:p w14:paraId="432060CF" w14:textId="77777777" w:rsidR="00655933" w:rsidRPr="00557FA7" w:rsidRDefault="00655933" w:rsidP="0086388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lang w:val="ru-RU"/>
              </w:rPr>
            </w:pPr>
            <w:r w:rsidRPr="001B13F2">
              <w:rPr>
                <w:rFonts w:ascii="Calibri" w:hAnsi="Calibri" w:cs="Calibri"/>
                <w:lang w:val="sr-Cyrl-RS"/>
              </w:rPr>
              <w:t>аудио-визуелна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14:paraId="4C2ECB07" w14:textId="77777777" w:rsidR="00655933" w:rsidRPr="001B13F2" w:rsidRDefault="00655933" w:rsidP="00461897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Фронт</w:t>
            </w:r>
            <w:r>
              <w:rPr>
                <w:rFonts w:ascii="Calibri" w:hAnsi="Calibri" w:cs="Calibri"/>
                <w:lang w:val="sr-Cyrl-RS"/>
              </w:rPr>
              <w:t>ални</w:t>
            </w:r>
            <w:r w:rsidRPr="001B13F2">
              <w:rPr>
                <w:rFonts w:ascii="Calibri" w:hAnsi="Calibri" w:cs="Calibri"/>
                <w:lang w:val="sr-Cyrl-RS"/>
              </w:rPr>
              <w:t xml:space="preserve"> рад</w:t>
            </w:r>
          </w:p>
          <w:p w14:paraId="3A2F9F9D" w14:textId="77777777" w:rsidR="00655933" w:rsidRPr="001B13F2" w:rsidRDefault="00655933" w:rsidP="00461897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noProof/>
                <w:lang w:val="sr-Cyrl-RS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500B1C3B" w14:textId="77777777" w:rsidR="00655933" w:rsidRPr="001B13F2" w:rsidRDefault="00655933" w:rsidP="0086388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1B13F2">
              <w:rPr>
                <w:rFonts w:ascii="Calibri" w:hAnsi="Calibri" w:cs="Calibri"/>
                <w:sz w:val="20"/>
                <w:szCs w:val="20"/>
                <w:lang w:val="sr-Cyrl-RS"/>
              </w:rPr>
              <w:t>Рад са подацима и информацијама</w:t>
            </w:r>
          </w:p>
          <w:p w14:paraId="5546E73D" w14:textId="77777777" w:rsidR="00655933" w:rsidRPr="001B13F2" w:rsidRDefault="00655933" w:rsidP="00863882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  <w:lang w:val="sr-Cyrl-RS"/>
              </w:rPr>
            </w:pPr>
            <w:r w:rsidRPr="001B13F2">
              <w:rPr>
                <w:rFonts w:ascii="Calibri" w:hAnsi="Calibri" w:cs="Calibri"/>
                <w:sz w:val="20"/>
                <w:szCs w:val="20"/>
                <w:lang w:val="sr-Cyrl-RS"/>
              </w:rPr>
              <w:t>Естетичка компетенција</w:t>
            </w:r>
          </w:p>
          <w:p w14:paraId="1C21E6E7" w14:textId="77777777" w:rsidR="00655933" w:rsidRPr="001B13F2" w:rsidRDefault="00655933" w:rsidP="0086388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1B13F2">
              <w:rPr>
                <w:rFonts w:ascii="Calibri" w:hAnsi="Calibri" w:cs="Calibri"/>
                <w:sz w:val="20"/>
                <w:szCs w:val="20"/>
                <w:lang w:val="sr-Cyrl-RS"/>
              </w:rPr>
              <w:t>Решавање проблема</w:t>
            </w:r>
          </w:p>
          <w:p w14:paraId="5BA3FA4B" w14:textId="77777777" w:rsidR="00655933" w:rsidRPr="001B13F2" w:rsidRDefault="00655933" w:rsidP="0086388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Индив. рад</w:t>
            </w:r>
          </w:p>
          <w:p w14:paraId="3CC5E8F0" w14:textId="77777777" w:rsidR="00655933" w:rsidRPr="001B13F2" w:rsidRDefault="00655933" w:rsidP="00863882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F8602ED" w14:textId="77777777" w:rsidR="00655933" w:rsidRPr="001B13F2" w:rsidRDefault="00655933" w:rsidP="00863882">
            <w:pPr>
              <w:spacing w:after="0" w:line="240" w:lineRule="auto"/>
              <w:ind w:right="159"/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</w:pPr>
            <w:r w:rsidRPr="001B13F2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Српски језик,</w:t>
            </w:r>
          </w:p>
          <w:p w14:paraId="232AF95E" w14:textId="77777777" w:rsidR="00655933" w:rsidRPr="001B13F2" w:rsidRDefault="00655933" w:rsidP="00863882">
            <w:pPr>
              <w:spacing w:after="0" w:line="240" w:lineRule="auto"/>
              <w:ind w:right="159"/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</w:pPr>
            <w:r w:rsidRPr="001B13F2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Природа и друштво</w:t>
            </w:r>
          </w:p>
        </w:tc>
        <w:tc>
          <w:tcPr>
            <w:tcW w:w="1559" w:type="dxa"/>
            <w:vMerge w:val="restart"/>
            <w:vAlign w:val="center"/>
          </w:tcPr>
          <w:p w14:paraId="42AD58A0" w14:textId="77777777" w:rsidR="00655933" w:rsidRPr="001B13F2" w:rsidRDefault="00655933" w:rsidP="00863882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</w:pPr>
            <w:r w:rsidRPr="001B13F2"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  <w:t>петоминутно испитива</w:t>
            </w:r>
            <w:r w:rsidRPr="001B13F2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њ</w:t>
            </w:r>
            <w:r w:rsidRPr="001B13F2"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  <w:t>е и практичан рад</w:t>
            </w:r>
          </w:p>
        </w:tc>
      </w:tr>
      <w:tr w:rsidR="00655933" w:rsidRPr="00C10722" w14:paraId="637E375F" w14:textId="77777777" w:rsidTr="00D16EB9">
        <w:trPr>
          <w:cantSplit/>
          <w:trHeight w:val="1199"/>
          <w:jc w:val="center"/>
        </w:trPr>
        <w:tc>
          <w:tcPr>
            <w:tcW w:w="681" w:type="dxa"/>
            <w:gridSpan w:val="2"/>
            <w:vMerge/>
            <w:textDirection w:val="btLr"/>
            <w:vAlign w:val="center"/>
          </w:tcPr>
          <w:p w14:paraId="69E8608F" w14:textId="77777777" w:rsidR="00655933" w:rsidRPr="00C10722" w:rsidRDefault="00655933" w:rsidP="00B741B6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442" w:type="dxa"/>
            <w:vMerge/>
            <w:vAlign w:val="center"/>
          </w:tcPr>
          <w:p w14:paraId="12CD2B17" w14:textId="77777777" w:rsidR="00655933" w:rsidRPr="00C10722" w:rsidRDefault="00655933" w:rsidP="00B741B6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18"/>
                <w:szCs w:val="24"/>
                <w:lang w:val="sr-Cyrl-RS"/>
              </w:rPr>
            </w:pPr>
          </w:p>
        </w:tc>
        <w:tc>
          <w:tcPr>
            <w:tcW w:w="613" w:type="dxa"/>
            <w:vAlign w:val="center"/>
          </w:tcPr>
          <w:p w14:paraId="63FABC5D" w14:textId="77777777" w:rsidR="00655933" w:rsidRPr="00557FA7" w:rsidRDefault="00655933" w:rsidP="000B65EE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ru-RU"/>
              </w:rPr>
            </w:pPr>
          </w:p>
        </w:tc>
        <w:tc>
          <w:tcPr>
            <w:tcW w:w="1637" w:type="dxa"/>
            <w:vMerge/>
            <w:vAlign w:val="center"/>
          </w:tcPr>
          <w:p w14:paraId="25191FAB" w14:textId="77777777" w:rsidR="00655933" w:rsidRPr="00557FA7" w:rsidRDefault="00655933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noProof/>
                <w:lang w:val="ru-RU"/>
              </w:rPr>
            </w:pPr>
          </w:p>
        </w:tc>
        <w:tc>
          <w:tcPr>
            <w:tcW w:w="631" w:type="dxa"/>
            <w:vAlign w:val="center"/>
          </w:tcPr>
          <w:p w14:paraId="4FE09B77" w14:textId="77777777" w:rsidR="00655933" w:rsidRPr="00C10722" w:rsidRDefault="00655933" w:rsidP="00B741B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noProof/>
                <w:sz w:val="24"/>
              </w:rPr>
            </w:pPr>
            <w:r w:rsidRPr="00C10722">
              <w:rPr>
                <w:rFonts w:ascii="Calibri" w:hAnsi="Calibri" w:cs="Calibri"/>
                <w:noProof/>
                <w:sz w:val="24"/>
              </w:rPr>
              <w:t>У</w:t>
            </w:r>
          </w:p>
        </w:tc>
        <w:tc>
          <w:tcPr>
            <w:tcW w:w="1559" w:type="dxa"/>
            <w:vMerge/>
            <w:vAlign w:val="center"/>
          </w:tcPr>
          <w:p w14:paraId="76B914D8" w14:textId="77777777" w:rsidR="00655933" w:rsidRPr="00C10722" w:rsidRDefault="00655933" w:rsidP="00B741B6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14:paraId="3561A2E6" w14:textId="77777777" w:rsidR="00655933" w:rsidRPr="00C10722" w:rsidRDefault="00655933" w:rsidP="00B741B6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  <w:vMerge/>
            <w:vAlign w:val="center"/>
          </w:tcPr>
          <w:p w14:paraId="7DB311EA" w14:textId="77777777" w:rsidR="00655933" w:rsidRPr="00C10722" w:rsidRDefault="00655933" w:rsidP="00B741B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59C33F55" w14:textId="77777777" w:rsidR="00655933" w:rsidRPr="00C10722" w:rsidRDefault="00655933" w:rsidP="00B741B6">
            <w:pPr>
              <w:ind w:right="157"/>
              <w:jc w:val="center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559" w:type="dxa"/>
            <w:vMerge/>
            <w:vAlign w:val="center"/>
          </w:tcPr>
          <w:p w14:paraId="32618D80" w14:textId="77777777" w:rsidR="00655933" w:rsidRPr="003A5198" w:rsidRDefault="00655933" w:rsidP="00B741B6">
            <w:pPr>
              <w:ind w:right="157"/>
              <w:jc w:val="center"/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</w:pPr>
          </w:p>
        </w:tc>
      </w:tr>
      <w:tr w:rsidR="00CC5BC3" w:rsidRPr="009633BD" w14:paraId="7602A4B2" w14:textId="77777777" w:rsidTr="00D16EB9">
        <w:trPr>
          <w:cantSplit/>
          <w:trHeight w:val="1308"/>
          <w:jc w:val="center"/>
        </w:trPr>
        <w:tc>
          <w:tcPr>
            <w:tcW w:w="640" w:type="dxa"/>
            <w:vMerge w:val="restart"/>
            <w:textDirection w:val="btLr"/>
            <w:vAlign w:val="center"/>
          </w:tcPr>
          <w:p w14:paraId="7C1F2979" w14:textId="77777777" w:rsidR="00CC5BC3" w:rsidRPr="00C10722" w:rsidRDefault="00CC5BC3" w:rsidP="00B741B6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t xml:space="preserve"> МАТЕРИЈАЛИ</w:t>
            </w:r>
          </w:p>
        </w:tc>
        <w:tc>
          <w:tcPr>
            <w:tcW w:w="5483" w:type="dxa"/>
            <w:gridSpan w:val="2"/>
            <w:vMerge w:val="restart"/>
            <w:vAlign w:val="center"/>
          </w:tcPr>
          <w:p w14:paraId="528711B9" w14:textId="77777777" w:rsidR="00CC5BC3" w:rsidRPr="001B13F2" w:rsidRDefault="00CC5BC3" w:rsidP="00B741B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зна које су топле и хладне боје и препознаје их на примерима;</w:t>
            </w:r>
          </w:p>
          <w:p w14:paraId="22BFCF55" w14:textId="77777777" w:rsidR="00CC5BC3" w:rsidRPr="001B13F2" w:rsidRDefault="00CC5BC3" w:rsidP="00B741B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мешањем основних боја са белом и црном ствара нове;</w:t>
            </w:r>
          </w:p>
          <w:p w14:paraId="3381C3A6" w14:textId="77777777" w:rsidR="00CC5BC3" w:rsidRPr="001B13F2" w:rsidRDefault="00CC5BC3" w:rsidP="00B741B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индивидуално изради ликовни рад и практично примени стечена знања о топлим и хладним бојама;</w:t>
            </w:r>
          </w:p>
          <w:p w14:paraId="143B93FE" w14:textId="77777777" w:rsidR="00CC5BC3" w:rsidRPr="001B13F2" w:rsidRDefault="00CC5BC3" w:rsidP="00B741B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слика акварел техником на влажном и сувом папиру.</w:t>
            </w:r>
          </w:p>
        </w:tc>
        <w:tc>
          <w:tcPr>
            <w:tcW w:w="613" w:type="dxa"/>
            <w:vAlign w:val="center"/>
          </w:tcPr>
          <w:p w14:paraId="4CA94533" w14:textId="77777777" w:rsidR="00CC5BC3" w:rsidRPr="00557FA7" w:rsidRDefault="00CC5BC3" w:rsidP="000B65EE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ru-RU"/>
              </w:rPr>
            </w:pPr>
          </w:p>
        </w:tc>
        <w:tc>
          <w:tcPr>
            <w:tcW w:w="1637" w:type="dxa"/>
            <w:vMerge w:val="restart"/>
            <w:vAlign w:val="center"/>
          </w:tcPr>
          <w:p w14:paraId="14D08BC6" w14:textId="77777777" w:rsidR="00CC5BC3" w:rsidRPr="001B13F2" w:rsidRDefault="00CC5BC3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noProof/>
                <w:lang w:val="sr-Cyrl-BA"/>
              </w:rPr>
            </w:pPr>
            <w:r w:rsidRPr="001B13F2">
              <w:rPr>
                <w:rFonts w:ascii="Calibri" w:hAnsi="Calibri" w:cs="Calibri"/>
                <w:b/>
                <w:noProof/>
                <w:lang w:val="sr-Cyrl-BA"/>
              </w:rPr>
              <w:t>Топле и хладне боје</w:t>
            </w:r>
          </w:p>
          <w:p w14:paraId="1F8EE108" w14:textId="77777777" w:rsidR="00CC5BC3" w:rsidRPr="001B13F2" w:rsidRDefault="00CC5BC3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noProof/>
                <w:lang w:val="sr-Cyrl-BA"/>
              </w:rPr>
            </w:pPr>
            <w:r w:rsidRPr="00557FA7">
              <w:rPr>
                <w:rFonts w:ascii="Calibri" w:hAnsi="Calibri" w:cs="Calibri"/>
                <w:b/>
                <w:noProof/>
                <w:lang w:val="ru-RU"/>
              </w:rPr>
              <w:t xml:space="preserve">Задатак: </w:t>
            </w:r>
            <w:r w:rsidRPr="001B13F2">
              <w:rPr>
                <w:rFonts w:ascii="Calibri" w:hAnsi="Calibri" w:cs="Calibri"/>
                <w:b/>
                <w:i/>
                <w:noProof/>
                <w:lang w:val="sr-Cyrl-BA"/>
              </w:rPr>
              <w:t>Предео</w:t>
            </w:r>
          </w:p>
        </w:tc>
        <w:tc>
          <w:tcPr>
            <w:tcW w:w="631" w:type="dxa"/>
            <w:vAlign w:val="center"/>
          </w:tcPr>
          <w:p w14:paraId="475BA8ED" w14:textId="77777777" w:rsidR="00CC5BC3" w:rsidRPr="001B13F2" w:rsidRDefault="00CC5BC3" w:rsidP="00B741B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noProof/>
              </w:rPr>
            </w:pPr>
            <w:r w:rsidRPr="001B13F2">
              <w:rPr>
                <w:rFonts w:ascii="Calibri" w:hAnsi="Calibri" w:cs="Calibri"/>
                <w:noProof/>
              </w:rPr>
              <w:t>О</w:t>
            </w:r>
          </w:p>
        </w:tc>
        <w:tc>
          <w:tcPr>
            <w:tcW w:w="1559" w:type="dxa"/>
            <w:vMerge w:val="restart"/>
            <w:vAlign w:val="center"/>
          </w:tcPr>
          <w:p w14:paraId="226C6EB5" w14:textId="77777777" w:rsidR="00CC5BC3" w:rsidRPr="001B13F2" w:rsidRDefault="00CC5BC3" w:rsidP="0086388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М</w:t>
            </w:r>
            <w:r w:rsidRPr="00557FA7">
              <w:rPr>
                <w:rFonts w:ascii="Calibri" w:hAnsi="Calibri" w:cs="Calibri"/>
                <w:lang w:val="ru-RU"/>
              </w:rPr>
              <w:t>онолошка, дијалошка</w:t>
            </w:r>
            <w:r w:rsidRPr="001B13F2">
              <w:rPr>
                <w:rFonts w:ascii="Calibri" w:hAnsi="Calibri" w:cs="Calibri"/>
                <w:lang w:val="sr-Cyrl-RS"/>
              </w:rPr>
              <w:t>,</w:t>
            </w:r>
          </w:p>
          <w:p w14:paraId="34DFCABB" w14:textId="77777777" w:rsidR="00CC5BC3" w:rsidRPr="00557FA7" w:rsidRDefault="00CC5BC3" w:rsidP="0086388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ru-RU"/>
              </w:rPr>
            </w:pPr>
            <w:r w:rsidRPr="00557FA7">
              <w:rPr>
                <w:rFonts w:ascii="Calibri" w:hAnsi="Calibri" w:cs="Calibri"/>
                <w:lang w:val="ru-RU"/>
              </w:rPr>
              <w:t>демо</w:t>
            </w:r>
            <w:r w:rsidRPr="001B13F2">
              <w:rPr>
                <w:rFonts w:ascii="Calibri" w:hAnsi="Calibri" w:cs="Calibri"/>
                <w:lang w:val="sr-Cyrl-RS"/>
              </w:rPr>
              <w:t>.</w:t>
            </w:r>
            <w:r>
              <w:rPr>
                <w:rFonts w:ascii="Calibri" w:hAnsi="Calibri" w:cs="Calibri"/>
                <w:lang w:val="sr-Cyrl-RS"/>
              </w:rPr>
              <w:t xml:space="preserve"> </w:t>
            </w:r>
            <w:r w:rsidRPr="00557FA7">
              <w:rPr>
                <w:rFonts w:ascii="Calibri" w:hAnsi="Calibri" w:cs="Calibri"/>
                <w:lang w:val="ru-RU"/>
              </w:rPr>
              <w:t>метода</w:t>
            </w:r>
          </w:p>
          <w:p w14:paraId="08712B86" w14:textId="77777777" w:rsidR="00CC5BC3" w:rsidRPr="001B13F2" w:rsidRDefault="00CC5BC3" w:rsidP="0086388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557FA7">
              <w:rPr>
                <w:rFonts w:ascii="Calibri" w:hAnsi="Calibri" w:cs="Calibri"/>
                <w:lang w:val="ru-RU"/>
              </w:rPr>
              <w:t>рад са уџбеником</w:t>
            </w:r>
            <w:r w:rsidRPr="001B13F2">
              <w:rPr>
                <w:rFonts w:ascii="Calibri" w:hAnsi="Calibri" w:cs="Calibri"/>
                <w:lang w:val="sr-Cyrl-RS"/>
              </w:rPr>
              <w:t>,</w:t>
            </w:r>
          </w:p>
          <w:p w14:paraId="789F6102" w14:textId="77777777" w:rsidR="00CC5BC3" w:rsidRPr="001B13F2" w:rsidRDefault="00CC5BC3" w:rsidP="0086388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практичан рад,</w:t>
            </w:r>
          </w:p>
          <w:p w14:paraId="155985D0" w14:textId="77777777" w:rsidR="00CC5BC3" w:rsidRPr="001B13F2" w:rsidRDefault="00CC5BC3" w:rsidP="0086388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</w:rPr>
            </w:pPr>
            <w:r w:rsidRPr="001B13F2">
              <w:rPr>
                <w:rFonts w:ascii="Calibri" w:hAnsi="Calibri" w:cs="Calibri"/>
                <w:lang w:val="sr-Cyrl-RS"/>
              </w:rPr>
              <w:t>аудио-визуелна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14:paraId="266F283F" w14:textId="77777777" w:rsidR="00CC5BC3" w:rsidRPr="001B13F2" w:rsidRDefault="00CC5BC3" w:rsidP="00461897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Фронт</w:t>
            </w:r>
            <w:r>
              <w:rPr>
                <w:rFonts w:ascii="Calibri" w:hAnsi="Calibri" w:cs="Calibri"/>
                <w:lang w:val="sr-Cyrl-RS"/>
              </w:rPr>
              <w:t>ални,</w:t>
            </w:r>
          </w:p>
          <w:p w14:paraId="1167CEC2" w14:textId="77777777" w:rsidR="00CC5BC3" w:rsidRPr="001B13F2" w:rsidRDefault="00CC5BC3" w:rsidP="00461897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индвидуални</w:t>
            </w:r>
            <w:r w:rsidRPr="001B13F2">
              <w:rPr>
                <w:rFonts w:ascii="Calibri" w:hAnsi="Calibri" w:cs="Calibri"/>
                <w:lang w:val="sr-Cyrl-RS"/>
              </w:rPr>
              <w:t xml:space="preserve"> рад</w:t>
            </w:r>
          </w:p>
          <w:p w14:paraId="5673A218" w14:textId="77777777" w:rsidR="00CC5BC3" w:rsidRPr="001B13F2" w:rsidRDefault="00CC5BC3" w:rsidP="00461897">
            <w:pPr>
              <w:pStyle w:val="tabela"/>
              <w:spacing w:before="0" w:line="240" w:lineRule="auto"/>
              <w:ind w:right="-108"/>
              <w:jc w:val="center"/>
              <w:rPr>
                <w:rFonts w:ascii="Calibri" w:hAnsi="Calibri" w:cs="Calibri"/>
                <w:noProof/>
                <w:lang w:val="sr-Cyrl-RS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D1E66B6" w14:textId="77777777" w:rsidR="00CC5BC3" w:rsidRPr="00557FA7" w:rsidRDefault="00CC5BC3" w:rsidP="0086388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557FA7">
              <w:rPr>
                <w:rFonts w:ascii="Calibri" w:hAnsi="Calibri" w:cs="Calibri"/>
                <w:sz w:val="20"/>
                <w:szCs w:val="20"/>
                <w:lang w:val="ru-RU"/>
              </w:rPr>
              <w:t>Компетенција за учење</w:t>
            </w:r>
          </w:p>
          <w:p w14:paraId="02570E7E" w14:textId="77777777" w:rsidR="00CC5BC3" w:rsidRPr="00557FA7" w:rsidRDefault="00CC5BC3" w:rsidP="0086388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557FA7">
              <w:rPr>
                <w:rFonts w:ascii="Calibri" w:hAnsi="Calibri" w:cs="Calibri"/>
                <w:sz w:val="20"/>
                <w:szCs w:val="20"/>
                <w:lang w:val="ru-RU"/>
              </w:rPr>
              <w:t>Решавање проблема</w:t>
            </w:r>
          </w:p>
          <w:p w14:paraId="60D397FE" w14:textId="77777777" w:rsidR="00CC5BC3" w:rsidRPr="00557FA7" w:rsidRDefault="00CC5BC3" w:rsidP="0086388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lang w:val="ru-RU"/>
              </w:rPr>
            </w:pPr>
            <w:r w:rsidRPr="00557FA7">
              <w:rPr>
                <w:rFonts w:ascii="Calibri" w:hAnsi="Calibri" w:cs="Calibri"/>
                <w:lang w:val="ru-RU"/>
              </w:rPr>
              <w:t>Естетичка компетенција</w:t>
            </w:r>
          </w:p>
          <w:p w14:paraId="307AC92A" w14:textId="77777777" w:rsidR="00CC5BC3" w:rsidRPr="00557FA7" w:rsidRDefault="00CC5BC3" w:rsidP="00863882">
            <w:pPr>
              <w:spacing w:after="0" w:line="240" w:lineRule="auto"/>
              <w:rPr>
                <w:rFonts w:ascii="Calibri" w:hAnsi="Calibri" w:cs="Calibri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1840B39" w14:textId="77777777" w:rsidR="00CC5BC3" w:rsidRPr="001B13F2" w:rsidRDefault="00CC5BC3" w:rsidP="00863882">
            <w:pPr>
              <w:ind w:right="157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1B13F2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Природа и друштво</w:t>
            </w:r>
            <w:r w:rsidRPr="001B13F2">
              <w:rPr>
                <w:rFonts w:ascii="Calibri" w:hAnsi="Calibri" w:cs="Calibri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559" w:type="dxa"/>
            <w:vMerge w:val="restart"/>
            <w:vAlign w:val="center"/>
          </w:tcPr>
          <w:p w14:paraId="71AF8809" w14:textId="77777777" w:rsidR="00CC5BC3" w:rsidRPr="001B13F2" w:rsidRDefault="00CC5BC3" w:rsidP="00863882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</w:pPr>
            <w:r w:rsidRPr="001B13F2"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  <w:t>петоминутно испитивање и практичан рад</w:t>
            </w:r>
          </w:p>
        </w:tc>
      </w:tr>
      <w:tr w:rsidR="00CC5BC3" w:rsidRPr="00C10722" w14:paraId="50FC607D" w14:textId="77777777" w:rsidTr="00D16EB9">
        <w:trPr>
          <w:cantSplit/>
          <w:trHeight w:val="441"/>
          <w:jc w:val="center"/>
        </w:trPr>
        <w:tc>
          <w:tcPr>
            <w:tcW w:w="640" w:type="dxa"/>
            <w:vMerge/>
            <w:textDirection w:val="btLr"/>
            <w:vAlign w:val="center"/>
          </w:tcPr>
          <w:p w14:paraId="5E75425D" w14:textId="77777777" w:rsidR="00CC5BC3" w:rsidRPr="00C10722" w:rsidRDefault="00CC5BC3" w:rsidP="00B741B6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483" w:type="dxa"/>
            <w:gridSpan w:val="2"/>
            <w:vMerge/>
            <w:vAlign w:val="center"/>
          </w:tcPr>
          <w:p w14:paraId="537FD3CF" w14:textId="77777777" w:rsidR="00CC5BC3" w:rsidRPr="00557FA7" w:rsidRDefault="00CC5BC3" w:rsidP="00B303B6">
            <w:pPr>
              <w:numPr>
                <w:ilvl w:val="0"/>
                <w:numId w:val="8"/>
              </w:numPr>
              <w:spacing w:after="0" w:line="240" w:lineRule="auto"/>
              <w:ind w:left="357" w:right="-105" w:hanging="357"/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613" w:type="dxa"/>
            <w:vAlign w:val="center"/>
          </w:tcPr>
          <w:p w14:paraId="69ED86DC" w14:textId="77777777" w:rsidR="00CC5BC3" w:rsidRPr="00557FA7" w:rsidRDefault="00CC5BC3" w:rsidP="000B65EE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ru-RU"/>
              </w:rPr>
            </w:pPr>
          </w:p>
        </w:tc>
        <w:tc>
          <w:tcPr>
            <w:tcW w:w="1637" w:type="dxa"/>
            <w:vMerge/>
            <w:vAlign w:val="center"/>
          </w:tcPr>
          <w:p w14:paraId="585B9DE2" w14:textId="77777777" w:rsidR="00CC5BC3" w:rsidRPr="00557FA7" w:rsidRDefault="00CC5BC3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noProof/>
                <w:lang w:val="ru-RU"/>
              </w:rPr>
            </w:pPr>
          </w:p>
        </w:tc>
        <w:tc>
          <w:tcPr>
            <w:tcW w:w="631" w:type="dxa"/>
            <w:vAlign w:val="center"/>
          </w:tcPr>
          <w:p w14:paraId="4DC4B986" w14:textId="77777777" w:rsidR="00CC5BC3" w:rsidRPr="00C10722" w:rsidRDefault="00CC5BC3" w:rsidP="00B741B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noProof/>
                <w:sz w:val="24"/>
              </w:rPr>
            </w:pPr>
            <w:r w:rsidRPr="00C10722">
              <w:rPr>
                <w:rFonts w:ascii="Calibri" w:hAnsi="Calibri" w:cs="Calibri"/>
                <w:noProof/>
                <w:sz w:val="24"/>
              </w:rPr>
              <w:t>У</w:t>
            </w:r>
          </w:p>
        </w:tc>
        <w:tc>
          <w:tcPr>
            <w:tcW w:w="1559" w:type="dxa"/>
            <w:vMerge/>
            <w:vAlign w:val="center"/>
          </w:tcPr>
          <w:p w14:paraId="0F0E1C07" w14:textId="77777777" w:rsidR="00CC5BC3" w:rsidRPr="00C10722" w:rsidRDefault="00CC5BC3" w:rsidP="00B741B6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14:paraId="2B5603EC" w14:textId="77777777" w:rsidR="00CC5BC3" w:rsidRPr="00C10722" w:rsidRDefault="00CC5BC3" w:rsidP="00B741B6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  <w:vMerge/>
            <w:vAlign w:val="center"/>
          </w:tcPr>
          <w:p w14:paraId="1DE1443C" w14:textId="77777777" w:rsidR="00CC5BC3" w:rsidRPr="00C10722" w:rsidRDefault="00CC5BC3" w:rsidP="00B741B6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660380EB" w14:textId="77777777" w:rsidR="00CC5BC3" w:rsidRPr="00C10722" w:rsidRDefault="00CC5BC3" w:rsidP="00B741B6">
            <w:pPr>
              <w:ind w:right="157"/>
              <w:jc w:val="center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559" w:type="dxa"/>
            <w:vMerge/>
            <w:vAlign w:val="center"/>
          </w:tcPr>
          <w:p w14:paraId="2F75B062" w14:textId="77777777" w:rsidR="00CC5BC3" w:rsidRPr="00C10722" w:rsidRDefault="00CC5BC3" w:rsidP="00B741B6">
            <w:pPr>
              <w:ind w:right="157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CC5BC3" w:rsidRPr="009633BD" w14:paraId="47EA36D6" w14:textId="77777777" w:rsidTr="00D16EB9">
        <w:trPr>
          <w:cantSplit/>
          <w:trHeight w:val="441"/>
          <w:jc w:val="center"/>
        </w:trPr>
        <w:tc>
          <w:tcPr>
            <w:tcW w:w="640" w:type="dxa"/>
            <w:vMerge/>
            <w:textDirection w:val="btLr"/>
            <w:vAlign w:val="center"/>
          </w:tcPr>
          <w:p w14:paraId="46BF0C69" w14:textId="77777777" w:rsidR="00CC5BC3" w:rsidRPr="00C10722" w:rsidRDefault="00CC5BC3" w:rsidP="00CC5BC3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483" w:type="dxa"/>
            <w:gridSpan w:val="2"/>
            <w:vAlign w:val="center"/>
          </w:tcPr>
          <w:p w14:paraId="19181E0C" w14:textId="77777777" w:rsidR="00CC5BC3" w:rsidRPr="001B13F2" w:rsidRDefault="00CC5BC3" w:rsidP="00CC5BC3">
            <w:pPr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зна шта је текстура;</w:t>
            </w:r>
          </w:p>
          <w:p w14:paraId="4D457C77" w14:textId="77777777" w:rsidR="00CC5BC3" w:rsidRPr="001B13F2" w:rsidRDefault="00CC5BC3" w:rsidP="00CC5BC3">
            <w:pPr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препознаје стварну и замишљену текстуру на примерима;</w:t>
            </w:r>
          </w:p>
          <w:p w14:paraId="7DC4AD5B" w14:textId="77777777" w:rsidR="00CC5BC3" w:rsidRPr="001B13F2" w:rsidRDefault="00CC5BC3" w:rsidP="00CC5BC3">
            <w:pPr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уме да речима опише текстуру и да предложи којим ликовним поступком се најуверљивије може представити;</w:t>
            </w:r>
          </w:p>
          <w:p w14:paraId="2A4C053E" w14:textId="7D3B6AE0" w:rsidR="00CC5BC3" w:rsidRPr="00557FA7" w:rsidRDefault="00CC5BC3" w:rsidP="00CC5BC3">
            <w:pPr>
              <w:numPr>
                <w:ilvl w:val="0"/>
                <w:numId w:val="8"/>
              </w:numPr>
              <w:spacing w:after="0" w:line="240" w:lineRule="auto"/>
              <w:ind w:left="357" w:right="-105" w:hanging="357"/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1B13F2">
              <w:rPr>
                <w:rFonts w:ascii="Calibri" w:hAnsi="Calibri" w:cs="Calibri"/>
                <w:lang w:val="sr-Cyrl-RS"/>
              </w:rPr>
              <w:t>индивидуално изради ликовни рад и практично примени стечена знања о различитим текстурама.</w:t>
            </w:r>
          </w:p>
        </w:tc>
        <w:tc>
          <w:tcPr>
            <w:tcW w:w="613" w:type="dxa"/>
            <w:vAlign w:val="center"/>
          </w:tcPr>
          <w:p w14:paraId="4171E0FB" w14:textId="63C7DD8F" w:rsidR="00CC5BC3" w:rsidRPr="00557FA7" w:rsidRDefault="00CC5BC3" w:rsidP="00CC5BC3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ru-RU"/>
              </w:rPr>
            </w:pPr>
            <w:r w:rsidRPr="001B13F2">
              <w:rPr>
                <w:rFonts w:ascii="Calibri" w:hAnsi="Calibri" w:cs="Calibri"/>
                <w:noProof/>
              </w:rPr>
              <w:t>.</w:t>
            </w:r>
          </w:p>
        </w:tc>
        <w:tc>
          <w:tcPr>
            <w:tcW w:w="1637" w:type="dxa"/>
            <w:vAlign w:val="center"/>
          </w:tcPr>
          <w:p w14:paraId="29767DCB" w14:textId="77777777" w:rsidR="00CC5BC3" w:rsidRPr="001B13F2" w:rsidRDefault="00CC5BC3" w:rsidP="00CC5BC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noProof/>
                <w:lang w:val="sr-Cyrl-BA"/>
              </w:rPr>
            </w:pPr>
            <w:r w:rsidRPr="001B13F2">
              <w:rPr>
                <w:rFonts w:ascii="Calibri" w:hAnsi="Calibri" w:cs="Calibri"/>
                <w:b/>
                <w:noProof/>
                <w:lang w:val="sr-Cyrl-BA"/>
              </w:rPr>
              <w:t>Текстура</w:t>
            </w:r>
          </w:p>
          <w:p w14:paraId="48D0E5A2" w14:textId="41C49BB4" w:rsidR="00CC5BC3" w:rsidRPr="00557FA7" w:rsidRDefault="00CC5BC3" w:rsidP="00CC5BC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noProof/>
                <w:lang w:val="ru-RU"/>
              </w:rPr>
            </w:pPr>
            <w:r w:rsidRPr="001B13F2">
              <w:rPr>
                <w:rFonts w:ascii="Calibri" w:hAnsi="Calibri" w:cs="Calibri"/>
                <w:b/>
                <w:noProof/>
              </w:rPr>
              <w:t xml:space="preserve">Задатак: </w:t>
            </w:r>
            <w:r w:rsidRPr="001B13F2">
              <w:rPr>
                <w:rFonts w:ascii="Calibri" w:hAnsi="Calibri" w:cs="Calibri"/>
                <w:b/>
                <w:i/>
                <w:noProof/>
                <w:lang w:val="sr-Cyrl-BA"/>
              </w:rPr>
              <w:t>Необична животиња</w:t>
            </w:r>
          </w:p>
        </w:tc>
        <w:tc>
          <w:tcPr>
            <w:tcW w:w="631" w:type="dxa"/>
            <w:vAlign w:val="center"/>
          </w:tcPr>
          <w:p w14:paraId="110659A3" w14:textId="2E9622C1" w:rsidR="00CC5BC3" w:rsidRPr="00C10722" w:rsidRDefault="00CC5BC3" w:rsidP="00CC5BC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noProof/>
                <w:sz w:val="24"/>
              </w:rPr>
            </w:pPr>
            <w:r w:rsidRPr="001B13F2">
              <w:rPr>
                <w:rFonts w:ascii="Calibri" w:hAnsi="Calibri" w:cs="Calibri"/>
                <w:noProof/>
              </w:rPr>
              <w:t>O</w:t>
            </w:r>
          </w:p>
        </w:tc>
        <w:tc>
          <w:tcPr>
            <w:tcW w:w="1559" w:type="dxa"/>
            <w:vAlign w:val="center"/>
          </w:tcPr>
          <w:p w14:paraId="50C02233" w14:textId="77777777" w:rsidR="00CC5BC3" w:rsidRPr="001B13F2" w:rsidRDefault="00CC5BC3" w:rsidP="00CC5BC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М</w:t>
            </w:r>
            <w:r w:rsidRPr="00557FA7">
              <w:rPr>
                <w:rFonts w:ascii="Calibri" w:hAnsi="Calibri" w:cs="Calibri"/>
                <w:lang w:val="ru-RU"/>
              </w:rPr>
              <w:t>онолошка, дијалошка</w:t>
            </w:r>
            <w:r w:rsidRPr="001B13F2">
              <w:rPr>
                <w:rFonts w:ascii="Calibri" w:hAnsi="Calibri" w:cs="Calibri"/>
                <w:lang w:val="sr-Cyrl-RS"/>
              </w:rPr>
              <w:t>,</w:t>
            </w:r>
          </w:p>
          <w:p w14:paraId="75ECE16E" w14:textId="77777777" w:rsidR="00CC5BC3" w:rsidRPr="00557FA7" w:rsidRDefault="00CC5BC3" w:rsidP="00CC5BC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ru-RU"/>
              </w:rPr>
            </w:pPr>
            <w:r w:rsidRPr="00557FA7">
              <w:rPr>
                <w:rFonts w:ascii="Calibri" w:hAnsi="Calibri" w:cs="Calibri"/>
                <w:lang w:val="ru-RU"/>
              </w:rPr>
              <w:t>демо</w:t>
            </w:r>
            <w:r w:rsidRPr="001B13F2">
              <w:rPr>
                <w:rFonts w:ascii="Calibri" w:hAnsi="Calibri" w:cs="Calibri"/>
                <w:lang w:val="sr-Cyrl-RS"/>
              </w:rPr>
              <w:t>.</w:t>
            </w:r>
            <w:r>
              <w:rPr>
                <w:rFonts w:ascii="Calibri" w:hAnsi="Calibri" w:cs="Calibri"/>
                <w:lang w:val="sr-Cyrl-RS"/>
              </w:rPr>
              <w:t xml:space="preserve"> </w:t>
            </w:r>
            <w:r w:rsidRPr="00557FA7">
              <w:rPr>
                <w:rFonts w:ascii="Calibri" w:hAnsi="Calibri" w:cs="Calibri"/>
                <w:lang w:val="ru-RU"/>
              </w:rPr>
              <w:t>метода</w:t>
            </w:r>
          </w:p>
          <w:p w14:paraId="1B91302D" w14:textId="77777777" w:rsidR="00CC5BC3" w:rsidRPr="001B13F2" w:rsidRDefault="00CC5BC3" w:rsidP="00CC5BC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557FA7">
              <w:rPr>
                <w:rFonts w:ascii="Calibri" w:hAnsi="Calibri" w:cs="Calibri"/>
                <w:lang w:val="ru-RU"/>
              </w:rPr>
              <w:t>рад са уџбеником</w:t>
            </w:r>
            <w:r w:rsidRPr="001B13F2">
              <w:rPr>
                <w:rFonts w:ascii="Calibri" w:hAnsi="Calibri" w:cs="Calibri"/>
                <w:lang w:val="sr-Cyrl-RS"/>
              </w:rPr>
              <w:t>,</w:t>
            </w:r>
          </w:p>
          <w:p w14:paraId="2BF1E186" w14:textId="77777777" w:rsidR="00CC5BC3" w:rsidRPr="001B13F2" w:rsidRDefault="00CC5BC3" w:rsidP="00CC5BC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практичан рад,</w:t>
            </w:r>
          </w:p>
          <w:p w14:paraId="3BA97744" w14:textId="7965ADD7" w:rsidR="00CC5BC3" w:rsidRPr="00C10722" w:rsidRDefault="00CC5BC3" w:rsidP="00CC5BC3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1B13F2">
              <w:rPr>
                <w:rFonts w:ascii="Calibri" w:hAnsi="Calibri" w:cs="Calibri"/>
                <w:lang w:val="sr-Cyrl-RS"/>
              </w:rPr>
              <w:t>аудио-визуелна</w:t>
            </w:r>
            <w:r w:rsidRPr="001B13F2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93" w:type="dxa"/>
            <w:textDirection w:val="btLr"/>
            <w:vAlign w:val="center"/>
          </w:tcPr>
          <w:p w14:paraId="4CCAFAFB" w14:textId="77777777" w:rsidR="00CC5BC3" w:rsidRPr="001B13F2" w:rsidRDefault="00CC5BC3" w:rsidP="00CC5BC3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Фронт</w:t>
            </w:r>
            <w:r>
              <w:rPr>
                <w:rFonts w:ascii="Calibri" w:hAnsi="Calibri" w:cs="Calibri"/>
                <w:lang w:val="sr-Cyrl-RS"/>
              </w:rPr>
              <w:t>ални,</w:t>
            </w:r>
          </w:p>
          <w:p w14:paraId="220B3BFD" w14:textId="77777777" w:rsidR="00CC5BC3" w:rsidRPr="001B13F2" w:rsidRDefault="00CC5BC3" w:rsidP="00CC5BC3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индвидуални</w:t>
            </w:r>
            <w:r w:rsidRPr="001B13F2">
              <w:rPr>
                <w:rFonts w:ascii="Calibri" w:hAnsi="Calibri" w:cs="Calibri"/>
                <w:lang w:val="sr-Cyrl-RS"/>
              </w:rPr>
              <w:t xml:space="preserve"> рад</w:t>
            </w:r>
          </w:p>
          <w:p w14:paraId="6F513641" w14:textId="77777777" w:rsidR="00CC5BC3" w:rsidRPr="00C10722" w:rsidRDefault="00CC5BC3" w:rsidP="00CC5BC3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  <w:vAlign w:val="center"/>
          </w:tcPr>
          <w:p w14:paraId="2409135B" w14:textId="77777777" w:rsidR="00CC5BC3" w:rsidRPr="001B13F2" w:rsidRDefault="00CC5BC3" w:rsidP="00CC5BC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1B13F2">
              <w:rPr>
                <w:rFonts w:ascii="Calibri" w:hAnsi="Calibri" w:cs="Calibri"/>
                <w:sz w:val="20"/>
                <w:szCs w:val="20"/>
                <w:lang w:val="sr-Cyrl-RS"/>
              </w:rPr>
              <w:t>Компетенција за учење</w:t>
            </w:r>
          </w:p>
          <w:p w14:paraId="0B38579D" w14:textId="77777777" w:rsidR="00CC5BC3" w:rsidRPr="001B13F2" w:rsidRDefault="00CC5BC3" w:rsidP="00CC5BC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1B13F2">
              <w:rPr>
                <w:rFonts w:ascii="Calibri" w:hAnsi="Calibri" w:cs="Calibri"/>
                <w:sz w:val="20"/>
                <w:szCs w:val="20"/>
                <w:lang w:val="sr-Cyrl-RS"/>
              </w:rPr>
              <w:t>Решавање проблема</w:t>
            </w:r>
          </w:p>
          <w:p w14:paraId="199B518E" w14:textId="0B85D571" w:rsidR="00CC5BC3" w:rsidRPr="00C10722" w:rsidRDefault="00CC5BC3" w:rsidP="00CC5BC3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1B13F2">
              <w:rPr>
                <w:rFonts w:ascii="Calibri" w:hAnsi="Calibri" w:cs="Calibri"/>
                <w:lang w:val="sr-Cyrl-RS"/>
              </w:rPr>
              <w:t>Естетичка компетенција</w:t>
            </w:r>
          </w:p>
        </w:tc>
        <w:tc>
          <w:tcPr>
            <w:tcW w:w="1134" w:type="dxa"/>
            <w:vAlign w:val="center"/>
          </w:tcPr>
          <w:p w14:paraId="2859F465" w14:textId="77777777" w:rsidR="00CC5BC3" w:rsidRPr="001B13F2" w:rsidRDefault="00CC5BC3" w:rsidP="00CC5BC3">
            <w:pPr>
              <w:spacing w:after="0" w:line="240" w:lineRule="auto"/>
              <w:ind w:right="159"/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</w:pPr>
            <w:r w:rsidRPr="001B13F2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Српски језик,</w:t>
            </w:r>
          </w:p>
          <w:p w14:paraId="76946476" w14:textId="1E017DD7" w:rsidR="00CC5BC3" w:rsidRPr="00C10722" w:rsidRDefault="00CC5BC3" w:rsidP="00CC5BC3">
            <w:pPr>
              <w:ind w:right="157"/>
              <w:jc w:val="center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Природа и друштво</w:t>
            </w:r>
          </w:p>
        </w:tc>
        <w:tc>
          <w:tcPr>
            <w:tcW w:w="1559" w:type="dxa"/>
            <w:vAlign w:val="center"/>
          </w:tcPr>
          <w:p w14:paraId="35DF05B1" w14:textId="3A456EF5" w:rsidR="00CC5BC3" w:rsidRPr="00C10722" w:rsidRDefault="00CC5BC3" w:rsidP="00CC5BC3">
            <w:pPr>
              <w:ind w:right="157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B13F2"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  <w:t>петоминутно испитивање и практичан рад</w:t>
            </w:r>
          </w:p>
        </w:tc>
      </w:tr>
    </w:tbl>
    <w:p w14:paraId="4F1056C6" w14:textId="0A054B0F" w:rsidR="00010251" w:rsidRPr="00C12A0E" w:rsidRDefault="00B303B6" w:rsidP="00D16EB9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  <w:r w:rsidRPr="00C12A0E">
        <w:rPr>
          <w:rFonts w:ascii="Calibri" w:hAnsi="Calibri" w:cs="Calibri"/>
          <w:sz w:val="24"/>
          <w:szCs w:val="24"/>
          <w:lang w:val="sr-Cyrl-RS"/>
        </w:rPr>
        <w:t>Датум предаје: _________________</w:t>
      </w:r>
      <w:r w:rsidRPr="00C12A0E">
        <w:rPr>
          <w:rFonts w:ascii="Calibri" w:hAnsi="Calibri" w:cs="Calibri"/>
          <w:sz w:val="24"/>
          <w:szCs w:val="24"/>
          <w:lang w:val="sr-Cyrl-RS"/>
        </w:rPr>
        <w:tab/>
        <w:t>Предметни наставник: ________________________________________</w:t>
      </w:r>
      <w:r w:rsidR="00FF46E5" w:rsidRPr="00C12A0E">
        <w:rPr>
          <w:rFonts w:ascii="Calibri" w:hAnsi="Calibri" w:cs="Calibri"/>
          <w:sz w:val="24"/>
          <w:szCs w:val="24"/>
          <w:lang w:val="sr-Cyrl-RS"/>
        </w:rPr>
        <w:br w:type="page"/>
      </w:r>
      <w:bookmarkEnd w:id="0"/>
    </w:p>
    <w:p w14:paraId="40DDC0D9" w14:textId="77777777" w:rsidR="00010251" w:rsidRPr="00C12A0E" w:rsidRDefault="00010251" w:rsidP="00080290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</w:pPr>
    </w:p>
    <w:p w14:paraId="163C1349" w14:textId="77777777" w:rsidR="00080290" w:rsidRPr="000C5328" w:rsidRDefault="00080290" w:rsidP="00080290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  <w:r w:rsidRPr="000C5328"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  <w:t xml:space="preserve">ПРЕДЛОГ ОПЕРАТИВНОГ ПЛАНА РАДА НАСТАВНИКА </w:t>
      </w:r>
    </w:p>
    <w:p w14:paraId="19BC91D1" w14:textId="21CF9818" w:rsidR="00080290" w:rsidRPr="000C5328" w:rsidRDefault="005721FB" w:rsidP="00080290">
      <w:pPr>
        <w:spacing w:after="0" w:line="240" w:lineRule="auto"/>
        <w:ind w:left="8640" w:firstLine="720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</w:pPr>
      <w:r w:rsidRPr="00C10722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Школска година</w:t>
      </w:r>
      <w:r w:rsidRPr="00557FA7">
        <w:rPr>
          <w:rFonts w:ascii="Calibri" w:eastAsia="Times New Roman" w:hAnsi="Calibri" w:cs="Calibri"/>
          <w:b/>
          <w:spacing w:val="20"/>
          <w:sz w:val="24"/>
          <w:szCs w:val="24"/>
          <w:lang w:val="ru-RU"/>
        </w:rPr>
        <w:t>:</w:t>
      </w:r>
      <w:r w:rsidR="00711742">
        <w:rPr>
          <w:rFonts w:ascii="Calibri" w:eastAsia="Times New Roman" w:hAnsi="Calibri" w:cs="Calibri"/>
          <w:b/>
          <w:spacing w:val="20"/>
          <w:sz w:val="24"/>
          <w:szCs w:val="24"/>
          <w:lang w:val="ru-RU"/>
        </w:rPr>
        <w:t>2026/2027</w:t>
      </w:r>
      <w:r w:rsidR="00CC5BC3">
        <w:rPr>
          <w:rFonts w:ascii="Calibri" w:eastAsia="Times New Roman" w:hAnsi="Calibri" w:cs="Calibri"/>
          <w:b/>
          <w:spacing w:val="20"/>
          <w:sz w:val="24"/>
          <w:szCs w:val="24"/>
          <w:lang w:val="ru-RU"/>
        </w:rPr>
        <w:t>.</w:t>
      </w:r>
      <w:r w:rsidR="00080290" w:rsidRPr="000C5328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 xml:space="preserve">  </w:t>
      </w:r>
    </w:p>
    <w:p w14:paraId="7232BE8A" w14:textId="77777777" w:rsidR="00080290" w:rsidRPr="00557FA7" w:rsidRDefault="00080290" w:rsidP="00080290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ru-RU"/>
        </w:rPr>
      </w:pPr>
      <w:r w:rsidRPr="000C5328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Предмет: </w:t>
      </w:r>
      <w:r w:rsidRPr="00557FA7">
        <w:rPr>
          <w:rFonts w:ascii="Calibri" w:eastAsia="Times New Roman" w:hAnsi="Calibri" w:cs="Calibri"/>
          <w:b/>
          <w:spacing w:val="20"/>
          <w:sz w:val="24"/>
          <w:szCs w:val="24"/>
          <w:lang w:val="ru-RU"/>
        </w:rPr>
        <w:t>Ликовна култура</w:t>
      </w:r>
    </w:p>
    <w:p w14:paraId="1FC49624" w14:textId="77777777" w:rsidR="00080290" w:rsidRPr="00557FA7" w:rsidRDefault="00080290" w:rsidP="00080290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ru-RU"/>
        </w:rPr>
      </w:pPr>
      <w:r w:rsidRPr="000C5328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Годишњи фонд часова: </w:t>
      </w:r>
      <w:r w:rsidRPr="000C5328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72</w:t>
      </w:r>
    </w:p>
    <w:p w14:paraId="53C0AD08" w14:textId="77777777" w:rsidR="00080290" w:rsidRPr="000C5328" w:rsidRDefault="00080290" w:rsidP="00080290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</w:rPr>
      </w:pPr>
      <w:r w:rsidRPr="000C5328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Недељни фонд часова: </w:t>
      </w:r>
      <w:r w:rsidRPr="000C5328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2</w:t>
      </w:r>
    </w:p>
    <w:tbl>
      <w:tblPr>
        <w:tblW w:w="15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5182"/>
        <w:gridCol w:w="630"/>
        <w:gridCol w:w="1843"/>
        <w:gridCol w:w="567"/>
        <w:gridCol w:w="1280"/>
        <w:gridCol w:w="810"/>
        <w:gridCol w:w="2021"/>
        <w:gridCol w:w="1134"/>
        <w:gridCol w:w="1500"/>
      </w:tblGrid>
      <w:tr w:rsidR="00080290" w:rsidRPr="000C5328" w14:paraId="1BA7AF91" w14:textId="77777777" w:rsidTr="00D16EB9">
        <w:trPr>
          <w:cantSplit/>
          <w:trHeight w:val="570"/>
          <w:jc w:val="center"/>
        </w:trPr>
        <w:tc>
          <w:tcPr>
            <w:tcW w:w="15648" w:type="dxa"/>
            <w:gridSpan w:val="10"/>
            <w:shd w:val="clear" w:color="auto" w:fill="F2F2F2"/>
            <w:vAlign w:val="center"/>
          </w:tcPr>
          <w:p w14:paraId="21BAF076" w14:textId="77777777" w:rsidR="00080290" w:rsidRPr="000C5328" w:rsidRDefault="00080290" w:rsidP="00494B17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CS"/>
              </w:rPr>
            </w:pPr>
            <w:r w:rsidRPr="000C5328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CS"/>
              </w:rPr>
              <w:t>Месец: ОКТОБАР</w:t>
            </w:r>
          </w:p>
        </w:tc>
      </w:tr>
      <w:tr w:rsidR="00A939B7" w:rsidRPr="000C5328" w14:paraId="78BEFA08" w14:textId="77777777" w:rsidTr="00A939B7">
        <w:trPr>
          <w:cantSplit/>
          <w:trHeight w:val="1263"/>
          <w:jc w:val="center"/>
        </w:trPr>
        <w:tc>
          <w:tcPr>
            <w:tcW w:w="681" w:type="dxa"/>
            <w:shd w:val="clear" w:color="auto" w:fill="F2F2F2"/>
            <w:textDirection w:val="btLr"/>
            <w:vAlign w:val="bottom"/>
          </w:tcPr>
          <w:p w14:paraId="0B071935" w14:textId="77777777" w:rsidR="00A939B7" w:rsidRPr="00C10722" w:rsidRDefault="00A939B7" w:rsidP="004E5AA5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5182" w:type="dxa"/>
            <w:shd w:val="clear" w:color="auto" w:fill="F2F2F2"/>
            <w:vAlign w:val="center"/>
          </w:tcPr>
          <w:p w14:paraId="2A5EBD54" w14:textId="77777777" w:rsidR="00A939B7" w:rsidRPr="00C10722" w:rsidRDefault="00A939B7" w:rsidP="004E5AA5">
            <w:pPr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0F920667" w14:textId="77777777" w:rsidR="00A939B7" w:rsidRPr="00C10722" w:rsidRDefault="00A939B7" w:rsidP="004E5AA5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630" w:type="dxa"/>
            <w:shd w:val="clear" w:color="auto" w:fill="F2F2F2"/>
            <w:vAlign w:val="center"/>
          </w:tcPr>
          <w:p w14:paraId="700C4A73" w14:textId="77777777" w:rsidR="00A939B7" w:rsidRPr="00C10722" w:rsidRDefault="00A939B7" w:rsidP="004E5AA5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Р.бр. часа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2290FDFD" w14:textId="77777777" w:rsidR="00A939B7" w:rsidRPr="00C10722" w:rsidRDefault="00A939B7" w:rsidP="004E5AA5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наст</w:t>
            </w:r>
            <w:r>
              <w:rPr>
                <w:rFonts w:ascii="Calibri" w:eastAsia="Times New Roman" w:hAnsi="Calibri" w:cs="Calibri"/>
                <w:b/>
                <w:bCs/>
                <w:lang w:val="sr-Latn-RS"/>
              </w:rPr>
              <w:t>.</w:t>
            </w: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јединице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2F6C8F14" w14:textId="77777777" w:rsidR="00A939B7" w:rsidRPr="00C10722" w:rsidRDefault="00A939B7" w:rsidP="004E5AA5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280" w:type="dxa"/>
            <w:shd w:val="clear" w:color="auto" w:fill="F2F2F2"/>
            <w:vAlign w:val="center"/>
          </w:tcPr>
          <w:p w14:paraId="72B9C6A2" w14:textId="77777777" w:rsidR="00A939B7" w:rsidRPr="00C10722" w:rsidRDefault="00A939B7" w:rsidP="004E5AA5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5C0622EB" w14:textId="77777777" w:rsidR="00A939B7" w:rsidRPr="00C10722" w:rsidRDefault="00A939B7" w:rsidP="004E5AA5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2021" w:type="dxa"/>
            <w:shd w:val="clear" w:color="auto" w:fill="F2F2F2"/>
            <w:vAlign w:val="center"/>
          </w:tcPr>
          <w:p w14:paraId="72768B20" w14:textId="77777777" w:rsidR="00A939B7" w:rsidRPr="00C10722" w:rsidRDefault="00A939B7" w:rsidP="004E5AA5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</w:rPr>
              <w:t>.</w:t>
            </w: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48C45132" w14:textId="77777777" w:rsidR="00A939B7" w:rsidRPr="00C10722" w:rsidRDefault="00A939B7" w:rsidP="004E5AA5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</w:rPr>
              <w:t>.</w:t>
            </w: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500" w:type="dxa"/>
            <w:shd w:val="clear" w:color="auto" w:fill="F2F2F2"/>
            <w:vAlign w:val="center"/>
          </w:tcPr>
          <w:p w14:paraId="2E6BCDB2" w14:textId="77777777" w:rsidR="00A939B7" w:rsidRPr="00C10722" w:rsidRDefault="00A939B7" w:rsidP="004E5AA5">
            <w:pPr>
              <w:spacing w:after="0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CC5BC3" w:rsidRPr="009633BD" w14:paraId="72FB883B" w14:textId="77777777" w:rsidTr="00CC5BC3">
        <w:trPr>
          <w:cantSplit/>
          <w:trHeight w:val="2441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518AF2FA" w14:textId="77777777" w:rsidR="00CC5BC3" w:rsidRPr="000C5328" w:rsidRDefault="00CC5BC3" w:rsidP="00494B17">
            <w:pPr>
              <w:tabs>
                <w:tab w:val="left" w:pos="136"/>
              </w:tabs>
              <w:ind w:left="113" w:right="-141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t xml:space="preserve"> МАТЕРИЈАЛИ</w:t>
            </w:r>
          </w:p>
        </w:tc>
        <w:tc>
          <w:tcPr>
            <w:tcW w:w="5182" w:type="dxa"/>
            <w:vAlign w:val="center"/>
          </w:tcPr>
          <w:p w14:paraId="5A983437" w14:textId="77777777" w:rsidR="00CC5BC3" w:rsidRPr="001B13F2" w:rsidRDefault="00CC5BC3" w:rsidP="00AD5A20">
            <w:pPr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зна шта је текстура;</w:t>
            </w:r>
          </w:p>
          <w:p w14:paraId="1C180231" w14:textId="77777777" w:rsidR="00CC5BC3" w:rsidRPr="001B13F2" w:rsidRDefault="00CC5BC3" w:rsidP="00AD5A20">
            <w:pPr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препознаје стварну и замишљену текстуру на примерима;</w:t>
            </w:r>
          </w:p>
          <w:p w14:paraId="6018CDF7" w14:textId="77777777" w:rsidR="00CC5BC3" w:rsidRPr="001B13F2" w:rsidRDefault="00CC5BC3" w:rsidP="00AD5A20">
            <w:pPr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уме да речима опише текстуру и да предложи којим ликовним поступком се најуверљивије може представити;</w:t>
            </w:r>
          </w:p>
          <w:p w14:paraId="32A27777" w14:textId="77777777" w:rsidR="00CC5BC3" w:rsidRPr="00557FA7" w:rsidRDefault="00CC5BC3" w:rsidP="00AD5A2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318" w:right="-102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1B13F2">
              <w:rPr>
                <w:rFonts w:ascii="Calibri" w:hAnsi="Calibri" w:cs="Calibri"/>
                <w:sz w:val="22"/>
                <w:szCs w:val="22"/>
                <w:lang w:val="sr-Cyrl-RS"/>
              </w:rPr>
              <w:t>индивидуално изради ликовни рад и практично примени стечена знања о различитим текстурама.</w:t>
            </w:r>
          </w:p>
        </w:tc>
        <w:tc>
          <w:tcPr>
            <w:tcW w:w="630" w:type="dxa"/>
            <w:vAlign w:val="center"/>
          </w:tcPr>
          <w:p w14:paraId="1D0879B2" w14:textId="018E6409" w:rsidR="00CC5BC3" w:rsidRPr="00C12A0E" w:rsidRDefault="00CC5BC3" w:rsidP="00494B17">
            <w:pPr>
              <w:spacing w:after="0" w:line="240" w:lineRule="auto"/>
              <w:ind w:left="113"/>
              <w:contextualSpacing/>
              <w:rPr>
                <w:rFonts w:ascii="Calibri" w:hAnsi="Calibri" w:cs="Calibri"/>
                <w:noProof/>
                <w:lang w:val="sr-Cyrl-RS"/>
              </w:rPr>
            </w:pPr>
          </w:p>
          <w:p w14:paraId="1DCDD7F0" w14:textId="69315536" w:rsidR="00CC5BC3" w:rsidRPr="001B13F2" w:rsidRDefault="00CC5BC3" w:rsidP="00494B17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</w:rPr>
            </w:pPr>
            <w:r w:rsidRPr="001B13F2">
              <w:rPr>
                <w:rFonts w:ascii="Calibri" w:hAnsi="Calibri" w:cs="Calibri"/>
                <w:noProof/>
              </w:rPr>
              <w:t>10.</w:t>
            </w:r>
          </w:p>
        </w:tc>
        <w:tc>
          <w:tcPr>
            <w:tcW w:w="1843" w:type="dxa"/>
            <w:vAlign w:val="center"/>
          </w:tcPr>
          <w:p w14:paraId="7CE1E581" w14:textId="77777777" w:rsidR="00CC5BC3" w:rsidRPr="001B13F2" w:rsidRDefault="00CC5BC3" w:rsidP="00494B17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noProof/>
                <w:lang w:val="sr-Cyrl-BA"/>
              </w:rPr>
            </w:pPr>
            <w:r w:rsidRPr="001B13F2">
              <w:rPr>
                <w:rFonts w:ascii="Calibri" w:hAnsi="Calibri" w:cs="Calibri"/>
                <w:b/>
                <w:noProof/>
                <w:lang w:val="sr-Cyrl-BA"/>
              </w:rPr>
              <w:t>Текстура</w:t>
            </w:r>
          </w:p>
          <w:p w14:paraId="012E8578" w14:textId="77777777" w:rsidR="00CC5BC3" w:rsidRPr="001B13F2" w:rsidRDefault="00CC5BC3" w:rsidP="00494B17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noProof/>
                <w:lang w:val="sr-Cyrl-BA"/>
              </w:rPr>
            </w:pPr>
            <w:r w:rsidRPr="001B13F2">
              <w:rPr>
                <w:rFonts w:ascii="Calibri" w:hAnsi="Calibri" w:cs="Calibri"/>
                <w:b/>
                <w:noProof/>
              </w:rPr>
              <w:t xml:space="preserve">Задатак: </w:t>
            </w:r>
            <w:r w:rsidRPr="001B13F2">
              <w:rPr>
                <w:rFonts w:ascii="Calibri" w:hAnsi="Calibri" w:cs="Calibri"/>
                <w:b/>
                <w:i/>
                <w:noProof/>
                <w:lang w:val="sr-Cyrl-BA"/>
              </w:rPr>
              <w:t>Необична животиња</w:t>
            </w:r>
          </w:p>
        </w:tc>
        <w:tc>
          <w:tcPr>
            <w:tcW w:w="567" w:type="dxa"/>
            <w:vAlign w:val="center"/>
          </w:tcPr>
          <w:p w14:paraId="6CFD2458" w14:textId="4F72FFA8" w:rsidR="00CC5BC3" w:rsidRPr="001B13F2" w:rsidRDefault="00CC5BC3" w:rsidP="00494B1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Calibri" w:hAnsi="Calibri" w:cs="Calibri"/>
                <w:noProof/>
                <w:lang w:val="sr-Cyrl-BA"/>
              </w:rPr>
            </w:pPr>
          </w:p>
          <w:p w14:paraId="70C30CF4" w14:textId="46682DFE" w:rsidR="00CC5BC3" w:rsidRPr="001B13F2" w:rsidRDefault="00CC5BC3" w:rsidP="00494B17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BA"/>
              </w:rPr>
            </w:pPr>
            <w:r w:rsidRPr="001B13F2">
              <w:rPr>
                <w:rFonts w:ascii="Calibri" w:hAnsi="Calibri" w:cs="Calibri"/>
                <w:noProof/>
                <w:lang w:val="sr-Cyrl-RS"/>
              </w:rPr>
              <w:t>У</w:t>
            </w:r>
          </w:p>
        </w:tc>
        <w:tc>
          <w:tcPr>
            <w:tcW w:w="1280" w:type="dxa"/>
            <w:vAlign w:val="center"/>
          </w:tcPr>
          <w:p w14:paraId="05D4EDF9" w14:textId="77777777" w:rsidR="00CC5BC3" w:rsidRPr="001B13F2" w:rsidRDefault="00CC5BC3" w:rsidP="00DF6DE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М</w:t>
            </w:r>
            <w:r w:rsidRPr="00557FA7">
              <w:rPr>
                <w:rFonts w:ascii="Calibri" w:hAnsi="Calibri" w:cs="Calibri"/>
                <w:lang w:val="ru-RU"/>
              </w:rPr>
              <w:t>онолошка, дијалошка</w:t>
            </w:r>
            <w:r w:rsidRPr="001B13F2">
              <w:rPr>
                <w:rFonts w:ascii="Calibri" w:hAnsi="Calibri" w:cs="Calibri"/>
                <w:lang w:val="sr-Cyrl-RS"/>
              </w:rPr>
              <w:t>,</w:t>
            </w:r>
          </w:p>
          <w:p w14:paraId="54BA15BD" w14:textId="77777777" w:rsidR="00CC5BC3" w:rsidRPr="00557FA7" w:rsidRDefault="00CC5BC3" w:rsidP="00DF6DE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ru-RU"/>
              </w:rPr>
            </w:pPr>
            <w:r w:rsidRPr="00557FA7">
              <w:rPr>
                <w:rFonts w:ascii="Calibri" w:hAnsi="Calibri" w:cs="Calibri"/>
                <w:lang w:val="ru-RU"/>
              </w:rPr>
              <w:t>демо</w:t>
            </w:r>
            <w:r w:rsidRPr="001B13F2">
              <w:rPr>
                <w:rFonts w:ascii="Calibri" w:hAnsi="Calibri" w:cs="Calibri"/>
                <w:lang w:val="sr-Cyrl-RS"/>
              </w:rPr>
              <w:t>.</w:t>
            </w:r>
            <w:r>
              <w:rPr>
                <w:rFonts w:ascii="Calibri" w:hAnsi="Calibri" w:cs="Calibri"/>
                <w:lang w:val="sr-Cyrl-RS"/>
              </w:rPr>
              <w:t xml:space="preserve"> </w:t>
            </w:r>
            <w:r w:rsidRPr="00557FA7">
              <w:rPr>
                <w:rFonts w:ascii="Calibri" w:hAnsi="Calibri" w:cs="Calibri"/>
                <w:lang w:val="ru-RU"/>
              </w:rPr>
              <w:t>метода</w:t>
            </w:r>
          </w:p>
          <w:p w14:paraId="01E0DAEA" w14:textId="77777777" w:rsidR="00CC5BC3" w:rsidRPr="001B13F2" w:rsidRDefault="00CC5BC3" w:rsidP="00DF6DE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557FA7">
              <w:rPr>
                <w:rFonts w:ascii="Calibri" w:hAnsi="Calibri" w:cs="Calibri"/>
                <w:lang w:val="ru-RU"/>
              </w:rPr>
              <w:t>рад са уџбеником</w:t>
            </w:r>
            <w:r w:rsidRPr="001B13F2">
              <w:rPr>
                <w:rFonts w:ascii="Calibri" w:hAnsi="Calibri" w:cs="Calibri"/>
                <w:lang w:val="sr-Cyrl-RS"/>
              </w:rPr>
              <w:t>,</w:t>
            </w:r>
          </w:p>
          <w:p w14:paraId="2A3B0206" w14:textId="77777777" w:rsidR="00CC5BC3" w:rsidRPr="001B13F2" w:rsidRDefault="00CC5BC3" w:rsidP="00DF6DE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практичан рад,</w:t>
            </w:r>
          </w:p>
          <w:p w14:paraId="34C970CE" w14:textId="77777777" w:rsidR="00CC5BC3" w:rsidRPr="001B13F2" w:rsidRDefault="00CC5BC3" w:rsidP="00DF6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</w:rPr>
            </w:pPr>
            <w:r w:rsidRPr="001B13F2">
              <w:rPr>
                <w:rFonts w:ascii="Calibri" w:hAnsi="Calibri" w:cs="Calibri"/>
                <w:lang w:val="sr-Cyrl-RS"/>
              </w:rPr>
              <w:t>аудио-визуелна</w:t>
            </w:r>
            <w:r w:rsidRPr="001B13F2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810" w:type="dxa"/>
            <w:textDirection w:val="btLr"/>
            <w:vAlign w:val="center"/>
          </w:tcPr>
          <w:p w14:paraId="2EF96A66" w14:textId="77777777" w:rsidR="00CC5BC3" w:rsidRPr="001B13F2" w:rsidRDefault="00CC5BC3" w:rsidP="00461897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Фронт</w:t>
            </w:r>
            <w:r>
              <w:rPr>
                <w:rFonts w:ascii="Calibri" w:hAnsi="Calibri" w:cs="Calibri"/>
                <w:lang w:val="sr-Cyrl-RS"/>
              </w:rPr>
              <w:t>ални,</w:t>
            </w:r>
          </w:p>
          <w:p w14:paraId="3173A38C" w14:textId="77777777" w:rsidR="00CC5BC3" w:rsidRPr="001B13F2" w:rsidRDefault="00CC5BC3" w:rsidP="00461897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индвидуални</w:t>
            </w:r>
            <w:r w:rsidRPr="001B13F2">
              <w:rPr>
                <w:rFonts w:ascii="Calibri" w:hAnsi="Calibri" w:cs="Calibri"/>
                <w:lang w:val="sr-Cyrl-RS"/>
              </w:rPr>
              <w:t xml:space="preserve"> рад</w:t>
            </w:r>
          </w:p>
          <w:p w14:paraId="3C55F931" w14:textId="77777777" w:rsidR="00CC5BC3" w:rsidRPr="00692FC7" w:rsidRDefault="00CC5BC3" w:rsidP="00461897">
            <w:pPr>
              <w:pStyle w:val="tabela"/>
              <w:spacing w:line="240" w:lineRule="auto"/>
              <w:jc w:val="center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2021" w:type="dxa"/>
            <w:vAlign w:val="center"/>
          </w:tcPr>
          <w:p w14:paraId="4945A3A4" w14:textId="77777777" w:rsidR="00CC5BC3" w:rsidRPr="001B13F2" w:rsidRDefault="00CC5BC3" w:rsidP="0086388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1B13F2">
              <w:rPr>
                <w:rFonts w:ascii="Calibri" w:hAnsi="Calibri" w:cs="Calibri"/>
                <w:sz w:val="20"/>
                <w:szCs w:val="20"/>
                <w:lang w:val="sr-Cyrl-RS"/>
              </w:rPr>
              <w:t>Компетенција за учење</w:t>
            </w:r>
          </w:p>
          <w:p w14:paraId="0FA3B86D" w14:textId="77777777" w:rsidR="00CC5BC3" w:rsidRPr="001B13F2" w:rsidRDefault="00CC5BC3" w:rsidP="0086388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1B13F2">
              <w:rPr>
                <w:rFonts w:ascii="Calibri" w:hAnsi="Calibri" w:cs="Calibri"/>
                <w:sz w:val="20"/>
                <w:szCs w:val="20"/>
                <w:lang w:val="sr-Cyrl-RS"/>
              </w:rPr>
              <w:t>Решавање проблема</w:t>
            </w:r>
          </w:p>
          <w:p w14:paraId="16E6EC04" w14:textId="77777777" w:rsidR="00CC5BC3" w:rsidRPr="001B13F2" w:rsidRDefault="00CC5BC3" w:rsidP="00863882">
            <w:pPr>
              <w:spacing w:after="0" w:line="240" w:lineRule="auto"/>
              <w:contextualSpacing/>
              <w:rPr>
                <w:rFonts w:ascii="Calibri" w:hAnsi="Calibri" w:cs="Calibri"/>
                <w:noProof/>
                <w:sz w:val="20"/>
                <w:szCs w:val="20"/>
                <w:lang w:val="sr-Cyrl-BA"/>
              </w:rPr>
            </w:pPr>
            <w:r w:rsidRPr="001B13F2">
              <w:rPr>
                <w:rFonts w:ascii="Calibri" w:hAnsi="Calibri" w:cs="Calibri"/>
                <w:sz w:val="20"/>
                <w:szCs w:val="20"/>
                <w:lang w:val="sr-Cyrl-RS"/>
              </w:rPr>
              <w:t>Естетичка компетенција</w:t>
            </w:r>
          </w:p>
        </w:tc>
        <w:tc>
          <w:tcPr>
            <w:tcW w:w="1134" w:type="dxa"/>
            <w:vAlign w:val="center"/>
          </w:tcPr>
          <w:p w14:paraId="33F914B2" w14:textId="77777777" w:rsidR="00CC5BC3" w:rsidRPr="001B13F2" w:rsidRDefault="00CC5BC3" w:rsidP="00863882">
            <w:pPr>
              <w:spacing w:after="0" w:line="240" w:lineRule="auto"/>
              <w:ind w:right="159"/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</w:pPr>
            <w:r w:rsidRPr="001B13F2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Српски језик,</w:t>
            </w:r>
          </w:p>
          <w:p w14:paraId="759BAFD3" w14:textId="77777777" w:rsidR="00CC5BC3" w:rsidRPr="001B13F2" w:rsidRDefault="00CC5BC3" w:rsidP="00863882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</w:pPr>
            <w:r w:rsidRPr="001B13F2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Природа и друштво</w:t>
            </w:r>
          </w:p>
        </w:tc>
        <w:tc>
          <w:tcPr>
            <w:tcW w:w="1500" w:type="dxa"/>
            <w:vAlign w:val="center"/>
          </w:tcPr>
          <w:p w14:paraId="70B53693" w14:textId="77777777" w:rsidR="00CC5BC3" w:rsidRPr="001B13F2" w:rsidRDefault="00CC5BC3" w:rsidP="00863882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</w:pPr>
            <w:r w:rsidRPr="001B13F2"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  <w:t>петоминутно испитивање и практичан рад</w:t>
            </w:r>
          </w:p>
        </w:tc>
      </w:tr>
      <w:tr w:rsidR="00637FE7" w:rsidRPr="009633BD" w14:paraId="678C893C" w14:textId="77777777" w:rsidTr="00461897">
        <w:trPr>
          <w:cantSplit/>
          <w:trHeight w:val="1245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494DF0A7" w14:textId="77777777" w:rsidR="00637FE7" w:rsidRPr="000C5328" w:rsidRDefault="00637FE7" w:rsidP="00494B1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182" w:type="dxa"/>
            <w:vMerge w:val="restart"/>
            <w:vAlign w:val="center"/>
          </w:tcPr>
          <w:p w14:paraId="4E1625DC" w14:textId="77777777" w:rsidR="00637FE7" w:rsidRPr="001B13F2" w:rsidRDefault="00637FE7" w:rsidP="00AD5A20">
            <w:pPr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зна шта је замишљена текстура;</w:t>
            </w:r>
          </w:p>
          <w:p w14:paraId="42B7580A" w14:textId="77777777" w:rsidR="00637FE7" w:rsidRPr="001B13F2" w:rsidRDefault="00637FE7" w:rsidP="00AD5A20">
            <w:pPr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зна шта је фротаж, како настаје и користи та знања за давање идеја за креативно изражавање;</w:t>
            </w:r>
            <w:r w:rsidRPr="001B13F2" w:rsidDel="00AE211F">
              <w:rPr>
                <w:rFonts w:ascii="Calibri" w:hAnsi="Calibri" w:cs="Calibri"/>
                <w:lang w:val="sr-Cyrl-RS"/>
              </w:rPr>
              <w:t xml:space="preserve"> </w:t>
            </w:r>
          </w:p>
          <w:p w14:paraId="0EB95FC9" w14:textId="77777777" w:rsidR="00637FE7" w:rsidRPr="001B13F2" w:rsidRDefault="00637FE7" w:rsidP="00AD5A20">
            <w:pPr>
              <w:numPr>
                <w:ilvl w:val="0"/>
                <w:numId w:val="6"/>
              </w:numPr>
              <w:spacing w:after="0" w:line="240" w:lineRule="auto"/>
              <w:ind w:left="318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уме да предложи којим ликовним поступком се најуверљивије може представити одређена текстура;</w:t>
            </w:r>
          </w:p>
          <w:p w14:paraId="789C67ED" w14:textId="77777777" w:rsidR="00637FE7" w:rsidRPr="001B13F2" w:rsidRDefault="00637FE7" w:rsidP="00AD5A20">
            <w:pPr>
              <w:numPr>
                <w:ilvl w:val="0"/>
                <w:numId w:val="6"/>
              </w:numPr>
              <w:spacing w:after="0" w:line="240" w:lineRule="auto"/>
              <w:ind w:left="318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одабере добру идеју и уме правилно да компонује и колажира ликовни рад колажом насталим фротаж техником.</w:t>
            </w:r>
          </w:p>
        </w:tc>
        <w:tc>
          <w:tcPr>
            <w:tcW w:w="630" w:type="dxa"/>
            <w:vAlign w:val="center"/>
          </w:tcPr>
          <w:p w14:paraId="234BDAFF" w14:textId="77777777" w:rsidR="00637FE7" w:rsidRPr="001B13F2" w:rsidRDefault="00637FE7" w:rsidP="00494B17">
            <w:pPr>
              <w:spacing w:after="0" w:line="240" w:lineRule="auto"/>
              <w:contextualSpacing/>
              <w:rPr>
                <w:rFonts w:ascii="Calibri" w:hAnsi="Calibri" w:cs="Calibri"/>
                <w:noProof/>
              </w:rPr>
            </w:pPr>
            <w:r w:rsidRPr="001B13F2">
              <w:rPr>
                <w:rFonts w:ascii="Calibri" w:hAnsi="Calibri" w:cs="Calibri"/>
                <w:noProof/>
              </w:rPr>
              <w:t>11.</w:t>
            </w:r>
          </w:p>
        </w:tc>
        <w:tc>
          <w:tcPr>
            <w:tcW w:w="1843" w:type="dxa"/>
            <w:vMerge w:val="restart"/>
            <w:vAlign w:val="center"/>
          </w:tcPr>
          <w:p w14:paraId="301D31B1" w14:textId="77777777" w:rsidR="00637FE7" w:rsidRPr="001B13F2" w:rsidRDefault="00637FE7" w:rsidP="00494B17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noProof/>
                <w:lang w:val="sr-Cyrl-BA"/>
              </w:rPr>
            </w:pPr>
            <w:r w:rsidRPr="001B13F2">
              <w:rPr>
                <w:rFonts w:ascii="Calibri" w:hAnsi="Calibri" w:cs="Calibri"/>
                <w:b/>
                <w:noProof/>
                <w:lang w:val="sr-Cyrl-BA"/>
              </w:rPr>
              <w:t>Текстура</w:t>
            </w:r>
          </w:p>
          <w:p w14:paraId="6B0830F5" w14:textId="77777777" w:rsidR="00637FE7" w:rsidRPr="001B13F2" w:rsidRDefault="00637FE7" w:rsidP="00494B17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noProof/>
              </w:rPr>
            </w:pPr>
            <w:r w:rsidRPr="001B13F2">
              <w:rPr>
                <w:rFonts w:ascii="Calibri" w:hAnsi="Calibri" w:cs="Calibri"/>
                <w:b/>
                <w:noProof/>
              </w:rPr>
              <w:t xml:space="preserve">Задатак: </w:t>
            </w:r>
            <w:r w:rsidRPr="001B13F2">
              <w:rPr>
                <w:rFonts w:ascii="Calibri" w:hAnsi="Calibri" w:cs="Calibri"/>
                <w:b/>
                <w:i/>
                <w:noProof/>
                <w:lang w:val="sr-Cyrl-BA"/>
              </w:rPr>
              <w:t>Свемирски брод</w:t>
            </w:r>
          </w:p>
        </w:tc>
        <w:tc>
          <w:tcPr>
            <w:tcW w:w="567" w:type="dxa"/>
            <w:vAlign w:val="center"/>
          </w:tcPr>
          <w:p w14:paraId="344B2928" w14:textId="77777777" w:rsidR="00637FE7" w:rsidRPr="001B13F2" w:rsidRDefault="00637FE7" w:rsidP="00494B17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RS"/>
              </w:rPr>
            </w:pPr>
            <w:r w:rsidRPr="001B13F2">
              <w:rPr>
                <w:rFonts w:ascii="Calibri" w:hAnsi="Calibri" w:cs="Calibri"/>
                <w:noProof/>
                <w:lang w:val="sr-Cyrl-RS"/>
              </w:rPr>
              <w:t>О</w:t>
            </w:r>
          </w:p>
        </w:tc>
        <w:tc>
          <w:tcPr>
            <w:tcW w:w="1280" w:type="dxa"/>
            <w:vMerge w:val="restart"/>
            <w:vAlign w:val="center"/>
          </w:tcPr>
          <w:p w14:paraId="4276AAA3" w14:textId="77777777" w:rsidR="00637FE7" w:rsidRPr="001B13F2" w:rsidRDefault="00637FE7" w:rsidP="00DF6DE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М</w:t>
            </w:r>
            <w:r w:rsidRPr="00557FA7">
              <w:rPr>
                <w:rFonts w:ascii="Calibri" w:hAnsi="Calibri" w:cs="Calibri"/>
                <w:lang w:val="ru-RU"/>
              </w:rPr>
              <w:t>онолошка, дијалошка</w:t>
            </w:r>
            <w:r w:rsidRPr="001B13F2">
              <w:rPr>
                <w:rFonts w:ascii="Calibri" w:hAnsi="Calibri" w:cs="Calibri"/>
                <w:lang w:val="sr-Cyrl-RS"/>
              </w:rPr>
              <w:t>,</w:t>
            </w:r>
          </w:p>
          <w:p w14:paraId="5D7D1783" w14:textId="77777777" w:rsidR="00637FE7" w:rsidRPr="00557FA7" w:rsidRDefault="00637FE7" w:rsidP="00DF6DE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ru-RU"/>
              </w:rPr>
            </w:pPr>
            <w:r w:rsidRPr="00557FA7">
              <w:rPr>
                <w:rFonts w:ascii="Calibri" w:hAnsi="Calibri" w:cs="Calibri"/>
                <w:lang w:val="ru-RU"/>
              </w:rPr>
              <w:t>демо</w:t>
            </w:r>
            <w:r w:rsidRPr="001B13F2">
              <w:rPr>
                <w:rFonts w:ascii="Calibri" w:hAnsi="Calibri" w:cs="Calibri"/>
                <w:lang w:val="sr-Cyrl-RS"/>
              </w:rPr>
              <w:t>.</w:t>
            </w:r>
            <w:r>
              <w:rPr>
                <w:rFonts w:ascii="Calibri" w:hAnsi="Calibri" w:cs="Calibri"/>
                <w:lang w:val="sr-Cyrl-RS"/>
              </w:rPr>
              <w:t xml:space="preserve"> </w:t>
            </w:r>
            <w:r w:rsidRPr="00557FA7">
              <w:rPr>
                <w:rFonts w:ascii="Calibri" w:hAnsi="Calibri" w:cs="Calibri"/>
                <w:lang w:val="ru-RU"/>
              </w:rPr>
              <w:t>метода</w:t>
            </w:r>
          </w:p>
          <w:p w14:paraId="22FBF6CD" w14:textId="77777777" w:rsidR="00637FE7" w:rsidRPr="001B13F2" w:rsidRDefault="00637FE7" w:rsidP="00DF6DE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557FA7">
              <w:rPr>
                <w:rFonts w:ascii="Calibri" w:hAnsi="Calibri" w:cs="Calibri"/>
                <w:lang w:val="ru-RU"/>
              </w:rPr>
              <w:t>рад са уџбеником</w:t>
            </w:r>
            <w:r w:rsidRPr="001B13F2">
              <w:rPr>
                <w:rFonts w:ascii="Calibri" w:hAnsi="Calibri" w:cs="Calibri"/>
                <w:lang w:val="sr-Cyrl-RS"/>
              </w:rPr>
              <w:t>,</w:t>
            </w:r>
          </w:p>
          <w:p w14:paraId="3737D3C4" w14:textId="77777777" w:rsidR="00637FE7" w:rsidRPr="001B13F2" w:rsidRDefault="00637FE7" w:rsidP="00DF6DE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практичан рад,</w:t>
            </w:r>
          </w:p>
          <w:p w14:paraId="73C3D001" w14:textId="77777777" w:rsidR="00637FE7" w:rsidRPr="001B13F2" w:rsidRDefault="00637FE7" w:rsidP="00DF6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</w:rPr>
            </w:pPr>
            <w:r w:rsidRPr="001B13F2">
              <w:rPr>
                <w:rFonts w:ascii="Calibri" w:hAnsi="Calibri" w:cs="Calibri"/>
                <w:lang w:val="sr-Cyrl-RS"/>
              </w:rPr>
              <w:t>аудио-визуелна</w:t>
            </w:r>
            <w:r w:rsidRPr="001B13F2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810" w:type="dxa"/>
            <w:vMerge w:val="restart"/>
            <w:textDirection w:val="btLr"/>
            <w:vAlign w:val="center"/>
          </w:tcPr>
          <w:p w14:paraId="3A0FB358" w14:textId="77777777" w:rsidR="00637FE7" w:rsidRPr="001B13F2" w:rsidRDefault="00637FE7" w:rsidP="00461897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Фронт</w:t>
            </w:r>
            <w:r>
              <w:rPr>
                <w:rFonts w:ascii="Calibri" w:hAnsi="Calibri" w:cs="Calibri"/>
                <w:lang w:val="sr-Cyrl-RS"/>
              </w:rPr>
              <w:t>ални,</w:t>
            </w:r>
          </w:p>
          <w:p w14:paraId="07600FEA" w14:textId="77777777" w:rsidR="00637FE7" w:rsidRPr="001B13F2" w:rsidRDefault="00637FE7" w:rsidP="00461897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индвидуални</w:t>
            </w:r>
            <w:r w:rsidRPr="001B13F2">
              <w:rPr>
                <w:rFonts w:ascii="Calibri" w:hAnsi="Calibri" w:cs="Calibri"/>
                <w:lang w:val="sr-Cyrl-RS"/>
              </w:rPr>
              <w:t xml:space="preserve"> рад</w:t>
            </w:r>
          </w:p>
          <w:p w14:paraId="0B4F286D" w14:textId="77777777" w:rsidR="00637FE7" w:rsidRPr="00692FC7" w:rsidRDefault="00637FE7" w:rsidP="00461897">
            <w:pPr>
              <w:pStyle w:val="tabela"/>
              <w:spacing w:line="240" w:lineRule="auto"/>
              <w:jc w:val="center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2021" w:type="dxa"/>
            <w:vMerge w:val="restart"/>
            <w:vAlign w:val="center"/>
          </w:tcPr>
          <w:p w14:paraId="76CE9BB6" w14:textId="77777777" w:rsidR="00637FE7" w:rsidRPr="001B13F2" w:rsidRDefault="00637FE7" w:rsidP="0086388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1B13F2">
              <w:rPr>
                <w:rFonts w:ascii="Calibri" w:hAnsi="Calibri" w:cs="Calibri"/>
                <w:sz w:val="20"/>
                <w:szCs w:val="20"/>
                <w:lang w:val="sr-Cyrl-RS"/>
              </w:rPr>
              <w:t>Компетенција за учење</w:t>
            </w:r>
          </w:p>
          <w:p w14:paraId="6F388535" w14:textId="77777777" w:rsidR="00637FE7" w:rsidRPr="001B13F2" w:rsidRDefault="00637FE7" w:rsidP="0086388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1B13F2">
              <w:rPr>
                <w:rFonts w:ascii="Calibri" w:hAnsi="Calibri" w:cs="Calibri"/>
                <w:sz w:val="20"/>
                <w:szCs w:val="20"/>
                <w:lang w:val="sr-Cyrl-RS"/>
              </w:rPr>
              <w:t>Решавање проблема</w:t>
            </w:r>
          </w:p>
          <w:p w14:paraId="665B3844" w14:textId="77777777" w:rsidR="00637FE7" w:rsidRPr="001B13F2" w:rsidRDefault="00637FE7" w:rsidP="00863882">
            <w:pPr>
              <w:spacing w:after="0" w:line="240" w:lineRule="auto"/>
              <w:contextualSpacing/>
              <w:rPr>
                <w:rFonts w:ascii="Calibri" w:hAnsi="Calibri" w:cs="Calibri"/>
                <w:noProof/>
                <w:sz w:val="20"/>
                <w:szCs w:val="20"/>
                <w:lang w:val="sr-Cyrl-BA"/>
              </w:rPr>
            </w:pPr>
            <w:r w:rsidRPr="001B13F2">
              <w:rPr>
                <w:rFonts w:ascii="Calibri" w:hAnsi="Calibri" w:cs="Calibri"/>
                <w:sz w:val="20"/>
                <w:szCs w:val="20"/>
                <w:lang w:val="sr-Cyrl-RS"/>
              </w:rPr>
              <w:t>Сарадња</w:t>
            </w:r>
          </w:p>
        </w:tc>
        <w:tc>
          <w:tcPr>
            <w:tcW w:w="1134" w:type="dxa"/>
            <w:vMerge w:val="restart"/>
            <w:vAlign w:val="center"/>
          </w:tcPr>
          <w:p w14:paraId="548A65D7" w14:textId="77777777" w:rsidR="00637FE7" w:rsidRPr="001B13F2" w:rsidRDefault="00637FE7" w:rsidP="00863882">
            <w:pPr>
              <w:spacing w:after="0" w:line="240" w:lineRule="auto"/>
              <w:ind w:right="159"/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</w:pPr>
            <w:r w:rsidRPr="001B13F2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Српски језик,</w:t>
            </w:r>
          </w:p>
          <w:p w14:paraId="5C71BA7A" w14:textId="77777777" w:rsidR="00637FE7" w:rsidRPr="001B13F2" w:rsidRDefault="00637FE7" w:rsidP="00863882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</w:pPr>
            <w:r w:rsidRPr="001B13F2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Природа и друштво</w:t>
            </w:r>
          </w:p>
        </w:tc>
        <w:tc>
          <w:tcPr>
            <w:tcW w:w="1500" w:type="dxa"/>
            <w:vMerge w:val="restart"/>
            <w:vAlign w:val="center"/>
          </w:tcPr>
          <w:p w14:paraId="120BBE34" w14:textId="77777777" w:rsidR="00637FE7" w:rsidRPr="001B13F2" w:rsidRDefault="00637FE7" w:rsidP="00863882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</w:pPr>
            <w:r w:rsidRPr="001B13F2"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  <w:t>петоминутно испитивање и практичан рад</w:t>
            </w:r>
          </w:p>
        </w:tc>
      </w:tr>
      <w:tr w:rsidR="00465A24" w:rsidRPr="000C5328" w14:paraId="2AC60E96" w14:textId="77777777" w:rsidTr="00A939B7">
        <w:trPr>
          <w:cantSplit/>
          <w:trHeight w:val="441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1579B36B" w14:textId="77777777" w:rsidR="00465A24" w:rsidRPr="000C5328" w:rsidRDefault="00465A24" w:rsidP="00494B1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182" w:type="dxa"/>
            <w:vMerge/>
            <w:vAlign w:val="center"/>
          </w:tcPr>
          <w:p w14:paraId="78E4C392" w14:textId="77777777" w:rsidR="00465A24" w:rsidRPr="00557FA7" w:rsidRDefault="00465A24" w:rsidP="00494B17">
            <w:pPr>
              <w:ind w:left="193" w:right="-105" w:hanging="254"/>
              <w:rPr>
                <w:rFonts w:ascii="Calibri" w:hAnsi="Calibri" w:cs="Calibri"/>
                <w:b/>
                <w:lang w:val="ru-RU"/>
              </w:rPr>
            </w:pPr>
          </w:p>
        </w:tc>
        <w:tc>
          <w:tcPr>
            <w:tcW w:w="630" w:type="dxa"/>
            <w:vAlign w:val="center"/>
          </w:tcPr>
          <w:p w14:paraId="7B2F9E9D" w14:textId="77777777" w:rsidR="00465A24" w:rsidRPr="000C5328" w:rsidRDefault="00465A24" w:rsidP="00494B17">
            <w:pPr>
              <w:spacing w:after="0" w:line="240" w:lineRule="auto"/>
              <w:contextualSpacing/>
              <w:rPr>
                <w:rFonts w:ascii="Calibri" w:hAnsi="Calibri" w:cs="Calibri"/>
                <w:noProof/>
              </w:rPr>
            </w:pPr>
            <w:r w:rsidRPr="000C5328">
              <w:rPr>
                <w:rFonts w:ascii="Calibri" w:hAnsi="Calibri" w:cs="Calibri"/>
                <w:noProof/>
              </w:rPr>
              <w:t>12.</w:t>
            </w:r>
          </w:p>
        </w:tc>
        <w:tc>
          <w:tcPr>
            <w:tcW w:w="1843" w:type="dxa"/>
            <w:vMerge/>
            <w:vAlign w:val="center"/>
          </w:tcPr>
          <w:p w14:paraId="6CE4E07F" w14:textId="77777777" w:rsidR="00465A24" w:rsidRPr="000C5328" w:rsidRDefault="00465A24" w:rsidP="00494B17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noProof/>
                <w:sz w:val="24"/>
                <w:szCs w:val="24"/>
                <w:lang w:val="sr-Cyrl-BA"/>
              </w:rPr>
            </w:pPr>
          </w:p>
        </w:tc>
        <w:tc>
          <w:tcPr>
            <w:tcW w:w="567" w:type="dxa"/>
            <w:vAlign w:val="center"/>
          </w:tcPr>
          <w:p w14:paraId="238564E5" w14:textId="77777777" w:rsidR="00465A24" w:rsidRPr="000C5328" w:rsidRDefault="00465A24" w:rsidP="00494B17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sz w:val="24"/>
                <w:lang w:val="sr-Cyrl-BA"/>
              </w:rPr>
            </w:pPr>
            <w:r w:rsidRPr="000C5328">
              <w:rPr>
                <w:rFonts w:ascii="Calibri" w:hAnsi="Calibri" w:cs="Calibri"/>
                <w:noProof/>
                <w:sz w:val="24"/>
                <w:lang w:val="sr-Cyrl-BA"/>
              </w:rPr>
              <w:t>У</w:t>
            </w:r>
          </w:p>
        </w:tc>
        <w:tc>
          <w:tcPr>
            <w:tcW w:w="1280" w:type="dxa"/>
            <w:vMerge/>
          </w:tcPr>
          <w:p w14:paraId="4F7C694D" w14:textId="77777777" w:rsidR="00465A24" w:rsidRPr="000C5328" w:rsidRDefault="00465A24" w:rsidP="00494B17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810" w:type="dxa"/>
            <w:vMerge/>
          </w:tcPr>
          <w:p w14:paraId="72E08D14" w14:textId="77777777" w:rsidR="00465A24" w:rsidRPr="000C5328" w:rsidRDefault="00465A24" w:rsidP="00494B17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2021" w:type="dxa"/>
            <w:vMerge/>
            <w:vAlign w:val="center"/>
          </w:tcPr>
          <w:p w14:paraId="2B913DDD" w14:textId="77777777" w:rsidR="00465A24" w:rsidRPr="000C5328" w:rsidRDefault="00465A24" w:rsidP="00494B17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sz w:val="24"/>
                <w:lang w:val="sr-Cyrl-BA"/>
              </w:rPr>
            </w:pPr>
          </w:p>
        </w:tc>
        <w:tc>
          <w:tcPr>
            <w:tcW w:w="1134" w:type="dxa"/>
            <w:vMerge/>
          </w:tcPr>
          <w:p w14:paraId="7DFF1C07" w14:textId="77777777" w:rsidR="00465A24" w:rsidRPr="000C5328" w:rsidRDefault="00465A24" w:rsidP="00494B17">
            <w:pPr>
              <w:ind w:right="157"/>
              <w:rPr>
                <w:rFonts w:ascii="Calibri" w:hAnsi="Calibri" w:cs="Calibri"/>
              </w:rPr>
            </w:pPr>
          </w:p>
        </w:tc>
        <w:tc>
          <w:tcPr>
            <w:tcW w:w="1500" w:type="dxa"/>
            <w:vMerge/>
          </w:tcPr>
          <w:p w14:paraId="3EE32317" w14:textId="77777777" w:rsidR="00465A24" w:rsidRPr="000C5328" w:rsidRDefault="00465A24" w:rsidP="00494B17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465A24" w:rsidRPr="000C5328" w14:paraId="6AB2BB65" w14:textId="77777777" w:rsidTr="00461897">
        <w:trPr>
          <w:cantSplit/>
          <w:trHeight w:val="1191"/>
          <w:jc w:val="center"/>
        </w:trPr>
        <w:tc>
          <w:tcPr>
            <w:tcW w:w="681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0B2A532F" w14:textId="77777777" w:rsidR="00465A24" w:rsidRPr="000C5328" w:rsidRDefault="00465A24" w:rsidP="00494B1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lastRenderedPageBreak/>
              <w:t xml:space="preserve"> МАТЕРИЈАЛИ</w:t>
            </w:r>
          </w:p>
        </w:tc>
        <w:tc>
          <w:tcPr>
            <w:tcW w:w="5182" w:type="dxa"/>
            <w:vMerge w:val="restart"/>
            <w:tcBorders>
              <w:top w:val="single" w:sz="4" w:space="0" w:color="auto"/>
            </w:tcBorders>
            <w:vAlign w:val="center"/>
          </w:tcPr>
          <w:p w14:paraId="71C5D882" w14:textId="77777777" w:rsidR="00465A24" w:rsidRPr="001B13F2" w:rsidRDefault="00465A24" w:rsidP="00494B17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зна шта су уметнички занати;</w:t>
            </w:r>
          </w:p>
          <w:p w14:paraId="4E0FFA66" w14:textId="77777777" w:rsidR="00465A24" w:rsidRPr="001B13F2" w:rsidRDefault="00465A24" w:rsidP="00494B17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зна који су производи уметничких заната;</w:t>
            </w:r>
          </w:p>
          <w:p w14:paraId="5605E89B" w14:textId="77777777" w:rsidR="00465A24" w:rsidRPr="001B13F2" w:rsidRDefault="00465A24" w:rsidP="00494B17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зна шта је декупаж техника;</w:t>
            </w:r>
          </w:p>
          <w:p w14:paraId="3BB95C13" w14:textId="77777777" w:rsidR="00465A24" w:rsidRPr="001B13F2" w:rsidRDefault="00465A24" w:rsidP="00494B17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практично примени стечена знања и индивидуално уради ликовни задатак.</w:t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14:paraId="510E0F9B" w14:textId="77777777" w:rsidR="00465A24" w:rsidRPr="001B13F2" w:rsidRDefault="00465A24" w:rsidP="00494B17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</w:rPr>
            </w:pPr>
            <w:r w:rsidRPr="001B13F2">
              <w:rPr>
                <w:rFonts w:ascii="Calibri" w:hAnsi="Calibri" w:cs="Calibri"/>
                <w:noProof/>
              </w:rPr>
              <w:t>13.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14:paraId="23798AD2" w14:textId="77777777" w:rsidR="00465A24" w:rsidRPr="001B13F2" w:rsidRDefault="00465A24" w:rsidP="00494B17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noProof/>
                <w:lang w:val="sr-Cyrl-BA"/>
              </w:rPr>
            </w:pPr>
            <w:r w:rsidRPr="001B13F2">
              <w:rPr>
                <w:rFonts w:ascii="Calibri" w:hAnsi="Calibri" w:cs="Calibri"/>
                <w:b/>
                <w:noProof/>
                <w:lang w:val="sr-Cyrl-BA"/>
              </w:rPr>
              <w:t>Производи уметничких заната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8CF6825" w14:textId="77777777" w:rsidR="00465A24" w:rsidRPr="001B13F2" w:rsidRDefault="00465A24" w:rsidP="00494B17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RS"/>
              </w:rPr>
            </w:pPr>
            <w:r w:rsidRPr="001B13F2">
              <w:rPr>
                <w:rFonts w:ascii="Calibri" w:hAnsi="Calibri" w:cs="Calibri"/>
                <w:noProof/>
                <w:lang w:val="sr-Cyrl-RS"/>
              </w:rPr>
              <w:t>О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  <w:vAlign w:val="center"/>
          </w:tcPr>
          <w:p w14:paraId="17DAFC5B" w14:textId="77777777" w:rsidR="00465A24" w:rsidRPr="00A939B7" w:rsidRDefault="00465A24" w:rsidP="00DF6DE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A939B7">
              <w:rPr>
                <w:rFonts w:ascii="Calibri" w:hAnsi="Calibri" w:cs="Calibri"/>
                <w:lang w:val="sr-Cyrl-RS"/>
              </w:rPr>
              <w:t>М</w:t>
            </w:r>
            <w:r w:rsidRPr="00557FA7">
              <w:rPr>
                <w:rFonts w:ascii="Calibri" w:hAnsi="Calibri" w:cs="Calibri"/>
                <w:lang w:val="ru-RU"/>
              </w:rPr>
              <w:t>онолошка, дијалошка</w:t>
            </w:r>
            <w:r w:rsidRPr="00A939B7">
              <w:rPr>
                <w:rFonts w:ascii="Calibri" w:hAnsi="Calibri" w:cs="Calibri"/>
                <w:lang w:val="sr-Cyrl-RS"/>
              </w:rPr>
              <w:t>,</w:t>
            </w:r>
          </w:p>
          <w:p w14:paraId="470FE947" w14:textId="77777777" w:rsidR="00465A24" w:rsidRPr="00557FA7" w:rsidRDefault="00465A24" w:rsidP="00DF6DE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ru-RU"/>
              </w:rPr>
            </w:pPr>
            <w:r w:rsidRPr="00557FA7">
              <w:rPr>
                <w:rFonts w:ascii="Calibri" w:hAnsi="Calibri" w:cs="Calibri"/>
                <w:lang w:val="ru-RU"/>
              </w:rPr>
              <w:t>демо</w:t>
            </w:r>
            <w:r w:rsidRPr="00A939B7">
              <w:rPr>
                <w:rFonts w:ascii="Calibri" w:hAnsi="Calibri" w:cs="Calibri"/>
                <w:lang w:val="sr-Cyrl-RS"/>
              </w:rPr>
              <w:t>.</w:t>
            </w:r>
            <w:r w:rsidR="00DF6DE1">
              <w:rPr>
                <w:rFonts w:ascii="Calibri" w:hAnsi="Calibri" w:cs="Calibri"/>
                <w:lang w:val="sr-Cyrl-RS"/>
              </w:rPr>
              <w:t xml:space="preserve"> </w:t>
            </w:r>
            <w:r w:rsidRPr="00557FA7">
              <w:rPr>
                <w:rFonts w:ascii="Calibri" w:hAnsi="Calibri" w:cs="Calibri"/>
                <w:lang w:val="ru-RU"/>
              </w:rPr>
              <w:t>метода</w:t>
            </w:r>
          </w:p>
          <w:p w14:paraId="487527CD" w14:textId="77777777" w:rsidR="00465A24" w:rsidRPr="00A939B7" w:rsidRDefault="00465A24" w:rsidP="00DF6DE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557FA7">
              <w:rPr>
                <w:rFonts w:ascii="Calibri" w:hAnsi="Calibri" w:cs="Calibri"/>
                <w:lang w:val="ru-RU"/>
              </w:rPr>
              <w:t>рад са уџбеником</w:t>
            </w:r>
            <w:r w:rsidRPr="00A939B7">
              <w:rPr>
                <w:rFonts w:ascii="Calibri" w:hAnsi="Calibri" w:cs="Calibri"/>
                <w:lang w:val="sr-Cyrl-RS"/>
              </w:rPr>
              <w:t>,</w:t>
            </w:r>
          </w:p>
          <w:p w14:paraId="5184C999" w14:textId="77777777" w:rsidR="00465A24" w:rsidRPr="00A939B7" w:rsidRDefault="00465A24" w:rsidP="00DF6DE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A939B7">
              <w:rPr>
                <w:rFonts w:ascii="Calibri" w:hAnsi="Calibri" w:cs="Calibri"/>
                <w:lang w:val="sr-Cyrl-RS"/>
              </w:rPr>
              <w:t>практичан рад,</w:t>
            </w:r>
          </w:p>
          <w:p w14:paraId="6E36E286" w14:textId="77777777" w:rsidR="00465A24" w:rsidRPr="00A939B7" w:rsidRDefault="00465A24" w:rsidP="00DF6DE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</w:rPr>
            </w:pPr>
            <w:r w:rsidRPr="00A939B7">
              <w:rPr>
                <w:rFonts w:ascii="Calibri" w:hAnsi="Calibri" w:cs="Calibri"/>
                <w:lang w:val="sr-Cyrl-RS"/>
              </w:rPr>
              <w:t>аудио-визуелна</w:t>
            </w:r>
            <w:r w:rsidRPr="00A939B7">
              <w:rPr>
                <w:rFonts w:ascii="Calibri" w:hAnsi="Calibri" w:cs="Calibri"/>
                <w:noProof/>
              </w:rPr>
              <w:t xml:space="preserve"> 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4A9D16C1" w14:textId="77777777" w:rsidR="00637FE7" w:rsidRPr="001B13F2" w:rsidRDefault="00637FE7" w:rsidP="00461897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Фронт</w:t>
            </w:r>
            <w:r>
              <w:rPr>
                <w:rFonts w:ascii="Calibri" w:hAnsi="Calibri" w:cs="Calibri"/>
                <w:lang w:val="sr-Cyrl-RS"/>
              </w:rPr>
              <w:t>ални,</w:t>
            </w:r>
          </w:p>
          <w:p w14:paraId="077ECF7F" w14:textId="77777777" w:rsidR="00637FE7" w:rsidRPr="001B13F2" w:rsidRDefault="00637FE7" w:rsidP="00461897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индвидуални</w:t>
            </w:r>
            <w:r w:rsidRPr="001B13F2">
              <w:rPr>
                <w:rFonts w:ascii="Calibri" w:hAnsi="Calibri" w:cs="Calibri"/>
                <w:lang w:val="sr-Cyrl-RS"/>
              </w:rPr>
              <w:t xml:space="preserve"> рад</w:t>
            </w:r>
          </w:p>
          <w:p w14:paraId="26EAE566" w14:textId="77777777" w:rsidR="00465A24" w:rsidRPr="00A939B7" w:rsidRDefault="00465A24" w:rsidP="00461897">
            <w:pPr>
              <w:pStyle w:val="tabela"/>
              <w:spacing w:before="0" w:line="240" w:lineRule="auto"/>
              <w:ind w:right="-108"/>
              <w:jc w:val="center"/>
              <w:rPr>
                <w:rFonts w:ascii="Calibri" w:hAnsi="Calibri" w:cs="Calibri"/>
                <w:noProof/>
                <w:lang w:val="sr-Cyrl-RS"/>
              </w:rPr>
            </w:pPr>
          </w:p>
        </w:tc>
        <w:tc>
          <w:tcPr>
            <w:tcW w:w="2021" w:type="dxa"/>
            <w:vMerge w:val="restart"/>
            <w:tcBorders>
              <w:top w:val="single" w:sz="4" w:space="0" w:color="auto"/>
            </w:tcBorders>
            <w:vAlign w:val="center"/>
          </w:tcPr>
          <w:p w14:paraId="1C6F3E9E" w14:textId="77777777" w:rsidR="00465A24" w:rsidRPr="00A939B7" w:rsidRDefault="00465A24" w:rsidP="00DF6D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sr-Latn-RS" w:eastAsia="sr-Latn-RS"/>
              </w:rPr>
            </w:pPr>
            <w:r w:rsidRPr="00A939B7">
              <w:rPr>
                <w:rFonts w:ascii="Calibri" w:hAnsi="Calibri" w:cs="Calibri"/>
                <w:sz w:val="20"/>
                <w:szCs w:val="20"/>
                <w:lang w:val="sr-Cyrl-RS" w:eastAsia="sr-Latn-RS"/>
              </w:rPr>
              <w:t>Одговорно учешће у демократском друштву</w:t>
            </w:r>
          </w:p>
          <w:p w14:paraId="72C1EE97" w14:textId="77777777" w:rsidR="00465A24" w:rsidRPr="00A939B7" w:rsidRDefault="00465A24" w:rsidP="00DF6D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sr-Latn-RS" w:eastAsia="sr-Latn-RS"/>
              </w:rPr>
            </w:pPr>
            <w:r w:rsidRPr="00A939B7">
              <w:rPr>
                <w:rFonts w:ascii="Calibri" w:hAnsi="Calibri" w:cs="Calibri"/>
                <w:sz w:val="20"/>
                <w:szCs w:val="20"/>
                <w:lang w:val="sr-Cyrl-RS" w:eastAsia="sr-Latn-RS"/>
              </w:rPr>
              <w:t>Естетничка компетенција</w:t>
            </w:r>
          </w:p>
          <w:p w14:paraId="14EB03BB" w14:textId="77777777" w:rsidR="00465A24" w:rsidRPr="00A939B7" w:rsidRDefault="00465A24" w:rsidP="00DF6DE1">
            <w:pPr>
              <w:spacing w:after="0" w:line="240" w:lineRule="auto"/>
              <w:contextualSpacing/>
              <w:rPr>
                <w:rFonts w:ascii="Calibri" w:hAnsi="Calibri" w:cs="Calibri"/>
                <w:noProof/>
                <w:sz w:val="20"/>
                <w:szCs w:val="20"/>
                <w:lang w:val="sr-Cyrl-BA"/>
              </w:rPr>
            </w:pPr>
            <w:r w:rsidRPr="00A939B7">
              <w:rPr>
                <w:rFonts w:ascii="Calibri" w:hAnsi="Calibri" w:cs="Calibri"/>
                <w:sz w:val="20"/>
                <w:szCs w:val="20"/>
                <w:lang w:val="sr-Cyrl-RS"/>
              </w:rPr>
              <w:t>Предузимљивост и предузетничка компетенција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16FACD91" w14:textId="77777777" w:rsidR="00465A24" w:rsidRPr="00A939B7" w:rsidRDefault="00465A24" w:rsidP="00DF6DE1">
            <w:pPr>
              <w:ind w:right="157"/>
              <w:rPr>
                <w:rFonts w:ascii="Calibri" w:hAnsi="Calibri" w:cs="Calibri"/>
                <w:sz w:val="20"/>
                <w:szCs w:val="20"/>
                <w:lang w:val="sr-Cyrl-RS"/>
              </w:rPr>
            </w:pPr>
          </w:p>
          <w:p w14:paraId="2EACE2BB" w14:textId="77777777" w:rsidR="00465A24" w:rsidRPr="001B13F2" w:rsidRDefault="00465A24" w:rsidP="00DF6DE1">
            <w:pPr>
              <w:spacing w:after="0" w:line="240" w:lineRule="auto"/>
              <w:ind w:right="159"/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</w:pPr>
            <w:r w:rsidRPr="001B13F2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Српски језик,</w:t>
            </w:r>
          </w:p>
          <w:p w14:paraId="3982FC79" w14:textId="77777777" w:rsidR="00465A24" w:rsidRPr="00A939B7" w:rsidRDefault="00465A24" w:rsidP="00DF6DE1">
            <w:pPr>
              <w:ind w:right="157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1B13F2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Природа и друштво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</w:tcBorders>
            <w:vAlign w:val="center"/>
          </w:tcPr>
          <w:p w14:paraId="711C6DF1" w14:textId="77777777" w:rsidR="00465A24" w:rsidRPr="00A939B7" w:rsidRDefault="00465A24" w:rsidP="00DF6DE1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</w:pPr>
            <w:r w:rsidRPr="00A939B7"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  <w:t>петоминутно испитивање</w:t>
            </w:r>
          </w:p>
        </w:tc>
      </w:tr>
      <w:tr w:rsidR="00465A24" w:rsidRPr="000C5328" w14:paraId="16AE6B1B" w14:textId="77777777" w:rsidTr="00461897">
        <w:trPr>
          <w:cantSplit/>
          <w:trHeight w:val="441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65CC13D7" w14:textId="77777777" w:rsidR="00465A24" w:rsidRPr="000C5328" w:rsidRDefault="00465A24" w:rsidP="00494B1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182" w:type="dxa"/>
            <w:vMerge/>
            <w:vAlign w:val="center"/>
          </w:tcPr>
          <w:p w14:paraId="61220C80" w14:textId="77777777" w:rsidR="00465A24" w:rsidRPr="001B13F2" w:rsidRDefault="00465A24" w:rsidP="00494B17">
            <w:pPr>
              <w:ind w:left="193" w:right="-105" w:hanging="254"/>
              <w:rPr>
                <w:rFonts w:ascii="Calibri" w:hAnsi="Calibri" w:cs="Calibri"/>
                <w:b/>
              </w:rPr>
            </w:pPr>
          </w:p>
        </w:tc>
        <w:tc>
          <w:tcPr>
            <w:tcW w:w="630" w:type="dxa"/>
            <w:vAlign w:val="center"/>
          </w:tcPr>
          <w:p w14:paraId="72466BD4" w14:textId="77777777" w:rsidR="00465A24" w:rsidRPr="001B13F2" w:rsidRDefault="00465A24" w:rsidP="00494B17">
            <w:pPr>
              <w:spacing w:after="0" w:line="240" w:lineRule="auto"/>
              <w:contextualSpacing/>
              <w:rPr>
                <w:rFonts w:ascii="Calibri" w:hAnsi="Calibri" w:cs="Calibri"/>
                <w:noProof/>
              </w:rPr>
            </w:pPr>
            <w:r w:rsidRPr="001B13F2">
              <w:rPr>
                <w:rFonts w:ascii="Calibri" w:hAnsi="Calibri" w:cs="Calibri"/>
                <w:noProof/>
              </w:rPr>
              <w:t>14.</w:t>
            </w:r>
          </w:p>
        </w:tc>
        <w:tc>
          <w:tcPr>
            <w:tcW w:w="1843" w:type="dxa"/>
            <w:vMerge/>
            <w:vAlign w:val="center"/>
          </w:tcPr>
          <w:p w14:paraId="12A3A259" w14:textId="77777777" w:rsidR="00465A24" w:rsidRPr="001B13F2" w:rsidRDefault="00465A24" w:rsidP="00494B17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noProof/>
                <w:lang w:val="sr-Cyrl-BA"/>
              </w:rPr>
            </w:pPr>
          </w:p>
        </w:tc>
        <w:tc>
          <w:tcPr>
            <w:tcW w:w="567" w:type="dxa"/>
            <w:vAlign w:val="center"/>
          </w:tcPr>
          <w:p w14:paraId="2A97ED66" w14:textId="77777777" w:rsidR="00465A24" w:rsidRPr="001B13F2" w:rsidRDefault="00465A24" w:rsidP="00494B17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BA"/>
              </w:rPr>
            </w:pPr>
            <w:r w:rsidRPr="001B13F2">
              <w:rPr>
                <w:rFonts w:ascii="Calibri" w:hAnsi="Calibri" w:cs="Calibri"/>
                <w:noProof/>
                <w:lang w:val="sr-Cyrl-BA"/>
              </w:rPr>
              <w:t>У</w:t>
            </w:r>
          </w:p>
        </w:tc>
        <w:tc>
          <w:tcPr>
            <w:tcW w:w="1280" w:type="dxa"/>
            <w:vMerge/>
            <w:vAlign w:val="center"/>
          </w:tcPr>
          <w:p w14:paraId="217B3D52" w14:textId="77777777" w:rsidR="00465A24" w:rsidRPr="00A939B7" w:rsidRDefault="00465A24" w:rsidP="00DF6DE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</w:rPr>
            </w:pPr>
          </w:p>
        </w:tc>
        <w:tc>
          <w:tcPr>
            <w:tcW w:w="810" w:type="dxa"/>
            <w:vMerge/>
            <w:textDirection w:val="btLr"/>
            <w:vAlign w:val="center"/>
          </w:tcPr>
          <w:p w14:paraId="0FEC2F69" w14:textId="77777777" w:rsidR="00465A24" w:rsidRPr="00A939B7" w:rsidRDefault="00465A24" w:rsidP="00461897">
            <w:pPr>
              <w:pStyle w:val="tabela"/>
              <w:spacing w:before="0" w:line="240" w:lineRule="auto"/>
              <w:ind w:right="-108"/>
              <w:jc w:val="center"/>
              <w:rPr>
                <w:rFonts w:ascii="Calibri" w:hAnsi="Calibri" w:cs="Calibri"/>
                <w:noProof/>
              </w:rPr>
            </w:pPr>
          </w:p>
        </w:tc>
        <w:tc>
          <w:tcPr>
            <w:tcW w:w="2021" w:type="dxa"/>
            <w:vMerge/>
            <w:vAlign w:val="center"/>
          </w:tcPr>
          <w:p w14:paraId="72E38098" w14:textId="77777777" w:rsidR="00465A24" w:rsidRPr="00A939B7" w:rsidRDefault="00465A24" w:rsidP="00DF6DE1">
            <w:pPr>
              <w:spacing w:after="0" w:line="240" w:lineRule="auto"/>
              <w:contextualSpacing/>
              <w:rPr>
                <w:rFonts w:ascii="Calibri" w:hAnsi="Calibri" w:cs="Calibri"/>
                <w:noProof/>
                <w:sz w:val="20"/>
                <w:szCs w:val="20"/>
                <w:lang w:val="sr-Cyrl-BA"/>
              </w:rPr>
            </w:pPr>
          </w:p>
        </w:tc>
        <w:tc>
          <w:tcPr>
            <w:tcW w:w="1134" w:type="dxa"/>
            <w:vMerge/>
            <w:vAlign w:val="center"/>
          </w:tcPr>
          <w:p w14:paraId="1CC942EE" w14:textId="77777777" w:rsidR="00465A24" w:rsidRPr="00A939B7" w:rsidRDefault="00465A24" w:rsidP="00DF6DE1">
            <w:pPr>
              <w:ind w:right="15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00" w:type="dxa"/>
            <w:vMerge/>
          </w:tcPr>
          <w:p w14:paraId="701953BD" w14:textId="77777777" w:rsidR="00465A24" w:rsidRPr="00A939B7" w:rsidRDefault="00465A24" w:rsidP="00DF6DE1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</w:pPr>
          </w:p>
        </w:tc>
      </w:tr>
      <w:tr w:rsidR="00465A24" w:rsidRPr="000C5328" w14:paraId="2FAF39BC" w14:textId="77777777" w:rsidTr="00461897">
        <w:trPr>
          <w:cantSplit/>
          <w:trHeight w:val="1182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3C4F9E96" w14:textId="77777777" w:rsidR="00465A24" w:rsidRPr="000C5328" w:rsidRDefault="00465A24" w:rsidP="00494B1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182" w:type="dxa"/>
            <w:vMerge w:val="restart"/>
            <w:vAlign w:val="center"/>
          </w:tcPr>
          <w:p w14:paraId="5583A7AC" w14:textId="77777777" w:rsidR="00465A24" w:rsidRPr="001B13F2" w:rsidRDefault="00465A24" w:rsidP="00494B17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зна шта је споната слика и како настаје;</w:t>
            </w:r>
          </w:p>
          <w:p w14:paraId="36C460C1" w14:textId="77777777" w:rsidR="00465A24" w:rsidRPr="001B13F2" w:rsidRDefault="00465A24" w:rsidP="00494B17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 xml:space="preserve">развија машту кроз уочавање више могућности креирања уметичког дела уз помоћ спонтане слике; </w:t>
            </w:r>
          </w:p>
          <w:p w14:paraId="26C09BD7" w14:textId="77777777" w:rsidR="00465A24" w:rsidRPr="001B13F2" w:rsidRDefault="00465A24" w:rsidP="00494B17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практично примени стечена знања о спонтаној слици и индивидуално уради ликовни задатак.</w:t>
            </w:r>
          </w:p>
        </w:tc>
        <w:tc>
          <w:tcPr>
            <w:tcW w:w="630" w:type="dxa"/>
            <w:vAlign w:val="center"/>
          </w:tcPr>
          <w:p w14:paraId="462744C5" w14:textId="77777777" w:rsidR="00465A24" w:rsidRPr="001B13F2" w:rsidRDefault="00465A24" w:rsidP="00494B17">
            <w:pPr>
              <w:spacing w:after="0" w:line="240" w:lineRule="auto"/>
              <w:contextualSpacing/>
              <w:rPr>
                <w:rFonts w:ascii="Calibri" w:hAnsi="Calibri" w:cs="Calibri"/>
                <w:noProof/>
              </w:rPr>
            </w:pPr>
            <w:r w:rsidRPr="001B13F2">
              <w:rPr>
                <w:rFonts w:ascii="Calibri" w:hAnsi="Calibri" w:cs="Calibri"/>
                <w:noProof/>
              </w:rPr>
              <w:t>15.</w:t>
            </w:r>
          </w:p>
        </w:tc>
        <w:tc>
          <w:tcPr>
            <w:tcW w:w="1843" w:type="dxa"/>
            <w:vMerge w:val="restart"/>
            <w:vAlign w:val="center"/>
          </w:tcPr>
          <w:p w14:paraId="6B862636" w14:textId="77777777" w:rsidR="00465A24" w:rsidRPr="001B13F2" w:rsidRDefault="00465A24" w:rsidP="00494B17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lang w:val="sr-Cyrl-RS"/>
              </w:rPr>
            </w:pPr>
            <w:r w:rsidRPr="001B13F2">
              <w:rPr>
                <w:rFonts w:ascii="Calibri" w:hAnsi="Calibri" w:cs="Calibri"/>
                <w:b/>
                <w:bCs/>
                <w:lang w:val="sr-Cyrl-RS"/>
              </w:rPr>
              <w:t>Споната слика</w:t>
            </w:r>
          </w:p>
          <w:p w14:paraId="1474CDFF" w14:textId="77777777" w:rsidR="00465A24" w:rsidRPr="00557FA7" w:rsidRDefault="00465A24" w:rsidP="00494B17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noProof/>
                <w:lang w:val="ru-RU"/>
              </w:rPr>
            </w:pPr>
            <w:r w:rsidRPr="001B13F2">
              <w:rPr>
                <w:rFonts w:ascii="Calibri" w:hAnsi="Calibri" w:cs="Calibri"/>
                <w:b/>
                <w:bCs/>
                <w:lang w:val="sr-Cyrl-RS"/>
              </w:rPr>
              <w:t xml:space="preserve">Задатак: </w:t>
            </w:r>
            <w:r w:rsidRPr="001B13F2">
              <w:rPr>
                <w:rFonts w:ascii="Calibri" w:hAnsi="Calibri" w:cs="Calibri"/>
                <w:b/>
                <w:bCs/>
                <w:i/>
                <w:lang w:val="sr-Cyrl-RS"/>
              </w:rPr>
              <w:t>Спонтана слика</w:t>
            </w:r>
          </w:p>
        </w:tc>
        <w:tc>
          <w:tcPr>
            <w:tcW w:w="567" w:type="dxa"/>
            <w:vAlign w:val="center"/>
          </w:tcPr>
          <w:p w14:paraId="600F6429" w14:textId="77777777" w:rsidR="00465A24" w:rsidRPr="001B13F2" w:rsidRDefault="00465A24" w:rsidP="00494B17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RS"/>
              </w:rPr>
            </w:pPr>
            <w:r w:rsidRPr="001B13F2">
              <w:rPr>
                <w:rFonts w:ascii="Calibri" w:hAnsi="Calibri" w:cs="Calibri"/>
                <w:noProof/>
                <w:lang w:val="sr-Cyrl-RS"/>
              </w:rPr>
              <w:t>О</w:t>
            </w:r>
          </w:p>
        </w:tc>
        <w:tc>
          <w:tcPr>
            <w:tcW w:w="1280" w:type="dxa"/>
            <w:vMerge w:val="restart"/>
            <w:vAlign w:val="center"/>
          </w:tcPr>
          <w:p w14:paraId="49825F65" w14:textId="77777777" w:rsidR="00465A24" w:rsidRPr="00A939B7" w:rsidRDefault="00465A24" w:rsidP="00DF6DE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A939B7">
              <w:rPr>
                <w:rFonts w:ascii="Calibri" w:hAnsi="Calibri" w:cs="Calibri"/>
                <w:lang w:val="sr-Cyrl-RS"/>
              </w:rPr>
              <w:t>М</w:t>
            </w:r>
            <w:r w:rsidRPr="00557FA7">
              <w:rPr>
                <w:rFonts w:ascii="Calibri" w:hAnsi="Calibri" w:cs="Calibri"/>
                <w:lang w:val="ru-RU"/>
              </w:rPr>
              <w:t>онолошка, дијалошка</w:t>
            </w:r>
            <w:r w:rsidRPr="00A939B7">
              <w:rPr>
                <w:rFonts w:ascii="Calibri" w:hAnsi="Calibri" w:cs="Calibri"/>
                <w:lang w:val="sr-Cyrl-RS"/>
              </w:rPr>
              <w:t>,</w:t>
            </w:r>
          </w:p>
          <w:p w14:paraId="2992921D" w14:textId="77777777" w:rsidR="00465A24" w:rsidRPr="00557FA7" w:rsidRDefault="00465A24" w:rsidP="00DF6DE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ru-RU"/>
              </w:rPr>
            </w:pPr>
            <w:r w:rsidRPr="00557FA7">
              <w:rPr>
                <w:rFonts w:ascii="Calibri" w:hAnsi="Calibri" w:cs="Calibri"/>
                <w:lang w:val="ru-RU"/>
              </w:rPr>
              <w:t>демо</w:t>
            </w:r>
            <w:r w:rsidRPr="00A939B7">
              <w:rPr>
                <w:rFonts w:ascii="Calibri" w:hAnsi="Calibri" w:cs="Calibri"/>
                <w:lang w:val="sr-Cyrl-RS"/>
              </w:rPr>
              <w:t>.</w:t>
            </w:r>
            <w:r w:rsidR="00DF6DE1">
              <w:rPr>
                <w:rFonts w:ascii="Calibri" w:hAnsi="Calibri" w:cs="Calibri"/>
                <w:lang w:val="sr-Cyrl-RS"/>
              </w:rPr>
              <w:t xml:space="preserve"> </w:t>
            </w:r>
            <w:r w:rsidRPr="00557FA7">
              <w:rPr>
                <w:rFonts w:ascii="Calibri" w:hAnsi="Calibri" w:cs="Calibri"/>
                <w:lang w:val="ru-RU"/>
              </w:rPr>
              <w:t>метода</w:t>
            </w:r>
          </w:p>
          <w:p w14:paraId="76FC3601" w14:textId="77777777" w:rsidR="00465A24" w:rsidRPr="00A939B7" w:rsidRDefault="00465A24" w:rsidP="00DF6DE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557FA7">
              <w:rPr>
                <w:rFonts w:ascii="Calibri" w:hAnsi="Calibri" w:cs="Calibri"/>
                <w:lang w:val="ru-RU"/>
              </w:rPr>
              <w:t>рад са уџбеником</w:t>
            </w:r>
            <w:r w:rsidRPr="00A939B7">
              <w:rPr>
                <w:rFonts w:ascii="Calibri" w:hAnsi="Calibri" w:cs="Calibri"/>
                <w:lang w:val="sr-Cyrl-RS"/>
              </w:rPr>
              <w:t>,</w:t>
            </w:r>
          </w:p>
          <w:p w14:paraId="44B0AB8A" w14:textId="77777777" w:rsidR="00465A24" w:rsidRPr="00A939B7" w:rsidRDefault="00465A24" w:rsidP="00DF6DE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A939B7">
              <w:rPr>
                <w:rFonts w:ascii="Calibri" w:hAnsi="Calibri" w:cs="Calibri"/>
                <w:lang w:val="sr-Cyrl-RS"/>
              </w:rPr>
              <w:t>практичан рад,</w:t>
            </w:r>
          </w:p>
          <w:p w14:paraId="48B1AB9E" w14:textId="77777777" w:rsidR="00465A24" w:rsidRPr="00A939B7" w:rsidRDefault="00465A24" w:rsidP="00DF6DE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</w:rPr>
            </w:pPr>
            <w:r w:rsidRPr="00A939B7">
              <w:rPr>
                <w:rFonts w:ascii="Calibri" w:hAnsi="Calibri" w:cs="Calibri"/>
                <w:lang w:val="sr-Cyrl-RS"/>
              </w:rPr>
              <w:t>аудио-визуелна</w:t>
            </w:r>
            <w:r w:rsidRPr="00A939B7">
              <w:rPr>
                <w:rFonts w:ascii="Calibri" w:hAnsi="Calibri" w:cs="Calibri"/>
                <w:noProof/>
              </w:rPr>
              <w:t xml:space="preserve"> </w:t>
            </w:r>
          </w:p>
        </w:tc>
        <w:tc>
          <w:tcPr>
            <w:tcW w:w="810" w:type="dxa"/>
            <w:vMerge w:val="restart"/>
            <w:textDirection w:val="btLr"/>
            <w:vAlign w:val="center"/>
          </w:tcPr>
          <w:p w14:paraId="6311A81C" w14:textId="77777777" w:rsidR="00637FE7" w:rsidRPr="001B13F2" w:rsidRDefault="00637FE7" w:rsidP="00461897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Фронт</w:t>
            </w:r>
            <w:r>
              <w:rPr>
                <w:rFonts w:ascii="Calibri" w:hAnsi="Calibri" w:cs="Calibri"/>
                <w:lang w:val="sr-Cyrl-RS"/>
              </w:rPr>
              <w:t>ални,</w:t>
            </w:r>
          </w:p>
          <w:p w14:paraId="376B209A" w14:textId="77777777" w:rsidR="00637FE7" w:rsidRPr="001B13F2" w:rsidRDefault="00637FE7" w:rsidP="00461897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индвидуални</w:t>
            </w:r>
            <w:r w:rsidRPr="001B13F2">
              <w:rPr>
                <w:rFonts w:ascii="Calibri" w:hAnsi="Calibri" w:cs="Calibri"/>
                <w:lang w:val="sr-Cyrl-RS"/>
              </w:rPr>
              <w:t xml:space="preserve"> рад</w:t>
            </w:r>
          </w:p>
          <w:p w14:paraId="23CE7309" w14:textId="77777777" w:rsidR="00465A24" w:rsidRPr="00A939B7" w:rsidRDefault="00465A24" w:rsidP="00461897">
            <w:pPr>
              <w:pStyle w:val="tabela"/>
              <w:spacing w:before="0" w:line="240" w:lineRule="auto"/>
              <w:ind w:right="-108"/>
              <w:jc w:val="center"/>
              <w:rPr>
                <w:rFonts w:ascii="Calibri" w:hAnsi="Calibri" w:cs="Calibri"/>
                <w:noProof/>
                <w:lang w:val="sr-Cyrl-RS"/>
              </w:rPr>
            </w:pPr>
          </w:p>
        </w:tc>
        <w:tc>
          <w:tcPr>
            <w:tcW w:w="2021" w:type="dxa"/>
            <w:vMerge w:val="restart"/>
            <w:vAlign w:val="center"/>
          </w:tcPr>
          <w:p w14:paraId="421FF7DC" w14:textId="77777777" w:rsidR="00465A24" w:rsidRPr="00A939B7" w:rsidRDefault="00465A24" w:rsidP="00DF6D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sr-Latn-RS" w:eastAsia="sr-Latn-RS"/>
              </w:rPr>
            </w:pPr>
            <w:r w:rsidRPr="00A939B7">
              <w:rPr>
                <w:rFonts w:ascii="Calibri" w:hAnsi="Calibri" w:cs="Calibri"/>
                <w:sz w:val="20"/>
                <w:szCs w:val="20"/>
                <w:lang w:val="sr-Cyrl-RS" w:eastAsia="sr-Latn-RS"/>
              </w:rPr>
              <w:t>Одговорно учешће у демократском друштву</w:t>
            </w:r>
          </w:p>
          <w:p w14:paraId="5F7499B9" w14:textId="77777777" w:rsidR="00465A24" w:rsidRPr="00A939B7" w:rsidRDefault="00465A24" w:rsidP="00DF6D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sr-Latn-RS" w:eastAsia="sr-Latn-RS"/>
              </w:rPr>
            </w:pPr>
            <w:r w:rsidRPr="00A939B7">
              <w:rPr>
                <w:rFonts w:ascii="Calibri" w:hAnsi="Calibri" w:cs="Calibri"/>
                <w:sz w:val="20"/>
                <w:szCs w:val="20"/>
                <w:lang w:val="sr-Cyrl-RS" w:eastAsia="sr-Latn-RS"/>
              </w:rPr>
              <w:t>Естетничка компетенција</w:t>
            </w:r>
          </w:p>
          <w:p w14:paraId="173A3024" w14:textId="77777777" w:rsidR="00465A24" w:rsidRPr="00A939B7" w:rsidRDefault="00465A24" w:rsidP="00DF6DE1">
            <w:pPr>
              <w:spacing w:after="0" w:line="240" w:lineRule="auto"/>
              <w:contextualSpacing/>
              <w:rPr>
                <w:rFonts w:ascii="Calibri" w:hAnsi="Calibri" w:cs="Calibri"/>
                <w:noProof/>
                <w:sz w:val="20"/>
                <w:szCs w:val="20"/>
              </w:rPr>
            </w:pPr>
            <w:r w:rsidRPr="00A939B7">
              <w:rPr>
                <w:rFonts w:ascii="Calibri" w:hAnsi="Calibri" w:cs="Calibri"/>
                <w:sz w:val="20"/>
                <w:szCs w:val="20"/>
                <w:lang w:val="sr-Cyrl-RS"/>
              </w:rPr>
              <w:t>Предузимљивост и предузетничка компетенција</w:t>
            </w:r>
          </w:p>
        </w:tc>
        <w:tc>
          <w:tcPr>
            <w:tcW w:w="1134" w:type="dxa"/>
            <w:vMerge w:val="restart"/>
            <w:vAlign w:val="center"/>
          </w:tcPr>
          <w:p w14:paraId="2E559811" w14:textId="77777777" w:rsidR="00465A24" w:rsidRPr="00A939B7" w:rsidRDefault="00465A24" w:rsidP="00DF6DE1">
            <w:pPr>
              <w:ind w:right="157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1B13F2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Природа и друштво</w:t>
            </w:r>
          </w:p>
        </w:tc>
        <w:tc>
          <w:tcPr>
            <w:tcW w:w="1500" w:type="dxa"/>
            <w:vMerge w:val="restart"/>
            <w:vAlign w:val="center"/>
          </w:tcPr>
          <w:p w14:paraId="24B7867D" w14:textId="77777777" w:rsidR="00465A24" w:rsidRPr="00FF46E5" w:rsidRDefault="00465A24" w:rsidP="00DF6DE1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</w:pPr>
            <w:r w:rsidRPr="00A939B7"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  <w:t>петоминутно испитивање</w:t>
            </w:r>
          </w:p>
        </w:tc>
      </w:tr>
      <w:tr w:rsidR="00B60722" w:rsidRPr="000C5328" w14:paraId="49146015" w14:textId="77777777" w:rsidTr="00B60722">
        <w:trPr>
          <w:cantSplit/>
          <w:trHeight w:val="892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7046B058" w14:textId="77777777" w:rsidR="00B60722" w:rsidRPr="000C5328" w:rsidRDefault="00B60722" w:rsidP="00494B1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182" w:type="dxa"/>
            <w:vMerge/>
            <w:vAlign w:val="center"/>
          </w:tcPr>
          <w:p w14:paraId="62E81202" w14:textId="77777777" w:rsidR="00B60722" w:rsidRPr="001B13F2" w:rsidRDefault="00B60722" w:rsidP="00494B17">
            <w:pPr>
              <w:ind w:left="193" w:right="-105" w:hanging="254"/>
              <w:rPr>
                <w:rFonts w:ascii="Calibri" w:hAnsi="Calibri" w:cs="Calibri"/>
                <w:b/>
              </w:rPr>
            </w:pPr>
          </w:p>
        </w:tc>
        <w:tc>
          <w:tcPr>
            <w:tcW w:w="630" w:type="dxa"/>
            <w:vAlign w:val="center"/>
          </w:tcPr>
          <w:p w14:paraId="7C07C23F" w14:textId="77777777" w:rsidR="00B60722" w:rsidRPr="001B13F2" w:rsidRDefault="00B60722" w:rsidP="00494B17">
            <w:pPr>
              <w:spacing w:after="0" w:line="240" w:lineRule="auto"/>
              <w:contextualSpacing/>
              <w:rPr>
                <w:rFonts w:ascii="Calibri" w:hAnsi="Calibri" w:cs="Calibri"/>
                <w:noProof/>
              </w:rPr>
            </w:pPr>
            <w:r w:rsidRPr="001B13F2">
              <w:rPr>
                <w:rFonts w:ascii="Calibri" w:hAnsi="Calibri" w:cs="Calibri"/>
                <w:noProof/>
              </w:rPr>
              <w:t>16.</w:t>
            </w:r>
          </w:p>
        </w:tc>
        <w:tc>
          <w:tcPr>
            <w:tcW w:w="1843" w:type="dxa"/>
            <w:vMerge/>
            <w:vAlign w:val="center"/>
          </w:tcPr>
          <w:p w14:paraId="50B3DDD3" w14:textId="77777777" w:rsidR="00B60722" w:rsidRPr="001B13F2" w:rsidRDefault="00B60722" w:rsidP="00494B17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noProof/>
              </w:rPr>
            </w:pPr>
          </w:p>
        </w:tc>
        <w:tc>
          <w:tcPr>
            <w:tcW w:w="567" w:type="dxa"/>
            <w:vAlign w:val="center"/>
          </w:tcPr>
          <w:p w14:paraId="1F51DA12" w14:textId="77777777" w:rsidR="00B60722" w:rsidRPr="001B13F2" w:rsidRDefault="00B60722" w:rsidP="00494B17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BA"/>
              </w:rPr>
            </w:pPr>
            <w:r w:rsidRPr="001B13F2">
              <w:rPr>
                <w:rFonts w:ascii="Calibri" w:hAnsi="Calibri" w:cs="Calibri"/>
                <w:noProof/>
                <w:lang w:val="sr-Cyrl-BA"/>
              </w:rPr>
              <w:t>У</w:t>
            </w:r>
          </w:p>
        </w:tc>
        <w:tc>
          <w:tcPr>
            <w:tcW w:w="1280" w:type="dxa"/>
            <w:vMerge/>
            <w:vAlign w:val="center"/>
          </w:tcPr>
          <w:p w14:paraId="2227A607" w14:textId="77777777" w:rsidR="00B60722" w:rsidRPr="000C5328" w:rsidRDefault="00B60722" w:rsidP="00DF6DE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810" w:type="dxa"/>
            <w:vMerge/>
            <w:textDirection w:val="btLr"/>
            <w:vAlign w:val="center"/>
          </w:tcPr>
          <w:p w14:paraId="66192AF0" w14:textId="77777777" w:rsidR="00B60722" w:rsidRPr="000C5328" w:rsidRDefault="00B60722" w:rsidP="00461897">
            <w:pPr>
              <w:pStyle w:val="tabela"/>
              <w:spacing w:before="0" w:line="240" w:lineRule="auto"/>
              <w:ind w:right="-108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2021" w:type="dxa"/>
            <w:vMerge/>
            <w:vAlign w:val="center"/>
          </w:tcPr>
          <w:p w14:paraId="6E913591" w14:textId="77777777" w:rsidR="00B60722" w:rsidRPr="000C5328" w:rsidRDefault="00B60722" w:rsidP="00DF6DE1">
            <w:pPr>
              <w:spacing w:after="0" w:line="240" w:lineRule="auto"/>
              <w:contextualSpacing/>
              <w:rPr>
                <w:rFonts w:ascii="Calibri" w:hAnsi="Calibri" w:cs="Calibri"/>
                <w:noProof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53C0E998" w14:textId="77777777" w:rsidR="00B60722" w:rsidRPr="000C5328" w:rsidRDefault="00B60722" w:rsidP="00DF6DE1">
            <w:pPr>
              <w:ind w:right="157"/>
              <w:rPr>
                <w:rFonts w:ascii="Calibri" w:hAnsi="Calibri" w:cs="Calibri"/>
              </w:rPr>
            </w:pPr>
          </w:p>
        </w:tc>
        <w:tc>
          <w:tcPr>
            <w:tcW w:w="1500" w:type="dxa"/>
            <w:vMerge/>
          </w:tcPr>
          <w:p w14:paraId="2ACE580B" w14:textId="77777777" w:rsidR="00B60722" w:rsidRPr="000C5328" w:rsidRDefault="00B60722" w:rsidP="00DF6DE1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FF46E5" w:rsidRPr="000C5328" w14:paraId="6CBC9603" w14:textId="77777777" w:rsidTr="00FF46E5">
        <w:trPr>
          <w:cantSplit/>
          <w:trHeight w:val="892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2DB6E769" w14:textId="77777777" w:rsidR="00FF46E5" w:rsidRPr="00FF46E5" w:rsidRDefault="00FF46E5" w:rsidP="00FF46E5">
            <w:pPr>
              <w:ind w:left="-142" w:right="-108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</w:pPr>
            <w:r w:rsidRPr="00FF46E5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t>МАТЕРИЈАЛИ</w:t>
            </w:r>
          </w:p>
        </w:tc>
        <w:tc>
          <w:tcPr>
            <w:tcW w:w="5182" w:type="dxa"/>
            <w:vMerge w:val="restart"/>
            <w:vAlign w:val="center"/>
          </w:tcPr>
          <w:p w14:paraId="5CD8828E" w14:textId="77777777" w:rsidR="00FF46E5" w:rsidRPr="001B13F2" w:rsidRDefault="00FF46E5" w:rsidP="00FF46E5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зна шта су ликовне технике и ликовни материјали, уметничка рециклажа, уметнички занати, боје, текстуре, спонтана слика;</w:t>
            </w:r>
          </w:p>
          <w:p w14:paraId="79157280" w14:textId="77777777" w:rsidR="00FF46E5" w:rsidRPr="00557FA7" w:rsidRDefault="00FF46E5" w:rsidP="00FF46E5">
            <w:pPr>
              <w:ind w:left="193" w:right="-105" w:hanging="254"/>
              <w:rPr>
                <w:rFonts w:ascii="Calibri" w:hAnsi="Calibri" w:cs="Calibri"/>
                <w:b/>
                <w:lang w:val="ru-RU"/>
              </w:rPr>
            </w:pPr>
            <w:r w:rsidRPr="001B13F2">
              <w:rPr>
                <w:rFonts w:ascii="Calibri" w:hAnsi="Calibri" w:cs="Calibri"/>
                <w:lang w:val="sr-Cyrl-RS"/>
              </w:rPr>
              <w:t>примени стечена знања и даље развија креативност кроз практичну израду ликовног задатка.</w:t>
            </w:r>
          </w:p>
        </w:tc>
        <w:tc>
          <w:tcPr>
            <w:tcW w:w="630" w:type="dxa"/>
            <w:vAlign w:val="center"/>
          </w:tcPr>
          <w:p w14:paraId="46D68E70" w14:textId="77777777" w:rsidR="00FF46E5" w:rsidRPr="001B13F2" w:rsidRDefault="00FF46E5" w:rsidP="00FF46E5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</w:rPr>
            </w:pPr>
            <w:r w:rsidRPr="001B13F2">
              <w:rPr>
                <w:rFonts w:ascii="Calibri" w:hAnsi="Calibri" w:cs="Calibri"/>
                <w:noProof/>
              </w:rPr>
              <w:t>17.</w:t>
            </w:r>
          </w:p>
        </w:tc>
        <w:tc>
          <w:tcPr>
            <w:tcW w:w="1843" w:type="dxa"/>
            <w:vMerge w:val="restart"/>
            <w:vAlign w:val="center"/>
          </w:tcPr>
          <w:p w14:paraId="302334EE" w14:textId="77777777" w:rsidR="00FF46E5" w:rsidRPr="00557FA7" w:rsidRDefault="00FF46E5" w:rsidP="00FF46E5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noProof/>
                <w:lang w:val="ru-RU"/>
              </w:rPr>
            </w:pPr>
            <w:r w:rsidRPr="001B13F2">
              <w:rPr>
                <w:rFonts w:ascii="Calibri" w:hAnsi="Calibri" w:cs="Calibri"/>
                <w:b/>
                <w:noProof/>
                <w:lang w:val="sr-Cyrl-BA"/>
              </w:rPr>
              <w:t>Научили смо о ликовним техникама и материјалима</w:t>
            </w:r>
          </w:p>
          <w:p w14:paraId="51B26AEC" w14:textId="77777777" w:rsidR="00FF46E5" w:rsidRPr="00557FA7" w:rsidRDefault="00FF46E5" w:rsidP="00FF46E5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noProof/>
                <w:lang w:val="ru-RU"/>
              </w:rPr>
            </w:pPr>
            <w:r w:rsidRPr="001B13F2">
              <w:rPr>
                <w:rFonts w:ascii="Calibri" w:hAnsi="Calibri" w:cs="Calibri"/>
                <w:b/>
                <w:noProof/>
                <w:lang w:val="sr-Cyrl-BA"/>
              </w:rPr>
              <w:t>Научили смо о ликовним техникама и материјалима</w:t>
            </w:r>
          </w:p>
        </w:tc>
        <w:tc>
          <w:tcPr>
            <w:tcW w:w="567" w:type="dxa"/>
            <w:vMerge w:val="restart"/>
            <w:vAlign w:val="center"/>
          </w:tcPr>
          <w:p w14:paraId="44BCBF1E" w14:textId="77777777" w:rsidR="00FF46E5" w:rsidRPr="001B13F2" w:rsidRDefault="00FF46E5" w:rsidP="00FF46E5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BA"/>
              </w:rPr>
            </w:pPr>
            <w:r w:rsidRPr="001B13F2">
              <w:rPr>
                <w:rFonts w:ascii="Calibri" w:hAnsi="Calibri" w:cs="Calibri"/>
                <w:noProof/>
                <w:lang w:val="sr-Cyrl-BA"/>
              </w:rPr>
              <w:t>У</w:t>
            </w:r>
          </w:p>
          <w:p w14:paraId="17FCC482" w14:textId="77777777" w:rsidR="00FF46E5" w:rsidRPr="001B13F2" w:rsidRDefault="00FF46E5" w:rsidP="00FF46E5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BA"/>
              </w:rPr>
            </w:pPr>
          </w:p>
        </w:tc>
        <w:tc>
          <w:tcPr>
            <w:tcW w:w="1280" w:type="dxa"/>
            <w:vMerge w:val="restart"/>
            <w:vAlign w:val="center"/>
          </w:tcPr>
          <w:p w14:paraId="570B6433" w14:textId="77777777" w:rsidR="00FF46E5" w:rsidRPr="00A939B7" w:rsidRDefault="00FF46E5" w:rsidP="00FF46E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A939B7">
              <w:rPr>
                <w:rFonts w:ascii="Calibri" w:hAnsi="Calibri" w:cs="Calibri"/>
                <w:lang w:val="sr-Cyrl-RS"/>
              </w:rPr>
              <w:t>М</w:t>
            </w:r>
            <w:r w:rsidRPr="00557FA7">
              <w:rPr>
                <w:rFonts w:ascii="Calibri" w:hAnsi="Calibri" w:cs="Calibri"/>
                <w:lang w:val="ru-RU"/>
              </w:rPr>
              <w:t>онолошка, дијалошка</w:t>
            </w:r>
            <w:r w:rsidRPr="00A939B7">
              <w:rPr>
                <w:rFonts w:ascii="Calibri" w:hAnsi="Calibri" w:cs="Calibri"/>
                <w:lang w:val="sr-Cyrl-RS"/>
              </w:rPr>
              <w:t>,</w:t>
            </w:r>
          </w:p>
          <w:p w14:paraId="6B0FE279" w14:textId="77777777" w:rsidR="00FF46E5" w:rsidRPr="00557FA7" w:rsidRDefault="00FF46E5" w:rsidP="00FF46E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ru-RU"/>
              </w:rPr>
            </w:pPr>
            <w:r w:rsidRPr="00557FA7">
              <w:rPr>
                <w:rFonts w:ascii="Calibri" w:hAnsi="Calibri" w:cs="Calibri"/>
                <w:lang w:val="ru-RU"/>
              </w:rPr>
              <w:t>демо</w:t>
            </w:r>
            <w:r w:rsidRPr="00A939B7">
              <w:rPr>
                <w:rFonts w:ascii="Calibri" w:hAnsi="Calibri" w:cs="Calibri"/>
                <w:lang w:val="sr-Cyrl-RS"/>
              </w:rPr>
              <w:t>.</w:t>
            </w:r>
            <w:r w:rsidRPr="00557FA7">
              <w:rPr>
                <w:rFonts w:ascii="Calibri" w:hAnsi="Calibri" w:cs="Calibri"/>
                <w:lang w:val="ru-RU"/>
              </w:rPr>
              <w:t>метода</w:t>
            </w:r>
          </w:p>
          <w:p w14:paraId="5B703604" w14:textId="77777777" w:rsidR="00FF46E5" w:rsidRPr="00A939B7" w:rsidRDefault="00FF46E5" w:rsidP="00FF46E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557FA7">
              <w:rPr>
                <w:rFonts w:ascii="Calibri" w:hAnsi="Calibri" w:cs="Calibri"/>
                <w:lang w:val="ru-RU"/>
              </w:rPr>
              <w:t>рад са уџбеником</w:t>
            </w:r>
            <w:r w:rsidRPr="00A939B7">
              <w:rPr>
                <w:rFonts w:ascii="Calibri" w:hAnsi="Calibri" w:cs="Calibri"/>
                <w:lang w:val="sr-Cyrl-RS"/>
              </w:rPr>
              <w:t>,</w:t>
            </w:r>
          </w:p>
          <w:p w14:paraId="7AD50D3E" w14:textId="77777777" w:rsidR="00FF46E5" w:rsidRPr="00A939B7" w:rsidRDefault="00FF46E5" w:rsidP="00FF46E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A939B7">
              <w:rPr>
                <w:rFonts w:ascii="Calibri" w:hAnsi="Calibri" w:cs="Calibri"/>
                <w:lang w:val="sr-Cyrl-RS"/>
              </w:rPr>
              <w:t>практичан рад,</w:t>
            </w:r>
          </w:p>
          <w:p w14:paraId="5A6A02E6" w14:textId="77777777" w:rsidR="00FF46E5" w:rsidRPr="00A939B7" w:rsidRDefault="00FF46E5" w:rsidP="00FF46E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</w:rPr>
            </w:pPr>
            <w:r w:rsidRPr="00A939B7">
              <w:rPr>
                <w:rFonts w:ascii="Calibri" w:hAnsi="Calibri" w:cs="Calibri"/>
                <w:lang w:val="sr-Cyrl-RS"/>
              </w:rPr>
              <w:t>аудио-визуелна</w:t>
            </w:r>
            <w:r w:rsidRPr="00A939B7">
              <w:rPr>
                <w:rFonts w:ascii="Calibri" w:hAnsi="Calibri" w:cs="Calibri"/>
                <w:noProof/>
              </w:rPr>
              <w:t xml:space="preserve"> </w:t>
            </w:r>
          </w:p>
        </w:tc>
        <w:tc>
          <w:tcPr>
            <w:tcW w:w="810" w:type="dxa"/>
            <w:vMerge w:val="restart"/>
            <w:textDirection w:val="btLr"/>
            <w:vAlign w:val="center"/>
          </w:tcPr>
          <w:p w14:paraId="2FFE29AB" w14:textId="77777777" w:rsidR="00FF46E5" w:rsidRPr="001B13F2" w:rsidRDefault="00FF46E5" w:rsidP="00FF46E5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Фронт</w:t>
            </w:r>
            <w:r>
              <w:rPr>
                <w:rFonts w:ascii="Calibri" w:hAnsi="Calibri" w:cs="Calibri"/>
                <w:lang w:val="sr-Cyrl-RS"/>
              </w:rPr>
              <w:t>ални,</w:t>
            </w:r>
          </w:p>
          <w:p w14:paraId="44913F1E" w14:textId="77777777" w:rsidR="00FF46E5" w:rsidRPr="001B13F2" w:rsidRDefault="00FF46E5" w:rsidP="00FF46E5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индвидуални</w:t>
            </w:r>
            <w:r w:rsidRPr="001B13F2">
              <w:rPr>
                <w:rFonts w:ascii="Calibri" w:hAnsi="Calibri" w:cs="Calibri"/>
                <w:lang w:val="sr-Cyrl-RS"/>
              </w:rPr>
              <w:t xml:space="preserve"> рад</w:t>
            </w:r>
          </w:p>
          <w:p w14:paraId="132F2C01" w14:textId="77777777" w:rsidR="00FF46E5" w:rsidRPr="00A939B7" w:rsidRDefault="00FF46E5" w:rsidP="00FF46E5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noProof/>
                <w:lang w:val="sr-Cyrl-RS"/>
              </w:rPr>
            </w:pPr>
          </w:p>
        </w:tc>
        <w:tc>
          <w:tcPr>
            <w:tcW w:w="2021" w:type="dxa"/>
            <w:vMerge w:val="restart"/>
            <w:vAlign w:val="center"/>
          </w:tcPr>
          <w:p w14:paraId="13B7EE7E" w14:textId="77777777" w:rsidR="00FF46E5" w:rsidRPr="00A939B7" w:rsidRDefault="00FF46E5" w:rsidP="00FF46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sr-Latn-RS" w:eastAsia="sr-Latn-RS"/>
              </w:rPr>
            </w:pPr>
            <w:r w:rsidRPr="00A939B7">
              <w:rPr>
                <w:rFonts w:ascii="Calibri" w:hAnsi="Calibri" w:cs="Calibri"/>
                <w:sz w:val="20"/>
                <w:szCs w:val="20"/>
                <w:lang w:val="sr-Cyrl-RS" w:eastAsia="sr-Latn-RS"/>
              </w:rPr>
              <w:t>Естетничка компетенција</w:t>
            </w:r>
          </w:p>
          <w:p w14:paraId="1245203B" w14:textId="77777777" w:rsidR="00FF46E5" w:rsidRPr="00A939B7" w:rsidRDefault="00FF46E5" w:rsidP="00FF46E5">
            <w:pPr>
              <w:spacing w:after="0" w:line="240" w:lineRule="auto"/>
              <w:contextualSpacing/>
              <w:rPr>
                <w:rFonts w:ascii="Calibri" w:hAnsi="Calibri" w:cs="Calibri"/>
                <w:noProof/>
                <w:sz w:val="20"/>
                <w:szCs w:val="20"/>
              </w:rPr>
            </w:pPr>
            <w:r w:rsidRPr="00A939B7">
              <w:rPr>
                <w:rFonts w:ascii="Calibri" w:hAnsi="Calibri" w:cs="Calibri"/>
                <w:sz w:val="20"/>
                <w:szCs w:val="20"/>
                <w:lang w:val="sr-Cyrl-RS"/>
              </w:rPr>
              <w:t>Сарадња</w:t>
            </w:r>
          </w:p>
          <w:p w14:paraId="00F243B7" w14:textId="77777777" w:rsidR="00FF46E5" w:rsidRPr="00A939B7" w:rsidRDefault="00FF46E5" w:rsidP="00FF46E5">
            <w:pPr>
              <w:spacing w:after="0" w:line="240" w:lineRule="auto"/>
              <w:contextualSpacing/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91C7382" w14:textId="77777777" w:rsidR="00FF46E5" w:rsidRPr="001B13F2" w:rsidRDefault="00FF46E5" w:rsidP="00FF46E5">
            <w:pPr>
              <w:spacing w:after="0" w:line="240" w:lineRule="auto"/>
              <w:ind w:right="159"/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</w:pPr>
            <w:r w:rsidRPr="001B13F2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Српски језик,</w:t>
            </w:r>
          </w:p>
          <w:p w14:paraId="03882CA1" w14:textId="77777777" w:rsidR="00FF46E5" w:rsidRPr="00A939B7" w:rsidRDefault="00FF46E5" w:rsidP="00FF46E5">
            <w:pPr>
              <w:ind w:right="157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1B13F2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Природа и друштво</w:t>
            </w:r>
          </w:p>
        </w:tc>
        <w:tc>
          <w:tcPr>
            <w:tcW w:w="1500" w:type="dxa"/>
            <w:vMerge w:val="restart"/>
            <w:vAlign w:val="center"/>
          </w:tcPr>
          <w:p w14:paraId="1A24D8BC" w14:textId="77777777" w:rsidR="00FF46E5" w:rsidRPr="00A939B7" w:rsidRDefault="00FF46E5" w:rsidP="00FF46E5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</w:pPr>
            <w:r w:rsidRPr="00A939B7"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  <w:t>квиз знања</w:t>
            </w:r>
          </w:p>
          <w:p w14:paraId="129B5946" w14:textId="77777777" w:rsidR="00FF46E5" w:rsidRPr="00A939B7" w:rsidRDefault="00FF46E5" w:rsidP="00FF46E5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</w:pPr>
          </w:p>
        </w:tc>
      </w:tr>
      <w:tr w:rsidR="00FF46E5" w:rsidRPr="000C5328" w14:paraId="19927D64" w14:textId="77777777" w:rsidTr="00FF46E5">
        <w:trPr>
          <w:cantSplit/>
          <w:trHeight w:val="892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19D3EB27" w14:textId="77777777" w:rsidR="00FF46E5" w:rsidRPr="000C5328" w:rsidRDefault="00FF46E5" w:rsidP="00FF46E5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182" w:type="dxa"/>
            <w:vMerge/>
            <w:vAlign w:val="center"/>
          </w:tcPr>
          <w:p w14:paraId="71F0E698" w14:textId="77777777" w:rsidR="00FF46E5" w:rsidRPr="001B13F2" w:rsidRDefault="00FF46E5" w:rsidP="00FF46E5">
            <w:pPr>
              <w:ind w:left="193" w:right="-105" w:hanging="254"/>
              <w:rPr>
                <w:rFonts w:ascii="Calibri" w:hAnsi="Calibri" w:cs="Calibri"/>
                <w:b/>
              </w:rPr>
            </w:pPr>
          </w:p>
        </w:tc>
        <w:tc>
          <w:tcPr>
            <w:tcW w:w="630" w:type="dxa"/>
            <w:vAlign w:val="center"/>
          </w:tcPr>
          <w:p w14:paraId="41CB5499" w14:textId="77777777" w:rsidR="00FF46E5" w:rsidRPr="001B13F2" w:rsidRDefault="00FF46E5" w:rsidP="00FF46E5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  <w:noProof/>
              </w:rPr>
              <w:t>18.</w:t>
            </w:r>
          </w:p>
        </w:tc>
        <w:tc>
          <w:tcPr>
            <w:tcW w:w="1843" w:type="dxa"/>
            <w:vMerge/>
            <w:vAlign w:val="center"/>
          </w:tcPr>
          <w:p w14:paraId="30794354" w14:textId="77777777" w:rsidR="00FF46E5" w:rsidRPr="001B13F2" w:rsidRDefault="00FF46E5" w:rsidP="00FF46E5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noProof/>
              </w:rPr>
            </w:pPr>
          </w:p>
        </w:tc>
        <w:tc>
          <w:tcPr>
            <w:tcW w:w="567" w:type="dxa"/>
            <w:vMerge/>
            <w:vAlign w:val="center"/>
          </w:tcPr>
          <w:p w14:paraId="3718CDE0" w14:textId="77777777" w:rsidR="00FF46E5" w:rsidRPr="001B13F2" w:rsidRDefault="00FF46E5" w:rsidP="00FF46E5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BA"/>
              </w:rPr>
            </w:pPr>
          </w:p>
        </w:tc>
        <w:tc>
          <w:tcPr>
            <w:tcW w:w="1280" w:type="dxa"/>
            <w:vMerge/>
            <w:vAlign w:val="center"/>
          </w:tcPr>
          <w:p w14:paraId="4D9ED47B" w14:textId="77777777" w:rsidR="00FF46E5" w:rsidRPr="000C5328" w:rsidRDefault="00FF46E5" w:rsidP="00FF46E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810" w:type="dxa"/>
            <w:vMerge/>
            <w:textDirection w:val="btLr"/>
            <w:vAlign w:val="center"/>
          </w:tcPr>
          <w:p w14:paraId="614A3ECF" w14:textId="77777777" w:rsidR="00FF46E5" w:rsidRPr="000C5328" w:rsidRDefault="00FF46E5" w:rsidP="00FF46E5">
            <w:pPr>
              <w:pStyle w:val="tabela"/>
              <w:spacing w:before="0" w:line="240" w:lineRule="auto"/>
              <w:ind w:right="-108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2021" w:type="dxa"/>
            <w:vMerge/>
            <w:vAlign w:val="center"/>
          </w:tcPr>
          <w:p w14:paraId="78587A04" w14:textId="77777777" w:rsidR="00FF46E5" w:rsidRPr="000C5328" w:rsidRDefault="00FF46E5" w:rsidP="00FF46E5">
            <w:pPr>
              <w:spacing w:after="0" w:line="240" w:lineRule="auto"/>
              <w:contextualSpacing/>
              <w:rPr>
                <w:rFonts w:ascii="Calibri" w:hAnsi="Calibri" w:cs="Calibri"/>
                <w:noProof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754DDE17" w14:textId="77777777" w:rsidR="00FF46E5" w:rsidRPr="000C5328" w:rsidRDefault="00FF46E5" w:rsidP="00FF46E5">
            <w:pPr>
              <w:ind w:right="157"/>
              <w:rPr>
                <w:rFonts w:ascii="Calibri" w:hAnsi="Calibri" w:cs="Calibri"/>
              </w:rPr>
            </w:pPr>
          </w:p>
        </w:tc>
        <w:tc>
          <w:tcPr>
            <w:tcW w:w="1500" w:type="dxa"/>
            <w:vMerge/>
            <w:vAlign w:val="center"/>
          </w:tcPr>
          <w:p w14:paraId="474E1543" w14:textId="77777777" w:rsidR="00FF46E5" w:rsidRPr="000C5328" w:rsidRDefault="00FF46E5" w:rsidP="00FF46E5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23E114D6" w14:textId="77777777" w:rsidR="001935BF" w:rsidRDefault="001935BF" w:rsidP="00080290">
      <w:pPr>
        <w:tabs>
          <w:tab w:val="right" w:pos="12960"/>
        </w:tabs>
        <w:jc w:val="center"/>
        <w:rPr>
          <w:rFonts w:ascii="Calibri" w:hAnsi="Calibri" w:cs="Calibri"/>
          <w:sz w:val="24"/>
          <w:szCs w:val="24"/>
          <w:lang w:val="sr-Cyrl-RS"/>
        </w:rPr>
      </w:pPr>
    </w:p>
    <w:p w14:paraId="0CE90F5E" w14:textId="77777777" w:rsidR="00080290" w:rsidRPr="000C5328" w:rsidRDefault="00080290" w:rsidP="00080290">
      <w:pPr>
        <w:tabs>
          <w:tab w:val="right" w:pos="12960"/>
        </w:tabs>
        <w:jc w:val="center"/>
        <w:rPr>
          <w:rFonts w:ascii="Calibri" w:hAnsi="Calibri" w:cs="Calibri"/>
          <w:sz w:val="24"/>
          <w:szCs w:val="24"/>
        </w:rPr>
      </w:pPr>
      <w:proofErr w:type="spellStart"/>
      <w:r w:rsidRPr="000C5328">
        <w:rPr>
          <w:rFonts w:ascii="Calibri" w:hAnsi="Calibri" w:cs="Calibri"/>
          <w:sz w:val="24"/>
          <w:szCs w:val="24"/>
        </w:rPr>
        <w:t>Датум</w:t>
      </w:r>
      <w:proofErr w:type="spellEnd"/>
      <w:r w:rsidRPr="000C532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C5328">
        <w:rPr>
          <w:rFonts w:ascii="Calibri" w:hAnsi="Calibri" w:cs="Calibri"/>
          <w:sz w:val="24"/>
          <w:szCs w:val="24"/>
        </w:rPr>
        <w:t>предаје</w:t>
      </w:r>
      <w:proofErr w:type="spellEnd"/>
      <w:r w:rsidRPr="000C5328">
        <w:rPr>
          <w:rFonts w:ascii="Calibri" w:hAnsi="Calibri" w:cs="Calibri"/>
          <w:sz w:val="24"/>
          <w:szCs w:val="24"/>
        </w:rPr>
        <w:t>: _________________</w:t>
      </w:r>
      <w:r w:rsidRPr="000C5328">
        <w:rPr>
          <w:rFonts w:ascii="Calibri" w:hAnsi="Calibri" w:cs="Calibri"/>
          <w:sz w:val="24"/>
          <w:szCs w:val="24"/>
        </w:rPr>
        <w:tab/>
      </w:r>
      <w:proofErr w:type="spellStart"/>
      <w:r w:rsidRPr="000C5328">
        <w:rPr>
          <w:rFonts w:ascii="Calibri" w:hAnsi="Calibri" w:cs="Calibri"/>
          <w:sz w:val="24"/>
          <w:szCs w:val="24"/>
        </w:rPr>
        <w:t>Предметни</w:t>
      </w:r>
      <w:proofErr w:type="spellEnd"/>
      <w:r w:rsidRPr="000C532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C5328">
        <w:rPr>
          <w:rFonts w:ascii="Calibri" w:hAnsi="Calibri" w:cs="Calibri"/>
          <w:sz w:val="24"/>
          <w:szCs w:val="24"/>
        </w:rPr>
        <w:t>наставник</w:t>
      </w:r>
      <w:proofErr w:type="spellEnd"/>
      <w:r w:rsidRPr="000C5328">
        <w:rPr>
          <w:rFonts w:ascii="Calibri" w:hAnsi="Calibri" w:cs="Calibri"/>
          <w:sz w:val="24"/>
          <w:szCs w:val="24"/>
        </w:rPr>
        <w:t>: ________________________________________</w:t>
      </w:r>
    </w:p>
    <w:p w14:paraId="63FF3069" w14:textId="77777777" w:rsidR="00010251" w:rsidRDefault="00010251" w:rsidP="00080290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</w:pPr>
    </w:p>
    <w:p w14:paraId="4FF10CE0" w14:textId="77777777" w:rsidR="00B53647" w:rsidRDefault="00B53647">
      <w:pPr>
        <w:spacing w:after="0" w:line="240" w:lineRule="auto"/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</w:pPr>
      <w:r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  <w:br w:type="page"/>
      </w:r>
    </w:p>
    <w:p w14:paraId="20B00C41" w14:textId="77777777" w:rsidR="00F42E7F" w:rsidRPr="00C10722" w:rsidRDefault="00F42E7F" w:rsidP="00080290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  <w:r w:rsidRPr="00C10722"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1CD2DB41" w14:textId="13FC92A3" w:rsidR="00F42E7F" w:rsidRPr="00C10722" w:rsidRDefault="005721FB" w:rsidP="00F42E7F">
      <w:pPr>
        <w:spacing w:after="0" w:line="240" w:lineRule="auto"/>
        <w:ind w:left="8640" w:firstLine="720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</w:pPr>
      <w:r w:rsidRPr="00C10722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Школска година</w:t>
      </w:r>
      <w:r w:rsidRPr="00557FA7">
        <w:rPr>
          <w:rFonts w:ascii="Calibri" w:eastAsia="Times New Roman" w:hAnsi="Calibri" w:cs="Calibri"/>
          <w:b/>
          <w:spacing w:val="20"/>
          <w:sz w:val="24"/>
          <w:szCs w:val="24"/>
          <w:lang w:val="ru-RU"/>
        </w:rPr>
        <w:t>:</w:t>
      </w:r>
      <w:r w:rsidR="00711742">
        <w:rPr>
          <w:rFonts w:ascii="Calibri" w:eastAsia="Times New Roman" w:hAnsi="Calibri" w:cs="Calibri"/>
          <w:b/>
          <w:spacing w:val="20"/>
          <w:sz w:val="24"/>
          <w:szCs w:val="24"/>
          <w:lang w:val="ru-RU"/>
        </w:rPr>
        <w:t>2026/2027</w:t>
      </w:r>
      <w:r w:rsidR="00CC5BC3">
        <w:rPr>
          <w:rFonts w:ascii="Calibri" w:eastAsia="Times New Roman" w:hAnsi="Calibri" w:cs="Calibri"/>
          <w:b/>
          <w:spacing w:val="20"/>
          <w:sz w:val="24"/>
          <w:szCs w:val="24"/>
          <w:lang w:val="ru-RU"/>
        </w:rPr>
        <w:t>.</w:t>
      </w:r>
      <w:r w:rsidR="00F42E7F" w:rsidRPr="00C10722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 xml:space="preserve"> </w:t>
      </w:r>
    </w:p>
    <w:p w14:paraId="60320495" w14:textId="77777777" w:rsidR="00F42E7F" w:rsidRPr="00557FA7" w:rsidRDefault="00F42E7F" w:rsidP="00F42E7F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ru-RU"/>
        </w:rPr>
      </w:pPr>
      <w:r w:rsidRPr="00C10722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Предмет: </w:t>
      </w:r>
      <w:r w:rsidRPr="00557FA7">
        <w:rPr>
          <w:rFonts w:ascii="Calibri" w:eastAsia="Times New Roman" w:hAnsi="Calibri" w:cs="Calibri"/>
          <w:b/>
          <w:spacing w:val="20"/>
          <w:sz w:val="24"/>
          <w:szCs w:val="24"/>
          <w:lang w:val="ru-RU"/>
        </w:rPr>
        <w:t>Ликовна култура</w:t>
      </w:r>
    </w:p>
    <w:p w14:paraId="79E6BC44" w14:textId="77777777" w:rsidR="00F42E7F" w:rsidRPr="00557FA7" w:rsidRDefault="00F42E7F" w:rsidP="00F42E7F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ru-RU"/>
        </w:rPr>
      </w:pPr>
      <w:r w:rsidRPr="00C10722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Годишњи фонд часова: </w:t>
      </w:r>
      <w:r w:rsidRPr="00C10722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72</w:t>
      </w:r>
    </w:p>
    <w:p w14:paraId="23D16B60" w14:textId="77777777" w:rsidR="00F42E7F" w:rsidRPr="00C10722" w:rsidRDefault="00F42E7F" w:rsidP="00F42E7F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</w:rPr>
      </w:pPr>
      <w:r w:rsidRPr="00C10722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Недељни фонд часова: </w:t>
      </w:r>
      <w:r w:rsidRPr="00C10722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2</w:t>
      </w:r>
    </w:p>
    <w:tbl>
      <w:tblPr>
        <w:tblW w:w="15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5087"/>
        <w:gridCol w:w="708"/>
        <w:gridCol w:w="1843"/>
        <w:gridCol w:w="425"/>
        <w:gridCol w:w="1418"/>
        <w:gridCol w:w="850"/>
        <w:gridCol w:w="1843"/>
        <w:gridCol w:w="1134"/>
        <w:gridCol w:w="1624"/>
      </w:tblGrid>
      <w:tr w:rsidR="00B303B6" w:rsidRPr="00C10722" w14:paraId="0B44FC7D" w14:textId="77777777" w:rsidTr="009E3DB4">
        <w:trPr>
          <w:cantSplit/>
          <w:trHeight w:val="742"/>
          <w:jc w:val="center"/>
        </w:trPr>
        <w:tc>
          <w:tcPr>
            <w:tcW w:w="15613" w:type="dxa"/>
            <w:gridSpan w:val="10"/>
            <w:shd w:val="clear" w:color="auto" w:fill="F2F2F2"/>
            <w:vAlign w:val="center"/>
          </w:tcPr>
          <w:p w14:paraId="3411004B" w14:textId="77777777" w:rsidR="00B303B6" w:rsidRPr="00C10722" w:rsidRDefault="00B303B6" w:rsidP="00B741B6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CS"/>
              </w:rPr>
            </w:pPr>
            <w:r w:rsidRPr="00C10722">
              <w:rPr>
                <w:rFonts w:ascii="Calibri" w:hAnsi="Calibri" w:cs="Calibri"/>
                <w:sz w:val="24"/>
                <w:szCs w:val="24"/>
              </w:rPr>
              <w:br w:type="page"/>
            </w:r>
            <w:r w:rsidRPr="00C10722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CS"/>
              </w:rPr>
              <w:t>Месец: НОВЕМБАР</w:t>
            </w:r>
          </w:p>
        </w:tc>
      </w:tr>
      <w:tr w:rsidR="00272229" w:rsidRPr="00C10722" w14:paraId="5B592B94" w14:textId="77777777" w:rsidTr="00272229">
        <w:trPr>
          <w:cantSplit/>
          <w:trHeight w:val="1263"/>
          <w:jc w:val="center"/>
        </w:trPr>
        <w:tc>
          <w:tcPr>
            <w:tcW w:w="681" w:type="dxa"/>
            <w:shd w:val="clear" w:color="auto" w:fill="F2F2F2"/>
            <w:textDirection w:val="btLr"/>
            <w:vAlign w:val="bottom"/>
          </w:tcPr>
          <w:p w14:paraId="70970692" w14:textId="77777777" w:rsidR="00272229" w:rsidRPr="00C10722" w:rsidRDefault="00272229" w:rsidP="004E5AA5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5087" w:type="dxa"/>
            <w:shd w:val="clear" w:color="auto" w:fill="F2F2F2"/>
            <w:vAlign w:val="center"/>
          </w:tcPr>
          <w:p w14:paraId="6CE413F6" w14:textId="77777777" w:rsidR="00272229" w:rsidRPr="00C10722" w:rsidRDefault="00272229" w:rsidP="004E5AA5">
            <w:pPr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04DEA734" w14:textId="77777777" w:rsidR="00272229" w:rsidRPr="00C10722" w:rsidRDefault="00272229" w:rsidP="004E5AA5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708" w:type="dxa"/>
            <w:shd w:val="clear" w:color="auto" w:fill="F2F2F2"/>
            <w:vAlign w:val="center"/>
          </w:tcPr>
          <w:p w14:paraId="6CC1197B" w14:textId="77777777" w:rsidR="00272229" w:rsidRPr="00C10722" w:rsidRDefault="00272229" w:rsidP="004E5AA5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Р.бр. часа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46FB683D" w14:textId="77777777" w:rsidR="00272229" w:rsidRPr="00C10722" w:rsidRDefault="00272229" w:rsidP="004E5AA5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наст</w:t>
            </w:r>
            <w:r>
              <w:rPr>
                <w:rFonts w:ascii="Calibri" w:eastAsia="Times New Roman" w:hAnsi="Calibri" w:cs="Calibri"/>
                <w:b/>
                <w:bCs/>
                <w:lang w:val="sr-Latn-RS"/>
              </w:rPr>
              <w:t>.</w:t>
            </w: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јединице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35DABD02" w14:textId="77777777" w:rsidR="00272229" w:rsidRPr="00C10722" w:rsidRDefault="00272229" w:rsidP="004E5AA5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2391CF31" w14:textId="77777777" w:rsidR="00272229" w:rsidRPr="00C10722" w:rsidRDefault="00272229" w:rsidP="004E5AA5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2BC65FFF" w14:textId="77777777" w:rsidR="00272229" w:rsidRPr="00C10722" w:rsidRDefault="00272229" w:rsidP="004E5AA5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745D8144" w14:textId="77777777" w:rsidR="00272229" w:rsidRPr="00C10722" w:rsidRDefault="00272229" w:rsidP="004E5AA5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</w:rPr>
              <w:t>.</w:t>
            </w: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4235006B" w14:textId="77777777" w:rsidR="00272229" w:rsidRPr="00C10722" w:rsidRDefault="00272229" w:rsidP="004E5AA5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</w:rPr>
              <w:t>.</w:t>
            </w: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624" w:type="dxa"/>
            <w:shd w:val="clear" w:color="auto" w:fill="F2F2F2"/>
            <w:vAlign w:val="center"/>
          </w:tcPr>
          <w:p w14:paraId="065DE64F" w14:textId="77777777" w:rsidR="00272229" w:rsidRPr="00C10722" w:rsidRDefault="00272229" w:rsidP="004E5AA5">
            <w:pPr>
              <w:spacing w:after="0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377DB9" w:rsidRPr="00C10722" w14:paraId="71ED7E01" w14:textId="77777777" w:rsidTr="00796195">
        <w:trPr>
          <w:cantSplit/>
          <w:trHeight w:val="1218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06E9C687" w14:textId="77777777" w:rsidR="00377DB9" w:rsidRPr="00C10722" w:rsidRDefault="00377DB9" w:rsidP="00402CA6">
            <w:pPr>
              <w:tabs>
                <w:tab w:val="left" w:pos="136"/>
              </w:tabs>
              <w:ind w:left="113" w:right="-141"/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t xml:space="preserve"> </w:t>
            </w:r>
            <w:r w:rsidRPr="00C10722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t>СПОРАЗУМЕВАЊЕ</w:t>
            </w:r>
          </w:p>
        </w:tc>
        <w:tc>
          <w:tcPr>
            <w:tcW w:w="5087" w:type="dxa"/>
            <w:vMerge w:val="restart"/>
          </w:tcPr>
          <w:p w14:paraId="5171E2E3" w14:textId="77777777" w:rsidR="00377DB9" w:rsidRPr="00465A24" w:rsidRDefault="00377DB9" w:rsidP="00B303B6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  <w:lang w:val="sr-Cyrl-RS"/>
              </w:rPr>
            </w:pPr>
            <w:r w:rsidRPr="00465A24">
              <w:rPr>
                <w:rFonts w:ascii="Calibri" w:hAnsi="Calibri" w:cs="Calibri"/>
                <w:lang w:val="sr-Cyrl-RS"/>
              </w:rPr>
              <w:t>зна шта је невербална комуникација;</w:t>
            </w:r>
          </w:p>
          <w:p w14:paraId="191A0100" w14:textId="77777777" w:rsidR="00377DB9" w:rsidRPr="00465A24" w:rsidRDefault="00377DB9" w:rsidP="00B303B6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  <w:lang w:val="sr-Cyrl-RS"/>
              </w:rPr>
            </w:pPr>
            <w:r w:rsidRPr="00465A24">
              <w:rPr>
                <w:rFonts w:ascii="Calibri" w:hAnsi="Calibri" w:cs="Calibri"/>
                <w:lang w:val="sr-Cyrl-RS"/>
              </w:rPr>
              <w:t>зна на које све начине можемо да искажемо поруку невербалном комуникацијом;</w:t>
            </w:r>
          </w:p>
          <w:p w14:paraId="15A50B02" w14:textId="77777777" w:rsidR="00377DB9" w:rsidRPr="00465A24" w:rsidRDefault="00377DB9" w:rsidP="00B303B6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  <w:lang w:val="sr-Cyrl-RS"/>
              </w:rPr>
            </w:pPr>
            <w:r w:rsidRPr="00465A24">
              <w:rPr>
                <w:rFonts w:ascii="Calibri" w:hAnsi="Calibri" w:cs="Calibri"/>
                <w:lang w:val="sr-Cyrl-RS"/>
              </w:rPr>
              <w:t>разуме невербалну комуникацију на примерима;</w:t>
            </w:r>
          </w:p>
          <w:p w14:paraId="77A4136E" w14:textId="77777777" w:rsidR="00377DB9" w:rsidRPr="00557FA7" w:rsidRDefault="00377DB9" w:rsidP="00B303B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360" w:right="-102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465A24">
              <w:rPr>
                <w:rFonts w:ascii="Calibri" w:hAnsi="Calibri" w:cs="Calibri"/>
                <w:sz w:val="22"/>
                <w:szCs w:val="22"/>
                <w:lang w:val="sr-Cyrl-RS"/>
              </w:rPr>
              <w:t>индивидуално наслика ликовни рад којим ће јасно приказати невербалну комуникацију.</w:t>
            </w:r>
          </w:p>
        </w:tc>
        <w:tc>
          <w:tcPr>
            <w:tcW w:w="708" w:type="dxa"/>
            <w:vAlign w:val="center"/>
          </w:tcPr>
          <w:p w14:paraId="6C8A5CA4" w14:textId="77777777" w:rsidR="00377DB9" w:rsidRPr="00465A24" w:rsidRDefault="00377DB9" w:rsidP="00796195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</w:rPr>
            </w:pPr>
            <w:r w:rsidRPr="00465A24">
              <w:rPr>
                <w:rFonts w:ascii="Calibri" w:hAnsi="Calibri" w:cs="Calibri"/>
                <w:noProof/>
                <w:lang w:val="sr-Cyrl-RS"/>
              </w:rPr>
              <w:t>19.</w:t>
            </w:r>
          </w:p>
        </w:tc>
        <w:tc>
          <w:tcPr>
            <w:tcW w:w="1843" w:type="dxa"/>
            <w:vMerge w:val="restart"/>
            <w:vAlign w:val="center"/>
          </w:tcPr>
          <w:p w14:paraId="1310FF2F" w14:textId="77777777" w:rsidR="00377DB9" w:rsidRPr="00465A24" w:rsidRDefault="00377DB9" w:rsidP="00B741B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cs="Calibri"/>
                <w:b/>
                <w:noProof/>
                <w:sz w:val="22"/>
                <w:szCs w:val="22"/>
                <w:lang w:val="sr-Cyrl-BA"/>
              </w:rPr>
            </w:pPr>
            <w:r w:rsidRPr="00465A24">
              <w:rPr>
                <w:rFonts w:cs="Calibri"/>
                <w:b/>
                <w:noProof/>
                <w:sz w:val="22"/>
                <w:szCs w:val="22"/>
                <w:lang w:val="sr-Cyrl-BA"/>
              </w:rPr>
              <w:t>Невербална комуникација</w:t>
            </w:r>
          </w:p>
          <w:p w14:paraId="0E1A6E71" w14:textId="77777777" w:rsidR="00377DB9" w:rsidRPr="00465A24" w:rsidRDefault="00377DB9" w:rsidP="00B741B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cs="Calibri"/>
                <w:b/>
                <w:noProof/>
                <w:sz w:val="22"/>
                <w:szCs w:val="22"/>
                <w:lang w:val="sr-Cyrl-BA"/>
              </w:rPr>
            </w:pPr>
            <w:r w:rsidRPr="00557FA7">
              <w:rPr>
                <w:rFonts w:cs="Calibri"/>
                <w:b/>
                <w:noProof/>
                <w:sz w:val="22"/>
                <w:szCs w:val="22"/>
                <w:lang w:val="ru-RU"/>
              </w:rPr>
              <w:t xml:space="preserve">Задатак: </w:t>
            </w:r>
            <w:r w:rsidRPr="00465A24">
              <w:rPr>
                <w:rFonts w:cs="Calibri"/>
                <w:b/>
                <w:i/>
                <w:noProof/>
                <w:sz w:val="22"/>
                <w:szCs w:val="22"/>
                <w:lang w:val="sr-Cyrl-BA"/>
              </w:rPr>
              <w:t>Насликај осећање</w:t>
            </w:r>
          </w:p>
        </w:tc>
        <w:tc>
          <w:tcPr>
            <w:tcW w:w="425" w:type="dxa"/>
            <w:vAlign w:val="center"/>
          </w:tcPr>
          <w:p w14:paraId="270B99A7" w14:textId="77777777" w:rsidR="00377DB9" w:rsidRPr="00377DB9" w:rsidRDefault="00377DB9" w:rsidP="00FF46E5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RS"/>
              </w:rPr>
            </w:pPr>
            <w:r>
              <w:rPr>
                <w:rFonts w:ascii="Calibri" w:hAnsi="Calibri" w:cs="Calibri"/>
                <w:noProof/>
                <w:lang w:val="sr-Cyrl-RS"/>
              </w:rPr>
              <w:t>О</w:t>
            </w:r>
          </w:p>
        </w:tc>
        <w:tc>
          <w:tcPr>
            <w:tcW w:w="1418" w:type="dxa"/>
            <w:vMerge w:val="restart"/>
            <w:vAlign w:val="center"/>
          </w:tcPr>
          <w:p w14:paraId="031262C7" w14:textId="77777777" w:rsidR="00377DB9" w:rsidRPr="00465A24" w:rsidRDefault="00377DB9" w:rsidP="00DF6DE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465A24">
              <w:rPr>
                <w:rFonts w:ascii="Calibri" w:hAnsi="Calibri" w:cs="Calibri"/>
                <w:lang w:val="sr-Cyrl-RS"/>
              </w:rPr>
              <w:t>М</w:t>
            </w:r>
            <w:r w:rsidRPr="00557FA7">
              <w:rPr>
                <w:rFonts w:ascii="Calibri" w:hAnsi="Calibri" w:cs="Calibri"/>
                <w:lang w:val="ru-RU"/>
              </w:rPr>
              <w:t>онолошка, дијалошка</w:t>
            </w:r>
            <w:r w:rsidRPr="00465A24">
              <w:rPr>
                <w:rFonts w:ascii="Calibri" w:hAnsi="Calibri" w:cs="Calibri"/>
                <w:lang w:val="sr-Cyrl-RS"/>
              </w:rPr>
              <w:t>,</w:t>
            </w:r>
          </w:p>
          <w:p w14:paraId="73642E3A" w14:textId="77777777" w:rsidR="00377DB9" w:rsidRPr="00557FA7" w:rsidRDefault="00377DB9" w:rsidP="00DF6DE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ru-RU"/>
              </w:rPr>
            </w:pPr>
            <w:r w:rsidRPr="00557FA7">
              <w:rPr>
                <w:rFonts w:ascii="Calibri" w:hAnsi="Calibri" w:cs="Calibri"/>
                <w:lang w:val="ru-RU"/>
              </w:rPr>
              <w:t>демо</w:t>
            </w:r>
            <w:r w:rsidRPr="00465A24">
              <w:rPr>
                <w:rFonts w:ascii="Calibri" w:hAnsi="Calibri" w:cs="Calibri"/>
                <w:lang w:val="sr-Cyrl-RS"/>
              </w:rPr>
              <w:t>.</w:t>
            </w:r>
            <w:r>
              <w:rPr>
                <w:rFonts w:ascii="Calibri" w:hAnsi="Calibri" w:cs="Calibri"/>
                <w:lang w:val="sr-Cyrl-RS"/>
              </w:rPr>
              <w:t xml:space="preserve"> </w:t>
            </w:r>
            <w:r w:rsidRPr="00557FA7">
              <w:rPr>
                <w:rFonts w:ascii="Calibri" w:hAnsi="Calibri" w:cs="Calibri"/>
                <w:lang w:val="ru-RU"/>
              </w:rPr>
              <w:t>метода</w:t>
            </w:r>
          </w:p>
          <w:p w14:paraId="654E6147" w14:textId="77777777" w:rsidR="00377DB9" w:rsidRPr="00465A24" w:rsidRDefault="00377DB9" w:rsidP="00DF6DE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557FA7">
              <w:rPr>
                <w:rFonts w:ascii="Calibri" w:hAnsi="Calibri" w:cs="Calibri"/>
                <w:lang w:val="ru-RU"/>
              </w:rPr>
              <w:t>рад са уџбеником</w:t>
            </w:r>
            <w:r w:rsidRPr="00465A24">
              <w:rPr>
                <w:rFonts w:ascii="Calibri" w:hAnsi="Calibri" w:cs="Calibri"/>
                <w:lang w:val="sr-Cyrl-RS"/>
              </w:rPr>
              <w:t>,</w:t>
            </w:r>
          </w:p>
          <w:p w14:paraId="0AF6DB74" w14:textId="77777777" w:rsidR="00377DB9" w:rsidRPr="00465A24" w:rsidRDefault="00377DB9" w:rsidP="00DF6DE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465A24">
              <w:rPr>
                <w:rFonts w:ascii="Calibri" w:hAnsi="Calibri" w:cs="Calibri"/>
                <w:lang w:val="sr-Cyrl-RS"/>
              </w:rPr>
              <w:t>практичан рад,</w:t>
            </w:r>
          </w:p>
          <w:p w14:paraId="3B4DB1E1" w14:textId="77777777" w:rsidR="00377DB9" w:rsidRPr="00465A24" w:rsidRDefault="00377DB9" w:rsidP="00DF6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lang w:val="sr-Cyrl-RS"/>
              </w:rPr>
            </w:pPr>
            <w:r w:rsidRPr="00465A24">
              <w:rPr>
                <w:rFonts w:ascii="Calibri" w:hAnsi="Calibri" w:cs="Calibri"/>
                <w:lang w:val="sr-Cyrl-RS"/>
              </w:rPr>
              <w:t>аудио-визуелна</w:t>
            </w:r>
            <w:r w:rsidRPr="00465A24">
              <w:rPr>
                <w:rFonts w:ascii="Calibri" w:hAnsi="Calibri" w:cs="Calibri"/>
                <w:noProof/>
              </w:rPr>
              <w:t xml:space="preserve"> 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2EADDC2E" w14:textId="77777777" w:rsidR="00377DB9" w:rsidRPr="001B13F2" w:rsidRDefault="00377DB9" w:rsidP="00461897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Фронт</w:t>
            </w:r>
            <w:r>
              <w:rPr>
                <w:rFonts w:ascii="Calibri" w:hAnsi="Calibri" w:cs="Calibri"/>
                <w:lang w:val="sr-Cyrl-RS"/>
              </w:rPr>
              <w:t>ални,</w:t>
            </w:r>
          </w:p>
          <w:p w14:paraId="5EE4A993" w14:textId="77777777" w:rsidR="00377DB9" w:rsidRPr="001B13F2" w:rsidRDefault="00377DB9" w:rsidP="00461897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индвидуални</w:t>
            </w:r>
            <w:r w:rsidRPr="001B13F2">
              <w:rPr>
                <w:rFonts w:ascii="Calibri" w:hAnsi="Calibri" w:cs="Calibri"/>
                <w:lang w:val="sr-Cyrl-RS"/>
              </w:rPr>
              <w:t xml:space="preserve"> рад</w:t>
            </w:r>
          </w:p>
          <w:p w14:paraId="054A5694" w14:textId="77777777" w:rsidR="00377DB9" w:rsidRPr="00465A24" w:rsidRDefault="00377DB9" w:rsidP="00461897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0FE82E01" w14:textId="77777777" w:rsidR="00377DB9" w:rsidRPr="00465A24" w:rsidRDefault="00377DB9" w:rsidP="00DF6DE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465A24">
              <w:rPr>
                <w:rFonts w:ascii="Calibri" w:hAnsi="Calibri" w:cs="Calibri"/>
                <w:lang w:val="sr-Cyrl-RS"/>
              </w:rPr>
              <w:t>Комуникација</w:t>
            </w:r>
          </w:p>
        </w:tc>
        <w:tc>
          <w:tcPr>
            <w:tcW w:w="1134" w:type="dxa"/>
            <w:vMerge w:val="restart"/>
            <w:vAlign w:val="center"/>
          </w:tcPr>
          <w:p w14:paraId="5939A5B8" w14:textId="77777777" w:rsidR="00377DB9" w:rsidRPr="00465A24" w:rsidRDefault="00377DB9" w:rsidP="00DF6DE1">
            <w:pPr>
              <w:spacing w:after="0" w:line="240" w:lineRule="auto"/>
              <w:ind w:right="159"/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</w:pPr>
            <w:r w:rsidRPr="00465A24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Српски језик,</w:t>
            </w:r>
          </w:p>
          <w:p w14:paraId="13975704" w14:textId="77777777" w:rsidR="00377DB9" w:rsidRPr="00465A24" w:rsidRDefault="00377DB9" w:rsidP="00DF6DE1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Грађан.</w:t>
            </w:r>
            <w:r w:rsidRPr="00465A24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 xml:space="preserve"> васп</w:t>
            </w:r>
            <w:r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624" w:type="dxa"/>
            <w:vMerge w:val="restart"/>
            <w:vAlign w:val="center"/>
          </w:tcPr>
          <w:p w14:paraId="2FF1FFC2" w14:textId="77777777" w:rsidR="00377DB9" w:rsidRPr="00465A24" w:rsidRDefault="00377DB9" w:rsidP="00DF6DE1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</w:pPr>
            <w:r w:rsidRPr="00465A24"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  <w:t xml:space="preserve">петоминутно испитивање </w:t>
            </w:r>
          </w:p>
        </w:tc>
      </w:tr>
      <w:tr w:rsidR="00377DB9" w:rsidRPr="00C10722" w14:paraId="0A5F009E" w14:textId="77777777" w:rsidTr="00796195">
        <w:trPr>
          <w:trHeight w:val="1185"/>
          <w:jc w:val="center"/>
        </w:trPr>
        <w:tc>
          <w:tcPr>
            <w:tcW w:w="681" w:type="dxa"/>
            <w:vMerge/>
            <w:vAlign w:val="center"/>
          </w:tcPr>
          <w:p w14:paraId="3F07E5F9" w14:textId="77777777" w:rsidR="00377DB9" w:rsidRPr="00C10722" w:rsidRDefault="00377DB9" w:rsidP="00B741B6">
            <w:pPr>
              <w:tabs>
                <w:tab w:val="left" w:pos="136"/>
              </w:tabs>
              <w:ind w:right="-141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087" w:type="dxa"/>
            <w:vMerge/>
          </w:tcPr>
          <w:p w14:paraId="2D0E53CE" w14:textId="77777777" w:rsidR="00377DB9" w:rsidRPr="00465A24" w:rsidRDefault="00377DB9" w:rsidP="00B741B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19B1D137" w14:textId="77777777" w:rsidR="00377DB9" w:rsidRPr="00465A24" w:rsidRDefault="00377DB9" w:rsidP="00796195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</w:rPr>
            </w:pPr>
            <w:r w:rsidRPr="00465A24">
              <w:rPr>
                <w:rFonts w:ascii="Calibri" w:hAnsi="Calibri" w:cs="Calibri"/>
                <w:noProof/>
                <w:lang w:val="sr-Cyrl-RS"/>
              </w:rPr>
              <w:t>20.</w:t>
            </w:r>
          </w:p>
        </w:tc>
        <w:tc>
          <w:tcPr>
            <w:tcW w:w="1843" w:type="dxa"/>
            <w:vMerge/>
            <w:vAlign w:val="center"/>
          </w:tcPr>
          <w:p w14:paraId="55B3FA7A" w14:textId="77777777" w:rsidR="00377DB9" w:rsidRPr="00465A24" w:rsidRDefault="00377DB9" w:rsidP="00B741B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cs="Calibri"/>
                <w:b/>
                <w:noProof/>
                <w:sz w:val="22"/>
                <w:szCs w:val="22"/>
                <w:lang w:val="sr-Cyrl-BA"/>
              </w:rPr>
            </w:pPr>
          </w:p>
        </w:tc>
        <w:tc>
          <w:tcPr>
            <w:tcW w:w="425" w:type="dxa"/>
            <w:vAlign w:val="center"/>
          </w:tcPr>
          <w:p w14:paraId="749D0FCE" w14:textId="77777777" w:rsidR="00377DB9" w:rsidRPr="00465A24" w:rsidRDefault="00377DB9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RS"/>
              </w:rPr>
            </w:pPr>
            <w:r w:rsidRPr="00465A24">
              <w:rPr>
                <w:rFonts w:ascii="Calibri" w:hAnsi="Calibri" w:cs="Calibri"/>
                <w:noProof/>
                <w:lang w:val="sr-Cyrl-RS"/>
              </w:rPr>
              <w:t>У</w:t>
            </w:r>
          </w:p>
        </w:tc>
        <w:tc>
          <w:tcPr>
            <w:tcW w:w="1418" w:type="dxa"/>
            <w:vMerge/>
            <w:vAlign w:val="center"/>
          </w:tcPr>
          <w:p w14:paraId="48744AD8" w14:textId="77777777" w:rsidR="00377DB9" w:rsidRPr="00465A24" w:rsidRDefault="00377DB9" w:rsidP="00DF6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</w:rPr>
            </w:pPr>
          </w:p>
        </w:tc>
        <w:tc>
          <w:tcPr>
            <w:tcW w:w="850" w:type="dxa"/>
            <w:vMerge/>
            <w:vAlign w:val="center"/>
          </w:tcPr>
          <w:p w14:paraId="306827CC" w14:textId="77777777" w:rsidR="00377DB9" w:rsidRPr="00465A24" w:rsidRDefault="00377DB9" w:rsidP="00461897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  <w:vMerge/>
            <w:vAlign w:val="center"/>
          </w:tcPr>
          <w:p w14:paraId="26CB8318" w14:textId="77777777" w:rsidR="00377DB9" w:rsidRPr="00465A24" w:rsidRDefault="00377DB9" w:rsidP="00DF6DE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vAlign w:val="center"/>
          </w:tcPr>
          <w:p w14:paraId="6870FC38" w14:textId="77777777" w:rsidR="00377DB9" w:rsidRPr="00465A24" w:rsidRDefault="00377DB9" w:rsidP="00DF6DE1">
            <w:pPr>
              <w:ind w:right="15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4" w:type="dxa"/>
            <w:vMerge/>
            <w:vAlign w:val="center"/>
          </w:tcPr>
          <w:p w14:paraId="5188DBA4" w14:textId="77777777" w:rsidR="00377DB9" w:rsidRPr="00465A24" w:rsidRDefault="00377DB9" w:rsidP="00DF6DE1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</w:pPr>
          </w:p>
        </w:tc>
      </w:tr>
      <w:tr w:rsidR="00402CA6" w:rsidRPr="009633BD" w14:paraId="698D7ADB" w14:textId="77777777" w:rsidTr="00461897">
        <w:trPr>
          <w:cantSplit/>
          <w:trHeight w:val="80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79A75F4C" w14:textId="77777777" w:rsidR="00402CA6" w:rsidRPr="00C10722" w:rsidRDefault="00402CA6" w:rsidP="00B741B6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t xml:space="preserve"> </w:t>
            </w:r>
            <w:r w:rsidRPr="00C10722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t>СПОРАЗУМЕВАЊЕ</w:t>
            </w:r>
          </w:p>
        </w:tc>
        <w:tc>
          <w:tcPr>
            <w:tcW w:w="5087" w:type="dxa"/>
            <w:vMerge w:val="restart"/>
            <w:vAlign w:val="center"/>
          </w:tcPr>
          <w:p w14:paraId="24FFE5C4" w14:textId="77777777" w:rsidR="00402CA6" w:rsidRPr="00465A24" w:rsidRDefault="00402CA6" w:rsidP="00B303B6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465A24">
              <w:rPr>
                <w:rFonts w:ascii="Calibri" w:hAnsi="Calibri" w:cs="Calibri"/>
                <w:lang w:val="sr-Cyrl-RS"/>
              </w:rPr>
              <w:t>зна шта је визуелна комуникација и препознаје је на примерима и у свакодневном животу;</w:t>
            </w:r>
          </w:p>
          <w:p w14:paraId="081E4D20" w14:textId="77777777" w:rsidR="00402CA6" w:rsidRPr="00465A24" w:rsidRDefault="00402CA6" w:rsidP="00B303B6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465A24">
              <w:rPr>
                <w:rFonts w:ascii="Calibri" w:hAnsi="Calibri" w:cs="Calibri"/>
                <w:lang w:val="sr-Cyrl-RS"/>
              </w:rPr>
              <w:t>проналази узрочно-последичне везе у природи где је визуелна комуникација веома важна;</w:t>
            </w:r>
          </w:p>
          <w:p w14:paraId="0D816B97" w14:textId="77777777" w:rsidR="00402CA6" w:rsidRPr="00465A24" w:rsidRDefault="00402CA6" w:rsidP="00B303B6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cs="Calibri"/>
                <w:color w:val="FF0000"/>
                <w:lang w:val="sr-Cyrl-RS"/>
              </w:rPr>
            </w:pPr>
            <w:r w:rsidRPr="00465A24">
              <w:rPr>
                <w:rFonts w:ascii="Calibri" w:hAnsi="Calibri" w:cs="Calibri"/>
                <w:lang w:val="sr-Cyrl-RS"/>
              </w:rPr>
              <w:t>индивидуално наслика ликовни рад којим ће практично употребити знања о визуелној комуникацији.</w:t>
            </w:r>
          </w:p>
        </w:tc>
        <w:tc>
          <w:tcPr>
            <w:tcW w:w="708" w:type="dxa"/>
            <w:vAlign w:val="center"/>
          </w:tcPr>
          <w:p w14:paraId="390944B7" w14:textId="77777777" w:rsidR="00402CA6" w:rsidRPr="00465A24" w:rsidRDefault="00402CA6" w:rsidP="00515514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</w:rPr>
            </w:pPr>
            <w:r w:rsidRPr="00465A24">
              <w:rPr>
                <w:rFonts w:ascii="Calibri" w:hAnsi="Calibri" w:cs="Calibri"/>
                <w:noProof/>
                <w:lang w:val="sr-Cyrl-RS"/>
              </w:rPr>
              <w:t>21.</w:t>
            </w:r>
          </w:p>
        </w:tc>
        <w:tc>
          <w:tcPr>
            <w:tcW w:w="1843" w:type="dxa"/>
            <w:vMerge w:val="restart"/>
            <w:vAlign w:val="center"/>
          </w:tcPr>
          <w:p w14:paraId="339DF78C" w14:textId="77777777" w:rsidR="00402CA6" w:rsidRPr="00465A24" w:rsidRDefault="00402CA6" w:rsidP="00B741B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sr-Cyrl-RS"/>
              </w:rPr>
            </w:pPr>
            <w:r w:rsidRPr="00465A24">
              <w:rPr>
                <w:rFonts w:ascii="Calibri" w:hAnsi="Calibri" w:cs="Calibri"/>
                <w:b/>
                <w:bCs/>
                <w:lang w:val="sr-Cyrl-RS"/>
              </w:rPr>
              <w:t>Визуелна комуникација</w:t>
            </w:r>
          </w:p>
          <w:p w14:paraId="4E2E923F" w14:textId="77777777" w:rsidR="00402CA6" w:rsidRPr="00465A24" w:rsidRDefault="00402CA6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noProof/>
                <w:lang w:val="sr-Cyrl-BA"/>
              </w:rPr>
            </w:pPr>
            <w:r w:rsidRPr="00465A24">
              <w:rPr>
                <w:rFonts w:ascii="Calibri" w:hAnsi="Calibri" w:cs="Calibri"/>
                <w:b/>
                <w:bCs/>
                <w:lang w:val="sr-Cyrl-RS"/>
              </w:rPr>
              <w:t xml:space="preserve">Задатак: </w:t>
            </w:r>
            <w:r w:rsidRPr="00465A24">
              <w:rPr>
                <w:rFonts w:ascii="Calibri" w:hAnsi="Calibri" w:cs="Calibri"/>
                <w:b/>
                <w:bCs/>
                <w:i/>
                <w:lang w:val="sr-Cyrl-RS"/>
              </w:rPr>
              <w:t>Колаж од природних материјала</w:t>
            </w:r>
          </w:p>
        </w:tc>
        <w:tc>
          <w:tcPr>
            <w:tcW w:w="425" w:type="dxa"/>
            <w:vAlign w:val="center"/>
          </w:tcPr>
          <w:p w14:paraId="6BAD534D" w14:textId="77777777" w:rsidR="00402CA6" w:rsidRPr="00465A24" w:rsidRDefault="00402CA6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BA"/>
              </w:rPr>
            </w:pPr>
            <w:r w:rsidRPr="00465A24">
              <w:rPr>
                <w:rFonts w:ascii="Calibri" w:hAnsi="Calibri" w:cs="Calibri"/>
                <w:noProof/>
                <w:lang w:val="sr-Cyrl-BA"/>
              </w:rPr>
              <w:t>О</w:t>
            </w:r>
          </w:p>
        </w:tc>
        <w:tc>
          <w:tcPr>
            <w:tcW w:w="1418" w:type="dxa"/>
            <w:vMerge w:val="restart"/>
            <w:vAlign w:val="center"/>
          </w:tcPr>
          <w:p w14:paraId="736197B2" w14:textId="77777777" w:rsidR="00402CA6" w:rsidRPr="00465A24" w:rsidRDefault="00402CA6" w:rsidP="00DF6DE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465A24">
              <w:rPr>
                <w:rFonts w:ascii="Calibri" w:hAnsi="Calibri" w:cs="Calibri"/>
                <w:lang w:val="sr-Cyrl-RS"/>
              </w:rPr>
              <w:t>М</w:t>
            </w:r>
            <w:r w:rsidRPr="00557FA7">
              <w:rPr>
                <w:rFonts w:ascii="Calibri" w:hAnsi="Calibri" w:cs="Calibri"/>
                <w:lang w:val="ru-RU"/>
              </w:rPr>
              <w:t>онолошка, дијалошка</w:t>
            </w:r>
            <w:r w:rsidRPr="00465A24">
              <w:rPr>
                <w:rFonts w:ascii="Calibri" w:hAnsi="Calibri" w:cs="Calibri"/>
                <w:lang w:val="sr-Cyrl-RS"/>
              </w:rPr>
              <w:t>,</w:t>
            </w:r>
          </w:p>
          <w:p w14:paraId="02058912" w14:textId="77777777" w:rsidR="00402CA6" w:rsidRPr="00557FA7" w:rsidRDefault="00402CA6" w:rsidP="00DF6DE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ru-RU"/>
              </w:rPr>
            </w:pPr>
            <w:r w:rsidRPr="00557FA7">
              <w:rPr>
                <w:rFonts w:ascii="Calibri" w:hAnsi="Calibri" w:cs="Calibri"/>
                <w:lang w:val="ru-RU"/>
              </w:rPr>
              <w:t>демо</w:t>
            </w:r>
            <w:r w:rsidRPr="00465A24">
              <w:rPr>
                <w:rFonts w:ascii="Calibri" w:hAnsi="Calibri" w:cs="Calibri"/>
                <w:lang w:val="sr-Cyrl-RS"/>
              </w:rPr>
              <w:t>.</w:t>
            </w:r>
            <w:r>
              <w:rPr>
                <w:rFonts w:ascii="Calibri" w:hAnsi="Calibri" w:cs="Calibri"/>
                <w:lang w:val="sr-Cyrl-RS"/>
              </w:rPr>
              <w:t xml:space="preserve"> </w:t>
            </w:r>
            <w:r w:rsidRPr="00557FA7">
              <w:rPr>
                <w:rFonts w:ascii="Calibri" w:hAnsi="Calibri" w:cs="Calibri"/>
                <w:lang w:val="ru-RU"/>
              </w:rPr>
              <w:t>метода</w:t>
            </w:r>
          </w:p>
          <w:p w14:paraId="29681F54" w14:textId="77777777" w:rsidR="00402CA6" w:rsidRPr="00465A24" w:rsidRDefault="00402CA6" w:rsidP="00DF6DE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557FA7">
              <w:rPr>
                <w:rFonts w:ascii="Calibri" w:hAnsi="Calibri" w:cs="Calibri"/>
                <w:lang w:val="ru-RU"/>
              </w:rPr>
              <w:t>рад са уџбеником</w:t>
            </w:r>
            <w:r w:rsidRPr="00465A24">
              <w:rPr>
                <w:rFonts w:ascii="Calibri" w:hAnsi="Calibri" w:cs="Calibri"/>
                <w:lang w:val="sr-Cyrl-RS"/>
              </w:rPr>
              <w:t>,</w:t>
            </w:r>
          </w:p>
          <w:p w14:paraId="1A869E4E" w14:textId="77777777" w:rsidR="00402CA6" w:rsidRPr="00465A24" w:rsidRDefault="00402CA6" w:rsidP="00DF6DE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465A24">
              <w:rPr>
                <w:rFonts w:ascii="Calibri" w:hAnsi="Calibri" w:cs="Calibri"/>
                <w:lang w:val="sr-Cyrl-RS"/>
              </w:rPr>
              <w:t>практичан рад,</w:t>
            </w:r>
          </w:p>
          <w:p w14:paraId="3973D713" w14:textId="77777777" w:rsidR="00402CA6" w:rsidRPr="00465A24" w:rsidRDefault="00402CA6" w:rsidP="00DF6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lang w:val="sr-Cyrl-RS"/>
              </w:rPr>
            </w:pPr>
            <w:r w:rsidRPr="00465A24">
              <w:rPr>
                <w:rFonts w:ascii="Calibri" w:hAnsi="Calibri" w:cs="Calibri"/>
                <w:lang w:val="sr-Cyrl-RS"/>
              </w:rPr>
              <w:t>аудио-визуелна</w:t>
            </w:r>
            <w:r w:rsidRPr="00465A24">
              <w:rPr>
                <w:rFonts w:ascii="Calibri" w:hAnsi="Calibri" w:cs="Calibri"/>
                <w:noProof/>
              </w:rPr>
              <w:t xml:space="preserve"> 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2C0ECB58" w14:textId="77777777" w:rsidR="00402CA6" w:rsidRPr="001B13F2" w:rsidRDefault="00402CA6" w:rsidP="00461897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Фронт</w:t>
            </w:r>
            <w:r>
              <w:rPr>
                <w:rFonts w:ascii="Calibri" w:hAnsi="Calibri" w:cs="Calibri"/>
                <w:lang w:val="sr-Cyrl-RS"/>
              </w:rPr>
              <w:t>ални,</w:t>
            </w:r>
          </w:p>
          <w:p w14:paraId="4E9BC7D5" w14:textId="77777777" w:rsidR="00402CA6" w:rsidRPr="001B13F2" w:rsidRDefault="00402CA6" w:rsidP="00461897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индвидуални</w:t>
            </w:r>
            <w:r w:rsidRPr="001B13F2">
              <w:rPr>
                <w:rFonts w:ascii="Calibri" w:hAnsi="Calibri" w:cs="Calibri"/>
                <w:lang w:val="sr-Cyrl-RS"/>
              </w:rPr>
              <w:t xml:space="preserve"> рад</w:t>
            </w:r>
          </w:p>
          <w:p w14:paraId="494E208D" w14:textId="77777777" w:rsidR="00402CA6" w:rsidRPr="00465A24" w:rsidRDefault="00402CA6" w:rsidP="00461897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5543A9D2" w14:textId="77777777" w:rsidR="00402CA6" w:rsidRPr="00465A24" w:rsidRDefault="00402CA6" w:rsidP="00DF6DE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465A24">
              <w:rPr>
                <w:rFonts w:ascii="Calibri" w:hAnsi="Calibri" w:cs="Calibri"/>
                <w:lang w:val="sr-Cyrl-RS"/>
              </w:rPr>
              <w:t>Комуникација Компетенције за учење</w:t>
            </w:r>
          </w:p>
        </w:tc>
        <w:tc>
          <w:tcPr>
            <w:tcW w:w="1134" w:type="dxa"/>
            <w:vMerge w:val="restart"/>
            <w:vAlign w:val="center"/>
          </w:tcPr>
          <w:p w14:paraId="1FD6CD02" w14:textId="77777777" w:rsidR="00402CA6" w:rsidRPr="00465A24" w:rsidRDefault="00402CA6" w:rsidP="00DF6DE1">
            <w:pPr>
              <w:ind w:right="157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1B13F2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Природа и друштво</w:t>
            </w:r>
          </w:p>
        </w:tc>
        <w:tc>
          <w:tcPr>
            <w:tcW w:w="1624" w:type="dxa"/>
            <w:vMerge w:val="restart"/>
            <w:vAlign w:val="center"/>
          </w:tcPr>
          <w:p w14:paraId="0E8398E6" w14:textId="77777777" w:rsidR="00402CA6" w:rsidRPr="00465A24" w:rsidRDefault="00402CA6" w:rsidP="00DF6DE1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</w:pPr>
            <w:r w:rsidRPr="00465A24"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  <w:t>петоминутно испитивање и практичан рад</w:t>
            </w:r>
          </w:p>
        </w:tc>
      </w:tr>
      <w:tr w:rsidR="00402CA6" w:rsidRPr="00C10722" w14:paraId="5E642481" w14:textId="77777777" w:rsidTr="00272229">
        <w:trPr>
          <w:cantSplit/>
          <w:trHeight w:val="441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73AF1273" w14:textId="77777777" w:rsidR="00402CA6" w:rsidRPr="00C10722" w:rsidRDefault="00402CA6" w:rsidP="00B741B6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087" w:type="dxa"/>
            <w:vMerge/>
            <w:vAlign w:val="center"/>
          </w:tcPr>
          <w:p w14:paraId="1E63BF63" w14:textId="77777777" w:rsidR="00402CA6" w:rsidRPr="00557FA7" w:rsidRDefault="00402CA6" w:rsidP="00B741B6">
            <w:pPr>
              <w:ind w:left="193" w:right="-105" w:hanging="254"/>
              <w:jc w:val="center"/>
              <w:rPr>
                <w:rFonts w:ascii="Calibri" w:hAnsi="Calibri" w:cs="Calibri"/>
                <w:b/>
                <w:lang w:val="ru-RU"/>
              </w:rPr>
            </w:pPr>
          </w:p>
        </w:tc>
        <w:tc>
          <w:tcPr>
            <w:tcW w:w="708" w:type="dxa"/>
            <w:vAlign w:val="center"/>
          </w:tcPr>
          <w:p w14:paraId="73B20B4F" w14:textId="77777777" w:rsidR="00402CA6" w:rsidRPr="00465A24" w:rsidRDefault="00402CA6" w:rsidP="00515514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</w:rPr>
            </w:pPr>
            <w:r w:rsidRPr="00465A24">
              <w:rPr>
                <w:rFonts w:ascii="Calibri" w:hAnsi="Calibri" w:cs="Calibri"/>
                <w:noProof/>
                <w:lang w:val="sr-Cyrl-RS"/>
              </w:rPr>
              <w:t>22.</w:t>
            </w:r>
          </w:p>
        </w:tc>
        <w:tc>
          <w:tcPr>
            <w:tcW w:w="1843" w:type="dxa"/>
            <w:vMerge/>
            <w:vAlign w:val="center"/>
          </w:tcPr>
          <w:p w14:paraId="1068C772" w14:textId="77777777" w:rsidR="00402CA6" w:rsidRPr="00465A24" w:rsidRDefault="00402CA6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noProof/>
              </w:rPr>
            </w:pPr>
          </w:p>
        </w:tc>
        <w:tc>
          <w:tcPr>
            <w:tcW w:w="425" w:type="dxa"/>
            <w:vAlign w:val="center"/>
          </w:tcPr>
          <w:p w14:paraId="1EB809B4" w14:textId="77777777" w:rsidR="00402CA6" w:rsidRPr="00465A24" w:rsidRDefault="00402CA6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RS"/>
              </w:rPr>
            </w:pPr>
            <w:r w:rsidRPr="00465A24">
              <w:rPr>
                <w:rFonts w:ascii="Calibri" w:hAnsi="Calibri" w:cs="Calibri"/>
                <w:noProof/>
                <w:lang w:val="sr-Cyrl-RS"/>
              </w:rPr>
              <w:t>У</w:t>
            </w:r>
          </w:p>
        </w:tc>
        <w:tc>
          <w:tcPr>
            <w:tcW w:w="1418" w:type="dxa"/>
            <w:vMerge/>
            <w:vAlign w:val="center"/>
          </w:tcPr>
          <w:p w14:paraId="1558F517" w14:textId="77777777" w:rsidR="00402CA6" w:rsidRPr="00C10722" w:rsidRDefault="00402CA6" w:rsidP="00B741B6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14:paraId="10BF3DC3" w14:textId="77777777" w:rsidR="00402CA6" w:rsidRPr="00C10722" w:rsidRDefault="00402CA6" w:rsidP="00B741B6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13B1237B" w14:textId="77777777" w:rsidR="00402CA6" w:rsidRPr="00C10722" w:rsidRDefault="00402CA6" w:rsidP="00B741B6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0DAADDA9" w14:textId="77777777" w:rsidR="00402CA6" w:rsidRPr="00C10722" w:rsidRDefault="00402CA6" w:rsidP="00B741B6">
            <w:pPr>
              <w:ind w:right="157"/>
              <w:jc w:val="center"/>
              <w:rPr>
                <w:rFonts w:ascii="Calibri" w:hAnsi="Calibri" w:cs="Calibri"/>
              </w:rPr>
            </w:pPr>
          </w:p>
        </w:tc>
        <w:tc>
          <w:tcPr>
            <w:tcW w:w="1624" w:type="dxa"/>
            <w:vMerge/>
            <w:vAlign w:val="center"/>
          </w:tcPr>
          <w:p w14:paraId="6F0643CE" w14:textId="77777777" w:rsidR="00402CA6" w:rsidRPr="00C10722" w:rsidRDefault="00402CA6" w:rsidP="00B741B6">
            <w:pPr>
              <w:ind w:right="157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402CA6" w:rsidRPr="009633BD" w14:paraId="7D05E594" w14:textId="77777777" w:rsidTr="00461897">
        <w:trPr>
          <w:cantSplit/>
          <w:trHeight w:val="1047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42D94DA4" w14:textId="77777777" w:rsidR="00402CA6" w:rsidRPr="00C10722" w:rsidRDefault="00402CA6" w:rsidP="00B741B6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087" w:type="dxa"/>
            <w:vMerge w:val="restart"/>
            <w:vAlign w:val="center"/>
          </w:tcPr>
          <w:p w14:paraId="2584722F" w14:textId="77777777" w:rsidR="00402CA6" w:rsidRPr="00465A24" w:rsidRDefault="00402CA6" w:rsidP="00B741B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465A24">
              <w:rPr>
                <w:rFonts w:ascii="Calibri" w:hAnsi="Calibri" w:cs="Calibri"/>
                <w:lang w:val="sr-Cyrl-RS"/>
              </w:rPr>
              <w:t>зна шта је визуелна порука;</w:t>
            </w:r>
          </w:p>
          <w:p w14:paraId="651D343D" w14:textId="77777777" w:rsidR="00402CA6" w:rsidRPr="00465A24" w:rsidRDefault="00402CA6" w:rsidP="00B741B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465A24">
              <w:rPr>
                <w:rFonts w:ascii="Calibri" w:hAnsi="Calibri" w:cs="Calibri"/>
                <w:lang w:val="sr-Cyrl-RS"/>
              </w:rPr>
              <w:t>препознаје визуелна поруке у животу и свакодневном окружењу;</w:t>
            </w:r>
          </w:p>
          <w:p w14:paraId="2C69E6B9" w14:textId="77777777" w:rsidR="00402CA6" w:rsidRPr="00465A24" w:rsidRDefault="00402CA6" w:rsidP="00B741B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465A24">
              <w:rPr>
                <w:rFonts w:ascii="Calibri" w:hAnsi="Calibri" w:cs="Calibri"/>
                <w:lang w:val="sr-Cyrl-RS"/>
              </w:rPr>
              <w:lastRenderedPageBreak/>
              <w:t>индивидуално наслика ликовни рад којим ће практично пренети визуелну поруку.</w:t>
            </w:r>
          </w:p>
        </w:tc>
        <w:tc>
          <w:tcPr>
            <w:tcW w:w="708" w:type="dxa"/>
            <w:vAlign w:val="center"/>
          </w:tcPr>
          <w:p w14:paraId="75C50385" w14:textId="77777777" w:rsidR="00402CA6" w:rsidRPr="00465A24" w:rsidRDefault="00402CA6" w:rsidP="00515514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</w:rPr>
            </w:pPr>
            <w:r w:rsidRPr="00465A24">
              <w:rPr>
                <w:rFonts w:ascii="Calibri" w:hAnsi="Calibri" w:cs="Calibri"/>
                <w:noProof/>
                <w:lang w:val="sr-Cyrl-RS"/>
              </w:rPr>
              <w:lastRenderedPageBreak/>
              <w:t>23.</w:t>
            </w:r>
          </w:p>
        </w:tc>
        <w:tc>
          <w:tcPr>
            <w:tcW w:w="1843" w:type="dxa"/>
            <w:vMerge w:val="restart"/>
            <w:vAlign w:val="center"/>
          </w:tcPr>
          <w:p w14:paraId="22250DFD" w14:textId="77777777" w:rsidR="00402CA6" w:rsidRPr="00465A24" w:rsidRDefault="00402CA6" w:rsidP="00B741B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sr-Cyrl-RS"/>
              </w:rPr>
            </w:pPr>
            <w:r w:rsidRPr="00465A24">
              <w:rPr>
                <w:rFonts w:ascii="Calibri" w:hAnsi="Calibri" w:cs="Calibri"/>
                <w:b/>
                <w:bCs/>
                <w:lang w:val="sr-Cyrl-RS"/>
              </w:rPr>
              <w:t>Визуелна комуникација</w:t>
            </w:r>
          </w:p>
          <w:p w14:paraId="02966261" w14:textId="77777777" w:rsidR="00402CA6" w:rsidRPr="00465A24" w:rsidRDefault="00402CA6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noProof/>
                <w:lang w:val="sr-Cyrl-BA"/>
              </w:rPr>
            </w:pPr>
            <w:r w:rsidRPr="00465A24">
              <w:rPr>
                <w:rFonts w:ascii="Calibri" w:hAnsi="Calibri" w:cs="Calibri"/>
                <w:b/>
                <w:bCs/>
                <w:lang w:val="sr-Cyrl-RS"/>
              </w:rPr>
              <w:t xml:space="preserve">Задатак: </w:t>
            </w:r>
            <w:r w:rsidRPr="00465A24">
              <w:rPr>
                <w:rFonts w:ascii="Calibri" w:hAnsi="Calibri" w:cs="Calibri"/>
                <w:b/>
                <w:bCs/>
                <w:i/>
                <w:lang w:val="sr-Cyrl-RS"/>
              </w:rPr>
              <w:t xml:space="preserve">Кад </w:t>
            </w:r>
            <w:r w:rsidRPr="00465A24">
              <w:rPr>
                <w:rFonts w:ascii="Calibri" w:hAnsi="Calibri" w:cs="Calibri"/>
                <w:b/>
                <w:bCs/>
                <w:i/>
                <w:lang w:val="sr-Cyrl-RS"/>
              </w:rPr>
              <w:lastRenderedPageBreak/>
              <w:t>порастем бићу</w:t>
            </w:r>
          </w:p>
        </w:tc>
        <w:tc>
          <w:tcPr>
            <w:tcW w:w="425" w:type="dxa"/>
            <w:vAlign w:val="center"/>
          </w:tcPr>
          <w:p w14:paraId="5E48D0F1" w14:textId="77777777" w:rsidR="00402CA6" w:rsidRPr="00465A24" w:rsidRDefault="00402CA6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RS"/>
              </w:rPr>
            </w:pPr>
            <w:r w:rsidRPr="00465A24">
              <w:rPr>
                <w:rFonts w:ascii="Calibri" w:hAnsi="Calibri" w:cs="Calibri"/>
                <w:noProof/>
                <w:lang w:val="sr-Cyrl-RS"/>
              </w:rPr>
              <w:lastRenderedPageBreak/>
              <w:t>О</w:t>
            </w:r>
          </w:p>
        </w:tc>
        <w:tc>
          <w:tcPr>
            <w:tcW w:w="1418" w:type="dxa"/>
            <w:vMerge w:val="restart"/>
            <w:vAlign w:val="center"/>
          </w:tcPr>
          <w:p w14:paraId="2A84A61D" w14:textId="77777777" w:rsidR="00402CA6" w:rsidRPr="00465A24" w:rsidRDefault="00402CA6" w:rsidP="00DF6DE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465A24">
              <w:rPr>
                <w:rFonts w:ascii="Calibri" w:hAnsi="Calibri" w:cs="Calibri"/>
                <w:lang w:val="sr-Cyrl-RS"/>
              </w:rPr>
              <w:t>М</w:t>
            </w:r>
            <w:r w:rsidRPr="00557FA7">
              <w:rPr>
                <w:rFonts w:ascii="Calibri" w:hAnsi="Calibri" w:cs="Calibri"/>
                <w:lang w:val="ru-RU"/>
              </w:rPr>
              <w:t>онолошка, дијалошка</w:t>
            </w:r>
            <w:r w:rsidRPr="00465A24">
              <w:rPr>
                <w:rFonts w:ascii="Calibri" w:hAnsi="Calibri" w:cs="Calibri"/>
                <w:lang w:val="sr-Cyrl-RS"/>
              </w:rPr>
              <w:t>,</w:t>
            </w:r>
          </w:p>
          <w:p w14:paraId="3DE57AFB" w14:textId="77777777" w:rsidR="00402CA6" w:rsidRPr="00557FA7" w:rsidRDefault="00402CA6" w:rsidP="00DF6DE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ru-RU"/>
              </w:rPr>
            </w:pPr>
            <w:r w:rsidRPr="00557FA7">
              <w:rPr>
                <w:rFonts w:ascii="Calibri" w:hAnsi="Calibri" w:cs="Calibri"/>
                <w:lang w:val="ru-RU"/>
              </w:rPr>
              <w:t>демо</w:t>
            </w:r>
            <w:r w:rsidRPr="00465A24">
              <w:rPr>
                <w:rFonts w:ascii="Calibri" w:hAnsi="Calibri" w:cs="Calibri"/>
                <w:lang w:val="sr-Cyrl-RS"/>
              </w:rPr>
              <w:t>.</w:t>
            </w:r>
            <w:r>
              <w:rPr>
                <w:rFonts w:ascii="Calibri" w:hAnsi="Calibri" w:cs="Calibri"/>
                <w:lang w:val="sr-Cyrl-RS"/>
              </w:rPr>
              <w:t xml:space="preserve"> </w:t>
            </w:r>
            <w:r w:rsidRPr="00557FA7">
              <w:rPr>
                <w:rFonts w:ascii="Calibri" w:hAnsi="Calibri" w:cs="Calibri"/>
                <w:lang w:val="ru-RU"/>
              </w:rPr>
              <w:t>метода</w:t>
            </w:r>
          </w:p>
          <w:p w14:paraId="27ABBDDC" w14:textId="77777777" w:rsidR="00402CA6" w:rsidRPr="00465A24" w:rsidRDefault="00402CA6" w:rsidP="00DF6DE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557FA7">
              <w:rPr>
                <w:rFonts w:ascii="Calibri" w:hAnsi="Calibri" w:cs="Calibri"/>
                <w:lang w:val="ru-RU"/>
              </w:rPr>
              <w:t xml:space="preserve">рад са </w:t>
            </w:r>
            <w:r w:rsidRPr="00557FA7">
              <w:rPr>
                <w:rFonts w:ascii="Calibri" w:hAnsi="Calibri" w:cs="Calibri"/>
                <w:lang w:val="ru-RU"/>
              </w:rPr>
              <w:lastRenderedPageBreak/>
              <w:t>уџбеником</w:t>
            </w:r>
            <w:r w:rsidRPr="00465A24">
              <w:rPr>
                <w:rFonts w:ascii="Calibri" w:hAnsi="Calibri" w:cs="Calibri"/>
                <w:lang w:val="sr-Cyrl-RS"/>
              </w:rPr>
              <w:t>,</w:t>
            </w:r>
          </w:p>
          <w:p w14:paraId="029F7020" w14:textId="77777777" w:rsidR="00402CA6" w:rsidRPr="00465A24" w:rsidRDefault="00402CA6" w:rsidP="00DF6DE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465A24">
              <w:rPr>
                <w:rFonts w:ascii="Calibri" w:hAnsi="Calibri" w:cs="Calibri"/>
                <w:lang w:val="sr-Cyrl-RS"/>
              </w:rPr>
              <w:t>практичан рад,</w:t>
            </w:r>
          </w:p>
          <w:p w14:paraId="399D2EE0" w14:textId="77777777" w:rsidR="00402CA6" w:rsidRPr="00465A24" w:rsidRDefault="00402CA6" w:rsidP="00DF6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lang w:val="sr-Cyrl-RS"/>
              </w:rPr>
            </w:pPr>
            <w:r w:rsidRPr="00465A24">
              <w:rPr>
                <w:rFonts w:ascii="Calibri" w:hAnsi="Calibri" w:cs="Calibri"/>
                <w:lang w:val="sr-Cyrl-RS"/>
              </w:rPr>
              <w:t>аудио-визуелна</w:t>
            </w:r>
            <w:r w:rsidRPr="00465A24">
              <w:rPr>
                <w:rFonts w:ascii="Calibri" w:hAnsi="Calibri" w:cs="Calibri"/>
                <w:noProof/>
              </w:rPr>
              <w:t xml:space="preserve"> 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5E1C2A82" w14:textId="77777777" w:rsidR="00402CA6" w:rsidRPr="001B13F2" w:rsidRDefault="00402CA6" w:rsidP="00461897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lastRenderedPageBreak/>
              <w:t>Фронт</w:t>
            </w:r>
            <w:r>
              <w:rPr>
                <w:rFonts w:ascii="Calibri" w:hAnsi="Calibri" w:cs="Calibri"/>
                <w:lang w:val="sr-Cyrl-RS"/>
              </w:rPr>
              <w:t>ални,</w:t>
            </w:r>
          </w:p>
          <w:p w14:paraId="7997939E" w14:textId="77777777" w:rsidR="00402CA6" w:rsidRPr="001B13F2" w:rsidRDefault="00402CA6" w:rsidP="00461897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индвидуални</w:t>
            </w:r>
            <w:r w:rsidRPr="001B13F2">
              <w:rPr>
                <w:rFonts w:ascii="Calibri" w:hAnsi="Calibri" w:cs="Calibri"/>
                <w:lang w:val="sr-Cyrl-RS"/>
              </w:rPr>
              <w:t xml:space="preserve"> рад</w:t>
            </w:r>
          </w:p>
          <w:p w14:paraId="4706FECC" w14:textId="77777777" w:rsidR="00402CA6" w:rsidRPr="00465A24" w:rsidRDefault="00402CA6" w:rsidP="00461897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7269AF40" w14:textId="77777777" w:rsidR="00402CA6" w:rsidRPr="00465A24" w:rsidRDefault="00402CA6" w:rsidP="00DF6DE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465A24">
              <w:rPr>
                <w:rFonts w:ascii="Calibri" w:hAnsi="Calibri" w:cs="Calibri"/>
                <w:lang w:val="sr-Cyrl-RS"/>
              </w:rPr>
              <w:t>Комуникација Одговорно учешће у демократском друштву</w:t>
            </w:r>
          </w:p>
        </w:tc>
        <w:tc>
          <w:tcPr>
            <w:tcW w:w="1134" w:type="dxa"/>
            <w:vMerge w:val="restart"/>
            <w:vAlign w:val="center"/>
          </w:tcPr>
          <w:p w14:paraId="5B750D9B" w14:textId="77777777" w:rsidR="00402CA6" w:rsidRPr="001B13F2" w:rsidRDefault="00402CA6" w:rsidP="00DF6DE1">
            <w:pPr>
              <w:spacing w:after="0" w:line="240" w:lineRule="auto"/>
              <w:ind w:right="159"/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</w:pPr>
            <w:r w:rsidRPr="001B13F2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Српски језик,</w:t>
            </w:r>
          </w:p>
          <w:p w14:paraId="3497C7C1" w14:textId="77777777" w:rsidR="00402CA6" w:rsidRPr="00465A24" w:rsidRDefault="00402CA6" w:rsidP="00655933">
            <w:pPr>
              <w:ind w:right="157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1B13F2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 xml:space="preserve">Природа и </w:t>
            </w:r>
            <w:r w:rsidRPr="001B13F2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lastRenderedPageBreak/>
              <w:t>друштво</w:t>
            </w:r>
            <w:r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624" w:type="dxa"/>
            <w:vMerge w:val="restart"/>
            <w:vAlign w:val="center"/>
          </w:tcPr>
          <w:p w14:paraId="3DD705CA" w14:textId="77777777" w:rsidR="00402CA6" w:rsidRPr="00465A24" w:rsidRDefault="00402CA6" w:rsidP="00DF6DE1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</w:pPr>
            <w:r w:rsidRPr="00465A24"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  <w:lastRenderedPageBreak/>
              <w:t>петоминутно испитивање и практичан рад</w:t>
            </w:r>
          </w:p>
        </w:tc>
      </w:tr>
      <w:tr w:rsidR="00402CA6" w:rsidRPr="00C10722" w14:paraId="5DE29B89" w14:textId="77777777" w:rsidTr="00FF46E5">
        <w:trPr>
          <w:cantSplit/>
          <w:trHeight w:val="15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66455EBE" w14:textId="77777777" w:rsidR="00402CA6" w:rsidRPr="00C10722" w:rsidRDefault="00402CA6" w:rsidP="00B741B6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087" w:type="dxa"/>
            <w:vMerge/>
            <w:vAlign w:val="center"/>
          </w:tcPr>
          <w:p w14:paraId="0E508228" w14:textId="77777777" w:rsidR="00402CA6" w:rsidRPr="00557FA7" w:rsidRDefault="00402CA6" w:rsidP="00B741B6">
            <w:pPr>
              <w:ind w:left="193" w:right="-105" w:hanging="254"/>
              <w:rPr>
                <w:rFonts w:ascii="Calibri" w:hAnsi="Calibri" w:cs="Calibri"/>
                <w:b/>
                <w:lang w:val="ru-RU"/>
              </w:rPr>
            </w:pPr>
          </w:p>
        </w:tc>
        <w:tc>
          <w:tcPr>
            <w:tcW w:w="708" w:type="dxa"/>
            <w:vAlign w:val="center"/>
          </w:tcPr>
          <w:p w14:paraId="419DF7EC" w14:textId="77777777" w:rsidR="00402CA6" w:rsidRPr="00465A24" w:rsidRDefault="00402CA6" w:rsidP="00515514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</w:rPr>
            </w:pPr>
            <w:r w:rsidRPr="00465A24">
              <w:rPr>
                <w:rFonts w:ascii="Calibri" w:hAnsi="Calibri" w:cs="Calibri"/>
                <w:noProof/>
                <w:lang w:val="sr-Cyrl-RS"/>
              </w:rPr>
              <w:t>24.</w:t>
            </w:r>
          </w:p>
        </w:tc>
        <w:tc>
          <w:tcPr>
            <w:tcW w:w="1843" w:type="dxa"/>
            <w:vMerge/>
            <w:vAlign w:val="center"/>
          </w:tcPr>
          <w:p w14:paraId="643CE5D5" w14:textId="77777777" w:rsidR="00402CA6" w:rsidRPr="00465A24" w:rsidRDefault="00402CA6" w:rsidP="00B741B6">
            <w:pPr>
              <w:spacing w:after="0" w:line="240" w:lineRule="auto"/>
              <w:contextualSpacing/>
              <w:rPr>
                <w:rFonts w:ascii="Calibri" w:hAnsi="Calibri" w:cs="Calibri"/>
                <w:b/>
                <w:noProof/>
              </w:rPr>
            </w:pPr>
          </w:p>
        </w:tc>
        <w:tc>
          <w:tcPr>
            <w:tcW w:w="425" w:type="dxa"/>
            <w:vAlign w:val="center"/>
          </w:tcPr>
          <w:p w14:paraId="0F4A1910" w14:textId="77777777" w:rsidR="00402CA6" w:rsidRPr="00465A24" w:rsidRDefault="00402CA6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BA"/>
              </w:rPr>
            </w:pPr>
            <w:r w:rsidRPr="00465A24">
              <w:rPr>
                <w:rFonts w:ascii="Calibri" w:hAnsi="Calibri" w:cs="Calibri"/>
                <w:noProof/>
                <w:lang w:val="sr-Cyrl-BA"/>
              </w:rPr>
              <w:t>У</w:t>
            </w:r>
          </w:p>
        </w:tc>
        <w:tc>
          <w:tcPr>
            <w:tcW w:w="1418" w:type="dxa"/>
            <w:vMerge/>
            <w:vAlign w:val="center"/>
          </w:tcPr>
          <w:p w14:paraId="28B037E1" w14:textId="77777777" w:rsidR="00402CA6" w:rsidRPr="00465A24" w:rsidRDefault="00402CA6" w:rsidP="00DF6DE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</w:rPr>
            </w:pPr>
          </w:p>
        </w:tc>
        <w:tc>
          <w:tcPr>
            <w:tcW w:w="850" w:type="dxa"/>
            <w:vMerge/>
            <w:vAlign w:val="center"/>
          </w:tcPr>
          <w:p w14:paraId="0B5C8E01" w14:textId="77777777" w:rsidR="00402CA6" w:rsidRPr="00465A24" w:rsidRDefault="00402CA6" w:rsidP="00461897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</w:rPr>
            </w:pPr>
          </w:p>
        </w:tc>
        <w:tc>
          <w:tcPr>
            <w:tcW w:w="1843" w:type="dxa"/>
            <w:vMerge/>
            <w:vAlign w:val="center"/>
          </w:tcPr>
          <w:p w14:paraId="78C078FA" w14:textId="77777777" w:rsidR="00402CA6" w:rsidRPr="00465A24" w:rsidRDefault="00402CA6" w:rsidP="00DF6DE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</w:rPr>
            </w:pPr>
          </w:p>
        </w:tc>
        <w:tc>
          <w:tcPr>
            <w:tcW w:w="1134" w:type="dxa"/>
            <w:vMerge/>
            <w:vAlign w:val="center"/>
          </w:tcPr>
          <w:p w14:paraId="0AEE0D01" w14:textId="77777777" w:rsidR="00402CA6" w:rsidRPr="00465A24" w:rsidRDefault="00402CA6" w:rsidP="00DF6DE1">
            <w:pPr>
              <w:ind w:right="15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4" w:type="dxa"/>
            <w:vMerge/>
            <w:vAlign w:val="center"/>
          </w:tcPr>
          <w:p w14:paraId="69758E57" w14:textId="77777777" w:rsidR="00402CA6" w:rsidRPr="00465A24" w:rsidRDefault="00402CA6" w:rsidP="00DF6DE1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</w:pPr>
          </w:p>
        </w:tc>
      </w:tr>
      <w:tr w:rsidR="00CC5BC3" w:rsidRPr="009633BD" w14:paraId="25ABA481" w14:textId="77777777" w:rsidTr="00CC5BC3">
        <w:trPr>
          <w:cantSplit/>
          <w:trHeight w:val="1534"/>
          <w:jc w:val="center"/>
        </w:trPr>
        <w:tc>
          <w:tcPr>
            <w:tcW w:w="681" w:type="dxa"/>
            <w:textDirection w:val="btLr"/>
            <w:vAlign w:val="center"/>
          </w:tcPr>
          <w:p w14:paraId="5975C13E" w14:textId="77777777" w:rsidR="00CC5BC3" w:rsidRPr="00C10722" w:rsidRDefault="00CC5BC3" w:rsidP="00B5364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287DFD">
              <w:rPr>
                <w:rFonts w:ascii="Calibri" w:eastAsia="Times New Roman" w:hAnsi="Calibri" w:cs="Calibri"/>
                <w:lang w:val="sr-Cyrl-CS"/>
              </w:rPr>
              <w:t>СПОРАЗУМЕВАЊЕ</w:t>
            </w:r>
          </w:p>
        </w:tc>
        <w:tc>
          <w:tcPr>
            <w:tcW w:w="5087" w:type="dxa"/>
            <w:vAlign w:val="center"/>
          </w:tcPr>
          <w:p w14:paraId="158345A3" w14:textId="77777777" w:rsidR="00CC5BC3" w:rsidRPr="00465A24" w:rsidRDefault="00CC5BC3" w:rsidP="00B53647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465A24">
              <w:rPr>
                <w:rFonts w:ascii="Calibri" w:hAnsi="Calibri" w:cs="Calibri"/>
                <w:lang w:val="sr-Cyrl-RS"/>
              </w:rPr>
              <w:t>зна шта је знак и шта је симбол и препознаје их на примерима из свакодневног живота;</w:t>
            </w:r>
          </w:p>
          <w:p w14:paraId="68133715" w14:textId="77777777" w:rsidR="00CC5BC3" w:rsidRPr="00465A24" w:rsidRDefault="00CC5BC3" w:rsidP="00B53647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465A24">
              <w:rPr>
                <w:rFonts w:ascii="Calibri" w:hAnsi="Calibri" w:cs="Calibri"/>
                <w:lang w:val="sr-Cyrl-RS"/>
              </w:rPr>
              <w:t>прави разлику између знака и симбола;</w:t>
            </w:r>
          </w:p>
          <w:p w14:paraId="44351BA9" w14:textId="77777777" w:rsidR="00CC5BC3" w:rsidRPr="00465A24" w:rsidRDefault="00CC5BC3" w:rsidP="00B53647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465A24">
              <w:rPr>
                <w:rFonts w:ascii="Calibri" w:hAnsi="Calibri" w:cs="Calibri"/>
                <w:lang w:val="sr-Cyrl-RS"/>
              </w:rPr>
              <w:t>схвата естетски значај грба и симола;</w:t>
            </w:r>
          </w:p>
          <w:p w14:paraId="447305F9" w14:textId="77777777" w:rsidR="00CC5BC3" w:rsidRPr="00465A24" w:rsidRDefault="00CC5BC3" w:rsidP="00B53647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465A24">
              <w:rPr>
                <w:rFonts w:ascii="Calibri" w:hAnsi="Calibri" w:cs="Calibri"/>
                <w:lang w:val="sr-Cyrl-RS"/>
              </w:rPr>
              <w:t>развија осећај припадности и заједништва народу, граду, спортском клубу, одељењу;</w:t>
            </w:r>
          </w:p>
          <w:p w14:paraId="0BB90AA9" w14:textId="77777777" w:rsidR="00CC5BC3" w:rsidRPr="00465A24" w:rsidRDefault="00CC5BC3" w:rsidP="00B53647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465A24">
              <w:rPr>
                <w:rFonts w:ascii="Calibri" w:hAnsi="Calibri" w:cs="Calibri"/>
                <w:lang w:val="sr-Cyrl-RS"/>
              </w:rPr>
              <w:t>практично примени стечена знања о грбу и симболу израдом ликовног рада у глини.</w:t>
            </w:r>
          </w:p>
        </w:tc>
        <w:tc>
          <w:tcPr>
            <w:tcW w:w="708" w:type="dxa"/>
            <w:vAlign w:val="center"/>
          </w:tcPr>
          <w:p w14:paraId="54DAA9C5" w14:textId="77777777" w:rsidR="00CC5BC3" w:rsidRPr="00465A24" w:rsidRDefault="00CC5BC3" w:rsidP="00B53647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</w:rPr>
            </w:pPr>
            <w:r w:rsidRPr="00465A24">
              <w:rPr>
                <w:rFonts w:ascii="Calibri" w:hAnsi="Calibri" w:cs="Calibri"/>
                <w:noProof/>
                <w:lang w:val="sr-Cyrl-RS"/>
              </w:rPr>
              <w:t>25.</w:t>
            </w:r>
          </w:p>
        </w:tc>
        <w:tc>
          <w:tcPr>
            <w:tcW w:w="1843" w:type="dxa"/>
            <w:vAlign w:val="center"/>
          </w:tcPr>
          <w:p w14:paraId="63AFC321" w14:textId="77777777" w:rsidR="00CC5BC3" w:rsidRPr="00465A24" w:rsidRDefault="00CC5BC3" w:rsidP="00B5364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sr-Cyrl-RS"/>
              </w:rPr>
            </w:pPr>
            <w:r w:rsidRPr="00465A24">
              <w:rPr>
                <w:rFonts w:ascii="Calibri" w:hAnsi="Calibri" w:cs="Calibri"/>
                <w:b/>
                <w:bCs/>
                <w:lang w:val="sr-Cyrl-RS"/>
              </w:rPr>
              <w:t>Знак и симбол</w:t>
            </w:r>
          </w:p>
          <w:p w14:paraId="68DDBDA6" w14:textId="77777777" w:rsidR="00CC5BC3" w:rsidRPr="00465A24" w:rsidRDefault="00CC5BC3" w:rsidP="00B53647">
            <w:pPr>
              <w:spacing w:after="0"/>
              <w:contextualSpacing/>
              <w:jc w:val="center"/>
              <w:rPr>
                <w:rFonts w:ascii="Calibri" w:hAnsi="Calibri" w:cs="Calibri"/>
                <w:b/>
                <w:bCs/>
                <w:lang w:val="sr-Cyrl-RS"/>
              </w:rPr>
            </w:pPr>
            <w:r w:rsidRPr="00465A24">
              <w:rPr>
                <w:rFonts w:ascii="Calibri" w:hAnsi="Calibri" w:cs="Calibri"/>
                <w:b/>
                <w:bCs/>
                <w:lang w:val="sr-Cyrl-RS"/>
              </w:rPr>
              <w:t>Задатака:</w:t>
            </w:r>
          </w:p>
          <w:p w14:paraId="1DC18264" w14:textId="77777777" w:rsidR="00CC5BC3" w:rsidRPr="00465A24" w:rsidRDefault="00CC5BC3" w:rsidP="00B53647">
            <w:pPr>
              <w:spacing w:after="0"/>
              <w:contextualSpacing/>
              <w:jc w:val="center"/>
              <w:rPr>
                <w:rFonts w:ascii="Calibri" w:hAnsi="Calibri" w:cs="Calibri"/>
                <w:b/>
                <w:noProof/>
                <w:lang w:val="sr-Cyrl-BA"/>
              </w:rPr>
            </w:pPr>
            <w:r w:rsidRPr="00465A24">
              <w:rPr>
                <w:rFonts w:ascii="Calibri" w:hAnsi="Calibri" w:cs="Calibri"/>
                <w:b/>
                <w:bCs/>
                <w:i/>
                <w:lang w:val="sr-Cyrl-RS"/>
              </w:rPr>
              <w:t>Грб мог одељења</w:t>
            </w:r>
          </w:p>
        </w:tc>
        <w:tc>
          <w:tcPr>
            <w:tcW w:w="425" w:type="dxa"/>
            <w:vAlign w:val="center"/>
          </w:tcPr>
          <w:p w14:paraId="23B3FE30" w14:textId="77777777" w:rsidR="00CC5BC3" w:rsidRPr="00465A24" w:rsidRDefault="00CC5BC3" w:rsidP="00B53647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RS"/>
              </w:rPr>
            </w:pPr>
            <w:r w:rsidRPr="00465A24">
              <w:rPr>
                <w:rFonts w:ascii="Calibri" w:hAnsi="Calibri" w:cs="Calibri"/>
                <w:noProof/>
                <w:lang w:val="sr-Cyrl-RS"/>
              </w:rPr>
              <w:t>О</w:t>
            </w:r>
          </w:p>
        </w:tc>
        <w:tc>
          <w:tcPr>
            <w:tcW w:w="1418" w:type="dxa"/>
            <w:vAlign w:val="center"/>
          </w:tcPr>
          <w:p w14:paraId="4B2B3255" w14:textId="77777777" w:rsidR="00CC5BC3" w:rsidRPr="00465A24" w:rsidRDefault="00CC5BC3" w:rsidP="00B53647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465A24">
              <w:rPr>
                <w:rFonts w:ascii="Calibri" w:hAnsi="Calibri" w:cs="Calibri"/>
                <w:lang w:val="sr-Cyrl-RS"/>
              </w:rPr>
              <w:t>М</w:t>
            </w:r>
            <w:r w:rsidRPr="00557FA7">
              <w:rPr>
                <w:rFonts w:ascii="Calibri" w:hAnsi="Calibri" w:cs="Calibri"/>
                <w:lang w:val="ru-RU"/>
              </w:rPr>
              <w:t>онолошка, дијалошка</w:t>
            </w:r>
            <w:r w:rsidRPr="00465A24">
              <w:rPr>
                <w:rFonts w:ascii="Calibri" w:hAnsi="Calibri" w:cs="Calibri"/>
                <w:lang w:val="sr-Cyrl-RS"/>
              </w:rPr>
              <w:t>,</w:t>
            </w:r>
          </w:p>
          <w:p w14:paraId="5336B7E0" w14:textId="77777777" w:rsidR="00CC5BC3" w:rsidRPr="00557FA7" w:rsidRDefault="00CC5BC3" w:rsidP="00B53647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ru-RU"/>
              </w:rPr>
            </w:pPr>
            <w:r w:rsidRPr="00557FA7">
              <w:rPr>
                <w:rFonts w:ascii="Calibri" w:hAnsi="Calibri" w:cs="Calibri"/>
                <w:lang w:val="ru-RU"/>
              </w:rPr>
              <w:t>демо</w:t>
            </w:r>
            <w:r w:rsidRPr="00465A24">
              <w:rPr>
                <w:rFonts w:ascii="Calibri" w:hAnsi="Calibri" w:cs="Calibri"/>
                <w:lang w:val="sr-Cyrl-RS"/>
              </w:rPr>
              <w:t>.</w:t>
            </w:r>
            <w:r>
              <w:rPr>
                <w:rFonts w:ascii="Calibri" w:hAnsi="Calibri" w:cs="Calibri"/>
                <w:lang w:val="sr-Cyrl-RS"/>
              </w:rPr>
              <w:t xml:space="preserve"> </w:t>
            </w:r>
            <w:r w:rsidRPr="00557FA7">
              <w:rPr>
                <w:rFonts w:ascii="Calibri" w:hAnsi="Calibri" w:cs="Calibri"/>
                <w:lang w:val="ru-RU"/>
              </w:rPr>
              <w:t>метода</w:t>
            </w:r>
          </w:p>
          <w:p w14:paraId="7538F3C6" w14:textId="77777777" w:rsidR="00CC5BC3" w:rsidRPr="00465A24" w:rsidRDefault="00CC5BC3" w:rsidP="00B53647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557FA7">
              <w:rPr>
                <w:rFonts w:ascii="Calibri" w:hAnsi="Calibri" w:cs="Calibri"/>
                <w:lang w:val="ru-RU"/>
              </w:rPr>
              <w:t>рад са уџбеником</w:t>
            </w:r>
            <w:r w:rsidRPr="00465A24">
              <w:rPr>
                <w:rFonts w:ascii="Calibri" w:hAnsi="Calibri" w:cs="Calibri"/>
                <w:lang w:val="sr-Cyrl-RS"/>
              </w:rPr>
              <w:t>,</w:t>
            </w:r>
          </w:p>
          <w:p w14:paraId="24ECE63F" w14:textId="77777777" w:rsidR="00CC5BC3" w:rsidRPr="00465A24" w:rsidRDefault="00CC5BC3" w:rsidP="00B53647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465A24">
              <w:rPr>
                <w:rFonts w:ascii="Calibri" w:hAnsi="Calibri" w:cs="Calibri"/>
                <w:lang w:val="sr-Cyrl-RS"/>
              </w:rPr>
              <w:t>практичан рад,</w:t>
            </w:r>
          </w:p>
          <w:p w14:paraId="2F49C758" w14:textId="77777777" w:rsidR="00CC5BC3" w:rsidRPr="00465A24" w:rsidRDefault="00CC5BC3" w:rsidP="00B53647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lang w:val="sr-Cyrl-RS"/>
              </w:rPr>
            </w:pPr>
            <w:r w:rsidRPr="00465A24">
              <w:rPr>
                <w:rFonts w:ascii="Calibri" w:hAnsi="Calibri" w:cs="Calibri"/>
                <w:lang w:val="sr-Cyrl-RS"/>
              </w:rPr>
              <w:t>аудио-визуелна</w:t>
            </w:r>
            <w:r w:rsidRPr="00465A24">
              <w:rPr>
                <w:rFonts w:ascii="Calibri" w:hAnsi="Calibri" w:cs="Calibri"/>
                <w:noProof/>
              </w:rPr>
              <w:t xml:space="preserve"> </w:t>
            </w:r>
          </w:p>
        </w:tc>
        <w:tc>
          <w:tcPr>
            <w:tcW w:w="850" w:type="dxa"/>
            <w:textDirection w:val="btLr"/>
            <w:vAlign w:val="center"/>
          </w:tcPr>
          <w:p w14:paraId="3C71473F" w14:textId="77777777" w:rsidR="00CC5BC3" w:rsidRPr="001B13F2" w:rsidRDefault="00CC5BC3" w:rsidP="00B53647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Фронт</w:t>
            </w:r>
            <w:r>
              <w:rPr>
                <w:rFonts w:ascii="Calibri" w:hAnsi="Calibri" w:cs="Calibri"/>
                <w:lang w:val="sr-Cyrl-RS"/>
              </w:rPr>
              <w:t>ални,</w:t>
            </w:r>
          </w:p>
          <w:p w14:paraId="60C71247" w14:textId="77777777" w:rsidR="00CC5BC3" w:rsidRPr="001B13F2" w:rsidRDefault="00CC5BC3" w:rsidP="00B53647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индвидуални</w:t>
            </w:r>
            <w:r w:rsidRPr="001B13F2">
              <w:rPr>
                <w:rFonts w:ascii="Calibri" w:hAnsi="Calibri" w:cs="Calibri"/>
                <w:lang w:val="sr-Cyrl-RS"/>
              </w:rPr>
              <w:t xml:space="preserve"> рад</w:t>
            </w:r>
          </w:p>
          <w:p w14:paraId="50151831" w14:textId="77777777" w:rsidR="00CC5BC3" w:rsidRPr="00465A24" w:rsidRDefault="00CC5BC3" w:rsidP="00B53647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  <w:vAlign w:val="center"/>
          </w:tcPr>
          <w:p w14:paraId="544DE6F1" w14:textId="77777777" w:rsidR="00CC5BC3" w:rsidRPr="00465A24" w:rsidRDefault="00CC5BC3" w:rsidP="00B53647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465A24">
              <w:rPr>
                <w:rFonts w:ascii="Calibri" w:hAnsi="Calibri" w:cs="Calibri"/>
                <w:lang w:val="sr-Cyrl-RS"/>
              </w:rPr>
              <w:t>Комуникација Одговорно учешће у демократском друштву</w:t>
            </w:r>
          </w:p>
        </w:tc>
        <w:tc>
          <w:tcPr>
            <w:tcW w:w="1134" w:type="dxa"/>
            <w:vAlign w:val="center"/>
          </w:tcPr>
          <w:p w14:paraId="4BA18EE8" w14:textId="77777777" w:rsidR="00CC5BC3" w:rsidRPr="00465A24" w:rsidRDefault="00CC5BC3" w:rsidP="00B53647">
            <w:pPr>
              <w:ind w:left="-22" w:right="157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1B13F2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П</w:t>
            </w:r>
            <w:r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рирода и друштво,</w:t>
            </w:r>
            <w:r w:rsidRPr="00465A24">
              <w:rPr>
                <w:rFonts w:ascii="Calibri" w:hAnsi="Calibri" w:cs="Calibri"/>
                <w:sz w:val="20"/>
                <w:szCs w:val="20"/>
                <w:lang w:val="sr-Cyrl-RS"/>
              </w:rPr>
              <w:t>ЧОС</w:t>
            </w:r>
          </w:p>
        </w:tc>
        <w:tc>
          <w:tcPr>
            <w:tcW w:w="1624" w:type="dxa"/>
            <w:vAlign w:val="center"/>
          </w:tcPr>
          <w:p w14:paraId="0FF42E94" w14:textId="77777777" w:rsidR="00CC5BC3" w:rsidRPr="00465A24" w:rsidRDefault="00CC5BC3" w:rsidP="00B53647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</w:pPr>
            <w:r w:rsidRPr="00465A24"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  <w:t>петоминутно испитивање и практичан рад</w:t>
            </w:r>
          </w:p>
        </w:tc>
      </w:tr>
    </w:tbl>
    <w:p w14:paraId="44D2C04E" w14:textId="77777777" w:rsidR="001935BF" w:rsidRPr="001935BF" w:rsidRDefault="001935BF" w:rsidP="00B303B6">
      <w:pPr>
        <w:tabs>
          <w:tab w:val="right" w:pos="12960"/>
        </w:tabs>
        <w:rPr>
          <w:rFonts w:ascii="Calibri" w:hAnsi="Calibri" w:cs="Calibri"/>
          <w:lang w:val="sr-Cyrl-RS"/>
        </w:rPr>
      </w:pPr>
    </w:p>
    <w:p w14:paraId="64284933" w14:textId="77777777" w:rsidR="00B303B6" w:rsidRPr="00557FA7" w:rsidRDefault="00B303B6" w:rsidP="00B303B6">
      <w:pPr>
        <w:tabs>
          <w:tab w:val="right" w:pos="12960"/>
        </w:tabs>
        <w:rPr>
          <w:rFonts w:ascii="Calibri" w:hAnsi="Calibri" w:cs="Calibri"/>
          <w:sz w:val="24"/>
          <w:szCs w:val="24"/>
          <w:lang w:val="ru-RU"/>
        </w:rPr>
      </w:pPr>
      <w:r w:rsidRPr="00557FA7">
        <w:rPr>
          <w:rFonts w:ascii="Calibri" w:hAnsi="Calibri" w:cs="Calibri"/>
          <w:sz w:val="24"/>
          <w:szCs w:val="24"/>
          <w:lang w:val="ru-RU"/>
        </w:rPr>
        <w:t>Датум предаје: _________________</w:t>
      </w:r>
      <w:r w:rsidRPr="00557FA7">
        <w:rPr>
          <w:rFonts w:ascii="Calibri" w:hAnsi="Calibri" w:cs="Calibri"/>
          <w:sz w:val="24"/>
          <w:szCs w:val="24"/>
          <w:lang w:val="ru-RU"/>
        </w:rPr>
        <w:tab/>
        <w:t>Предметни наставник: ________________________________________</w:t>
      </w:r>
    </w:p>
    <w:p w14:paraId="788D13B3" w14:textId="77777777" w:rsidR="00010251" w:rsidRDefault="00010251" w:rsidP="00F42E7F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</w:pPr>
    </w:p>
    <w:p w14:paraId="5739A2A0" w14:textId="77777777" w:rsidR="0048239C" w:rsidRDefault="0048239C" w:rsidP="00F42E7F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</w:pPr>
    </w:p>
    <w:p w14:paraId="5920C3D8" w14:textId="77777777" w:rsidR="0048239C" w:rsidRDefault="0048239C" w:rsidP="00F42E7F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</w:pPr>
    </w:p>
    <w:p w14:paraId="590608A3" w14:textId="77777777" w:rsidR="007F1196" w:rsidRDefault="007F1196">
      <w:pPr>
        <w:spacing w:after="0" w:line="240" w:lineRule="auto"/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</w:pPr>
      <w:r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  <w:br w:type="page"/>
      </w:r>
    </w:p>
    <w:p w14:paraId="7BD65E18" w14:textId="77777777" w:rsidR="00F42E7F" w:rsidRPr="00C10722" w:rsidRDefault="00F42E7F" w:rsidP="00F42E7F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  <w:r w:rsidRPr="00C10722"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69E4B75A" w14:textId="15848B8C" w:rsidR="00F42E7F" w:rsidRPr="00C10722" w:rsidRDefault="005721FB" w:rsidP="00F42E7F">
      <w:pPr>
        <w:spacing w:after="0" w:line="240" w:lineRule="auto"/>
        <w:ind w:left="8640" w:firstLine="720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</w:pPr>
      <w:r w:rsidRPr="00C10722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Школска година</w:t>
      </w:r>
      <w:r w:rsidRPr="00557FA7">
        <w:rPr>
          <w:rFonts w:ascii="Calibri" w:eastAsia="Times New Roman" w:hAnsi="Calibri" w:cs="Calibri"/>
          <w:b/>
          <w:spacing w:val="20"/>
          <w:sz w:val="24"/>
          <w:szCs w:val="24"/>
          <w:lang w:val="ru-RU"/>
        </w:rPr>
        <w:t>:</w:t>
      </w:r>
      <w:r w:rsidR="00711742">
        <w:rPr>
          <w:rFonts w:ascii="Calibri" w:eastAsia="Times New Roman" w:hAnsi="Calibri" w:cs="Calibri"/>
          <w:b/>
          <w:spacing w:val="20"/>
          <w:sz w:val="24"/>
          <w:szCs w:val="24"/>
          <w:lang w:val="ru-RU"/>
        </w:rPr>
        <w:t>2026/2027</w:t>
      </w:r>
      <w:r w:rsidR="00CC5BC3">
        <w:rPr>
          <w:rFonts w:ascii="Calibri" w:eastAsia="Times New Roman" w:hAnsi="Calibri" w:cs="Calibri"/>
          <w:b/>
          <w:spacing w:val="20"/>
          <w:sz w:val="24"/>
          <w:szCs w:val="24"/>
          <w:lang w:val="ru-RU"/>
        </w:rPr>
        <w:t>.</w:t>
      </w:r>
      <w:r w:rsidR="00F42E7F" w:rsidRPr="00C10722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 xml:space="preserve">  </w:t>
      </w:r>
    </w:p>
    <w:p w14:paraId="065AE29F" w14:textId="77777777" w:rsidR="00F42E7F" w:rsidRPr="00557FA7" w:rsidRDefault="00F42E7F" w:rsidP="00F42E7F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ru-RU"/>
        </w:rPr>
      </w:pPr>
      <w:r w:rsidRPr="00C10722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Предмет: </w:t>
      </w:r>
      <w:r w:rsidRPr="00557FA7">
        <w:rPr>
          <w:rFonts w:ascii="Calibri" w:eastAsia="Times New Roman" w:hAnsi="Calibri" w:cs="Calibri"/>
          <w:b/>
          <w:spacing w:val="20"/>
          <w:sz w:val="24"/>
          <w:szCs w:val="24"/>
          <w:lang w:val="ru-RU"/>
        </w:rPr>
        <w:t>Ликовна култура</w:t>
      </w:r>
    </w:p>
    <w:p w14:paraId="67B4A8F4" w14:textId="77777777" w:rsidR="00F42E7F" w:rsidRPr="00557FA7" w:rsidRDefault="00F42E7F" w:rsidP="00F42E7F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ru-RU"/>
        </w:rPr>
      </w:pPr>
      <w:r w:rsidRPr="00C10722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Годишњи фонд часова: </w:t>
      </w:r>
      <w:r w:rsidRPr="00C10722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72</w:t>
      </w:r>
    </w:p>
    <w:p w14:paraId="18C28584" w14:textId="77777777" w:rsidR="0090673E" w:rsidRDefault="00F42E7F" w:rsidP="001935BF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C10722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Недељни фонд часова: </w:t>
      </w:r>
      <w:r w:rsidRPr="00C10722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2</w:t>
      </w:r>
    </w:p>
    <w:tbl>
      <w:tblPr>
        <w:tblW w:w="15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4724"/>
        <w:gridCol w:w="708"/>
        <w:gridCol w:w="1701"/>
        <w:gridCol w:w="567"/>
        <w:gridCol w:w="1418"/>
        <w:gridCol w:w="830"/>
        <w:gridCol w:w="1721"/>
        <w:gridCol w:w="1261"/>
        <w:gridCol w:w="1581"/>
      </w:tblGrid>
      <w:tr w:rsidR="00B303B6" w:rsidRPr="00C10722" w14:paraId="0FA74EAE" w14:textId="77777777" w:rsidTr="00DF6DE1">
        <w:trPr>
          <w:cantSplit/>
          <w:trHeight w:val="742"/>
          <w:jc w:val="center"/>
        </w:trPr>
        <w:tc>
          <w:tcPr>
            <w:tcW w:w="15192" w:type="dxa"/>
            <w:gridSpan w:val="10"/>
            <w:shd w:val="clear" w:color="auto" w:fill="F2F2F2"/>
            <w:vAlign w:val="center"/>
          </w:tcPr>
          <w:p w14:paraId="7988C981" w14:textId="77777777" w:rsidR="00B303B6" w:rsidRPr="00C10722" w:rsidRDefault="00B303B6" w:rsidP="00B741B6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CS"/>
              </w:rPr>
              <w:t>Месец: ДЕЦЕМБАР</w:t>
            </w:r>
          </w:p>
        </w:tc>
      </w:tr>
      <w:tr w:rsidR="00D726DA" w:rsidRPr="00C10722" w14:paraId="2A9F41FA" w14:textId="77777777" w:rsidTr="00DF6DE1">
        <w:trPr>
          <w:cantSplit/>
          <w:trHeight w:val="1263"/>
          <w:jc w:val="center"/>
        </w:trPr>
        <w:tc>
          <w:tcPr>
            <w:tcW w:w="681" w:type="dxa"/>
            <w:shd w:val="clear" w:color="auto" w:fill="F2F2F2"/>
            <w:textDirection w:val="btLr"/>
            <w:vAlign w:val="bottom"/>
          </w:tcPr>
          <w:p w14:paraId="20822395" w14:textId="77777777" w:rsidR="00D726DA" w:rsidRPr="00C10722" w:rsidRDefault="00D726DA" w:rsidP="004E5AA5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724" w:type="dxa"/>
            <w:shd w:val="clear" w:color="auto" w:fill="F2F2F2"/>
            <w:vAlign w:val="center"/>
          </w:tcPr>
          <w:p w14:paraId="3B9BD1B6" w14:textId="77777777" w:rsidR="00D726DA" w:rsidRPr="00C10722" w:rsidRDefault="00D726DA" w:rsidP="004E5AA5">
            <w:pPr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63C91100" w14:textId="77777777" w:rsidR="00D726DA" w:rsidRPr="00C10722" w:rsidRDefault="00D726DA" w:rsidP="004E5AA5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708" w:type="dxa"/>
            <w:shd w:val="clear" w:color="auto" w:fill="F2F2F2"/>
            <w:vAlign w:val="center"/>
          </w:tcPr>
          <w:p w14:paraId="339E1DB1" w14:textId="77777777" w:rsidR="00D726DA" w:rsidRPr="00C10722" w:rsidRDefault="00D726DA" w:rsidP="004E5AA5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Р.бр. часа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53E5F055" w14:textId="77777777" w:rsidR="00D726DA" w:rsidRPr="00C10722" w:rsidRDefault="00D726DA" w:rsidP="004E5AA5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наст</w:t>
            </w:r>
            <w:r>
              <w:rPr>
                <w:rFonts w:ascii="Calibri" w:eastAsia="Times New Roman" w:hAnsi="Calibri" w:cs="Calibri"/>
                <w:b/>
                <w:bCs/>
                <w:lang w:val="sr-Latn-RS"/>
              </w:rPr>
              <w:t>.</w:t>
            </w: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јединице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3741CF56" w14:textId="77777777" w:rsidR="00D726DA" w:rsidRPr="00C10722" w:rsidRDefault="00D726DA" w:rsidP="004E5AA5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72BBE3A4" w14:textId="77777777" w:rsidR="00D726DA" w:rsidRPr="00C10722" w:rsidRDefault="00D726DA" w:rsidP="004E5AA5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830" w:type="dxa"/>
            <w:shd w:val="clear" w:color="auto" w:fill="F2F2F2"/>
            <w:vAlign w:val="center"/>
          </w:tcPr>
          <w:p w14:paraId="2D18FCC5" w14:textId="77777777" w:rsidR="00D726DA" w:rsidRPr="00C10722" w:rsidRDefault="00D726DA" w:rsidP="004E5AA5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721" w:type="dxa"/>
            <w:shd w:val="clear" w:color="auto" w:fill="F2F2F2"/>
            <w:vAlign w:val="center"/>
          </w:tcPr>
          <w:p w14:paraId="32A5E483" w14:textId="77777777" w:rsidR="00D726DA" w:rsidRPr="00C10722" w:rsidRDefault="00D726DA" w:rsidP="004E5AA5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</w:rPr>
              <w:t>.</w:t>
            </w: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261" w:type="dxa"/>
            <w:shd w:val="clear" w:color="auto" w:fill="F2F2F2"/>
            <w:vAlign w:val="center"/>
          </w:tcPr>
          <w:p w14:paraId="213C525A" w14:textId="77777777" w:rsidR="00D726DA" w:rsidRPr="00C10722" w:rsidRDefault="00D726DA" w:rsidP="004E5AA5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</w:rPr>
              <w:t>.</w:t>
            </w: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581" w:type="dxa"/>
            <w:shd w:val="clear" w:color="auto" w:fill="F2F2F2"/>
            <w:vAlign w:val="center"/>
          </w:tcPr>
          <w:p w14:paraId="22301B97" w14:textId="77777777" w:rsidR="00D726DA" w:rsidRPr="00C10722" w:rsidRDefault="00D726DA" w:rsidP="004E5AA5">
            <w:pPr>
              <w:spacing w:after="0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C12A0E" w:rsidRPr="009633BD" w14:paraId="6ABDA0C1" w14:textId="77777777" w:rsidTr="001845FB">
        <w:trPr>
          <w:cantSplit/>
          <w:trHeight w:val="975"/>
          <w:jc w:val="center"/>
        </w:trPr>
        <w:tc>
          <w:tcPr>
            <w:tcW w:w="681" w:type="dxa"/>
            <w:textDirection w:val="btLr"/>
            <w:vAlign w:val="center"/>
          </w:tcPr>
          <w:p w14:paraId="4141BF34" w14:textId="77777777" w:rsidR="00C12A0E" w:rsidRDefault="00C12A0E" w:rsidP="00C12A0E">
            <w:pPr>
              <w:ind w:left="-142" w:right="-108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</w:pPr>
          </w:p>
        </w:tc>
        <w:tc>
          <w:tcPr>
            <w:tcW w:w="4724" w:type="dxa"/>
            <w:vAlign w:val="center"/>
          </w:tcPr>
          <w:p w14:paraId="5E6E53EF" w14:textId="77777777" w:rsidR="00C12A0E" w:rsidRPr="00465A24" w:rsidRDefault="00C12A0E" w:rsidP="00C12A0E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465A24">
              <w:rPr>
                <w:rFonts w:ascii="Calibri" w:hAnsi="Calibri" w:cs="Calibri"/>
                <w:lang w:val="sr-Cyrl-RS"/>
              </w:rPr>
              <w:t>зна шта је знак и шта је симбол и препознаје их на примерима из свакодневног живота;</w:t>
            </w:r>
          </w:p>
          <w:p w14:paraId="4996EBE3" w14:textId="77777777" w:rsidR="00C12A0E" w:rsidRPr="00465A24" w:rsidRDefault="00C12A0E" w:rsidP="00C12A0E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465A24">
              <w:rPr>
                <w:rFonts w:ascii="Calibri" w:hAnsi="Calibri" w:cs="Calibri"/>
                <w:lang w:val="sr-Cyrl-RS"/>
              </w:rPr>
              <w:t>прави разлику између знака и симбола;</w:t>
            </w:r>
          </w:p>
          <w:p w14:paraId="3DE44B2B" w14:textId="77777777" w:rsidR="00C12A0E" w:rsidRPr="00465A24" w:rsidRDefault="00C12A0E" w:rsidP="00C12A0E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465A24">
              <w:rPr>
                <w:rFonts w:ascii="Calibri" w:hAnsi="Calibri" w:cs="Calibri"/>
                <w:lang w:val="sr-Cyrl-RS"/>
              </w:rPr>
              <w:t>схвата естетски значај грба и симола;</w:t>
            </w:r>
          </w:p>
          <w:p w14:paraId="7A247314" w14:textId="77777777" w:rsidR="00C12A0E" w:rsidRPr="00465A24" w:rsidRDefault="00C12A0E" w:rsidP="00C12A0E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465A24">
              <w:rPr>
                <w:rFonts w:ascii="Calibri" w:hAnsi="Calibri" w:cs="Calibri"/>
                <w:lang w:val="sr-Cyrl-RS"/>
              </w:rPr>
              <w:t>развија осећај припадности и заједништва народу, граду, спортском клубу, одељењу;</w:t>
            </w:r>
          </w:p>
          <w:p w14:paraId="12510257" w14:textId="635FCAE3" w:rsidR="00C12A0E" w:rsidRPr="00465A24" w:rsidRDefault="00C12A0E" w:rsidP="00C12A0E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  <w:lang w:val="sr-Cyrl-RS"/>
              </w:rPr>
            </w:pPr>
            <w:r w:rsidRPr="00465A24">
              <w:rPr>
                <w:rFonts w:ascii="Calibri" w:hAnsi="Calibri" w:cs="Calibri"/>
                <w:lang w:val="sr-Cyrl-RS"/>
              </w:rPr>
              <w:t>практично примени стечена знања о грбу и симболу израдом ликовног рада у глини.</w:t>
            </w:r>
          </w:p>
        </w:tc>
        <w:tc>
          <w:tcPr>
            <w:tcW w:w="708" w:type="dxa"/>
            <w:vAlign w:val="center"/>
          </w:tcPr>
          <w:p w14:paraId="48D36BEB" w14:textId="3C7D4057" w:rsidR="00C12A0E" w:rsidRPr="00465A24" w:rsidRDefault="00C12A0E" w:rsidP="00C12A0E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RS"/>
              </w:rPr>
            </w:pPr>
            <w:r>
              <w:rPr>
                <w:rFonts w:ascii="Calibri" w:hAnsi="Calibri" w:cs="Calibri"/>
                <w:noProof/>
                <w:lang w:val="sr-Latn-RS"/>
              </w:rPr>
              <w:t>26.</w:t>
            </w:r>
          </w:p>
        </w:tc>
        <w:tc>
          <w:tcPr>
            <w:tcW w:w="1701" w:type="dxa"/>
            <w:vAlign w:val="center"/>
          </w:tcPr>
          <w:p w14:paraId="2C1A0DDE" w14:textId="77777777" w:rsidR="00C12A0E" w:rsidRPr="00465A24" w:rsidRDefault="00C12A0E" w:rsidP="00C12A0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sr-Cyrl-RS"/>
              </w:rPr>
            </w:pPr>
            <w:r w:rsidRPr="00465A24">
              <w:rPr>
                <w:rFonts w:ascii="Calibri" w:hAnsi="Calibri" w:cs="Calibri"/>
                <w:b/>
                <w:bCs/>
                <w:lang w:val="sr-Cyrl-RS"/>
              </w:rPr>
              <w:t>Знак и симбол</w:t>
            </w:r>
          </w:p>
          <w:p w14:paraId="7E92C354" w14:textId="77777777" w:rsidR="00C12A0E" w:rsidRPr="00465A24" w:rsidRDefault="00C12A0E" w:rsidP="00C12A0E">
            <w:pPr>
              <w:spacing w:after="0"/>
              <w:contextualSpacing/>
              <w:jc w:val="center"/>
              <w:rPr>
                <w:rFonts w:ascii="Calibri" w:hAnsi="Calibri" w:cs="Calibri"/>
                <w:b/>
                <w:bCs/>
                <w:lang w:val="sr-Cyrl-RS"/>
              </w:rPr>
            </w:pPr>
            <w:r w:rsidRPr="00465A24">
              <w:rPr>
                <w:rFonts w:ascii="Calibri" w:hAnsi="Calibri" w:cs="Calibri"/>
                <w:b/>
                <w:bCs/>
                <w:lang w:val="sr-Cyrl-RS"/>
              </w:rPr>
              <w:t>Задатака:</w:t>
            </w:r>
          </w:p>
          <w:p w14:paraId="71DFE591" w14:textId="5F5C6ADE" w:rsidR="00C12A0E" w:rsidRPr="00465A24" w:rsidRDefault="00C12A0E" w:rsidP="00C12A0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sr-Cyrl-RS"/>
              </w:rPr>
            </w:pPr>
            <w:r w:rsidRPr="00465A24">
              <w:rPr>
                <w:rFonts w:ascii="Calibri" w:hAnsi="Calibri" w:cs="Calibri"/>
                <w:b/>
                <w:bCs/>
                <w:i/>
                <w:lang w:val="sr-Cyrl-RS"/>
              </w:rPr>
              <w:t>Грб мог одељења</w:t>
            </w:r>
          </w:p>
        </w:tc>
        <w:tc>
          <w:tcPr>
            <w:tcW w:w="567" w:type="dxa"/>
            <w:vAlign w:val="center"/>
          </w:tcPr>
          <w:p w14:paraId="3576EBA7" w14:textId="777CC280" w:rsidR="00C12A0E" w:rsidRPr="00465A24" w:rsidRDefault="00C12A0E" w:rsidP="00C12A0E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BA"/>
              </w:rPr>
            </w:pPr>
            <w:r>
              <w:rPr>
                <w:rFonts w:ascii="Calibri" w:hAnsi="Calibri" w:cs="Calibri"/>
                <w:noProof/>
                <w:lang w:val="sr-Cyrl-RS"/>
              </w:rPr>
              <w:t>У</w:t>
            </w:r>
          </w:p>
        </w:tc>
        <w:tc>
          <w:tcPr>
            <w:tcW w:w="1418" w:type="dxa"/>
            <w:vAlign w:val="center"/>
          </w:tcPr>
          <w:p w14:paraId="2CA0DA3E" w14:textId="77777777" w:rsidR="00C12A0E" w:rsidRPr="00465A24" w:rsidRDefault="00C12A0E" w:rsidP="00C12A0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465A24">
              <w:rPr>
                <w:rFonts w:ascii="Calibri" w:hAnsi="Calibri" w:cs="Calibri"/>
                <w:lang w:val="sr-Cyrl-RS"/>
              </w:rPr>
              <w:t>М</w:t>
            </w:r>
            <w:r w:rsidRPr="00557FA7">
              <w:rPr>
                <w:rFonts w:ascii="Calibri" w:hAnsi="Calibri" w:cs="Calibri"/>
                <w:lang w:val="ru-RU"/>
              </w:rPr>
              <w:t>онолошка, дијалошка</w:t>
            </w:r>
            <w:r w:rsidRPr="00465A24">
              <w:rPr>
                <w:rFonts w:ascii="Calibri" w:hAnsi="Calibri" w:cs="Calibri"/>
                <w:lang w:val="sr-Cyrl-RS"/>
              </w:rPr>
              <w:t>,</w:t>
            </w:r>
          </w:p>
          <w:p w14:paraId="31E1376B" w14:textId="77777777" w:rsidR="00C12A0E" w:rsidRPr="00557FA7" w:rsidRDefault="00C12A0E" w:rsidP="00C12A0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ru-RU"/>
              </w:rPr>
            </w:pPr>
            <w:r w:rsidRPr="00557FA7">
              <w:rPr>
                <w:rFonts w:ascii="Calibri" w:hAnsi="Calibri" w:cs="Calibri"/>
                <w:lang w:val="ru-RU"/>
              </w:rPr>
              <w:t>демо</w:t>
            </w:r>
            <w:r w:rsidRPr="00465A24">
              <w:rPr>
                <w:rFonts w:ascii="Calibri" w:hAnsi="Calibri" w:cs="Calibri"/>
                <w:lang w:val="sr-Cyrl-RS"/>
              </w:rPr>
              <w:t>.</w:t>
            </w:r>
            <w:r>
              <w:rPr>
                <w:rFonts w:ascii="Calibri" w:hAnsi="Calibri" w:cs="Calibri"/>
                <w:lang w:val="sr-Cyrl-RS"/>
              </w:rPr>
              <w:t xml:space="preserve"> </w:t>
            </w:r>
            <w:r w:rsidRPr="00557FA7">
              <w:rPr>
                <w:rFonts w:ascii="Calibri" w:hAnsi="Calibri" w:cs="Calibri"/>
                <w:lang w:val="ru-RU"/>
              </w:rPr>
              <w:t>метода</w:t>
            </w:r>
          </w:p>
          <w:p w14:paraId="2817D4DF" w14:textId="77777777" w:rsidR="00C12A0E" w:rsidRPr="00465A24" w:rsidRDefault="00C12A0E" w:rsidP="00C12A0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557FA7">
              <w:rPr>
                <w:rFonts w:ascii="Calibri" w:hAnsi="Calibri" w:cs="Calibri"/>
                <w:lang w:val="ru-RU"/>
              </w:rPr>
              <w:t>рад са уџбеником</w:t>
            </w:r>
            <w:r w:rsidRPr="00465A24">
              <w:rPr>
                <w:rFonts w:ascii="Calibri" w:hAnsi="Calibri" w:cs="Calibri"/>
                <w:lang w:val="sr-Cyrl-RS"/>
              </w:rPr>
              <w:t>,</w:t>
            </w:r>
          </w:p>
          <w:p w14:paraId="354E300D" w14:textId="77777777" w:rsidR="00C12A0E" w:rsidRPr="00465A24" w:rsidRDefault="00C12A0E" w:rsidP="00C12A0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465A24">
              <w:rPr>
                <w:rFonts w:ascii="Calibri" w:hAnsi="Calibri" w:cs="Calibri"/>
                <w:lang w:val="sr-Cyrl-RS"/>
              </w:rPr>
              <w:t>практичан рад,</w:t>
            </w:r>
          </w:p>
          <w:p w14:paraId="2E3B48CD" w14:textId="13962FAD" w:rsidR="00C12A0E" w:rsidRPr="00465A24" w:rsidRDefault="00C12A0E" w:rsidP="00C12A0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465A24">
              <w:rPr>
                <w:rFonts w:ascii="Calibri" w:hAnsi="Calibri" w:cs="Calibri"/>
                <w:lang w:val="sr-Cyrl-RS"/>
              </w:rPr>
              <w:t>аудио-визуелна</w:t>
            </w:r>
            <w:r w:rsidRPr="00465A24">
              <w:rPr>
                <w:rFonts w:ascii="Calibri" w:hAnsi="Calibri" w:cs="Calibri"/>
                <w:noProof/>
              </w:rPr>
              <w:t xml:space="preserve"> </w:t>
            </w:r>
          </w:p>
        </w:tc>
        <w:tc>
          <w:tcPr>
            <w:tcW w:w="830" w:type="dxa"/>
            <w:textDirection w:val="btLr"/>
            <w:vAlign w:val="center"/>
          </w:tcPr>
          <w:p w14:paraId="03AFC83B" w14:textId="77777777" w:rsidR="00C12A0E" w:rsidRPr="001B13F2" w:rsidRDefault="00C12A0E" w:rsidP="00C12A0E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Фронт</w:t>
            </w:r>
            <w:r>
              <w:rPr>
                <w:rFonts w:ascii="Calibri" w:hAnsi="Calibri" w:cs="Calibri"/>
                <w:lang w:val="sr-Cyrl-RS"/>
              </w:rPr>
              <w:t>ални,</w:t>
            </w:r>
          </w:p>
          <w:p w14:paraId="09A144BF" w14:textId="77777777" w:rsidR="00C12A0E" w:rsidRPr="001B13F2" w:rsidRDefault="00C12A0E" w:rsidP="00C12A0E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индвидуални</w:t>
            </w:r>
            <w:r w:rsidRPr="001B13F2">
              <w:rPr>
                <w:rFonts w:ascii="Calibri" w:hAnsi="Calibri" w:cs="Calibri"/>
                <w:lang w:val="sr-Cyrl-RS"/>
              </w:rPr>
              <w:t xml:space="preserve"> рад</w:t>
            </w:r>
          </w:p>
          <w:p w14:paraId="33649FDD" w14:textId="77777777" w:rsidR="00C12A0E" w:rsidRPr="001B13F2" w:rsidRDefault="00C12A0E" w:rsidP="00C12A0E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721" w:type="dxa"/>
            <w:vAlign w:val="center"/>
          </w:tcPr>
          <w:p w14:paraId="3655AE63" w14:textId="0AD7078A" w:rsidR="00C12A0E" w:rsidRPr="00465A24" w:rsidRDefault="00C12A0E" w:rsidP="00C12A0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465A24">
              <w:rPr>
                <w:rFonts w:ascii="Calibri" w:hAnsi="Calibri" w:cs="Calibri"/>
                <w:lang w:val="sr-Cyrl-RS"/>
              </w:rPr>
              <w:t>Комуникација Одговорно учешће у демократском друштву</w:t>
            </w:r>
          </w:p>
        </w:tc>
        <w:tc>
          <w:tcPr>
            <w:tcW w:w="1261" w:type="dxa"/>
            <w:vAlign w:val="center"/>
          </w:tcPr>
          <w:p w14:paraId="100FE249" w14:textId="7648FCCA" w:rsidR="00C12A0E" w:rsidRPr="00465A24" w:rsidRDefault="00C12A0E" w:rsidP="00C12A0E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</w:pPr>
            <w:r w:rsidRPr="001B13F2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П</w:t>
            </w:r>
            <w:r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рирода и друштво,</w:t>
            </w:r>
            <w:r w:rsidRPr="00465A24">
              <w:rPr>
                <w:rFonts w:ascii="Calibri" w:hAnsi="Calibri" w:cs="Calibri"/>
                <w:sz w:val="20"/>
                <w:szCs w:val="20"/>
                <w:lang w:val="sr-Cyrl-RS"/>
              </w:rPr>
              <w:t>ЧОС</w:t>
            </w:r>
          </w:p>
        </w:tc>
        <w:tc>
          <w:tcPr>
            <w:tcW w:w="1581" w:type="dxa"/>
            <w:vAlign w:val="center"/>
          </w:tcPr>
          <w:p w14:paraId="4C68C796" w14:textId="6916D268" w:rsidR="00C12A0E" w:rsidRPr="00465A24" w:rsidRDefault="00C12A0E" w:rsidP="00C12A0E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</w:pPr>
            <w:r w:rsidRPr="00465A24"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  <w:t>петоминутно испитивање и практичан рад</w:t>
            </w:r>
          </w:p>
        </w:tc>
      </w:tr>
      <w:tr w:rsidR="00C12A0E" w:rsidRPr="009633BD" w14:paraId="11867F10" w14:textId="77777777" w:rsidTr="00B60722">
        <w:trPr>
          <w:cantSplit/>
          <w:trHeight w:val="975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50C45706" w14:textId="77777777" w:rsidR="00C12A0E" w:rsidRDefault="00C12A0E" w:rsidP="00C12A0E">
            <w:pPr>
              <w:ind w:left="-142" w:right="-108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</w:pPr>
          </w:p>
        </w:tc>
        <w:tc>
          <w:tcPr>
            <w:tcW w:w="4724" w:type="dxa"/>
            <w:vMerge w:val="restart"/>
          </w:tcPr>
          <w:p w14:paraId="174B674F" w14:textId="77777777" w:rsidR="00C12A0E" w:rsidRPr="00465A24" w:rsidRDefault="00C12A0E" w:rsidP="00C12A0E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  <w:lang w:val="sr-Cyrl-RS"/>
              </w:rPr>
            </w:pPr>
            <w:r w:rsidRPr="00465A24">
              <w:rPr>
                <w:rFonts w:ascii="Calibri" w:hAnsi="Calibri" w:cs="Calibri"/>
                <w:lang w:val="sr-Cyrl-RS"/>
              </w:rPr>
              <w:t>препозна и схвати ликовну поруку;</w:t>
            </w:r>
          </w:p>
          <w:p w14:paraId="42C70B47" w14:textId="77777777" w:rsidR="00C12A0E" w:rsidRPr="00465A24" w:rsidRDefault="00C12A0E" w:rsidP="00C12A0E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  <w:lang w:val="sr-Cyrl-RS"/>
              </w:rPr>
            </w:pPr>
            <w:r w:rsidRPr="00465A24">
              <w:rPr>
                <w:rFonts w:ascii="Calibri" w:hAnsi="Calibri" w:cs="Calibri"/>
                <w:lang w:val="sr-Cyrl-RS"/>
              </w:rPr>
              <w:t>развија критички став према различитим ликовним порукама;</w:t>
            </w:r>
          </w:p>
          <w:p w14:paraId="69088ADE" w14:textId="77777777" w:rsidR="00C12A0E" w:rsidRPr="00465A24" w:rsidRDefault="00C12A0E" w:rsidP="00C12A0E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  <w:lang w:val="sr-Cyrl-RS"/>
              </w:rPr>
            </w:pPr>
            <w:r w:rsidRPr="00465A24">
              <w:rPr>
                <w:rFonts w:ascii="Calibri" w:hAnsi="Calibri" w:cs="Calibri"/>
                <w:lang w:val="sr-Cyrl-RS"/>
              </w:rPr>
              <w:t>зна шта је пејзаш;</w:t>
            </w:r>
          </w:p>
          <w:p w14:paraId="07C44BF5" w14:textId="77777777" w:rsidR="00C12A0E" w:rsidRPr="00557FA7" w:rsidRDefault="00C12A0E" w:rsidP="00C12A0E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360" w:right="-102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465A24">
              <w:rPr>
                <w:rFonts w:ascii="Calibri" w:hAnsi="Calibri" w:cs="Calibri"/>
                <w:sz w:val="22"/>
                <w:szCs w:val="22"/>
                <w:lang w:val="sr-Cyrl-RS"/>
              </w:rPr>
              <w:t>практично примени стечена знања о ликовним порукама израдом ликовног рада.</w:t>
            </w:r>
          </w:p>
        </w:tc>
        <w:tc>
          <w:tcPr>
            <w:tcW w:w="708" w:type="dxa"/>
            <w:vAlign w:val="center"/>
          </w:tcPr>
          <w:p w14:paraId="10A2994C" w14:textId="77777777" w:rsidR="00C12A0E" w:rsidRPr="00465A24" w:rsidRDefault="00C12A0E" w:rsidP="00C12A0E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RS"/>
              </w:rPr>
            </w:pPr>
            <w:r w:rsidRPr="00465A24">
              <w:rPr>
                <w:rFonts w:ascii="Calibri" w:hAnsi="Calibri" w:cs="Calibri"/>
                <w:noProof/>
                <w:lang w:val="sr-Cyrl-RS"/>
              </w:rPr>
              <w:t>27.</w:t>
            </w:r>
          </w:p>
        </w:tc>
        <w:tc>
          <w:tcPr>
            <w:tcW w:w="1701" w:type="dxa"/>
            <w:vMerge w:val="restart"/>
            <w:vAlign w:val="center"/>
          </w:tcPr>
          <w:p w14:paraId="48DFC14A" w14:textId="77777777" w:rsidR="00C12A0E" w:rsidRPr="00465A24" w:rsidRDefault="00C12A0E" w:rsidP="00C12A0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sr-Cyrl-RS"/>
              </w:rPr>
            </w:pPr>
            <w:r w:rsidRPr="00465A24">
              <w:rPr>
                <w:rFonts w:ascii="Calibri" w:hAnsi="Calibri" w:cs="Calibri"/>
                <w:b/>
                <w:bCs/>
                <w:lang w:val="sr-Cyrl-RS"/>
              </w:rPr>
              <w:t xml:space="preserve">Ликовне поруке као могућност споразумевања </w:t>
            </w:r>
          </w:p>
          <w:p w14:paraId="4B071511" w14:textId="77777777" w:rsidR="00C12A0E" w:rsidRPr="00465A24" w:rsidRDefault="00C12A0E" w:rsidP="00C12A0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sr-Cyrl-RS"/>
              </w:rPr>
            </w:pPr>
            <w:r w:rsidRPr="00465A24">
              <w:rPr>
                <w:rFonts w:ascii="Calibri" w:hAnsi="Calibri" w:cs="Calibri"/>
                <w:b/>
                <w:bCs/>
                <w:lang w:val="sr-Cyrl-RS"/>
              </w:rPr>
              <w:t xml:space="preserve">Задатака: </w:t>
            </w:r>
            <w:r w:rsidRPr="00465A24">
              <w:rPr>
                <w:rFonts w:ascii="Calibri" w:hAnsi="Calibri" w:cs="Calibri"/>
                <w:b/>
                <w:bCs/>
                <w:i/>
                <w:lang w:val="sr-Cyrl-RS"/>
              </w:rPr>
              <w:t>Пикасо и ја</w:t>
            </w:r>
          </w:p>
        </w:tc>
        <w:tc>
          <w:tcPr>
            <w:tcW w:w="567" w:type="dxa"/>
            <w:vAlign w:val="center"/>
          </w:tcPr>
          <w:p w14:paraId="69BFF734" w14:textId="77777777" w:rsidR="00C12A0E" w:rsidRPr="00465A24" w:rsidRDefault="00C12A0E" w:rsidP="00C12A0E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BA"/>
              </w:rPr>
            </w:pPr>
            <w:r w:rsidRPr="00465A24">
              <w:rPr>
                <w:rFonts w:ascii="Calibri" w:hAnsi="Calibri" w:cs="Calibri"/>
                <w:noProof/>
                <w:lang w:val="sr-Cyrl-BA"/>
              </w:rPr>
              <w:t>О</w:t>
            </w:r>
          </w:p>
        </w:tc>
        <w:tc>
          <w:tcPr>
            <w:tcW w:w="1418" w:type="dxa"/>
            <w:vMerge w:val="restart"/>
            <w:vAlign w:val="center"/>
          </w:tcPr>
          <w:p w14:paraId="047B716B" w14:textId="77777777" w:rsidR="00C12A0E" w:rsidRPr="00465A24" w:rsidRDefault="00C12A0E" w:rsidP="00C12A0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465A24">
              <w:rPr>
                <w:rFonts w:ascii="Calibri" w:hAnsi="Calibri" w:cs="Calibri"/>
                <w:lang w:val="sr-Cyrl-RS"/>
              </w:rPr>
              <w:t>М</w:t>
            </w:r>
            <w:r w:rsidRPr="00557FA7">
              <w:rPr>
                <w:rFonts w:ascii="Calibri" w:hAnsi="Calibri" w:cs="Calibri"/>
                <w:lang w:val="ru-RU"/>
              </w:rPr>
              <w:t>онолошка, дијалошка</w:t>
            </w:r>
            <w:r w:rsidRPr="00465A24">
              <w:rPr>
                <w:rFonts w:ascii="Calibri" w:hAnsi="Calibri" w:cs="Calibri"/>
                <w:lang w:val="sr-Cyrl-RS"/>
              </w:rPr>
              <w:t>,</w:t>
            </w:r>
          </w:p>
          <w:p w14:paraId="0EBABC16" w14:textId="77777777" w:rsidR="00C12A0E" w:rsidRPr="00557FA7" w:rsidRDefault="00C12A0E" w:rsidP="00C12A0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ru-RU"/>
              </w:rPr>
            </w:pPr>
            <w:r w:rsidRPr="00557FA7">
              <w:rPr>
                <w:rFonts w:ascii="Calibri" w:hAnsi="Calibri" w:cs="Calibri"/>
                <w:lang w:val="ru-RU"/>
              </w:rPr>
              <w:t>демо</w:t>
            </w:r>
            <w:r w:rsidRPr="00465A24">
              <w:rPr>
                <w:rFonts w:ascii="Calibri" w:hAnsi="Calibri" w:cs="Calibri"/>
                <w:lang w:val="sr-Cyrl-RS"/>
              </w:rPr>
              <w:t>.</w:t>
            </w:r>
            <w:r>
              <w:rPr>
                <w:rFonts w:ascii="Calibri" w:hAnsi="Calibri" w:cs="Calibri"/>
                <w:lang w:val="sr-Cyrl-RS"/>
              </w:rPr>
              <w:t xml:space="preserve"> </w:t>
            </w:r>
            <w:r w:rsidRPr="00557FA7">
              <w:rPr>
                <w:rFonts w:ascii="Calibri" w:hAnsi="Calibri" w:cs="Calibri"/>
                <w:lang w:val="ru-RU"/>
              </w:rPr>
              <w:t>метода</w:t>
            </w:r>
          </w:p>
          <w:p w14:paraId="2CCE63E5" w14:textId="77777777" w:rsidR="00C12A0E" w:rsidRPr="00465A24" w:rsidRDefault="00C12A0E" w:rsidP="00C12A0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557FA7">
              <w:rPr>
                <w:rFonts w:ascii="Calibri" w:hAnsi="Calibri" w:cs="Calibri"/>
                <w:lang w:val="ru-RU"/>
              </w:rPr>
              <w:t>рад са уџбеником</w:t>
            </w:r>
            <w:r w:rsidRPr="00465A24">
              <w:rPr>
                <w:rFonts w:ascii="Calibri" w:hAnsi="Calibri" w:cs="Calibri"/>
                <w:lang w:val="sr-Cyrl-RS"/>
              </w:rPr>
              <w:t>,</w:t>
            </w:r>
          </w:p>
          <w:p w14:paraId="04DB221C" w14:textId="77777777" w:rsidR="00C12A0E" w:rsidRPr="00465A24" w:rsidRDefault="00C12A0E" w:rsidP="00C12A0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465A24">
              <w:rPr>
                <w:rFonts w:ascii="Calibri" w:hAnsi="Calibri" w:cs="Calibri"/>
                <w:lang w:val="sr-Cyrl-RS"/>
              </w:rPr>
              <w:t>практичан рад,</w:t>
            </w:r>
          </w:p>
          <w:p w14:paraId="65B83E72" w14:textId="77777777" w:rsidR="00C12A0E" w:rsidRPr="00465A24" w:rsidRDefault="00C12A0E" w:rsidP="00C12A0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lang w:val="sr-Cyrl-RS"/>
              </w:rPr>
            </w:pPr>
            <w:r w:rsidRPr="00465A24">
              <w:rPr>
                <w:rFonts w:ascii="Calibri" w:hAnsi="Calibri" w:cs="Calibri"/>
                <w:lang w:val="sr-Cyrl-RS"/>
              </w:rPr>
              <w:t>аудио-визуелна</w:t>
            </w:r>
            <w:r w:rsidRPr="00465A24">
              <w:rPr>
                <w:rFonts w:ascii="Calibri" w:hAnsi="Calibri" w:cs="Calibri"/>
                <w:noProof/>
              </w:rPr>
              <w:t xml:space="preserve"> </w:t>
            </w:r>
          </w:p>
        </w:tc>
        <w:tc>
          <w:tcPr>
            <w:tcW w:w="830" w:type="dxa"/>
            <w:vMerge w:val="restart"/>
            <w:textDirection w:val="btLr"/>
            <w:vAlign w:val="center"/>
          </w:tcPr>
          <w:p w14:paraId="6840970B" w14:textId="77777777" w:rsidR="00C12A0E" w:rsidRPr="001B13F2" w:rsidRDefault="00C12A0E" w:rsidP="00C12A0E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Фронт</w:t>
            </w:r>
            <w:r>
              <w:rPr>
                <w:rFonts w:ascii="Calibri" w:hAnsi="Calibri" w:cs="Calibri"/>
                <w:lang w:val="sr-Cyrl-RS"/>
              </w:rPr>
              <w:t>ални,</w:t>
            </w:r>
          </w:p>
          <w:p w14:paraId="10EF75F6" w14:textId="77777777" w:rsidR="00C12A0E" w:rsidRPr="001B13F2" w:rsidRDefault="00C12A0E" w:rsidP="00C12A0E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индвидуални</w:t>
            </w:r>
            <w:r w:rsidRPr="001B13F2">
              <w:rPr>
                <w:rFonts w:ascii="Calibri" w:hAnsi="Calibri" w:cs="Calibri"/>
                <w:lang w:val="sr-Cyrl-RS"/>
              </w:rPr>
              <w:t xml:space="preserve"> рад</w:t>
            </w:r>
          </w:p>
          <w:p w14:paraId="4D8D2699" w14:textId="77777777" w:rsidR="00C12A0E" w:rsidRPr="00465A24" w:rsidRDefault="00C12A0E" w:rsidP="00C12A0E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</w:rPr>
            </w:pPr>
          </w:p>
        </w:tc>
        <w:tc>
          <w:tcPr>
            <w:tcW w:w="1721" w:type="dxa"/>
            <w:vMerge w:val="restart"/>
            <w:vAlign w:val="center"/>
          </w:tcPr>
          <w:p w14:paraId="3B0E9951" w14:textId="77777777" w:rsidR="00C12A0E" w:rsidRPr="00465A24" w:rsidRDefault="00C12A0E" w:rsidP="00C12A0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465A24">
              <w:rPr>
                <w:rFonts w:ascii="Calibri" w:hAnsi="Calibri" w:cs="Calibri"/>
                <w:lang w:val="sr-Cyrl-RS"/>
              </w:rPr>
              <w:t>Комуникација Одговорно учешће у демократском друштву</w:t>
            </w:r>
          </w:p>
        </w:tc>
        <w:tc>
          <w:tcPr>
            <w:tcW w:w="1261" w:type="dxa"/>
            <w:vMerge w:val="restart"/>
            <w:vAlign w:val="center"/>
          </w:tcPr>
          <w:p w14:paraId="3A1C9B2F" w14:textId="77777777" w:rsidR="00C12A0E" w:rsidRDefault="00C12A0E" w:rsidP="00C12A0E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</w:pPr>
            <w:r w:rsidRPr="00465A24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Српски језик</w:t>
            </w:r>
            <w:r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,</w:t>
            </w:r>
          </w:p>
          <w:p w14:paraId="767A1CFB" w14:textId="77777777" w:rsidR="00C12A0E" w:rsidRPr="00465A24" w:rsidRDefault="00C12A0E" w:rsidP="00C12A0E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</w:pPr>
            <w:r w:rsidRPr="001B13F2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П</w:t>
            </w:r>
            <w:r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рирода и друштво</w:t>
            </w:r>
          </w:p>
        </w:tc>
        <w:tc>
          <w:tcPr>
            <w:tcW w:w="1581" w:type="dxa"/>
            <w:vMerge w:val="restart"/>
            <w:vAlign w:val="center"/>
          </w:tcPr>
          <w:p w14:paraId="45B6D141" w14:textId="77777777" w:rsidR="00C12A0E" w:rsidRPr="00465A24" w:rsidRDefault="00C12A0E" w:rsidP="00C12A0E">
            <w:pPr>
              <w:ind w:right="157"/>
              <w:rPr>
                <w:rFonts w:ascii="Calibri" w:eastAsia="Times New Roman" w:hAnsi="Calibri" w:cs="Calibri"/>
                <w:color w:val="FF0000"/>
                <w:sz w:val="20"/>
                <w:szCs w:val="20"/>
                <w:lang w:val="sr-Cyrl-CS"/>
              </w:rPr>
            </w:pPr>
            <w:r w:rsidRPr="00465A24"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  <w:t>петоминутно испитивање и практичан рад</w:t>
            </w:r>
          </w:p>
        </w:tc>
      </w:tr>
      <w:tr w:rsidR="00C12A0E" w:rsidRPr="00C10722" w14:paraId="08DE9BEF" w14:textId="77777777" w:rsidTr="00B60722">
        <w:trPr>
          <w:cantSplit/>
          <w:trHeight w:val="975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6FC5311F" w14:textId="77777777" w:rsidR="00C12A0E" w:rsidRDefault="00C12A0E" w:rsidP="00C12A0E">
            <w:pPr>
              <w:ind w:left="-142" w:right="-108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</w:pPr>
          </w:p>
        </w:tc>
        <w:tc>
          <w:tcPr>
            <w:tcW w:w="4724" w:type="dxa"/>
            <w:vMerge/>
          </w:tcPr>
          <w:p w14:paraId="7AFA67D2" w14:textId="77777777" w:rsidR="00C12A0E" w:rsidRPr="00465A24" w:rsidRDefault="00C12A0E" w:rsidP="00C12A0E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708" w:type="dxa"/>
            <w:vAlign w:val="center"/>
          </w:tcPr>
          <w:p w14:paraId="736DE357" w14:textId="77777777" w:rsidR="00C12A0E" w:rsidRPr="00B60722" w:rsidRDefault="00C12A0E" w:rsidP="00C12A0E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Latn-RS"/>
              </w:rPr>
            </w:pPr>
            <w:r>
              <w:rPr>
                <w:rFonts w:ascii="Calibri" w:hAnsi="Calibri" w:cs="Calibri"/>
                <w:noProof/>
                <w:lang w:val="sr-Latn-RS"/>
              </w:rPr>
              <w:t>28.</w:t>
            </w:r>
          </w:p>
        </w:tc>
        <w:tc>
          <w:tcPr>
            <w:tcW w:w="1701" w:type="dxa"/>
            <w:vMerge/>
            <w:vAlign w:val="center"/>
          </w:tcPr>
          <w:p w14:paraId="59B76AC7" w14:textId="77777777" w:rsidR="00C12A0E" w:rsidRPr="00465A24" w:rsidRDefault="00C12A0E" w:rsidP="00C12A0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sr-Cyrl-RS"/>
              </w:rPr>
            </w:pPr>
          </w:p>
        </w:tc>
        <w:tc>
          <w:tcPr>
            <w:tcW w:w="567" w:type="dxa"/>
            <w:vAlign w:val="center"/>
          </w:tcPr>
          <w:p w14:paraId="6C883CF7" w14:textId="77777777" w:rsidR="00C12A0E" w:rsidRPr="00465A24" w:rsidRDefault="00C12A0E" w:rsidP="00C12A0E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BA"/>
              </w:rPr>
            </w:pPr>
            <w:r>
              <w:rPr>
                <w:rFonts w:ascii="Calibri" w:hAnsi="Calibri" w:cs="Calibri"/>
                <w:noProof/>
                <w:lang w:val="sr-Cyrl-BA"/>
              </w:rPr>
              <w:t>У</w:t>
            </w:r>
          </w:p>
        </w:tc>
        <w:tc>
          <w:tcPr>
            <w:tcW w:w="1418" w:type="dxa"/>
            <w:vMerge/>
            <w:vAlign w:val="center"/>
          </w:tcPr>
          <w:p w14:paraId="4197C66B" w14:textId="77777777" w:rsidR="00C12A0E" w:rsidRPr="00465A24" w:rsidRDefault="00C12A0E" w:rsidP="00C12A0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830" w:type="dxa"/>
            <w:vMerge/>
            <w:textDirection w:val="btLr"/>
            <w:vAlign w:val="center"/>
          </w:tcPr>
          <w:p w14:paraId="76A3C5EB" w14:textId="77777777" w:rsidR="00C12A0E" w:rsidRPr="001B13F2" w:rsidRDefault="00C12A0E" w:rsidP="00C12A0E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721" w:type="dxa"/>
            <w:vMerge/>
            <w:vAlign w:val="center"/>
          </w:tcPr>
          <w:p w14:paraId="03ECBA6A" w14:textId="77777777" w:rsidR="00C12A0E" w:rsidRPr="00465A24" w:rsidRDefault="00C12A0E" w:rsidP="00C12A0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261" w:type="dxa"/>
            <w:vMerge/>
            <w:vAlign w:val="center"/>
          </w:tcPr>
          <w:p w14:paraId="2BB839AB" w14:textId="77777777" w:rsidR="00C12A0E" w:rsidRPr="00465A24" w:rsidRDefault="00C12A0E" w:rsidP="00C12A0E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</w:pPr>
          </w:p>
        </w:tc>
        <w:tc>
          <w:tcPr>
            <w:tcW w:w="1581" w:type="dxa"/>
            <w:vMerge/>
            <w:vAlign w:val="center"/>
          </w:tcPr>
          <w:p w14:paraId="558921B2" w14:textId="77777777" w:rsidR="00C12A0E" w:rsidRPr="00465A24" w:rsidRDefault="00C12A0E" w:rsidP="00C12A0E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</w:pPr>
          </w:p>
        </w:tc>
      </w:tr>
      <w:tr w:rsidR="00C12A0E" w:rsidRPr="00C10722" w14:paraId="238D6C31" w14:textId="77777777" w:rsidTr="00461897">
        <w:trPr>
          <w:cantSplit/>
          <w:trHeight w:val="1281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5F10D360" w14:textId="77777777" w:rsidR="00C12A0E" w:rsidRPr="00C10722" w:rsidRDefault="00C12A0E" w:rsidP="00C12A0E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lastRenderedPageBreak/>
              <w:t xml:space="preserve"> </w:t>
            </w:r>
            <w:r w:rsidRPr="00C10722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t>СПОРАЗУМЕВАЊЕ</w:t>
            </w:r>
          </w:p>
        </w:tc>
        <w:tc>
          <w:tcPr>
            <w:tcW w:w="4724" w:type="dxa"/>
            <w:vMerge w:val="restart"/>
            <w:vAlign w:val="center"/>
          </w:tcPr>
          <w:p w14:paraId="2389E284" w14:textId="77777777" w:rsidR="00C12A0E" w:rsidRPr="00DF6DE1" w:rsidRDefault="00C12A0E" w:rsidP="00C12A0E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DF6DE1">
              <w:rPr>
                <w:rFonts w:ascii="Calibri" w:hAnsi="Calibri" w:cs="Calibri"/>
                <w:lang w:val="sr-Cyrl-RS"/>
              </w:rPr>
              <w:t>напише позивницу за рођендан пазећи на лепо писање;</w:t>
            </w:r>
          </w:p>
          <w:p w14:paraId="7BC3B738" w14:textId="77777777" w:rsidR="00C12A0E" w:rsidRPr="00DF6DE1" w:rsidRDefault="00C12A0E" w:rsidP="00C12A0E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DF6DE1">
              <w:rPr>
                <w:rFonts w:ascii="Calibri" w:hAnsi="Calibri" w:cs="Calibri"/>
                <w:lang w:val="sr-Cyrl-RS"/>
              </w:rPr>
              <w:t>зна шта је калиграм;</w:t>
            </w:r>
          </w:p>
          <w:p w14:paraId="1E58D44F" w14:textId="77777777" w:rsidR="00C12A0E" w:rsidRPr="00DF6DE1" w:rsidRDefault="00C12A0E" w:rsidP="00C12A0E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DF6DE1">
              <w:rPr>
                <w:rFonts w:ascii="Calibri" w:hAnsi="Calibri" w:cs="Calibri"/>
                <w:lang w:val="sr-Cyrl-RS"/>
              </w:rPr>
              <w:t>индивидуално направи позивницу користећи графику и лепо писање;</w:t>
            </w:r>
          </w:p>
          <w:p w14:paraId="50D5A301" w14:textId="77777777" w:rsidR="00C12A0E" w:rsidRPr="00DF6DE1" w:rsidRDefault="00C12A0E" w:rsidP="00C12A0E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DF6DE1">
              <w:rPr>
                <w:rFonts w:ascii="Calibri" w:hAnsi="Calibri" w:cs="Calibri"/>
                <w:lang w:val="sr-Cyrl-RS"/>
              </w:rPr>
              <w:t>даље развија и усавршава креативност и машту у раду користи више нових идеја и начина креирања позивница.</w:t>
            </w:r>
          </w:p>
        </w:tc>
        <w:tc>
          <w:tcPr>
            <w:tcW w:w="708" w:type="dxa"/>
            <w:vAlign w:val="center"/>
          </w:tcPr>
          <w:p w14:paraId="2EDB4211" w14:textId="77777777" w:rsidR="00C12A0E" w:rsidRPr="00DF6DE1" w:rsidRDefault="00C12A0E" w:rsidP="00C12A0E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RS"/>
              </w:rPr>
            </w:pPr>
            <w:r w:rsidRPr="00DF6DE1">
              <w:rPr>
                <w:rFonts w:ascii="Calibri" w:hAnsi="Calibri" w:cs="Calibri"/>
                <w:noProof/>
                <w:lang w:val="sr-Cyrl-RS"/>
              </w:rPr>
              <w:t>29.</w:t>
            </w:r>
          </w:p>
        </w:tc>
        <w:tc>
          <w:tcPr>
            <w:tcW w:w="1701" w:type="dxa"/>
            <w:vMerge w:val="restart"/>
            <w:vAlign w:val="center"/>
          </w:tcPr>
          <w:p w14:paraId="2C8264D0" w14:textId="77777777" w:rsidR="00C12A0E" w:rsidRPr="00DF6DE1" w:rsidRDefault="00C12A0E" w:rsidP="00C12A0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sr-Cyrl-RS"/>
              </w:rPr>
            </w:pPr>
            <w:r w:rsidRPr="00DF6DE1">
              <w:rPr>
                <w:rFonts w:ascii="Calibri" w:hAnsi="Calibri" w:cs="Calibri"/>
                <w:b/>
                <w:bCs/>
                <w:lang w:val="sr-Cyrl-RS"/>
              </w:rPr>
              <w:t>Лепо писање</w:t>
            </w:r>
          </w:p>
          <w:p w14:paraId="216242DA" w14:textId="77777777" w:rsidR="00C12A0E" w:rsidRPr="00DF6DE1" w:rsidRDefault="00C12A0E" w:rsidP="00C12A0E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noProof/>
                <w:lang w:val="sr-Cyrl-BA"/>
              </w:rPr>
            </w:pPr>
            <w:r w:rsidRPr="00DF6DE1">
              <w:rPr>
                <w:rFonts w:ascii="Calibri" w:hAnsi="Calibri" w:cs="Calibri"/>
                <w:b/>
                <w:bCs/>
                <w:lang w:val="sr-Cyrl-RS"/>
              </w:rPr>
              <w:t xml:space="preserve">Задатак: </w:t>
            </w:r>
            <w:r w:rsidRPr="00DF6DE1">
              <w:rPr>
                <w:rFonts w:ascii="Calibri" w:hAnsi="Calibri" w:cs="Calibri"/>
                <w:b/>
                <w:bCs/>
                <w:i/>
                <w:lang w:val="sr-Cyrl-RS"/>
              </w:rPr>
              <w:t>Позивница</w:t>
            </w:r>
          </w:p>
        </w:tc>
        <w:tc>
          <w:tcPr>
            <w:tcW w:w="567" w:type="dxa"/>
            <w:vAlign w:val="center"/>
          </w:tcPr>
          <w:p w14:paraId="51AB5D04" w14:textId="4B706713" w:rsidR="00C12A0E" w:rsidRPr="00DF6DE1" w:rsidRDefault="00D16EB9" w:rsidP="00C12A0E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BA"/>
              </w:rPr>
            </w:pPr>
            <w:r>
              <w:rPr>
                <w:rFonts w:ascii="Calibri" w:hAnsi="Calibri" w:cs="Calibri"/>
                <w:noProof/>
                <w:lang w:val="sr-Cyrl-BA"/>
              </w:rPr>
              <w:t>У</w:t>
            </w:r>
          </w:p>
        </w:tc>
        <w:tc>
          <w:tcPr>
            <w:tcW w:w="1418" w:type="dxa"/>
            <w:vMerge w:val="restart"/>
            <w:vAlign w:val="center"/>
          </w:tcPr>
          <w:p w14:paraId="361C48A8" w14:textId="77777777" w:rsidR="00C12A0E" w:rsidRPr="00DF6DE1" w:rsidRDefault="00C12A0E" w:rsidP="00C12A0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DF6DE1">
              <w:rPr>
                <w:rFonts w:ascii="Calibri" w:hAnsi="Calibri" w:cs="Calibri"/>
                <w:lang w:val="sr-Cyrl-RS"/>
              </w:rPr>
              <w:t>М</w:t>
            </w:r>
            <w:r w:rsidRPr="00557FA7">
              <w:rPr>
                <w:rFonts w:ascii="Calibri" w:hAnsi="Calibri" w:cs="Calibri"/>
                <w:lang w:val="ru-RU"/>
              </w:rPr>
              <w:t>онолошка, дијалошка</w:t>
            </w:r>
            <w:r w:rsidRPr="00DF6DE1">
              <w:rPr>
                <w:rFonts w:ascii="Calibri" w:hAnsi="Calibri" w:cs="Calibri"/>
                <w:lang w:val="sr-Cyrl-RS"/>
              </w:rPr>
              <w:t>,</w:t>
            </w:r>
          </w:p>
          <w:p w14:paraId="761C2594" w14:textId="77777777" w:rsidR="00C12A0E" w:rsidRPr="00557FA7" w:rsidRDefault="00C12A0E" w:rsidP="00C12A0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ru-RU"/>
              </w:rPr>
            </w:pPr>
            <w:r w:rsidRPr="00557FA7">
              <w:rPr>
                <w:rFonts w:ascii="Calibri" w:hAnsi="Calibri" w:cs="Calibri"/>
                <w:lang w:val="ru-RU"/>
              </w:rPr>
              <w:t>демо</w:t>
            </w:r>
            <w:r w:rsidRPr="00DF6DE1">
              <w:rPr>
                <w:rFonts w:ascii="Calibri" w:hAnsi="Calibri" w:cs="Calibri"/>
                <w:lang w:val="sr-Cyrl-RS"/>
              </w:rPr>
              <w:t>.</w:t>
            </w:r>
            <w:r>
              <w:rPr>
                <w:rFonts w:ascii="Calibri" w:hAnsi="Calibri" w:cs="Calibri"/>
                <w:lang w:val="sr-Cyrl-RS"/>
              </w:rPr>
              <w:t xml:space="preserve"> </w:t>
            </w:r>
            <w:r w:rsidRPr="00557FA7">
              <w:rPr>
                <w:rFonts w:ascii="Calibri" w:hAnsi="Calibri" w:cs="Calibri"/>
                <w:lang w:val="ru-RU"/>
              </w:rPr>
              <w:t>метода</w:t>
            </w:r>
          </w:p>
          <w:p w14:paraId="30DA82B9" w14:textId="77777777" w:rsidR="00C12A0E" w:rsidRPr="00DF6DE1" w:rsidRDefault="00C12A0E" w:rsidP="00C12A0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557FA7">
              <w:rPr>
                <w:rFonts w:ascii="Calibri" w:hAnsi="Calibri" w:cs="Calibri"/>
                <w:lang w:val="ru-RU"/>
              </w:rPr>
              <w:t>рад са уџбеником</w:t>
            </w:r>
            <w:r w:rsidRPr="00DF6DE1">
              <w:rPr>
                <w:rFonts w:ascii="Calibri" w:hAnsi="Calibri" w:cs="Calibri"/>
                <w:lang w:val="sr-Cyrl-RS"/>
              </w:rPr>
              <w:t>,</w:t>
            </w:r>
          </w:p>
          <w:p w14:paraId="49D5B2AC" w14:textId="77777777" w:rsidR="00C12A0E" w:rsidRPr="00DF6DE1" w:rsidRDefault="00C12A0E" w:rsidP="00C12A0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DF6DE1">
              <w:rPr>
                <w:rFonts w:ascii="Calibri" w:hAnsi="Calibri" w:cs="Calibri"/>
                <w:lang w:val="sr-Cyrl-RS"/>
              </w:rPr>
              <w:t>практичан рад,</w:t>
            </w:r>
          </w:p>
          <w:p w14:paraId="2634448E" w14:textId="77777777" w:rsidR="00C12A0E" w:rsidRPr="00DF6DE1" w:rsidRDefault="00C12A0E" w:rsidP="00C12A0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lang w:val="sr-Cyrl-RS"/>
              </w:rPr>
            </w:pPr>
            <w:r w:rsidRPr="00DF6DE1">
              <w:rPr>
                <w:rFonts w:ascii="Calibri" w:hAnsi="Calibri" w:cs="Calibri"/>
                <w:lang w:val="sr-Cyrl-RS"/>
              </w:rPr>
              <w:t>аудио-визуелна</w:t>
            </w:r>
            <w:r w:rsidRPr="00DF6DE1">
              <w:rPr>
                <w:rFonts w:ascii="Calibri" w:hAnsi="Calibri" w:cs="Calibri"/>
                <w:noProof/>
              </w:rPr>
              <w:t xml:space="preserve"> </w:t>
            </w:r>
          </w:p>
        </w:tc>
        <w:tc>
          <w:tcPr>
            <w:tcW w:w="830" w:type="dxa"/>
            <w:vMerge w:val="restart"/>
            <w:textDirection w:val="btLr"/>
            <w:vAlign w:val="center"/>
          </w:tcPr>
          <w:p w14:paraId="3E36CDC8" w14:textId="77777777" w:rsidR="00C12A0E" w:rsidRPr="001B13F2" w:rsidRDefault="00C12A0E" w:rsidP="00C12A0E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Фронт</w:t>
            </w:r>
            <w:r>
              <w:rPr>
                <w:rFonts w:ascii="Calibri" w:hAnsi="Calibri" w:cs="Calibri"/>
                <w:lang w:val="sr-Cyrl-RS"/>
              </w:rPr>
              <w:t>ални,</w:t>
            </w:r>
          </w:p>
          <w:p w14:paraId="57815576" w14:textId="77777777" w:rsidR="00C12A0E" w:rsidRPr="001B13F2" w:rsidRDefault="00C12A0E" w:rsidP="00C12A0E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индвидуални</w:t>
            </w:r>
            <w:r w:rsidRPr="001B13F2">
              <w:rPr>
                <w:rFonts w:ascii="Calibri" w:hAnsi="Calibri" w:cs="Calibri"/>
                <w:lang w:val="sr-Cyrl-RS"/>
              </w:rPr>
              <w:t xml:space="preserve"> рад</w:t>
            </w:r>
          </w:p>
          <w:p w14:paraId="17B8679C" w14:textId="77777777" w:rsidR="00C12A0E" w:rsidRPr="00DF6DE1" w:rsidRDefault="00C12A0E" w:rsidP="00C12A0E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</w:rPr>
            </w:pPr>
          </w:p>
        </w:tc>
        <w:tc>
          <w:tcPr>
            <w:tcW w:w="1721" w:type="dxa"/>
            <w:vMerge w:val="restart"/>
            <w:vAlign w:val="center"/>
          </w:tcPr>
          <w:p w14:paraId="186B9A0D" w14:textId="77777777" w:rsidR="00C12A0E" w:rsidRPr="00DF6DE1" w:rsidRDefault="00C12A0E" w:rsidP="00C12A0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DF6DE1">
              <w:rPr>
                <w:rFonts w:ascii="Calibri" w:hAnsi="Calibri" w:cs="Calibri"/>
                <w:lang w:val="sr-Cyrl-RS"/>
              </w:rPr>
              <w:t>Комуникација</w:t>
            </w:r>
          </w:p>
        </w:tc>
        <w:tc>
          <w:tcPr>
            <w:tcW w:w="1261" w:type="dxa"/>
            <w:vMerge w:val="restart"/>
            <w:vAlign w:val="center"/>
          </w:tcPr>
          <w:p w14:paraId="7301980C" w14:textId="77777777" w:rsidR="00C12A0E" w:rsidRPr="00DF6DE1" w:rsidRDefault="00C12A0E" w:rsidP="00C12A0E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</w:pPr>
            <w:r w:rsidRPr="00DF6DE1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Српски језик</w:t>
            </w:r>
            <w:r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,</w:t>
            </w:r>
          </w:p>
          <w:p w14:paraId="1F32EE76" w14:textId="77777777" w:rsidR="00C12A0E" w:rsidRPr="00DF6DE1" w:rsidRDefault="00C12A0E" w:rsidP="00C12A0E">
            <w:pPr>
              <w:ind w:right="157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DF6DE1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Музичка култура</w:t>
            </w:r>
          </w:p>
        </w:tc>
        <w:tc>
          <w:tcPr>
            <w:tcW w:w="1581" w:type="dxa"/>
            <w:vMerge w:val="restart"/>
            <w:vAlign w:val="center"/>
          </w:tcPr>
          <w:p w14:paraId="7FF2E022" w14:textId="77777777" w:rsidR="00C12A0E" w:rsidRPr="00DF6DE1" w:rsidRDefault="00C12A0E" w:rsidP="00C12A0E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</w:pPr>
            <w:r w:rsidRPr="00DF6DE1"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  <w:t>практичан рад</w:t>
            </w:r>
          </w:p>
        </w:tc>
      </w:tr>
      <w:tr w:rsidR="00C12A0E" w:rsidRPr="00C10722" w14:paraId="6E113571" w14:textId="77777777" w:rsidTr="00461897">
        <w:trPr>
          <w:cantSplit/>
          <w:trHeight w:val="441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037C66C0" w14:textId="77777777" w:rsidR="00C12A0E" w:rsidRPr="00C10722" w:rsidRDefault="00C12A0E" w:rsidP="00C12A0E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724" w:type="dxa"/>
            <w:vMerge/>
            <w:vAlign w:val="center"/>
          </w:tcPr>
          <w:p w14:paraId="567E8A26" w14:textId="77777777" w:rsidR="00C12A0E" w:rsidRPr="00DF6DE1" w:rsidRDefault="00C12A0E" w:rsidP="00C12A0E">
            <w:pPr>
              <w:ind w:left="193" w:right="-105" w:hanging="254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08" w:type="dxa"/>
            <w:vAlign w:val="center"/>
          </w:tcPr>
          <w:p w14:paraId="4F86A8B3" w14:textId="77777777" w:rsidR="00C12A0E" w:rsidRPr="00DF6DE1" w:rsidRDefault="00C12A0E" w:rsidP="00C12A0E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RS"/>
              </w:rPr>
            </w:pPr>
            <w:r w:rsidRPr="00DF6DE1">
              <w:rPr>
                <w:rFonts w:ascii="Calibri" w:hAnsi="Calibri" w:cs="Calibri"/>
                <w:noProof/>
                <w:lang w:val="sr-Cyrl-RS"/>
              </w:rPr>
              <w:t>30.</w:t>
            </w:r>
          </w:p>
        </w:tc>
        <w:tc>
          <w:tcPr>
            <w:tcW w:w="1701" w:type="dxa"/>
            <w:vMerge/>
            <w:vAlign w:val="center"/>
          </w:tcPr>
          <w:p w14:paraId="7C02AD25" w14:textId="77777777" w:rsidR="00C12A0E" w:rsidRPr="00DF6DE1" w:rsidRDefault="00C12A0E" w:rsidP="00C12A0E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noProof/>
              </w:rPr>
            </w:pPr>
          </w:p>
        </w:tc>
        <w:tc>
          <w:tcPr>
            <w:tcW w:w="567" w:type="dxa"/>
            <w:vAlign w:val="center"/>
          </w:tcPr>
          <w:p w14:paraId="0DB967A5" w14:textId="77777777" w:rsidR="00C12A0E" w:rsidRPr="00DF6DE1" w:rsidRDefault="00C12A0E" w:rsidP="00C12A0E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RS"/>
              </w:rPr>
            </w:pPr>
            <w:r w:rsidRPr="00DF6DE1">
              <w:rPr>
                <w:rFonts w:ascii="Calibri" w:hAnsi="Calibri" w:cs="Calibri"/>
                <w:noProof/>
                <w:lang w:val="sr-Cyrl-RS"/>
              </w:rPr>
              <w:t>У</w:t>
            </w:r>
          </w:p>
        </w:tc>
        <w:tc>
          <w:tcPr>
            <w:tcW w:w="1418" w:type="dxa"/>
            <w:vMerge/>
            <w:vAlign w:val="center"/>
          </w:tcPr>
          <w:p w14:paraId="1CC9DA85" w14:textId="77777777" w:rsidR="00C12A0E" w:rsidRPr="00DF6DE1" w:rsidRDefault="00C12A0E" w:rsidP="00C12A0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</w:rPr>
            </w:pPr>
          </w:p>
        </w:tc>
        <w:tc>
          <w:tcPr>
            <w:tcW w:w="830" w:type="dxa"/>
            <w:vMerge/>
            <w:vAlign w:val="center"/>
          </w:tcPr>
          <w:p w14:paraId="06D0CEED" w14:textId="77777777" w:rsidR="00C12A0E" w:rsidRPr="00DF6DE1" w:rsidRDefault="00C12A0E" w:rsidP="00C12A0E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</w:rPr>
            </w:pPr>
          </w:p>
        </w:tc>
        <w:tc>
          <w:tcPr>
            <w:tcW w:w="1721" w:type="dxa"/>
            <w:vMerge/>
            <w:vAlign w:val="center"/>
          </w:tcPr>
          <w:p w14:paraId="139F0CD4" w14:textId="77777777" w:rsidR="00C12A0E" w:rsidRPr="00DF6DE1" w:rsidRDefault="00C12A0E" w:rsidP="00C12A0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</w:rPr>
            </w:pPr>
          </w:p>
        </w:tc>
        <w:tc>
          <w:tcPr>
            <w:tcW w:w="1261" w:type="dxa"/>
            <w:vMerge/>
            <w:vAlign w:val="center"/>
          </w:tcPr>
          <w:p w14:paraId="57BBD35E" w14:textId="77777777" w:rsidR="00C12A0E" w:rsidRPr="00DF6DE1" w:rsidRDefault="00C12A0E" w:rsidP="00C12A0E">
            <w:pPr>
              <w:ind w:right="15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5BA89962" w14:textId="77777777" w:rsidR="00C12A0E" w:rsidRPr="00DF6DE1" w:rsidRDefault="00C12A0E" w:rsidP="00C12A0E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</w:pPr>
          </w:p>
        </w:tc>
      </w:tr>
      <w:tr w:rsidR="00C12A0E" w:rsidRPr="00C10722" w14:paraId="248D34A1" w14:textId="77777777" w:rsidTr="00402CA6">
        <w:trPr>
          <w:cantSplit/>
          <w:trHeight w:val="975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253C1F06" w14:textId="77777777" w:rsidR="00C12A0E" w:rsidRPr="00C10722" w:rsidRDefault="00C12A0E" w:rsidP="00C12A0E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724" w:type="dxa"/>
            <w:vMerge w:val="restart"/>
            <w:vAlign w:val="center"/>
          </w:tcPr>
          <w:p w14:paraId="0E7EDD1C" w14:textId="77777777" w:rsidR="00C12A0E" w:rsidRPr="00DF6DE1" w:rsidRDefault="00C12A0E" w:rsidP="00C12A0E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DF6DE1">
              <w:rPr>
                <w:rFonts w:ascii="Calibri" w:hAnsi="Calibri" w:cs="Calibri"/>
                <w:lang w:val="sr-Cyrl-RS"/>
              </w:rPr>
              <w:t>направи новогодишњу честитку користећи више идеја креирања;</w:t>
            </w:r>
          </w:p>
          <w:p w14:paraId="33F529EE" w14:textId="77777777" w:rsidR="00C12A0E" w:rsidRPr="00DF6DE1" w:rsidRDefault="00C12A0E" w:rsidP="00C12A0E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DF6DE1">
              <w:rPr>
                <w:rFonts w:ascii="Calibri" w:hAnsi="Calibri" w:cs="Calibri"/>
                <w:lang w:val="sr-Cyrl-RS"/>
              </w:rPr>
              <w:t>користећи знање о лепом писању напише честитку;</w:t>
            </w:r>
          </w:p>
          <w:p w14:paraId="5F56501F" w14:textId="77777777" w:rsidR="00C12A0E" w:rsidRPr="00DF6DE1" w:rsidRDefault="00C12A0E" w:rsidP="00C12A0E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DF6DE1">
              <w:rPr>
                <w:rFonts w:ascii="Calibri" w:hAnsi="Calibri" w:cs="Calibri"/>
                <w:lang w:val="sr-Cyrl-RS"/>
              </w:rPr>
              <w:t>увиди значај хуманитарног рада и свој удео у њему;</w:t>
            </w:r>
          </w:p>
          <w:p w14:paraId="0D4CAC1A" w14:textId="77777777" w:rsidR="00C12A0E" w:rsidRPr="00DF6DE1" w:rsidRDefault="00C12A0E" w:rsidP="00C12A0E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DF6DE1">
              <w:rPr>
                <w:rFonts w:ascii="Calibri" w:hAnsi="Calibri" w:cs="Calibri"/>
                <w:lang w:val="sr-Cyrl-RS"/>
              </w:rPr>
              <w:t>даље развија и усавршава креативност и машту у раду користи више нових идеја и начина креирања позивница.</w:t>
            </w:r>
          </w:p>
        </w:tc>
        <w:tc>
          <w:tcPr>
            <w:tcW w:w="708" w:type="dxa"/>
            <w:vAlign w:val="center"/>
          </w:tcPr>
          <w:p w14:paraId="51731811" w14:textId="77777777" w:rsidR="00C12A0E" w:rsidRPr="00DF6DE1" w:rsidRDefault="00C12A0E" w:rsidP="00C12A0E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RS"/>
              </w:rPr>
            </w:pPr>
            <w:r w:rsidRPr="00DF6DE1">
              <w:rPr>
                <w:rFonts w:ascii="Calibri" w:hAnsi="Calibri" w:cs="Calibri"/>
                <w:noProof/>
                <w:lang w:val="sr-Cyrl-RS"/>
              </w:rPr>
              <w:t>31.</w:t>
            </w:r>
          </w:p>
        </w:tc>
        <w:tc>
          <w:tcPr>
            <w:tcW w:w="1701" w:type="dxa"/>
            <w:vMerge w:val="restart"/>
            <w:vAlign w:val="center"/>
          </w:tcPr>
          <w:p w14:paraId="476F2DF9" w14:textId="77777777" w:rsidR="00C12A0E" w:rsidRPr="00DF6DE1" w:rsidRDefault="00C12A0E" w:rsidP="00C12A0E">
            <w:pPr>
              <w:spacing w:after="0" w:line="240" w:lineRule="auto"/>
              <w:rPr>
                <w:rFonts w:ascii="Calibri" w:hAnsi="Calibri" w:cs="Calibri"/>
                <w:b/>
                <w:bCs/>
                <w:lang w:val="sr-Cyrl-RS"/>
              </w:rPr>
            </w:pPr>
            <w:r w:rsidRPr="00DF6DE1">
              <w:rPr>
                <w:rFonts w:ascii="Calibri" w:hAnsi="Calibri" w:cs="Calibri"/>
                <w:b/>
                <w:bCs/>
                <w:lang w:val="sr-Cyrl-RS"/>
              </w:rPr>
              <w:t>Лепо писање</w:t>
            </w:r>
          </w:p>
          <w:p w14:paraId="0F439595" w14:textId="77777777" w:rsidR="00C12A0E" w:rsidRPr="00DF6DE1" w:rsidRDefault="00C12A0E" w:rsidP="00C12A0E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noProof/>
                <w:lang w:val="sr-Cyrl-BA"/>
              </w:rPr>
            </w:pPr>
            <w:r w:rsidRPr="00DF6DE1">
              <w:rPr>
                <w:rFonts w:ascii="Calibri" w:hAnsi="Calibri" w:cs="Calibri"/>
                <w:b/>
                <w:bCs/>
                <w:lang w:val="sr-Cyrl-RS"/>
              </w:rPr>
              <w:t xml:space="preserve">Задатак: </w:t>
            </w:r>
            <w:r w:rsidRPr="00DF6DE1">
              <w:rPr>
                <w:rFonts w:ascii="Calibri" w:hAnsi="Calibri" w:cs="Calibri"/>
                <w:b/>
                <w:bCs/>
                <w:i/>
                <w:lang w:val="sr-Cyrl-RS"/>
              </w:rPr>
              <w:t>Новогодишње честитке</w:t>
            </w:r>
          </w:p>
        </w:tc>
        <w:tc>
          <w:tcPr>
            <w:tcW w:w="567" w:type="dxa"/>
            <w:vAlign w:val="center"/>
          </w:tcPr>
          <w:p w14:paraId="2ECE2CBA" w14:textId="77777777" w:rsidR="00C12A0E" w:rsidRPr="00DF6DE1" w:rsidRDefault="00C12A0E" w:rsidP="00C12A0E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RS"/>
              </w:rPr>
            </w:pPr>
            <w:r w:rsidRPr="00DF6DE1">
              <w:rPr>
                <w:rFonts w:ascii="Calibri" w:hAnsi="Calibri" w:cs="Calibri"/>
                <w:noProof/>
                <w:lang w:val="sr-Cyrl-RS"/>
              </w:rPr>
              <w:t>У</w:t>
            </w:r>
          </w:p>
        </w:tc>
        <w:tc>
          <w:tcPr>
            <w:tcW w:w="1418" w:type="dxa"/>
            <w:vMerge w:val="restart"/>
            <w:vAlign w:val="center"/>
          </w:tcPr>
          <w:p w14:paraId="3696ACDE" w14:textId="77777777" w:rsidR="00C12A0E" w:rsidRPr="00DF6DE1" w:rsidRDefault="00C12A0E" w:rsidP="00C12A0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lang w:val="sr-Cyrl-RS"/>
              </w:rPr>
            </w:pPr>
          </w:p>
          <w:p w14:paraId="4D729D8F" w14:textId="77777777" w:rsidR="00C12A0E" w:rsidRPr="00557FA7" w:rsidRDefault="00C12A0E" w:rsidP="00C12A0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sr-Cyrl-RS"/>
              </w:rPr>
              <w:t>Д</w:t>
            </w:r>
            <w:r w:rsidRPr="00557FA7">
              <w:rPr>
                <w:rFonts w:ascii="Calibri" w:hAnsi="Calibri" w:cs="Calibri"/>
                <w:lang w:val="ru-RU"/>
              </w:rPr>
              <w:t>емо</w:t>
            </w:r>
            <w:r w:rsidRPr="00DF6DE1">
              <w:rPr>
                <w:rFonts w:ascii="Calibri" w:hAnsi="Calibri" w:cs="Calibri"/>
                <w:lang w:val="sr-Cyrl-RS"/>
              </w:rPr>
              <w:t>.</w:t>
            </w:r>
            <w:r>
              <w:rPr>
                <w:rFonts w:ascii="Calibri" w:hAnsi="Calibri" w:cs="Calibri"/>
                <w:lang w:val="sr-Cyrl-RS"/>
              </w:rPr>
              <w:t xml:space="preserve"> </w:t>
            </w:r>
            <w:r w:rsidRPr="00557FA7">
              <w:rPr>
                <w:rFonts w:ascii="Calibri" w:hAnsi="Calibri" w:cs="Calibri"/>
                <w:lang w:val="ru-RU"/>
              </w:rPr>
              <w:t>метода</w:t>
            </w:r>
          </w:p>
          <w:p w14:paraId="411359C8" w14:textId="77777777" w:rsidR="00C12A0E" w:rsidRPr="00DF6DE1" w:rsidRDefault="00C12A0E" w:rsidP="00C12A0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DF6DE1">
              <w:rPr>
                <w:rFonts w:ascii="Calibri" w:hAnsi="Calibri" w:cs="Calibri"/>
                <w:lang w:val="sr-Cyrl-RS"/>
              </w:rPr>
              <w:t>практичан рад,</w:t>
            </w:r>
          </w:p>
          <w:p w14:paraId="1E68178A" w14:textId="77777777" w:rsidR="00C12A0E" w:rsidRPr="00DF6DE1" w:rsidRDefault="00C12A0E" w:rsidP="00C12A0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lang w:val="sr-Cyrl-RS"/>
              </w:rPr>
            </w:pPr>
            <w:r w:rsidRPr="00DF6DE1">
              <w:rPr>
                <w:rFonts w:ascii="Calibri" w:hAnsi="Calibri" w:cs="Calibri"/>
                <w:lang w:val="sr-Cyrl-RS"/>
              </w:rPr>
              <w:t>аудио-визуелна</w:t>
            </w:r>
            <w:r w:rsidRPr="00557FA7">
              <w:rPr>
                <w:rFonts w:ascii="Calibri" w:hAnsi="Calibri" w:cs="Calibri"/>
                <w:noProof/>
                <w:lang w:val="ru-RU"/>
              </w:rPr>
              <w:t xml:space="preserve"> </w:t>
            </w:r>
          </w:p>
          <w:p w14:paraId="1A5BC05C" w14:textId="77777777" w:rsidR="00C12A0E" w:rsidRPr="00DF6DE1" w:rsidRDefault="00C12A0E" w:rsidP="00C12A0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830" w:type="dxa"/>
            <w:vMerge w:val="restart"/>
            <w:textDirection w:val="btLr"/>
            <w:vAlign w:val="center"/>
          </w:tcPr>
          <w:p w14:paraId="4CEF37E1" w14:textId="77777777" w:rsidR="00C12A0E" w:rsidRPr="001B13F2" w:rsidRDefault="00C12A0E" w:rsidP="00C12A0E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Фронт</w:t>
            </w:r>
            <w:r>
              <w:rPr>
                <w:rFonts w:ascii="Calibri" w:hAnsi="Calibri" w:cs="Calibri"/>
                <w:lang w:val="sr-Cyrl-RS"/>
              </w:rPr>
              <w:t>ални,</w:t>
            </w:r>
          </w:p>
          <w:p w14:paraId="103F7DE5" w14:textId="77777777" w:rsidR="00C12A0E" w:rsidRPr="001B13F2" w:rsidRDefault="00C12A0E" w:rsidP="00C12A0E">
            <w:pPr>
              <w:pStyle w:val="tabela"/>
              <w:spacing w:before="0" w:line="240" w:lineRule="auto"/>
              <w:ind w:right="-114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индвидуални, групни</w:t>
            </w:r>
            <w:r w:rsidRPr="001B13F2">
              <w:rPr>
                <w:rFonts w:ascii="Calibri" w:hAnsi="Calibri" w:cs="Calibri"/>
                <w:lang w:val="sr-Cyrl-RS"/>
              </w:rPr>
              <w:t xml:space="preserve"> рад</w:t>
            </w:r>
          </w:p>
          <w:p w14:paraId="6ECD74C8" w14:textId="77777777" w:rsidR="00C12A0E" w:rsidRPr="00DF6DE1" w:rsidRDefault="00C12A0E" w:rsidP="00C12A0E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</w:rPr>
            </w:pPr>
          </w:p>
        </w:tc>
        <w:tc>
          <w:tcPr>
            <w:tcW w:w="1721" w:type="dxa"/>
            <w:vMerge w:val="restart"/>
            <w:vAlign w:val="center"/>
          </w:tcPr>
          <w:p w14:paraId="5B061E81" w14:textId="77777777" w:rsidR="00C12A0E" w:rsidRPr="00DF6DE1" w:rsidRDefault="00C12A0E" w:rsidP="00C12A0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color w:val="FF0000"/>
                <w:lang w:val="sr-Cyrl-RS"/>
              </w:rPr>
            </w:pPr>
            <w:r w:rsidRPr="00DF6DE1">
              <w:rPr>
                <w:rFonts w:ascii="Calibri" w:hAnsi="Calibri" w:cs="Calibri"/>
                <w:lang w:val="sr-Cyrl-RS"/>
              </w:rPr>
              <w:t>Комуникација Одговорно учешће у демократском друштву, Сарадња</w:t>
            </w:r>
          </w:p>
        </w:tc>
        <w:tc>
          <w:tcPr>
            <w:tcW w:w="1261" w:type="dxa"/>
            <w:vMerge w:val="restart"/>
            <w:vAlign w:val="center"/>
          </w:tcPr>
          <w:p w14:paraId="14CD32D4" w14:textId="77777777" w:rsidR="00C12A0E" w:rsidRDefault="00C12A0E" w:rsidP="00C12A0E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</w:pPr>
            <w:r w:rsidRPr="00465A24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Српски језик</w:t>
            </w:r>
            <w:r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,</w:t>
            </w:r>
          </w:p>
          <w:p w14:paraId="1F239B13" w14:textId="77777777" w:rsidR="00C12A0E" w:rsidRPr="00DF6DE1" w:rsidRDefault="00C12A0E" w:rsidP="00C12A0E">
            <w:pPr>
              <w:ind w:right="157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1B13F2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П</w:t>
            </w:r>
            <w:r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рирода и друштво,</w:t>
            </w:r>
            <w:r w:rsidRPr="00DF6DE1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 xml:space="preserve"> Музичка култура</w:t>
            </w:r>
          </w:p>
        </w:tc>
        <w:tc>
          <w:tcPr>
            <w:tcW w:w="1581" w:type="dxa"/>
            <w:vMerge w:val="restart"/>
            <w:vAlign w:val="center"/>
          </w:tcPr>
          <w:p w14:paraId="3400FA40" w14:textId="77777777" w:rsidR="00C12A0E" w:rsidRPr="00DF6DE1" w:rsidRDefault="00C12A0E" w:rsidP="00C12A0E">
            <w:pPr>
              <w:ind w:right="157"/>
              <w:rPr>
                <w:rFonts w:ascii="Calibri" w:eastAsia="Times New Roman" w:hAnsi="Calibri" w:cs="Calibri"/>
                <w:color w:val="FF0000"/>
                <w:sz w:val="20"/>
                <w:szCs w:val="20"/>
                <w:lang w:val="sr-Cyrl-CS"/>
              </w:rPr>
            </w:pPr>
            <w:r w:rsidRPr="00DF6DE1"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  <w:t>практичан рад</w:t>
            </w:r>
          </w:p>
        </w:tc>
      </w:tr>
      <w:tr w:rsidR="00C12A0E" w:rsidRPr="00C10722" w14:paraId="3CA23C71" w14:textId="77777777" w:rsidTr="00402CA6">
        <w:trPr>
          <w:cantSplit/>
          <w:trHeight w:val="892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5828D3FC" w14:textId="77777777" w:rsidR="00C12A0E" w:rsidRPr="00C10722" w:rsidRDefault="00C12A0E" w:rsidP="00C12A0E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724" w:type="dxa"/>
            <w:vMerge/>
            <w:vAlign w:val="center"/>
          </w:tcPr>
          <w:p w14:paraId="31596009" w14:textId="77777777" w:rsidR="00C12A0E" w:rsidRPr="00C10722" w:rsidRDefault="00C12A0E" w:rsidP="00C12A0E">
            <w:pPr>
              <w:ind w:left="193" w:right="-105" w:hanging="254"/>
              <w:rPr>
                <w:rFonts w:ascii="Calibri" w:hAnsi="Calibri" w:cs="Calibri"/>
                <w:b/>
              </w:rPr>
            </w:pPr>
          </w:p>
        </w:tc>
        <w:tc>
          <w:tcPr>
            <w:tcW w:w="708" w:type="dxa"/>
            <w:vAlign w:val="center"/>
          </w:tcPr>
          <w:p w14:paraId="4CC60BEA" w14:textId="77777777" w:rsidR="00C12A0E" w:rsidRPr="00C10722" w:rsidRDefault="00C12A0E" w:rsidP="00C12A0E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RS"/>
              </w:rPr>
            </w:pPr>
            <w:r w:rsidRPr="00C10722">
              <w:rPr>
                <w:rFonts w:ascii="Calibri" w:hAnsi="Calibri" w:cs="Calibri"/>
                <w:noProof/>
                <w:lang w:val="sr-Cyrl-RS"/>
              </w:rPr>
              <w:t>32.</w:t>
            </w:r>
          </w:p>
        </w:tc>
        <w:tc>
          <w:tcPr>
            <w:tcW w:w="1701" w:type="dxa"/>
            <w:vMerge/>
            <w:vAlign w:val="center"/>
          </w:tcPr>
          <w:p w14:paraId="64C3F742" w14:textId="77777777" w:rsidR="00C12A0E" w:rsidRPr="00C10722" w:rsidRDefault="00C12A0E" w:rsidP="00C12A0E">
            <w:pPr>
              <w:spacing w:after="0" w:line="240" w:lineRule="auto"/>
              <w:contextualSpacing/>
              <w:rPr>
                <w:rFonts w:ascii="Calibri" w:hAnsi="Calibri" w:cs="Calibri"/>
                <w:b/>
                <w:noProof/>
              </w:rPr>
            </w:pPr>
          </w:p>
        </w:tc>
        <w:tc>
          <w:tcPr>
            <w:tcW w:w="567" w:type="dxa"/>
            <w:vAlign w:val="center"/>
          </w:tcPr>
          <w:p w14:paraId="4CF1845B" w14:textId="77777777" w:rsidR="00C12A0E" w:rsidRPr="00C10722" w:rsidRDefault="00C12A0E" w:rsidP="00C12A0E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BA"/>
              </w:rPr>
            </w:pPr>
            <w:r w:rsidRPr="00C10722">
              <w:rPr>
                <w:rFonts w:ascii="Calibri" w:hAnsi="Calibri" w:cs="Calibri"/>
                <w:noProof/>
                <w:lang w:val="sr-Cyrl-BA"/>
              </w:rPr>
              <w:t>У</w:t>
            </w:r>
          </w:p>
        </w:tc>
        <w:tc>
          <w:tcPr>
            <w:tcW w:w="1418" w:type="dxa"/>
            <w:vMerge/>
            <w:vAlign w:val="center"/>
          </w:tcPr>
          <w:p w14:paraId="686F67AE" w14:textId="77777777" w:rsidR="00C12A0E" w:rsidRPr="00C10722" w:rsidRDefault="00C12A0E" w:rsidP="00C12A0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color w:val="FF0000"/>
                <w:sz w:val="22"/>
                <w:szCs w:val="22"/>
              </w:rPr>
            </w:pPr>
          </w:p>
        </w:tc>
        <w:tc>
          <w:tcPr>
            <w:tcW w:w="830" w:type="dxa"/>
            <w:vMerge/>
            <w:vAlign w:val="center"/>
          </w:tcPr>
          <w:p w14:paraId="14E96923" w14:textId="77777777" w:rsidR="00C12A0E" w:rsidRPr="00C10722" w:rsidRDefault="00C12A0E" w:rsidP="00C12A0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color w:val="FF0000"/>
                <w:sz w:val="22"/>
                <w:szCs w:val="22"/>
              </w:rPr>
            </w:pPr>
          </w:p>
        </w:tc>
        <w:tc>
          <w:tcPr>
            <w:tcW w:w="1721" w:type="dxa"/>
            <w:vMerge/>
            <w:vAlign w:val="center"/>
          </w:tcPr>
          <w:p w14:paraId="59731EE8" w14:textId="77777777" w:rsidR="00C12A0E" w:rsidRPr="00C10722" w:rsidRDefault="00C12A0E" w:rsidP="00C12A0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color w:val="FF0000"/>
                <w:sz w:val="22"/>
                <w:szCs w:val="22"/>
              </w:rPr>
            </w:pPr>
          </w:p>
        </w:tc>
        <w:tc>
          <w:tcPr>
            <w:tcW w:w="1261" w:type="dxa"/>
            <w:vMerge/>
            <w:vAlign w:val="center"/>
          </w:tcPr>
          <w:p w14:paraId="30759727" w14:textId="77777777" w:rsidR="00C12A0E" w:rsidRPr="00C10722" w:rsidRDefault="00C12A0E" w:rsidP="00C12A0E">
            <w:pPr>
              <w:ind w:right="157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581" w:type="dxa"/>
            <w:vMerge/>
            <w:vAlign w:val="center"/>
          </w:tcPr>
          <w:p w14:paraId="2A348A16" w14:textId="77777777" w:rsidR="00C12A0E" w:rsidRPr="00882878" w:rsidRDefault="00C12A0E" w:rsidP="00C12A0E">
            <w:pPr>
              <w:ind w:right="157"/>
              <w:rPr>
                <w:rFonts w:ascii="Calibri" w:eastAsia="Times New Roman" w:hAnsi="Calibri" w:cs="Calibri"/>
                <w:color w:val="FF0000"/>
                <w:sz w:val="20"/>
                <w:szCs w:val="20"/>
                <w:lang w:val="sr-Cyrl-CS"/>
              </w:rPr>
            </w:pPr>
          </w:p>
        </w:tc>
      </w:tr>
    </w:tbl>
    <w:p w14:paraId="09941A86" w14:textId="77777777" w:rsidR="00B303B6" w:rsidRPr="00C12A0E" w:rsidRDefault="00B303B6" w:rsidP="00B303B6">
      <w:pPr>
        <w:tabs>
          <w:tab w:val="right" w:pos="12960"/>
        </w:tabs>
        <w:rPr>
          <w:rFonts w:ascii="Calibri" w:hAnsi="Calibri" w:cs="Calibri"/>
          <w:lang w:val="sr-Cyrl-RS"/>
        </w:rPr>
      </w:pPr>
    </w:p>
    <w:p w14:paraId="11CA44B9" w14:textId="77777777" w:rsidR="0048239C" w:rsidRPr="00C12A0E" w:rsidRDefault="00B303B6" w:rsidP="00287DFD">
      <w:pPr>
        <w:spacing w:after="200" w:line="276" w:lineRule="auto"/>
        <w:rPr>
          <w:rFonts w:ascii="Calibri" w:hAnsi="Calibri" w:cs="Calibri"/>
          <w:sz w:val="24"/>
          <w:szCs w:val="24"/>
          <w:lang w:val="sr-Cyrl-RS"/>
        </w:rPr>
      </w:pPr>
      <w:r w:rsidRPr="00C12A0E">
        <w:rPr>
          <w:rFonts w:ascii="Calibri" w:hAnsi="Calibri" w:cs="Calibri"/>
          <w:sz w:val="24"/>
          <w:szCs w:val="24"/>
          <w:lang w:val="sr-Cyrl-RS"/>
        </w:rPr>
        <w:t>Датум предаје: _________________</w:t>
      </w:r>
      <w:r w:rsidRPr="00C12A0E">
        <w:rPr>
          <w:rFonts w:ascii="Calibri" w:hAnsi="Calibri" w:cs="Calibr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443A66F5" w14:textId="77777777" w:rsidR="00CC5BC3" w:rsidRDefault="00CC5BC3" w:rsidP="00F42E7F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</w:p>
    <w:p w14:paraId="0F8CA36B" w14:textId="77777777" w:rsidR="00CC5BC3" w:rsidRDefault="00CC5BC3" w:rsidP="00F42E7F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</w:p>
    <w:p w14:paraId="2165EE41" w14:textId="77777777" w:rsidR="00CC5BC3" w:rsidRDefault="00CC5BC3" w:rsidP="00F42E7F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</w:p>
    <w:p w14:paraId="5E71F7CC" w14:textId="481F2C66" w:rsidR="00CC5BC3" w:rsidRDefault="002921A2" w:rsidP="002921A2">
      <w:pPr>
        <w:tabs>
          <w:tab w:val="left" w:pos="6075"/>
        </w:tabs>
        <w:spacing w:after="0" w:line="240" w:lineRule="auto"/>
        <w:ind w:firstLine="142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  <w:r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  <w:tab/>
      </w:r>
    </w:p>
    <w:p w14:paraId="6EF729C1" w14:textId="4CED5B2E" w:rsidR="00711742" w:rsidRDefault="00711742">
      <w:pPr>
        <w:spacing w:after="0" w:line="240" w:lineRule="auto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  <w:r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  <w:br w:type="page"/>
      </w:r>
    </w:p>
    <w:p w14:paraId="553C3230" w14:textId="77777777" w:rsidR="00CC5BC3" w:rsidRDefault="00CC5BC3" w:rsidP="00F42E7F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</w:p>
    <w:p w14:paraId="032C10DE" w14:textId="77777777" w:rsidR="00F42E7F" w:rsidRPr="00C10722" w:rsidRDefault="00F42E7F" w:rsidP="00F42E7F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  <w:r w:rsidRPr="00C10722"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  <w:t xml:space="preserve">ПРЕДЛОГ ОПЕРАТИВНОГ ПЛАНА РАДА НАСТАВНИКА </w:t>
      </w:r>
    </w:p>
    <w:p w14:paraId="4C8FCAF9" w14:textId="6D49D1D9" w:rsidR="00F42E7F" w:rsidRPr="00C10722" w:rsidRDefault="005721FB" w:rsidP="00F42E7F">
      <w:pPr>
        <w:spacing w:after="0" w:line="240" w:lineRule="auto"/>
        <w:ind w:left="8640" w:firstLine="720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</w:pPr>
      <w:r w:rsidRPr="00C10722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Школска година</w:t>
      </w:r>
      <w:r w:rsidRPr="00C12A0E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:</w:t>
      </w:r>
      <w:r w:rsidR="00711742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2026/2027</w:t>
      </w:r>
      <w:r w:rsidR="00CC5BC3" w:rsidRPr="00C12A0E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.</w:t>
      </w:r>
      <w:r w:rsidR="00F42E7F" w:rsidRPr="00C10722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 xml:space="preserve">  </w:t>
      </w:r>
    </w:p>
    <w:p w14:paraId="436A8063" w14:textId="77777777" w:rsidR="00F42E7F" w:rsidRPr="00C12A0E" w:rsidRDefault="00F42E7F" w:rsidP="00F42E7F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</w:pPr>
      <w:r w:rsidRPr="00C10722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Предмет: </w:t>
      </w:r>
      <w:r w:rsidRPr="00C12A0E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Ликовна култура</w:t>
      </w:r>
    </w:p>
    <w:p w14:paraId="67CC1CD8" w14:textId="77777777" w:rsidR="00F42E7F" w:rsidRPr="00C12A0E" w:rsidRDefault="00F42E7F" w:rsidP="00F42E7F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</w:pPr>
      <w:r w:rsidRPr="00C10722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Годишњи фонд часова: </w:t>
      </w:r>
      <w:r w:rsidRPr="00C10722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72</w:t>
      </w:r>
    </w:p>
    <w:p w14:paraId="1C7B843B" w14:textId="77777777" w:rsidR="00E84CC2" w:rsidRPr="00C10722" w:rsidRDefault="00F42E7F" w:rsidP="00F42E7F">
      <w:pPr>
        <w:spacing w:after="0" w:line="240" w:lineRule="auto"/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</w:pPr>
      <w:r w:rsidRPr="00C10722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Недељни фонд часова: </w:t>
      </w:r>
      <w:r w:rsidRPr="00C10722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2</w:t>
      </w:r>
    </w:p>
    <w:tbl>
      <w:tblPr>
        <w:tblW w:w="15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4708"/>
        <w:gridCol w:w="567"/>
        <w:gridCol w:w="1843"/>
        <w:gridCol w:w="567"/>
        <w:gridCol w:w="1559"/>
        <w:gridCol w:w="709"/>
        <w:gridCol w:w="1701"/>
        <w:gridCol w:w="1276"/>
        <w:gridCol w:w="1813"/>
      </w:tblGrid>
      <w:tr w:rsidR="00B303B6" w:rsidRPr="00C10722" w14:paraId="2EE1D753" w14:textId="77777777" w:rsidTr="007A6308">
        <w:trPr>
          <w:cantSplit/>
          <w:trHeight w:val="742"/>
          <w:jc w:val="center"/>
        </w:trPr>
        <w:tc>
          <w:tcPr>
            <w:tcW w:w="15424" w:type="dxa"/>
            <w:gridSpan w:val="10"/>
            <w:shd w:val="clear" w:color="auto" w:fill="F2F2F2"/>
            <w:vAlign w:val="center"/>
          </w:tcPr>
          <w:p w14:paraId="498C8547" w14:textId="77777777" w:rsidR="00B303B6" w:rsidRPr="00C10722" w:rsidRDefault="00B303B6" w:rsidP="00B741B6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CS"/>
              </w:rPr>
              <w:t>Месец: ЈАНУАР</w:t>
            </w:r>
          </w:p>
        </w:tc>
      </w:tr>
      <w:tr w:rsidR="00D726DA" w:rsidRPr="00C10722" w14:paraId="5A33102D" w14:textId="77777777" w:rsidTr="007A6308">
        <w:trPr>
          <w:cantSplit/>
          <w:trHeight w:val="1263"/>
          <w:jc w:val="center"/>
        </w:trPr>
        <w:tc>
          <w:tcPr>
            <w:tcW w:w="681" w:type="dxa"/>
            <w:shd w:val="clear" w:color="auto" w:fill="F2F2F2"/>
            <w:textDirection w:val="btLr"/>
            <w:vAlign w:val="bottom"/>
          </w:tcPr>
          <w:p w14:paraId="290E5F86" w14:textId="77777777" w:rsidR="00D726DA" w:rsidRPr="00C10722" w:rsidRDefault="00D726DA" w:rsidP="004E5AA5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708" w:type="dxa"/>
            <w:shd w:val="clear" w:color="auto" w:fill="F2F2F2"/>
            <w:vAlign w:val="center"/>
          </w:tcPr>
          <w:p w14:paraId="27735F63" w14:textId="77777777" w:rsidR="00D726DA" w:rsidRPr="00C10722" w:rsidRDefault="00D726DA" w:rsidP="004E5AA5">
            <w:pPr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101F2C4A" w14:textId="77777777" w:rsidR="00D726DA" w:rsidRPr="00C10722" w:rsidRDefault="00D726DA" w:rsidP="004E5AA5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16F2C5C3" w14:textId="77777777" w:rsidR="00D726DA" w:rsidRPr="00C10722" w:rsidRDefault="00D726DA" w:rsidP="004E5AA5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Р.бр. часа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7A998A20" w14:textId="77777777" w:rsidR="00D726DA" w:rsidRPr="00C10722" w:rsidRDefault="00D726DA" w:rsidP="004E5AA5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наст</w:t>
            </w:r>
            <w:r>
              <w:rPr>
                <w:rFonts w:ascii="Calibri" w:eastAsia="Times New Roman" w:hAnsi="Calibri" w:cs="Calibri"/>
                <w:b/>
                <w:bCs/>
                <w:lang w:val="sr-Latn-RS"/>
              </w:rPr>
              <w:t>.</w:t>
            </w: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јединице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6F54E7FB" w14:textId="77777777" w:rsidR="00D726DA" w:rsidRPr="00C10722" w:rsidRDefault="00D726DA" w:rsidP="004E5AA5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275479DA" w14:textId="77777777" w:rsidR="00D726DA" w:rsidRPr="00C10722" w:rsidRDefault="00D726DA" w:rsidP="004E5AA5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6ED368CC" w14:textId="77777777" w:rsidR="00D726DA" w:rsidRPr="00C10722" w:rsidRDefault="00D726DA" w:rsidP="004E5AA5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3F685AB0" w14:textId="77777777" w:rsidR="00D726DA" w:rsidRPr="00C10722" w:rsidRDefault="00D726DA" w:rsidP="004E5AA5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</w:rPr>
              <w:t>.</w:t>
            </w: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216BE017" w14:textId="77777777" w:rsidR="00D726DA" w:rsidRPr="00C10722" w:rsidRDefault="00D726DA" w:rsidP="004E5AA5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</w:rPr>
              <w:t>.</w:t>
            </w: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813" w:type="dxa"/>
            <w:shd w:val="clear" w:color="auto" w:fill="F2F2F2"/>
            <w:vAlign w:val="center"/>
          </w:tcPr>
          <w:p w14:paraId="42809724" w14:textId="77777777" w:rsidR="00D726DA" w:rsidRPr="00C10722" w:rsidRDefault="00D726DA" w:rsidP="004E5AA5">
            <w:pPr>
              <w:spacing w:after="0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9633BD" w:rsidRPr="00D16EB9" w14:paraId="1F0BC443" w14:textId="77777777" w:rsidTr="003E460F">
        <w:trPr>
          <w:cantSplit/>
          <w:trHeight w:val="3597"/>
          <w:jc w:val="center"/>
        </w:trPr>
        <w:tc>
          <w:tcPr>
            <w:tcW w:w="681" w:type="dxa"/>
            <w:textDirection w:val="btLr"/>
            <w:vAlign w:val="center"/>
          </w:tcPr>
          <w:p w14:paraId="4610133C" w14:textId="4CD19A1C" w:rsidR="009633BD" w:rsidRPr="00655933" w:rsidRDefault="009633BD" w:rsidP="009633BD">
            <w:pPr>
              <w:tabs>
                <w:tab w:val="left" w:pos="136"/>
              </w:tabs>
              <w:ind w:left="113" w:right="-141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655933">
              <w:rPr>
                <w:rFonts w:ascii="Calibri" w:eastAsia="Times New Roman" w:hAnsi="Calibri" w:cs="Calibri"/>
                <w:sz w:val="28"/>
                <w:lang w:val="sr-Cyrl-RS"/>
              </w:rPr>
              <w:t>МАТЕРИЈАЛИ</w:t>
            </w:r>
          </w:p>
        </w:tc>
        <w:tc>
          <w:tcPr>
            <w:tcW w:w="4708" w:type="dxa"/>
            <w:vAlign w:val="center"/>
          </w:tcPr>
          <w:p w14:paraId="2011FD6A" w14:textId="77777777" w:rsidR="009633BD" w:rsidRPr="00DF6DE1" w:rsidRDefault="009633BD" w:rsidP="009633BD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DF6DE1">
              <w:rPr>
                <w:rFonts w:ascii="Calibri" w:hAnsi="Calibri" w:cs="Calibri"/>
                <w:lang w:val="sr-Cyrl-RS"/>
              </w:rPr>
              <w:t>утврди знања о могућностима комбиновања различитих материјала из свакодневног живота са ликовним материјалима и практично примени стечена знања;</w:t>
            </w:r>
          </w:p>
          <w:p w14:paraId="6D338BCB" w14:textId="77777777" w:rsidR="009633BD" w:rsidRPr="00DF6DE1" w:rsidRDefault="009633BD" w:rsidP="009633BD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DF6DE1">
              <w:rPr>
                <w:rFonts w:ascii="Calibri" w:hAnsi="Calibri" w:cs="Calibri"/>
                <w:lang w:val="sr-Cyrl-RS"/>
              </w:rPr>
              <w:t>индивидуално изради ликовни рад комбиновањем материјала и уметничким рециклирањем;</w:t>
            </w:r>
          </w:p>
          <w:p w14:paraId="71BEB604" w14:textId="6D86E51A" w:rsidR="009633BD" w:rsidRPr="00DF6DE1" w:rsidRDefault="009633BD" w:rsidP="009633BD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  <w:lang w:val="sr-Cyrl-RS"/>
              </w:rPr>
            </w:pPr>
            <w:r w:rsidRPr="00DF6DE1">
              <w:rPr>
                <w:rFonts w:ascii="Calibri" w:hAnsi="Calibri" w:cs="Calibri"/>
                <w:lang w:val="sr-Cyrl-RS"/>
              </w:rPr>
              <w:t>самостално развије идеје на тему уметничког рециклрања и увиди могућности њихове примене у свакодневном животу.</w:t>
            </w:r>
          </w:p>
        </w:tc>
        <w:tc>
          <w:tcPr>
            <w:tcW w:w="567" w:type="dxa"/>
            <w:vAlign w:val="center"/>
          </w:tcPr>
          <w:p w14:paraId="3C59B3C2" w14:textId="6B10081C" w:rsidR="009633BD" w:rsidRDefault="009633BD" w:rsidP="009633BD">
            <w:pPr>
              <w:spacing w:after="0" w:line="240" w:lineRule="auto"/>
              <w:contextualSpacing/>
              <w:rPr>
                <w:rFonts w:ascii="Calibri" w:hAnsi="Calibri" w:cs="Calibri"/>
                <w:noProof/>
                <w:lang w:val="sr-Latn-RS"/>
              </w:rPr>
            </w:pPr>
            <w:r w:rsidRPr="00DF6DE1">
              <w:rPr>
                <w:rFonts w:ascii="Calibri" w:hAnsi="Calibri" w:cs="Calibri"/>
                <w:noProof/>
                <w:lang w:val="sr-Cyrl-RS"/>
              </w:rPr>
              <w:t>33.</w:t>
            </w:r>
          </w:p>
        </w:tc>
        <w:tc>
          <w:tcPr>
            <w:tcW w:w="1843" w:type="dxa"/>
            <w:vAlign w:val="center"/>
          </w:tcPr>
          <w:p w14:paraId="61140924" w14:textId="77777777" w:rsidR="009633BD" w:rsidRPr="00DF6DE1" w:rsidRDefault="009633BD" w:rsidP="009633BD">
            <w:pPr>
              <w:spacing w:after="0"/>
              <w:contextualSpacing/>
              <w:jc w:val="center"/>
              <w:rPr>
                <w:rFonts w:ascii="Calibri" w:hAnsi="Calibri" w:cs="Calibri"/>
                <w:b/>
                <w:noProof/>
                <w:lang w:val="sr-Cyrl-BA"/>
              </w:rPr>
            </w:pPr>
            <w:r w:rsidRPr="00DF6DE1">
              <w:rPr>
                <w:rFonts w:ascii="Calibri" w:hAnsi="Calibri" w:cs="Calibri"/>
                <w:b/>
                <w:noProof/>
                <w:lang w:val="sr-Cyrl-BA"/>
              </w:rPr>
              <w:t>Уметничка рециклажа</w:t>
            </w:r>
          </w:p>
          <w:p w14:paraId="58AF845E" w14:textId="77777777" w:rsidR="009633BD" w:rsidRPr="00DF6DE1" w:rsidRDefault="009633BD" w:rsidP="009633BD">
            <w:pPr>
              <w:spacing w:after="0"/>
              <w:contextualSpacing/>
              <w:jc w:val="center"/>
              <w:rPr>
                <w:rFonts w:ascii="Calibri" w:hAnsi="Calibri" w:cs="Calibri"/>
                <w:b/>
                <w:noProof/>
                <w:lang w:val="sr-Cyrl-BA"/>
              </w:rPr>
            </w:pPr>
            <w:r w:rsidRPr="00DF6DE1">
              <w:rPr>
                <w:rFonts w:ascii="Calibri" w:hAnsi="Calibri" w:cs="Calibri"/>
                <w:b/>
                <w:noProof/>
                <w:lang w:val="sr-Cyrl-BA"/>
              </w:rPr>
              <w:t>Задатак:</w:t>
            </w:r>
          </w:p>
          <w:p w14:paraId="58520080" w14:textId="6075DF44" w:rsidR="009633BD" w:rsidRPr="00DF6DE1" w:rsidRDefault="009633BD" w:rsidP="009633B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sr-Cyrl-RS"/>
              </w:rPr>
            </w:pPr>
            <w:r w:rsidRPr="00DF6DE1">
              <w:rPr>
                <w:rFonts w:ascii="Calibri" w:hAnsi="Calibri" w:cs="Calibri"/>
                <w:b/>
                <w:i/>
                <w:noProof/>
                <w:lang w:val="sr-Cyrl-BA"/>
              </w:rPr>
              <w:t>Новогодишњи украси</w:t>
            </w:r>
          </w:p>
        </w:tc>
        <w:tc>
          <w:tcPr>
            <w:tcW w:w="567" w:type="dxa"/>
            <w:vAlign w:val="center"/>
          </w:tcPr>
          <w:p w14:paraId="5CEA2556" w14:textId="25031ABB" w:rsidR="009633BD" w:rsidRDefault="009633BD" w:rsidP="009633BD">
            <w:pPr>
              <w:ind w:left="-89" w:right="-105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noProof/>
                <w:lang w:val="sr-Cyrl-RS"/>
              </w:rPr>
              <w:t>У</w:t>
            </w:r>
          </w:p>
        </w:tc>
        <w:tc>
          <w:tcPr>
            <w:tcW w:w="1559" w:type="dxa"/>
            <w:vAlign w:val="center"/>
          </w:tcPr>
          <w:p w14:paraId="03254869" w14:textId="77777777" w:rsidR="009633BD" w:rsidRPr="00557FA7" w:rsidRDefault="009633BD" w:rsidP="009633B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sr-Cyrl-RS"/>
              </w:rPr>
              <w:t>Д</w:t>
            </w:r>
            <w:r w:rsidRPr="00557FA7">
              <w:rPr>
                <w:rFonts w:ascii="Calibri" w:hAnsi="Calibri" w:cs="Calibri"/>
                <w:lang w:val="ru-RU"/>
              </w:rPr>
              <w:t>емо</w:t>
            </w:r>
            <w:r w:rsidRPr="00DF6DE1">
              <w:rPr>
                <w:rFonts w:ascii="Calibri" w:hAnsi="Calibri" w:cs="Calibri"/>
                <w:lang w:val="sr-Cyrl-RS"/>
              </w:rPr>
              <w:t>.</w:t>
            </w:r>
            <w:r>
              <w:rPr>
                <w:rFonts w:ascii="Calibri" w:hAnsi="Calibri" w:cs="Calibri"/>
                <w:lang w:val="sr-Cyrl-RS"/>
              </w:rPr>
              <w:t xml:space="preserve"> </w:t>
            </w:r>
            <w:r w:rsidRPr="00557FA7">
              <w:rPr>
                <w:rFonts w:ascii="Calibri" w:hAnsi="Calibri" w:cs="Calibri"/>
                <w:lang w:val="ru-RU"/>
              </w:rPr>
              <w:t>метода</w:t>
            </w:r>
          </w:p>
          <w:p w14:paraId="48579AC4" w14:textId="77777777" w:rsidR="009633BD" w:rsidRPr="00DF6DE1" w:rsidRDefault="009633BD" w:rsidP="009633B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DF6DE1">
              <w:rPr>
                <w:rFonts w:ascii="Calibri" w:hAnsi="Calibri" w:cs="Calibri"/>
                <w:lang w:val="sr-Cyrl-RS"/>
              </w:rPr>
              <w:t>практичан рад,</w:t>
            </w:r>
          </w:p>
          <w:p w14:paraId="63D93B01" w14:textId="77777777" w:rsidR="009633BD" w:rsidRPr="00DF6DE1" w:rsidRDefault="009633BD" w:rsidP="009633B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lang w:val="sr-Cyrl-RS"/>
              </w:rPr>
            </w:pPr>
            <w:r w:rsidRPr="00DF6DE1">
              <w:rPr>
                <w:rFonts w:ascii="Calibri" w:hAnsi="Calibri" w:cs="Calibri"/>
                <w:lang w:val="sr-Cyrl-RS"/>
              </w:rPr>
              <w:t>аудио-визуелна</w:t>
            </w:r>
            <w:r w:rsidRPr="00557FA7">
              <w:rPr>
                <w:rFonts w:ascii="Calibri" w:hAnsi="Calibri" w:cs="Calibri"/>
                <w:noProof/>
                <w:lang w:val="ru-RU"/>
              </w:rPr>
              <w:t xml:space="preserve"> </w:t>
            </w:r>
          </w:p>
          <w:p w14:paraId="1DA7313B" w14:textId="77777777" w:rsidR="009633BD" w:rsidRPr="00DF6DE1" w:rsidRDefault="009633BD" w:rsidP="009633B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1FB97220" w14:textId="77777777" w:rsidR="009633BD" w:rsidRPr="001B13F2" w:rsidRDefault="009633BD" w:rsidP="009633BD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Фронт</w:t>
            </w:r>
            <w:r>
              <w:rPr>
                <w:rFonts w:ascii="Calibri" w:hAnsi="Calibri" w:cs="Calibri"/>
                <w:lang w:val="sr-Cyrl-RS"/>
              </w:rPr>
              <w:t>ални,</w:t>
            </w:r>
          </w:p>
          <w:p w14:paraId="321867DF" w14:textId="285C0A85" w:rsidR="009633BD" w:rsidRPr="001B13F2" w:rsidRDefault="009633BD" w:rsidP="009633BD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индвидуални, групни</w:t>
            </w:r>
            <w:r w:rsidRPr="001B13F2">
              <w:rPr>
                <w:rFonts w:ascii="Calibri" w:hAnsi="Calibri" w:cs="Calibri"/>
                <w:lang w:val="sr-Cyrl-RS"/>
              </w:rPr>
              <w:t xml:space="preserve"> рад</w:t>
            </w:r>
          </w:p>
        </w:tc>
        <w:tc>
          <w:tcPr>
            <w:tcW w:w="1701" w:type="dxa"/>
            <w:vAlign w:val="center"/>
          </w:tcPr>
          <w:p w14:paraId="6E0C626F" w14:textId="77777777" w:rsidR="009633BD" w:rsidRPr="00DF6DE1" w:rsidRDefault="009633BD" w:rsidP="009633B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DF6DE1">
              <w:rPr>
                <w:rFonts w:ascii="Calibri" w:hAnsi="Calibri" w:cs="Calibri"/>
                <w:lang w:val="sr-Cyrl-RS"/>
              </w:rPr>
              <w:t>Естетичка компетенција</w:t>
            </w:r>
          </w:p>
          <w:p w14:paraId="6D559BC4" w14:textId="6C293F85" w:rsidR="009633BD" w:rsidRPr="00DF6DE1" w:rsidRDefault="009633BD" w:rsidP="009633B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bCs/>
                <w:lang w:val="sr-Cyrl-RS"/>
              </w:rPr>
            </w:pPr>
            <w:r w:rsidRPr="00DF6DE1">
              <w:rPr>
                <w:rFonts w:ascii="Calibri" w:hAnsi="Calibri" w:cs="Calibri"/>
                <w:lang w:val="sr-Cyrl-RS"/>
              </w:rPr>
              <w:t>Одговорно учешће у демократском друштву, Сарадња</w:t>
            </w:r>
          </w:p>
        </w:tc>
        <w:tc>
          <w:tcPr>
            <w:tcW w:w="1276" w:type="dxa"/>
            <w:vAlign w:val="center"/>
          </w:tcPr>
          <w:p w14:paraId="0845B288" w14:textId="0576D39F" w:rsidR="009633BD" w:rsidRPr="001B13F2" w:rsidRDefault="009633BD" w:rsidP="009633B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</w:pPr>
            <w:r w:rsidRPr="001B13F2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П</w:t>
            </w:r>
            <w:r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рирода и друштво</w:t>
            </w:r>
            <w:r w:rsidRPr="00DF6DE1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 xml:space="preserve"> Музичка култура</w:t>
            </w:r>
          </w:p>
        </w:tc>
        <w:tc>
          <w:tcPr>
            <w:tcW w:w="1813" w:type="dxa"/>
            <w:vAlign w:val="center"/>
          </w:tcPr>
          <w:p w14:paraId="74DEB67D" w14:textId="3AA12971" w:rsidR="009633BD" w:rsidRPr="00465A24" w:rsidRDefault="009633BD" w:rsidP="009633B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</w:pPr>
            <w:r w:rsidRPr="00DF6DE1"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  <w:t>практичан рад</w:t>
            </w:r>
          </w:p>
        </w:tc>
      </w:tr>
      <w:tr w:rsidR="009633BD" w:rsidRPr="00D16EB9" w14:paraId="20F632EB" w14:textId="77777777" w:rsidTr="003E460F">
        <w:trPr>
          <w:cantSplit/>
          <w:trHeight w:val="3597"/>
          <w:jc w:val="center"/>
        </w:trPr>
        <w:tc>
          <w:tcPr>
            <w:tcW w:w="681" w:type="dxa"/>
            <w:textDirection w:val="btLr"/>
            <w:vAlign w:val="center"/>
          </w:tcPr>
          <w:p w14:paraId="2C3D8A4F" w14:textId="77777777" w:rsidR="009633BD" w:rsidRPr="00655933" w:rsidRDefault="009633BD" w:rsidP="009633BD">
            <w:pPr>
              <w:tabs>
                <w:tab w:val="left" w:pos="136"/>
              </w:tabs>
              <w:ind w:left="113" w:right="-141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</w:p>
        </w:tc>
        <w:tc>
          <w:tcPr>
            <w:tcW w:w="4708" w:type="dxa"/>
            <w:vAlign w:val="center"/>
          </w:tcPr>
          <w:p w14:paraId="6F35654E" w14:textId="77777777" w:rsidR="009633BD" w:rsidRPr="00DF6DE1" w:rsidRDefault="009633BD" w:rsidP="009633BD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DF6DE1">
              <w:rPr>
                <w:rFonts w:ascii="Calibri" w:hAnsi="Calibri" w:cs="Calibri"/>
                <w:lang w:val="sr-Cyrl-RS"/>
              </w:rPr>
              <w:t>утврди знања о могућностима комбиновања различитих материјала из свакодневног живота са ликовним материјалима и практично примени стечена знања;</w:t>
            </w:r>
          </w:p>
          <w:p w14:paraId="6E7C4609" w14:textId="77777777" w:rsidR="009633BD" w:rsidRPr="00DF6DE1" w:rsidRDefault="009633BD" w:rsidP="009633BD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DF6DE1">
              <w:rPr>
                <w:rFonts w:ascii="Calibri" w:hAnsi="Calibri" w:cs="Calibri"/>
                <w:lang w:val="sr-Cyrl-RS"/>
              </w:rPr>
              <w:t>индивидуално изради ликовни рад комбиновањем материјала и уметничким рециклирањем;</w:t>
            </w:r>
          </w:p>
          <w:p w14:paraId="4FEFBBFC" w14:textId="3097CC45" w:rsidR="009633BD" w:rsidRPr="00DF6DE1" w:rsidRDefault="009633BD" w:rsidP="009633BD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  <w:lang w:val="sr-Cyrl-RS"/>
              </w:rPr>
            </w:pPr>
            <w:r w:rsidRPr="00DF6DE1">
              <w:rPr>
                <w:rFonts w:ascii="Calibri" w:hAnsi="Calibri" w:cs="Calibri"/>
                <w:lang w:val="sr-Cyrl-RS"/>
              </w:rPr>
              <w:t>самостално развије идеје на тему уметничког рециклрања и увиди могућности њихове примене у свакодневном животу.</w:t>
            </w:r>
          </w:p>
        </w:tc>
        <w:tc>
          <w:tcPr>
            <w:tcW w:w="567" w:type="dxa"/>
            <w:vAlign w:val="center"/>
          </w:tcPr>
          <w:p w14:paraId="3B0B90BB" w14:textId="4A84366D" w:rsidR="009633BD" w:rsidRDefault="009633BD" w:rsidP="009633BD">
            <w:pPr>
              <w:spacing w:after="0" w:line="240" w:lineRule="auto"/>
              <w:contextualSpacing/>
              <w:rPr>
                <w:rFonts w:ascii="Calibri" w:hAnsi="Calibri" w:cs="Calibri"/>
                <w:noProof/>
                <w:lang w:val="sr-Latn-RS"/>
              </w:rPr>
            </w:pPr>
            <w:r>
              <w:rPr>
                <w:rFonts w:ascii="Calibri" w:hAnsi="Calibri" w:cs="Calibri"/>
                <w:noProof/>
                <w:lang w:val="sr-Cyrl-RS"/>
              </w:rPr>
              <w:t>34.</w:t>
            </w:r>
          </w:p>
        </w:tc>
        <w:tc>
          <w:tcPr>
            <w:tcW w:w="1843" w:type="dxa"/>
            <w:vAlign w:val="center"/>
          </w:tcPr>
          <w:p w14:paraId="4D28D8C0" w14:textId="77777777" w:rsidR="009633BD" w:rsidRPr="00DF6DE1" w:rsidRDefault="009633BD" w:rsidP="009633BD">
            <w:pPr>
              <w:spacing w:after="0"/>
              <w:contextualSpacing/>
              <w:jc w:val="center"/>
              <w:rPr>
                <w:rFonts w:ascii="Calibri" w:hAnsi="Calibri" w:cs="Calibri"/>
                <w:b/>
                <w:noProof/>
                <w:lang w:val="sr-Cyrl-BA"/>
              </w:rPr>
            </w:pPr>
            <w:r w:rsidRPr="00DF6DE1">
              <w:rPr>
                <w:rFonts w:ascii="Calibri" w:hAnsi="Calibri" w:cs="Calibri"/>
                <w:b/>
                <w:noProof/>
                <w:lang w:val="sr-Cyrl-BA"/>
              </w:rPr>
              <w:t>Уметничка рециклажа</w:t>
            </w:r>
          </w:p>
          <w:p w14:paraId="33101FD5" w14:textId="77777777" w:rsidR="009633BD" w:rsidRPr="00DF6DE1" w:rsidRDefault="009633BD" w:rsidP="009633BD">
            <w:pPr>
              <w:spacing w:after="0"/>
              <w:contextualSpacing/>
              <w:jc w:val="center"/>
              <w:rPr>
                <w:rFonts w:ascii="Calibri" w:hAnsi="Calibri" w:cs="Calibri"/>
                <w:b/>
                <w:noProof/>
                <w:lang w:val="sr-Cyrl-BA"/>
              </w:rPr>
            </w:pPr>
            <w:r w:rsidRPr="00DF6DE1">
              <w:rPr>
                <w:rFonts w:ascii="Calibri" w:hAnsi="Calibri" w:cs="Calibri"/>
                <w:b/>
                <w:noProof/>
                <w:lang w:val="sr-Cyrl-BA"/>
              </w:rPr>
              <w:t>Задатак:</w:t>
            </w:r>
          </w:p>
          <w:p w14:paraId="45BC3C23" w14:textId="0CA1FF4E" w:rsidR="009633BD" w:rsidRPr="00DF6DE1" w:rsidRDefault="009633BD" w:rsidP="009633B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sr-Cyrl-RS"/>
              </w:rPr>
            </w:pPr>
            <w:r w:rsidRPr="00DF6DE1">
              <w:rPr>
                <w:rFonts w:ascii="Calibri" w:hAnsi="Calibri" w:cs="Calibri"/>
                <w:b/>
                <w:i/>
                <w:noProof/>
                <w:lang w:val="sr-Cyrl-BA"/>
              </w:rPr>
              <w:t>Новогодишњи украси</w:t>
            </w:r>
          </w:p>
        </w:tc>
        <w:tc>
          <w:tcPr>
            <w:tcW w:w="567" w:type="dxa"/>
            <w:vAlign w:val="center"/>
          </w:tcPr>
          <w:p w14:paraId="615BDB43" w14:textId="3DCC0D68" w:rsidR="009633BD" w:rsidRDefault="009633BD" w:rsidP="009633BD">
            <w:pPr>
              <w:ind w:left="-89" w:right="-105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noProof/>
                <w:lang w:val="sr-Cyrl-RS"/>
              </w:rPr>
              <w:t>У</w:t>
            </w:r>
          </w:p>
        </w:tc>
        <w:tc>
          <w:tcPr>
            <w:tcW w:w="1559" w:type="dxa"/>
            <w:vAlign w:val="center"/>
          </w:tcPr>
          <w:p w14:paraId="582B1FDA" w14:textId="77777777" w:rsidR="009633BD" w:rsidRPr="00557FA7" w:rsidRDefault="009633BD" w:rsidP="009633B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sr-Cyrl-RS"/>
              </w:rPr>
              <w:t>Д</w:t>
            </w:r>
            <w:r w:rsidRPr="00557FA7">
              <w:rPr>
                <w:rFonts w:ascii="Calibri" w:hAnsi="Calibri" w:cs="Calibri"/>
                <w:lang w:val="ru-RU"/>
              </w:rPr>
              <w:t>емо</w:t>
            </w:r>
            <w:r w:rsidRPr="00DF6DE1">
              <w:rPr>
                <w:rFonts w:ascii="Calibri" w:hAnsi="Calibri" w:cs="Calibri"/>
                <w:lang w:val="sr-Cyrl-RS"/>
              </w:rPr>
              <w:t>.</w:t>
            </w:r>
            <w:r>
              <w:rPr>
                <w:rFonts w:ascii="Calibri" w:hAnsi="Calibri" w:cs="Calibri"/>
                <w:lang w:val="sr-Cyrl-RS"/>
              </w:rPr>
              <w:t xml:space="preserve"> </w:t>
            </w:r>
            <w:r w:rsidRPr="00557FA7">
              <w:rPr>
                <w:rFonts w:ascii="Calibri" w:hAnsi="Calibri" w:cs="Calibri"/>
                <w:lang w:val="ru-RU"/>
              </w:rPr>
              <w:t>метода</w:t>
            </w:r>
          </w:p>
          <w:p w14:paraId="0971DC91" w14:textId="77777777" w:rsidR="009633BD" w:rsidRPr="00DF6DE1" w:rsidRDefault="009633BD" w:rsidP="009633B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DF6DE1">
              <w:rPr>
                <w:rFonts w:ascii="Calibri" w:hAnsi="Calibri" w:cs="Calibri"/>
                <w:lang w:val="sr-Cyrl-RS"/>
              </w:rPr>
              <w:t>практичан рад,</w:t>
            </w:r>
          </w:p>
          <w:p w14:paraId="70276F81" w14:textId="77777777" w:rsidR="009633BD" w:rsidRPr="00DF6DE1" w:rsidRDefault="009633BD" w:rsidP="009633B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lang w:val="sr-Cyrl-RS"/>
              </w:rPr>
            </w:pPr>
            <w:r w:rsidRPr="00DF6DE1">
              <w:rPr>
                <w:rFonts w:ascii="Calibri" w:hAnsi="Calibri" w:cs="Calibri"/>
                <w:lang w:val="sr-Cyrl-RS"/>
              </w:rPr>
              <w:t>аудио-визуелна</w:t>
            </w:r>
            <w:r w:rsidRPr="00557FA7">
              <w:rPr>
                <w:rFonts w:ascii="Calibri" w:hAnsi="Calibri" w:cs="Calibri"/>
                <w:noProof/>
                <w:lang w:val="ru-RU"/>
              </w:rPr>
              <w:t xml:space="preserve"> </w:t>
            </w:r>
          </w:p>
          <w:p w14:paraId="1BF77D4C" w14:textId="77777777" w:rsidR="009633BD" w:rsidRPr="00DF6DE1" w:rsidRDefault="009633BD" w:rsidP="009633B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33ED96FC" w14:textId="77777777" w:rsidR="009633BD" w:rsidRPr="001B13F2" w:rsidRDefault="009633BD" w:rsidP="009633BD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Фронт</w:t>
            </w:r>
            <w:r>
              <w:rPr>
                <w:rFonts w:ascii="Calibri" w:hAnsi="Calibri" w:cs="Calibri"/>
                <w:lang w:val="sr-Cyrl-RS"/>
              </w:rPr>
              <w:t>ални,</w:t>
            </w:r>
          </w:p>
          <w:p w14:paraId="008E8BEE" w14:textId="3CC60369" w:rsidR="009633BD" w:rsidRPr="001B13F2" w:rsidRDefault="009633BD" w:rsidP="009633BD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индвидуални, групни</w:t>
            </w:r>
            <w:r w:rsidRPr="001B13F2">
              <w:rPr>
                <w:rFonts w:ascii="Calibri" w:hAnsi="Calibri" w:cs="Calibri"/>
                <w:lang w:val="sr-Cyrl-RS"/>
              </w:rPr>
              <w:t xml:space="preserve"> рад</w:t>
            </w:r>
          </w:p>
        </w:tc>
        <w:tc>
          <w:tcPr>
            <w:tcW w:w="1701" w:type="dxa"/>
            <w:vAlign w:val="center"/>
          </w:tcPr>
          <w:p w14:paraId="137DA006" w14:textId="77777777" w:rsidR="009633BD" w:rsidRPr="00DF6DE1" w:rsidRDefault="009633BD" w:rsidP="009633B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DF6DE1">
              <w:rPr>
                <w:rFonts w:ascii="Calibri" w:hAnsi="Calibri" w:cs="Calibri"/>
                <w:lang w:val="sr-Cyrl-RS"/>
              </w:rPr>
              <w:t>Естетичка компетенција</w:t>
            </w:r>
          </w:p>
          <w:p w14:paraId="779AC93A" w14:textId="5570C797" w:rsidR="009633BD" w:rsidRPr="00DF6DE1" w:rsidRDefault="009633BD" w:rsidP="009633B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bCs/>
                <w:lang w:val="sr-Cyrl-RS"/>
              </w:rPr>
            </w:pPr>
            <w:r w:rsidRPr="00DF6DE1">
              <w:rPr>
                <w:rFonts w:ascii="Calibri" w:hAnsi="Calibri" w:cs="Calibri"/>
                <w:lang w:val="sr-Cyrl-RS"/>
              </w:rPr>
              <w:t xml:space="preserve">Одговорно </w:t>
            </w:r>
            <w:r>
              <w:rPr>
                <w:rFonts w:ascii="Calibri" w:hAnsi="Calibri" w:cs="Calibri"/>
                <w:lang w:val="sr-Cyrl-RS"/>
              </w:rPr>
              <w:t>друштво</w:t>
            </w:r>
            <w:r w:rsidRPr="00DF6DE1">
              <w:rPr>
                <w:rFonts w:ascii="Calibri" w:hAnsi="Calibri" w:cs="Calibri"/>
                <w:lang w:val="sr-Cyrl-RS"/>
              </w:rPr>
              <w:t xml:space="preserve"> учешће у демократском друштву, Сарадња</w:t>
            </w:r>
          </w:p>
        </w:tc>
        <w:tc>
          <w:tcPr>
            <w:tcW w:w="1276" w:type="dxa"/>
            <w:vAlign w:val="center"/>
          </w:tcPr>
          <w:p w14:paraId="0826B6E1" w14:textId="62A5DBA6" w:rsidR="009633BD" w:rsidRPr="001B13F2" w:rsidRDefault="009633BD" w:rsidP="009633B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</w:pPr>
            <w:r w:rsidRPr="001B13F2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П</w:t>
            </w:r>
            <w:r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 xml:space="preserve">рирода и </w:t>
            </w:r>
            <w:r w:rsidRPr="00DF6DE1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Музичка култура</w:t>
            </w:r>
          </w:p>
        </w:tc>
        <w:tc>
          <w:tcPr>
            <w:tcW w:w="1813" w:type="dxa"/>
            <w:vAlign w:val="center"/>
          </w:tcPr>
          <w:p w14:paraId="504277AE" w14:textId="0FE84972" w:rsidR="009633BD" w:rsidRPr="00465A24" w:rsidRDefault="009633BD" w:rsidP="009633B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</w:pPr>
            <w:r w:rsidRPr="00DF6DE1"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  <w:t>практичан рад</w:t>
            </w:r>
          </w:p>
        </w:tc>
      </w:tr>
      <w:tr w:rsidR="009633BD" w:rsidRPr="009633BD" w14:paraId="3D894929" w14:textId="77777777" w:rsidTr="003E460F">
        <w:trPr>
          <w:cantSplit/>
          <w:trHeight w:val="3597"/>
          <w:jc w:val="center"/>
        </w:trPr>
        <w:tc>
          <w:tcPr>
            <w:tcW w:w="681" w:type="dxa"/>
            <w:textDirection w:val="btLr"/>
            <w:vAlign w:val="center"/>
          </w:tcPr>
          <w:p w14:paraId="750357CC" w14:textId="77777777" w:rsidR="009633BD" w:rsidRPr="00655933" w:rsidRDefault="009633BD" w:rsidP="009633BD">
            <w:pPr>
              <w:tabs>
                <w:tab w:val="left" w:pos="136"/>
              </w:tabs>
              <w:ind w:left="113" w:right="-141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655933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СПОРАЗУМЕВАЊЕ</w:t>
            </w:r>
          </w:p>
        </w:tc>
        <w:tc>
          <w:tcPr>
            <w:tcW w:w="4708" w:type="dxa"/>
            <w:vAlign w:val="center"/>
          </w:tcPr>
          <w:p w14:paraId="1C4C193C" w14:textId="77777777" w:rsidR="009633BD" w:rsidRPr="00DF6DE1" w:rsidRDefault="009633BD" w:rsidP="009633BD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  <w:lang w:val="sr-Cyrl-RS"/>
              </w:rPr>
            </w:pPr>
            <w:r w:rsidRPr="00DF6DE1">
              <w:rPr>
                <w:rFonts w:ascii="Calibri" w:hAnsi="Calibri" w:cs="Calibri"/>
                <w:lang w:val="sr-Cyrl-RS"/>
              </w:rPr>
              <w:t>зна шта је знак и шта је симбол, разликује их и препознаје их на примерима из свакодневног живота;</w:t>
            </w:r>
          </w:p>
          <w:p w14:paraId="2E70CA78" w14:textId="77777777" w:rsidR="009633BD" w:rsidRPr="00DF6DE1" w:rsidRDefault="009633BD" w:rsidP="009633BD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  <w:lang w:val="sr-Cyrl-RS"/>
              </w:rPr>
            </w:pPr>
            <w:r w:rsidRPr="00DF6DE1">
              <w:rPr>
                <w:rFonts w:ascii="Calibri" w:hAnsi="Calibri" w:cs="Calibri"/>
                <w:lang w:val="sr-Cyrl-RS"/>
              </w:rPr>
              <w:t>схвата естетски значај грба и симбола;</w:t>
            </w:r>
          </w:p>
          <w:p w14:paraId="381435DC" w14:textId="77777777" w:rsidR="009633BD" w:rsidRPr="00DF6DE1" w:rsidRDefault="009633BD" w:rsidP="009633BD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  <w:lang w:val="sr-Cyrl-RS"/>
              </w:rPr>
            </w:pPr>
            <w:r w:rsidRPr="00DF6DE1">
              <w:rPr>
                <w:rFonts w:ascii="Calibri" w:hAnsi="Calibri" w:cs="Calibri"/>
                <w:lang w:val="sr-Cyrl-RS"/>
              </w:rPr>
              <w:t>развија осећај припадности и заједништва школи, народу, граду, спортском клубу, одељењу;</w:t>
            </w:r>
          </w:p>
          <w:p w14:paraId="7A6311B5" w14:textId="77777777" w:rsidR="009633BD" w:rsidRPr="00557FA7" w:rsidRDefault="009633BD" w:rsidP="009633BD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360" w:right="-102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DF6DE1">
              <w:rPr>
                <w:rFonts w:ascii="Calibri" w:hAnsi="Calibri" w:cs="Calibri"/>
                <w:sz w:val="22"/>
                <w:szCs w:val="22"/>
                <w:lang w:val="sr-Cyrl-RS"/>
              </w:rPr>
              <w:t>практично примени стечена знања о грбу и симболу израдом ликовног рада техником графика на хамеру.</w:t>
            </w:r>
          </w:p>
        </w:tc>
        <w:tc>
          <w:tcPr>
            <w:tcW w:w="567" w:type="dxa"/>
            <w:vAlign w:val="center"/>
          </w:tcPr>
          <w:p w14:paraId="45AB5652" w14:textId="60554AEF" w:rsidR="009633BD" w:rsidRPr="00DF6DE1" w:rsidRDefault="009633BD" w:rsidP="009633BD">
            <w:pPr>
              <w:spacing w:after="0" w:line="240" w:lineRule="auto"/>
              <w:contextualSpacing/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  <w:noProof/>
                <w:lang w:val="sr-Latn-RS"/>
              </w:rPr>
              <w:t>35.</w:t>
            </w:r>
            <w:r>
              <w:rPr>
                <w:rFonts w:ascii="Calibri" w:hAnsi="Calibri" w:cs="Calibri"/>
                <w:noProof/>
                <w:lang w:val="sr-Cyrl-RS"/>
              </w:rPr>
              <w:t>36.</w:t>
            </w:r>
          </w:p>
        </w:tc>
        <w:tc>
          <w:tcPr>
            <w:tcW w:w="1843" w:type="dxa"/>
            <w:vAlign w:val="center"/>
          </w:tcPr>
          <w:p w14:paraId="591B7482" w14:textId="77777777" w:rsidR="009633BD" w:rsidRPr="00DF6DE1" w:rsidRDefault="009633BD" w:rsidP="009633B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sr-Cyrl-RS"/>
              </w:rPr>
            </w:pPr>
            <w:r w:rsidRPr="00DF6DE1">
              <w:rPr>
                <w:rFonts w:ascii="Calibri" w:hAnsi="Calibri" w:cs="Calibri"/>
                <w:b/>
                <w:bCs/>
                <w:lang w:val="sr-Cyrl-RS"/>
              </w:rPr>
              <w:t>Знак и симбол</w:t>
            </w:r>
          </w:p>
          <w:p w14:paraId="0D518E93" w14:textId="77777777" w:rsidR="009633BD" w:rsidRPr="00DF6DE1" w:rsidRDefault="009633BD" w:rsidP="009633B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BA"/>
              </w:rPr>
            </w:pPr>
            <w:r w:rsidRPr="00DF6DE1">
              <w:rPr>
                <w:rFonts w:ascii="Calibri" w:hAnsi="Calibri" w:cs="Calibri"/>
                <w:b/>
                <w:bCs/>
                <w:lang w:val="sr-Cyrl-RS"/>
              </w:rPr>
              <w:t xml:space="preserve">Задатака: </w:t>
            </w:r>
            <w:r w:rsidRPr="00DF6DE1">
              <w:rPr>
                <w:rFonts w:ascii="Calibri" w:hAnsi="Calibri" w:cs="Calibri"/>
                <w:b/>
                <w:bCs/>
                <w:i/>
                <w:lang w:val="sr-Cyrl-RS"/>
              </w:rPr>
              <w:t>Симбол школе</w:t>
            </w:r>
          </w:p>
        </w:tc>
        <w:tc>
          <w:tcPr>
            <w:tcW w:w="567" w:type="dxa"/>
            <w:vAlign w:val="center"/>
          </w:tcPr>
          <w:p w14:paraId="4AD0F254" w14:textId="77777777" w:rsidR="009633BD" w:rsidRDefault="009633BD" w:rsidP="009633BD">
            <w:pPr>
              <w:ind w:left="-89" w:right="-105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Cyrl-RS"/>
              </w:rPr>
              <w:t>У,</w:t>
            </w:r>
          </w:p>
          <w:p w14:paraId="5B366780" w14:textId="085548A7" w:rsidR="009633BD" w:rsidRPr="00C12A0E" w:rsidRDefault="009633BD" w:rsidP="009633BD">
            <w:pPr>
              <w:ind w:left="-89" w:right="-105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noProof/>
                <w:lang w:val="sr-Cyrl-BA"/>
              </w:rPr>
              <w:t>С</w:t>
            </w:r>
          </w:p>
        </w:tc>
        <w:tc>
          <w:tcPr>
            <w:tcW w:w="1559" w:type="dxa"/>
            <w:vAlign w:val="center"/>
          </w:tcPr>
          <w:p w14:paraId="3ACDDED8" w14:textId="77777777" w:rsidR="009633BD" w:rsidRPr="00DF6DE1" w:rsidRDefault="009633BD" w:rsidP="009633B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DF6DE1">
              <w:rPr>
                <w:rFonts w:ascii="Calibri" w:hAnsi="Calibri" w:cs="Calibri"/>
                <w:lang w:val="sr-Cyrl-RS"/>
              </w:rPr>
              <w:t>М</w:t>
            </w:r>
            <w:r w:rsidRPr="00557FA7">
              <w:rPr>
                <w:rFonts w:ascii="Calibri" w:hAnsi="Calibri" w:cs="Calibri"/>
                <w:lang w:val="ru-RU"/>
              </w:rPr>
              <w:t>онолошка, дијалошка</w:t>
            </w:r>
            <w:r w:rsidRPr="00DF6DE1">
              <w:rPr>
                <w:rFonts w:ascii="Calibri" w:hAnsi="Calibri" w:cs="Calibri"/>
                <w:lang w:val="sr-Cyrl-RS"/>
              </w:rPr>
              <w:t>,</w:t>
            </w:r>
          </w:p>
          <w:p w14:paraId="06EACB21" w14:textId="77777777" w:rsidR="009633BD" w:rsidRPr="00557FA7" w:rsidRDefault="009633BD" w:rsidP="009633B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ru-RU"/>
              </w:rPr>
            </w:pPr>
            <w:r w:rsidRPr="00557FA7">
              <w:rPr>
                <w:rFonts w:ascii="Calibri" w:hAnsi="Calibri" w:cs="Calibri"/>
                <w:lang w:val="ru-RU"/>
              </w:rPr>
              <w:t>демо</w:t>
            </w:r>
            <w:r w:rsidRPr="00DF6DE1">
              <w:rPr>
                <w:rFonts w:ascii="Calibri" w:hAnsi="Calibri" w:cs="Calibri"/>
                <w:lang w:val="sr-Cyrl-RS"/>
              </w:rPr>
              <w:t>.</w:t>
            </w:r>
            <w:r>
              <w:rPr>
                <w:rFonts w:ascii="Calibri" w:hAnsi="Calibri" w:cs="Calibri"/>
                <w:lang w:val="sr-Cyrl-RS"/>
              </w:rPr>
              <w:t xml:space="preserve"> </w:t>
            </w:r>
            <w:r w:rsidRPr="00557FA7">
              <w:rPr>
                <w:rFonts w:ascii="Calibri" w:hAnsi="Calibri" w:cs="Calibri"/>
                <w:lang w:val="ru-RU"/>
              </w:rPr>
              <w:t>метода</w:t>
            </w:r>
          </w:p>
          <w:p w14:paraId="787F6F7A" w14:textId="77777777" w:rsidR="009633BD" w:rsidRPr="00DF6DE1" w:rsidRDefault="009633BD" w:rsidP="009633B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557FA7">
              <w:rPr>
                <w:rFonts w:ascii="Calibri" w:hAnsi="Calibri" w:cs="Calibri"/>
                <w:lang w:val="ru-RU"/>
              </w:rPr>
              <w:t>рад са уџбеником</w:t>
            </w:r>
            <w:r w:rsidRPr="00DF6DE1">
              <w:rPr>
                <w:rFonts w:ascii="Calibri" w:hAnsi="Calibri" w:cs="Calibri"/>
                <w:lang w:val="sr-Cyrl-RS"/>
              </w:rPr>
              <w:t>,</w:t>
            </w:r>
          </w:p>
          <w:p w14:paraId="4BE487E4" w14:textId="77777777" w:rsidR="009633BD" w:rsidRPr="00DF6DE1" w:rsidRDefault="009633BD" w:rsidP="009633B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DF6DE1">
              <w:rPr>
                <w:rFonts w:ascii="Calibri" w:hAnsi="Calibri" w:cs="Calibri"/>
                <w:lang w:val="sr-Cyrl-RS"/>
              </w:rPr>
              <w:t xml:space="preserve">практичан рад </w:t>
            </w:r>
          </w:p>
        </w:tc>
        <w:tc>
          <w:tcPr>
            <w:tcW w:w="709" w:type="dxa"/>
            <w:textDirection w:val="btLr"/>
            <w:vAlign w:val="center"/>
          </w:tcPr>
          <w:p w14:paraId="193E1750" w14:textId="77777777" w:rsidR="009633BD" w:rsidRPr="001B13F2" w:rsidRDefault="009633BD" w:rsidP="009633BD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Фронт</w:t>
            </w:r>
            <w:r>
              <w:rPr>
                <w:rFonts w:ascii="Calibri" w:hAnsi="Calibri" w:cs="Calibri"/>
                <w:lang w:val="sr-Cyrl-RS"/>
              </w:rPr>
              <w:t>ални,</w:t>
            </w:r>
          </w:p>
          <w:p w14:paraId="7E111799" w14:textId="77777777" w:rsidR="009633BD" w:rsidRPr="00DF6DE1" w:rsidRDefault="009633BD" w:rsidP="009633BD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sr-Cyrl-RS"/>
              </w:rPr>
              <w:t>индвидуални, групни</w:t>
            </w:r>
            <w:r w:rsidRPr="001B13F2">
              <w:rPr>
                <w:rFonts w:ascii="Calibri" w:hAnsi="Calibri" w:cs="Calibri"/>
                <w:lang w:val="sr-Cyrl-RS"/>
              </w:rPr>
              <w:t xml:space="preserve"> рад</w:t>
            </w:r>
          </w:p>
        </w:tc>
        <w:tc>
          <w:tcPr>
            <w:tcW w:w="1701" w:type="dxa"/>
            <w:vAlign w:val="center"/>
          </w:tcPr>
          <w:p w14:paraId="70C349FB" w14:textId="77777777" w:rsidR="009633BD" w:rsidRPr="00DF6DE1" w:rsidRDefault="009633BD" w:rsidP="009633B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bCs/>
                <w:lang w:val="sr-Cyrl-RS"/>
              </w:rPr>
            </w:pPr>
            <w:r w:rsidRPr="00DF6DE1">
              <w:rPr>
                <w:rFonts w:ascii="Calibri" w:hAnsi="Calibri" w:cs="Calibri"/>
                <w:bCs/>
                <w:lang w:val="sr-Cyrl-RS"/>
              </w:rPr>
              <w:t>Одговорно учешће у демократском друштву</w:t>
            </w:r>
          </w:p>
          <w:p w14:paraId="0EFA16B3" w14:textId="77777777" w:rsidR="009633BD" w:rsidRPr="00DF6DE1" w:rsidRDefault="009633BD" w:rsidP="009633B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bCs/>
                <w:lang w:val="sr-Cyrl-RS"/>
              </w:rPr>
            </w:pPr>
          </w:p>
          <w:p w14:paraId="2B4595E3" w14:textId="77777777" w:rsidR="009633BD" w:rsidRPr="00557FA7" w:rsidRDefault="009633BD" w:rsidP="009633B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ru-RU"/>
              </w:rPr>
            </w:pPr>
            <w:r w:rsidRPr="00DF6DE1">
              <w:rPr>
                <w:rFonts w:ascii="Calibri" w:hAnsi="Calibri" w:cs="Calibri"/>
                <w:bCs/>
                <w:lang w:val="sr-Cyrl-RS"/>
              </w:rPr>
              <w:t>Комуникација</w:t>
            </w:r>
          </w:p>
        </w:tc>
        <w:tc>
          <w:tcPr>
            <w:tcW w:w="1276" w:type="dxa"/>
            <w:vAlign w:val="center"/>
          </w:tcPr>
          <w:p w14:paraId="2793FC89" w14:textId="77777777" w:rsidR="009633BD" w:rsidRPr="00DF6DE1" w:rsidRDefault="009633BD" w:rsidP="009633B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</w:pPr>
            <w:r w:rsidRPr="001B13F2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П</w:t>
            </w:r>
            <w:r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рирода и друштво</w:t>
            </w:r>
            <w:r w:rsidRPr="00DF6DE1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 xml:space="preserve"> ЧОС</w:t>
            </w:r>
          </w:p>
        </w:tc>
        <w:tc>
          <w:tcPr>
            <w:tcW w:w="1813" w:type="dxa"/>
            <w:vAlign w:val="center"/>
          </w:tcPr>
          <w:p w14:paraId="734BC9CA" w14:textId="77777777" w:rsidR="009633BD" w:rsidRPr="00DF6DE1" w:rsidRDefault="009633BD" w:rsidP="009633B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</w:pPr>
            <w:r w:rsidRPr="00465A24"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  <w:t>петоминутно испитивање и практичан рад</w:t>
            </w:r>
          </w:p>
        </w:tc>
      </w:tr>
      <w:tr w:rsidR="009633BD" w:rsidRPr="009633BD" w14:paraId="3864C728" w14:textId="77777777" w:rsidTr="00123E68">
        <w:trPr>
          <w:cantSplit/>
          <w:trHeight w:val="1883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0807B088" w14:textId="77777777" w:rsidR="009633BD" w:rsidRPr="00655933" w:rsidRDefault="009633BD" w:rsidP="009633BD">
            <w:pPr>
              <w:tabs>
                <w:tab w:val="left" w:pos="136"/>
              </w:tabs>
              <w:ind w:left="113" w:right="-141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287DFD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lastRenderedPageBreak/>
              <w:t>СПОРАЗУМЕВАЊЕ</w:t>
            </w:r>
          </w:p>
        </w:tc>
        <w:tc>
          <w:tcPr>
            <w:tcW w:w="4708" w:type="dxa"/>
            <w:vMerge w:val="restart"/>
            <w:vAlign w:val="center"/>
          </w:tcPr>
          <w:p w14:paraId="2A0BFA9E" w14:textId="77777777" w:rsidR="009633BD" w:rsidRPr="00551310" w:rsidRDefault="009633BD" w:rsidP="009633BD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551310">
              <w:rPr>
                <w:rFonts w:ascii="Calibri" w:hAnsi="Calibri" w:cs="Calibri"/>
                <w:lang w:val="sr-Cyrl-RS"/>
              </w:rPr>
              <w:t>зна шта су плакат и билборд као средства визуеле комуникације и уочи их у свом окружењу;</w:t>
            </w:r>
          </w:p>
          <w:p w14:paraId="289A557E" w14:textId="77777777" w:rsidR="009633BD" w:rsidRPr="00551310" w:rsidRDefault="009633BD" w:rsidP="009633BD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551310">
              <w:rPr>
                <w:rFonts w:ascii="Calibri" w:hAnsi="Calibri" w:cs="Calibri"/>
                <w:lang w:val="sr-Cyrl-RS"/>
              </w:rPr>
              <w:t>препозна и схвати разлике између палката и билборда;</w:t>
            </w:r>
          </w:p>
          <w:p w14:paraId="43CE914C" w14:textId="77777777" w:rsidR="009633BD" w:rsidRPr="00551310" w:rsidRDefault="009633BD" w:rsidP="009633BD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551310">
              <w:rPr>
                <w:rFonts w:ascii="Calibri" w:hAnsi="Calibri" w:cs="Calibri"/>
                <w:lang w:val="sr-Cyrl-RS"/>
              </w:rPr>
              <w:t>сазна који посао обављају графички дизајнери и шта су све производи њиховог рада;</w:t>
            </w:r>
          </w:p>
          <w:p w14:paraId="66A8F83C" w14:textId="77777777" w:rsidR="009633BD" w:rsidRPr="00551310" w:rsidRDefault="009633BD" w:rsidP="009633BD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551310">
              <w:rPr>
                <w:rFonts w:ascii="Calibri" w:hAnsi="Calibri" w:cs="Calibri"/>
                <w:lang w:val="sr-Cyrl-RS"/>
              </w:rPr>
              <w:t>схвати везу између естетског значаја плаката и билборда и бољег разумевања ликовне поруке;</w:t>
            </w:r>
          </w:p>
          <w:p w14:paraId="7B47F7A6" w14:textId="77777777" w:rsidR="009633BD" w:rsidRPr="00551310" w:rsidRDefault="009633BD" w:rsidP="009633BD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551310">
              <w:rPr>
                <w:rFonts w:ascii="Calibri" w:hAnsi="Calibri" w:cs="Calibri"/>
                <w:lang w:val="sr-Cyrl-RS"/>
              </w:rPr>
              <w:t>практично примени стечена знања о плакату и билборду индивидуалном израдом ликовног рада.</w:t>
            </w:r>
          </w:p>
        </w:tc>
        <w:tc>
          <w:tcPr>
            <w:tcW w:w="567" w:type="dxa"/>
            <w:vAlign w:val="center"/>
          </w:tcPr>
          <w:p w14:paraId="12F4A40D" w14:textId="77777777" w:rsidR="009633BD" w:rsidRPr="00551310" w:rsidRDefault="009633BD" w:rsidP="009633B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RS"/>
              </w:rPr>
            </w:pPr>
            <w:r w:rsidRPr="00551310">
              <w:rPr>
                <w:rFonts w:ascii="Calibri" w:hAnsi="Calibri" w:cs="Calibri"/>
                <w:noProof/>
                <w:lang w:val="sr-Cyrl-RS"/>
              </w:rPr>
              <w:t>37.</w:t>
            </w:r>
          </w:p>
        </w:tc>
        <w:tc>
          <w:tcPr>
            <w:tcW w:w="1843" w:type="dxa"/>
            <w:vMerge w:val="restart"/>
            <w:vAlign w:val="center"/>
          </w:tcPr>
          <w:p w14:paraId="4E464D3B" w14:textId="77777777" w:rsidR="009633BD" w:rsidRPr="00551310" w:rsidRDefault="009633BD" w:rsidP="009633B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sr-Cyrl-RS"/>
              </w:rPr>
            </w:pPr>
            <w:r w:rsidRPr="00551310">
              <w:rPr>
                <w:rFonts w:ascii="Calibri" w:hAnsi="Calibri" w:cs="Calibri"/>
                <w:b/>
                <w:bCs/>
                <w:lang w:val="sr-Cyrl-RS"/>
              </w:rPr>
              <w:t>Плакат, билборд, реклама</w:t>
            </w:r>
          </w:p>
          <w:p w14:paraId="7A0DA759" w14:textId="77777777" w:rsidR="009633BD" w:rsidRPr="00557FA7" w:rsidRDefault="009633BD" w:rsidP="009633B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ru-RU"/>
              </w:rPr>
            </w:pPr>
            <w:r w:rsidRPr="00551310">
              <w:rPr>
                <w:rFonts w:ascii="Calibri" w:hAnsi="Calibri" w:cs="Calibri"/>
                <w:b/>
                <w:bCs/>
                <w:lang w:val="sr-Cyrl-RS"/>
              </w:rPr>
              <w:t xml:space="preserve">Задатак: </w:t>
            </w:r>
            <w:r w:rsidRPr="00551310">
              <w:rPr>
                <w:rFonts w:ascii="Calibri" w:hAnsi="Calibri" w:cs="Calibri"/>
                <w:b/>
                <w:bCs/>
                <w:i/>
                <w:lang w:val="sr-Cyrl-RS"/>
              </w:rPr>
              <w:t>Заштитимо шуме, реке, пчеле...</w:t>
            </w:r>
          </w:p>
        </w:tc>
        <w:tc>
          <w:tcPr>
            <w:tcW w:w="567" w:type="dxa"/>
            <w:vAlign w:val="center"/>
          </w:tcPr>
          <w:p w14:paraId="78D9F624" w14:textId="77777777" w:rsidR="009633BD" w:rsidRPr="00551310" w:rsidRDefault="009633BD" w:rsidP="009633B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RS"/>
              </w:rPr>
            </w:pPr>
            <w:r w:rsidRPr="00551310">
              <w:rPr>
                <w:rFonts w:ascii="Calibri" w:hAnsi="Calibri" w:cs="Calibri"/>
                <w:noProof/>
                <w:lang w:val="sr-Cyrl-RS"/>
              </w:rPr>
              <w:t>О</w:t>
            </w:r>
          </w:p>
        </w:tc>
        <w:tc>
          <w:tcPr>
            <w:tcW w:w="1559" w:type="dxa"/>
            <w:vMerge w:val="restart"/>
            <w:vAlign w:val="center"/>
          </w:tcPr>
          <w:p w14:paraId="5CC4CA2C" w14:textId="77777777" w:rsidR="009633BD" w:rsidRPr="00551310" w:rsidRDefault="009633BD" w:rsidP="009633B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551310">
              <w:rPr>
                <w:rFonts w:ascii="Calibri" w:hAnsi="Calibri" w:cs="Calibri"/>
                <w:lang w:val="sr-Cyrl-RS"/>
              </w:rPr>
              <w:t>М</w:t>
            </w:r>
            <w:r w:rsidRPr="00557FA7">
              <w:rPr>
                <w:rFonts w:ascii="Calibri" w:hAnsi="Calibri" w:cs="Calibri"/>
                <w:lang w:val="ru-RU"/>
              </w:rPr>
              <w:t>онолошка, дијалошка</w:t>
            </w:r>
            <w:r w:rsidRPr="00551310">
              <w:rPr>
                <w:rFonts w:ascii="Calibri" w:hAnsi="Calibri" w:cs="Calibri"/>
                <w:lang w:val="sr-Cyrl-RS"/>
              </w:rPr>
              <w:t>,</w:t>
            </w:r>
          </w:p>
          <w:p w14:paraId="048CE702" w14:textId="77777777" w:rsidR="009633BD" w:rsidRPr="00557FA7" w:rsidRDefault="009633BD" w:rsidP="009633B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ru-RU"/>
              </w:rPr>
            </w:pPr>
            <w:r w:rsidRPr="00557FA7">
              <w:rPr>
                <w:rFonts w:ascii="Calibri" w:hAnsi="Calibri" w:cs="Calibri"/>
                <w:lang w:val="ru-RU"/>
              </w:rPr>
              <w:t>демо</w:t>
            </w:r>
            <w:r w:rsidRPr="00551310">
              <w:rPr>
                <w:rFonts w:ascii="Calibri" w:hAnsi="Calibri" w:cs="Calibri"/>
                <w:lang w:val="sr-Cyrl-RS"/>
              </w:rPr>
              <w:t>.</w:t>
            </w:r>
            <w:r>
              <w:rPr>
                <w:rFonts w:ascii="Calibri" w:hAnsi="Calibri" w:cs="Calibri"/>
                <w:lang w:val="sr-Cyrl-RS"/>
              </w:rPr>
              <w:t xml:space="preserve"> </w:t>
            </w:r>
            <w:r w:rsidRPr="00557FA7">
              <w:rPr>
                <w:rFonts w:ascii="Calibri" w:hAnsi="Calibri" w:cs="Calibri"/>
                <w:lang w:val="ru-RU"/>
              </w:rPr>
              <w:t>метода</w:t>
            </w:r>
          </w:p>
          <w:p w14:paraId="2C86F638" w14:textId="77777777" w:rsidR="009633BD" w:rsidRPr="00551310" w:rsidRDefault="009633BD" w:rsidP="009633B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557FA7">
              <w:rPr>
                <w:rFonts w:ascii="Calibri" w:hAnsi="Calibri" w:cs="Calibri"/>
                <w:lang w:val="ru-RU"/>
              </w:rPr>
              <w:t>рад са уџбеником</w:t>
            </w:r>
            <w:r w:rsidRPr="00551310">
              <w:rPr>
                <w:rFonts w:ascii="Calibri" w:hAnsi="Calibri" w:cs="Calibri"/>
                <w:lang w:val="sr-Cyrl-RS"/>
              </w:rPr>
              <w:t>,</w:t>
            </w:r>
          </w:p>
          <w:p w14:paraId="50A0888D" w14:textId="77777777" w:rsidR="009633BD" w:rsidRPr="00551310" w:rsidRDefault="009633BD" w:rsidP="009633B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</w:rPr>
            </w:pPr>
            <w:r w:rsidRPr="00551310">
              <w:rPr>
                <w:rFonts w:ascii="Calibri" w:hAnsi="Calibri" w:cs="Calibri"/>
                <w:lang w:val="sr-Cyrl-RS"/>
              </w:rPr>
              <w:t>практичан рад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39A36AA1" w14:textId="77777777" w:rsidR="009633BD" w:rsidRPr="001B13F2" w:rsidRDefault="009633BD" w:rsidP="009633BD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Фронт</w:t>
            </w:r>
            <w:r>
              <w:rPr>
                <w:rFonts w:ascii="Calibri" w:hAnsi="Calibri" w:cs="Calibri"/>
                <w:lang w:val="sr-Cyrl-RS"/>
              </w:rPr>
              <w:t>ални,</w:t>
            </w:r>
          </w:p>
          <w:p w14:paraId="4D3E816C" w14:textId="77777777" w:rsidR="009633BD" w:rsidRPr="00551310" w:rsidRDefault="009633BD" w:rsidP="009633BD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  <w:lang w:val="sr-Cyrl-RS"/>
              </w:rPr>
              <w:t>индвидуални</w:t>
            </w:r>
            <w:r w:rsidRPr="001B13F2">
              <w:rPr>
                <w:rFonts w:ascii="Calibri" w:hAnsi="Calibri" w:cs="Calibri"/>
                <w:lang w:val="sr-Cyrl-RS"/>
              </w:rPr>
              <w:t xml:space="preserve"> рад</w:t>
            </w:r>
          </w:p>
        </w:tc>
        <w:tc>
          <w:tcPr>
            <w:tcW w:w="1701" w:type="dxa"/>
            <w:vMerge w:val="restart"/>
            <w:vAlign w:val="center"/>
          </w:tcPr>
          <w:p w14:paraId="71F7EB64" w14:textId="77777777" w:rsidR="009633BD" w:rsidRPr="00551310" w:rsidRDefault="009633BD" w:rsidP="009633B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551310">
              <w:rPr>
                <w:rFonts w:ascii="Calibri" w:hAnsi="Calibri" w:cs="Calibri"/>
                <w:lang w:val="sr-Cyrl-RS"/>
              </w:rPr>
              <w:t>Одговоран однос према околини</w:t>
            </w:r>
          </w:p>
          <w:p w14:paraId="4F0E4F64" w14:textId="77777777" w:rsidR="009633BD" w:rsidRPr="00551310" w:rsidRDefault="009633BD" w:rsidP="009633B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551310">
              <w:rPr>
                <w:rFonts w:ascii="Calibri" w:hAnsi="Calibri" w:cs="Calibri"/>
                <w:lang w:val="sr-Cyrl-RS"/>
              </w:rPr>
              <w:t>Предузимљивост и предузетничка компетенција</w:t>
            </w:r>
          </w:p>
          <w:p w14:paraId="7308971A" w14:textId="77777777" w:rsidR="009633BD" w:rsidRPr="00551310" w:rsidRDefault="009633BD" w:rsidP="009633B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</w:rPr>
            </w:pPr>
            <w:r w:rsidRPr="00551310">
              <w:rPr>
                <w:rFonts w:ascii="Calibri" w:hAnsi="Calibri" w:cs="Calibri"/>
                <w:lang w:val="sr-Cyrl-RS"/>
              </w:rPr>
              <w:t>Естетичка компетенција</w:t>
            </w:r>
          </w:p>
        </w:tc>
        <w:tc>
          <w:tcPr>
            <w:tcW w:w="1276" w:type="dxa"/>
            <w:vMerge w:val="restart"/>
            <w:vAlign w:val="center"/>
          </w:tcPr>
          <w:p w14:paraId="2B99B03D" w14:textId="77777777" w:rsidR="009633BD" w:rsidRPr="00551310" w:rsidRDefault="009633BD" w:rsidP="009633BD">
            <w:pPr>
              <w:ind w:right="157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1B13F2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П</w:t>
            </w:r>
            <w:r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рирода и друштво,</w:t>
            </w:r>
            <w:r w:rsidRPr="00DF6DE1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 xml:space="preserve"> </w:t>
            </w:r>
            <w:r w:rsidRPr="00551310">
              <w:rPr>
                <w:rFonts w:ascii="Calibri" w:hAnsi="Calibri" w:cs="Calibri"/>
                <w:sz w:val="20"/>
                <w:szCs w:val="20"/>
                <w:lang w:val="sr-Cyrl-RS"/>
              </w:rPr>
              <w:t>Српски језик</w:t>
            </w:r>
          </w:p>
        </w:tc>
        <w:tc>
          <w:tcPr>
            <w:tcW w:w="1813" w:type="dxa"/>
            <w:vMerge w:val="restart"/>
            <w:vAlign w:val="center"/>
          </w:tcPr>
          <w:p w14:paraId="420AEE4D" w14:textId="77777777" w:rsidR="009633BD" w:rsidRPr="00551310" w:rsidRDefault="009633BD" w:rsidP="009633B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</w:pPr>
            <w:r w:rsidRPr="00465A24"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  <w:t>петоминутно испитивање и практичан рад</w:t>
            </w:r>
          </w:p>
        </w:tc>
      </w:tr>
      <w:tr w:rsidR="009633BD" w:rsidRPr="00123E68" w14:paraId="1C3B5E70" w14:textId="77777777" w:rsidTr="00123E68">
        <w:trPr>
          <w:cantSplit/>
          <w:trHeight w:val="1882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2EFEC1D3" w14:textId="77777777" w:rsidR="009633BD" w:rsidRPr="00287DFD" w:rsidRDefault="009633BD" w:rsidP="009633BD">
            <w:pPr>
              <w:tabs>
                <w:tab w:val="left" w:pos="136"/>
              </w:tabs>
              <w:ind w:left="113" w:right="-141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</w:p>
        </w:tc>
        <w:tc>
          <w:tcPr>
            <w:tcW w:w="4708" w:type="dxa"/>
            <w:vMerge/>
            <w:vAlign w:val="center"/>
          </w:tcPr>
          <w:p w14:paraId="7E5E9470" w14:textId="77777777" w:rsidR="009633BD" w:rsidRPr="00551310" w:rsidRDefault="009633BD" w:rsidP="009633BD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567" w:type="dxa"/>
            <w:vAlign w:val="center"/>
          </w:tcPr>
          <w:p w14:paraId="0D719642" w14:textId="41FC3C53" w:rsidR="009633BD" w:rsidRPr="00123E68" w:rsidRDefault="009633BD" w:rsidP="009633B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Latn-RS"/>
              </w:rPr>
            </w:pPr>
            <w:r>
              <w:rPr>
                <w:rFonts w:ascii="Calibri" w:hAnsi="Calibri" w:cs="Calibri"/>
                <w:noProof/>
                <w:lang w:val="sr-Latn-RS"/>
              </w:rPr>
              <w:t>38.</w:t>
            </w:r>
          </w:p>
        </w:tc>
        <w:tc>
          <w:tcPr>
            <w:tcW w:w="1843" w:type="dxa"/>
            <w:vMerge/>
            <w:vAlign w:val="center"/>
          </w:tcPr>
          <w:p w14:paraId="599E2855" w14:textId="77777777" w:rsidR="009633BD" w:rsidRPr="00551310" w:rsidRDefault="009633BD" w:rsidP="009633B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sr-Cyrl-RS"/>
              </w:rPr>
            </w:pPr>
          </w:p>
        </w:tc>
        <w:tc>
          <w:tcPr>
            <w:tcW w:w="567" w:type="dxa"/>
            <w:vAlign w:val="center"/>
          </w:tcPr>
          <w:p w14:paraId="237E3439" w14:textId="15FB0A78" w:rsidR="009633BD" w:rsidRPr="00123E68" w:rsidRDefault="009633BD" w:rsidP="009633B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RS"/>
              </w:rPr>
            </w:pPr>
            <w:r>
              <w:rPr>
                <w:rFonts w:ascii="Calibri" w:hAnsi="Calibri" w:cs="Calibri"/>
                <w:noProof/>
                <w:lang w:val="sr-Cyrl-RS"/>
              </w:rPr>
              <w:t>У</w:t>
            </w:r>
          </w:p>
        </w:tc>
        <w:tc>
          <w:tcPr>
            <w:tcW w:w="1559" w:type="dxa"/>
            <w:vMerge/>
            <w:vAlign w:val="center"/>
          </w:tcPr>
          <w:p w14:paraId="3BA64566" w14:textId="77777777" w:rsidR="009633BD" w:rsidRPr="00551310" w:rsidRDefault="009633BD" w:rsidP="009633B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74C139F6" w14:textId="77777777" w:rsidR="009633BD" w:rsidRPr="001B13F2" w:rsidRDefault="009633BD" w:rsidP="009633BD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701" w:type="dxa"/>
            <w:vMerge/>
            <w:vAlign w:val="center"/>
          </w:tcPr>
          <w:p w14:paraId="33D97F64" w14:textId="77777777" w:rsidR="009633BD" w:rsidRPr="00551310" w:rsidRDefault="009633BD" w:rsidP="009633B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276" w:type="dxa"/>
            <w:vMerge/>
            <w:vAlign w:val="center"/>
          </w:tcPr>
          <w:p w14:paraId="39F8DDE5" w14:textId="77777777" w:rsidR="009633BD" w:rsidRPr="001B13F2" w:rsidRDefault="009633BD" w:rsidP="009633B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</w:pPr>
          </w:p>
        </w:tc>
        <w:tc>
          <w:tcPr>
            <w:tcW w:w="1813" w:type="dxa"/>
            <w:vMerge/>
            <w:vAlign w:val="center"/>
          </w:tcPr>
          <w:p w14:paraId="1B65675F" w14:textId="77777777" w:rsidR="009633BD" w:rsidRPr="00465A24" w:rsidRDefault="009633BD" w:rsidP="009633BD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</w:pPr>
          </w:p>
        </w:tc>
      </w:tr>
    </w:tbl>
    <w:p w14:paraId="0D391271" w14:textId="77777777" w:rsidR="00AD5A20" w:rsidRPr="00557FA7" w:rsidRDefault="00AD5A20" w:rsidP="00B303B6">
      <w:pPr>
        <w:jc w:val="center"/>
        <w:rPr>
          <w:rFonts w:ascii="Calibri" w:hAnsi="Calibri" w:cs="Calibri"/>
          <w:lang w:val="ru-RU"/>
        </w:rPr>
      </w:pPr>
    </w:p>
    <w:p w14:paraId="5086672C" w14:textId="4941F1C1" w:rsidR="0048239C" w:rsidRPr="002921A2" w:rsidRDefault="00B303B6" w:rsidP="002921A2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  <w:r w:rsidRPr="00557FA7">
        <w:rPr>
          <w:rFonts w:ascii="Calibri" w:hAnsi="Calibri" w:cs="Calibri"/>
          <w:sz w:val="24"/>
          <w:szCs w:val="24"/>
          <w:lang w:val="ru-RU"/>
        </w:rPr>
        <w:t>Датум предаје: _________________</w:t>
      </w:r>
      <w:r w:rsidRPr="00557FA7">
        <w:rPr>
          <w:rFonts w:ascii="Calibri" w:hAnsi="Calibri" w:cs="Calibri"/>
          <w:sz w:val="24"/>
          <w:szCs w:val="24"/>
          <w:lang w:val="ru-RU"/>
        </w:rPr>
        <w:tab/>
        <w:t>Предметни наставник: ________</w:t>
      </w:r>
      <w:r w:rsidR="002921A2">
        <w:rPr>
          <w:rFonts w:ascii="Calibri" w:hAnsi="Calibri" w:cs="Calibri"/>
          <w:sz w:val="24"/>
          <w:szCs w:val="24"/>
          <w:lang w:val="ru-RU"/>
        </w:rPr>
        <w:t>_______________________________</w:t>
      </w:r>
    </w:p>
    <w:p w14:paraId="4F30E97C" w14:textId="77777777" w:rsidR="007F1196" w:rsidRDefault="007F1196">
      <w:pPr>
        <w:spacing w:after="0" w:line="240" w:lineRule="auto"/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</w:pPr>
      <w:r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  <w:br w:type="page"/>
      </w:r>
    </w:p>
    <w:p w14:paraId="05AF8389" w14:textId="77777777" w:rsidR="00F42E7F" w:rsidRPr="00C10722" w:rsidRDefault="00F42E7F" w:rsidP="00F42E7F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  <w:r w:rsidRPr="00C10722"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3955E2F4" w14:textId="77BD4A6D" w:rsidR="00F42E7F" w:rsidRPr="00C10722" w:rsidRDefault="005721FB" w:rsidP="00F42E7F">
      <w:pPr>
        <w:spacing w:after="0" w:line="240" w:lineRule="auto"/>
        <w:ind w:left="8640" w:firstLine="720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</w:pPr>
      <w:r w:rsidRPr="00C10722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Школска година</w:t>
      </w:r>
      <w:r w:rsidRPr="00557FA7">
        <w:rPr>
          <w:rFonts w:ascii="Calibri" w:eastAsia="Times New Roman" w:hAnsi="Calibri" w:cs="Calibri"/>
          <w:b/>
          <w:spacing w:val="20"/>
          <w:sz w:val="24"/>
          <w:szCs w:val="24"/>
          <w:lang w:val="ru-RU"/>
        </w:rPr>
        <w:t>:</w:t>
      </w:r>
      <w:r w:rsidR="00711742">
        <w:rPr>
          <w:rFonts w:ascii="Calibri" w:eastAsia="Times New Roman" w:hAnsi="Calibri" w:cs="Calibri"/>
          <w:b/>
          <w:spacing w:val="20"/>
          <w:sz w:val="24"/>
          <w:szCs w:val="24"/>
          <w:lang w:val="ru-RU"/>
        </w:rPr>
        <w:t>2026/2027</w:t>
      </w:r>
      <w:r w:rsidR="00CC5BC3">
        <w:rPr>
          <w:rFonts w:ascii="Calibri" w:eastAsia="Times New Roman" w:hAnsi="Calibri" w:cs="Calibri"/>
          <w:b/>
          <w:spacing w:val="20"/>
          <w:sz w:val="24"/>
          <w:szCs w:val="24"/>
          <w:lang w:val="ru-RU"/>
        </w:rPr>
        <w:t>.</w:t>
      </w:r>
      <w:r w:rsidR="00F42E7F" w:rsidRPr="00C10722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 xml:space="preserve">  </w:t>
      </w:r>
    </w:p>
    <w:p w14:paraId="2EF08FB8" w14:textId="77777777" w:rsidR="00F42E7F" w:rsidRPr="00557FA7" w:rsidRDefault="00F42E7F" w:rsidP="00F42E7F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ru-RU"/>
        </w:rPr>
      </w:pPr>
      <w:r w:rsidRPr="00C10722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Предмет: </w:t>
      </w:r>
      <w:r w:rsidRPr="00557FA7">
        <w:rPr>
          <w:rFonts w:ascii="Calibri" w:eastAsia="Times New Roman" w:hAnsi="Calibri" w:cs="Calibri"/>
          <w:b/>
          <w:spacing w:val="20"/>
          <w:sz w:val="24"/>
          <w:szCs w:val="24"/>
          <w:lang w:val="ru-RU"/>
        </w:rPr>
        <w:t>Ликовна култура</w:t>
      </w:r>
    </w:p>
    <w:p w14:paraId="5DC660F4" w14:textId="77777777" w:rsidR="00F42E7F" w:rsidRPr="00557FA7" w:rsidRDefault="00F42E7F" w:rsidP="00F42E7F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ru-RU"/>
        </w:rPr>
      </w:pPr>
      <w:r w:rsidRPr="00C10722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Годишњи фонд часова: </w:t>
      </w:r>
      <w:r w:rsidRPr="00C10722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72</w:t>
      </w:r>
    </w:p>
    <w:p w14:paraId="1E826C0D" w14:textId="77777777" w:rsidR="00CD1838" w:rsidRPr="00C10722" w:rsidRDefault="00F42E7F" w:rsidP="00F42E7F">
      <w:pPr>
        <w:spacing w:after="0" w:line="240" w:lineRule="auto"/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</w:pPr>
      <w:r w:rsidRPr="00C10722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Недељни фонд часова: </w:t>
      </w:r>
      <w:r w:rsidRPr="00C10722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2</w:t>
      </w:r>
    </w:p>
    <w:tbl>
      <w:tblPr>
        <w:tblW w:w="15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4708"/>
        <w:gridCol w:w="567"/>
        <w:gridCol w:w="1701"/>
        <w:gridCol w:w="567"/>
        <w:gridCol w:w="1701"/>
        <w:gridCol w:w="709"/>
        <w:gridCol w:w="1701"/>
        <w:gridCol w:w="1559"/>
        <w:gridCol w:w="1530"/>
      </w:tblGrid>
      <w:tr w:rsidR="00F42E7F" w:rsidRPr="00C10722" w14:paraId="6F1C2576" w14:textId="77777777" w:rsidTr="005607DD">
        <w:trPr>
          <w:cantSplit/>
          <w:trHeight w:val="742"/>
          <w:jc w:val="center"/>
        </w:trPr>
        <w:tc>
          <w:tcPr>
            <w:tcW w:w="15424" w:type="dxa"/>
            <w:gridSpan w:val="10"/>
            <w:shd w:val="clear" w:color="auto" w:fill="F2F2F2"/>
            <w:vAlign w:val="center"/>
          </w:tcPr>
          <w:p w14:paraId="0C77E86C" w14:textId="77777777" w:rsidR="00F42E7F" w:rsidRPr="00C10722" w:rsidRDefault="00F42E7F" w:rsidP="00B741B6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CS"/>
              </w:rPr>
              <w:t>Месец: ФЕБРУАР</w:t>
            </w:r>
          </w:p>
        </w:tc>
      </w:tr>
      <w:tr w:rsidR="00D726DA" w:rsidRPr="00C10722" w14:paraId="6B995B6D" w14:textId="77777777" w:rsidTr="00D209E6">
        <w:trPr>
          <w:cantSplit/>
          <w:trHeight w:val="1263"/>
          <w:jc w:val="center"/>
        </w:trPr>
        <w:tc>
          <w:tcPr>
            <w:tcW w:w="681" w:type="dxa"/>
            <w:shd w:val="clear" w:color="auto" w:fill="F2F2F2"/>
            <w:textDirection w:val="btLr"/>
            <w:vAlign w:val="bottom"/>
          </w:tcPr>
          <w:p w14:paraId="25D622D8" w14:textId="77777777" w:rsidR="00D726DA" w:rsidRPr="00C10722" w:rsidRDefault="00D726DA" w:rsidP="004E5AA5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708" w:type="dxa"/>
            <w:shd w:val="clear" w:color="auto" w:fill="F2F2F2"/>
            <w:vAlign w:val="center"/>
          </w:tcPr>
          <w:p w14:paraId="23037F6E" w14:textId="77777777" w:rsidR="00D726DA" w:rsidRPr="00C10722" w:rsidRDefault="00D726DA" w:rsidP="004E5AA5">
            <w:pPr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583C52F6" w14:textId="77777777" w:rsidR="00D726DA" w:rsidRPr="00C10722" w:rsidRDefault="00D726DA" w:rsidP="004E5AA5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1D478375" w14:textId="77777777" w:rsidR="00D726DA" w:rsidRPr="00C10722" w:rsidRDefault="00D726DA" w:rsidP="004E5AA5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Р.бр. часа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5B8ADC0B" w14:textId="77777777" w:rsidR="00D726DA" w:rsidRPr="00C10722" w:rsidRDefault="00D726DA" w:rsidP="004E5AA5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наст</w:t>
            </w:r>
            <w:r>
              <w:rPr>
                <w:rFonts w:ascii="Calibri" w:eastAsia="Times New Roman" w:hAnsi="Calibri" w:cs="Calibri"/>
                <w:b/>
                <w:bCs/>
                <w:lang w:val="sr-Latn-RS"/>
              </w:rPr>
              <w:t>.</w:t>
            </w: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јединице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79288934" w14:textId="77777777" w:rsidR="00D726DA" w:rsidRPr="00C10722" w:rsidRDefault="00D726DA" w:rsidP="004E5AA5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23248FB8" w14:textId="77777777" w:rsidR="00D726DA" w:rsidRPr="00C10722" w:rsidRDefault="00D726DA" w:rsidP="004E5AA5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4CAA5B30" w14:textId="77777777" w:rsidR="00D726DA" w:rsidRPr="00C10722" w:rsidRDefault="00D726DA" w:rsidP="004E5AA5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3E791602" w14:textId="77777777" w:rsidR="00D726DA" w:rsidRPr="00C10722" w:rsidRDefault="00D726DA" w:rsidP="004E5AA5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</w:rPr>
              <w:t>.</w:t>
            </w: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464E0ED6" w14:textId="77777777" w:rsidR="00D726DA" w:rsidRPr="00C10722" w:rsidRDefault="00D726DA" w:rsidP="004E5AA5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</w:rPr>
              <w:t>.</w:t>
            </w: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530" w:type="dxa"/>
            <w:shd w:val="clear" w:color="auto" w:fill="F2F2F2"/>
            <w:vAlign w:val="center"/>
          </w:tcPr>
          <w:p w14:paraId="3B9C05DA" w14:textId="77777777" w:rsidR="00D726DA" w:rsidRPr="00C10722" w:rsidRDefault="00D726DA" w:rsidP="004E5AA5">
            <w:pPr>
              <w:spacing w:after="0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7753DE" w:rsidRPr="00C10722" w14:paraId="1604287E" w14:textId="77777777" w:rsidTr="00461897">
        <w:trPr>
          <w:cantSplit/>
          <w:trHeight w:val="1470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0D3AE5DD" w14:textId="77777777" w:rsidR="007753DE" w:rsidRPr="00655933" w:rsidRDefault="007753DE" w:rsidP="00B741B6">
            <w:pPr>
              <w:tabs>
                <w:tab w:val="left" w:pos="136"/>
              </w:tabs>
              <w:ind w:left="113" w:right="-141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</w:pPr>
            <w:r w:rsidRPr="00655933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СПОРАЗУМЕВАЊЕ</w:t>
            </w:r>
          </w:p>
        </w:tc>
        <w:tc>
          <w:tcPr>
            <w:tcW w:w="4708" w:type="dxa"/>
            <w:vMerge w:val="restart"/>
            <w:vAlign w:val="center"/>
          </w:tcPr>
          <w:p w14:paraId="2790F760" w14:textId="77777777" w:rsidR="007753DE" w:rsidRPr="000132FB" w:rsidRDefault="007753DE" w:rsidP="00494B17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0132FB">
              <w:rPr>
                <w:rFonts w:ascii="Calibri" w:hAnsi="Calibri" w:cs="Calibri"/>
                <w:lang w:val="sr-Cyrl-RS"/>
              </w:rPr>
              <w:t xml:space="preserve">зна да је реклама још једно средство визуелне комуникације; </w:t>
            </w:r>
          </w:p>
          <w:p w14:paraId="7F6ED82A" w14:textId="77777777" w:rsidR="007753DE" w:rsidRPr="000132FB" w:rsidRDefault="007753DE" w:rsidP="00494B17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0132FB">
              <w:rPr>
                <w:rFonts w:ascii="Calibri" w:hAnsi="Calibri" w:cs="Calibri"/>
                <w:lang w:val="sr-Cyrl-RS"/>
              </w:rPr>
              <w:t>практично примени стечена знања о реклами индивидуалном израдом ликовног рада;</w:t>
            </w:r>
          </w:p>
          <w:p w14:paraId="5A67CF99" w14:textId="77777777" w:rsidR="007753DE" w:rsidRPr="000132FB" w:rsidRDefault="007753DE" w:rsidP="00494B17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0132FB">
              <w:rPr>
                <w:rFonts w:ascii="Calibri" w:hAnsi="Calibri" w:cs="Calibri"/>
                <w:lang w:val="sr-Cyrl-RS"/>
              </w:rPr>
              <w:t>утврди стечена знања из области Споразумевање.</w:t>
            </w:r>
          </w:p>
        </w:tc>
        <w:tc>
          <w:tcPr>
            <w:tcW w:w="567" w:type="dxa"/>
            <w:vAlign w:val="center"/>
          </w:tcPr>
          <w:p w14:paraId="5B9402A9" w14:textId="77777777" w:rsidR="007753DE" w:rsidRPr="000132FB" w:rsidRDefault="007753DE" w:rsidP="00494B17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RS"/>
              </w:rPr>
            </w:pPr>
            <w:r w:rsidRPr="000132FB">
              <w:rPr>
                <w:rFonts w:ascii="Calibri" w:hAnsi="Calibri" w:cs="Calibri"/>
                <w:noProof/>
                <w:lang w:val="sr-Cyrl-RS"/>
              </w:rPr>
              <w:t>39.</w:t>
            </w:r>
          </w:p>
        </w:tc>
        <w:tc>
          <w:tcPr>
            <w:tcW w:w="1701" w:type="dxa"/>
            <w:vMerge w:val="restart"/>
            <w:vAlign w:val="center"/>
          </w:tcPr>
          <w:p w14:paraId="583704AE" w14:textId="77777777" w:rsidR="007753DE" w:rsidRPr="000132FB" w:rsidRDefault="007753DE" w:rsidP="00494B1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sr-Cyrl-RS"/>
              </w:rPr>
            </w:pPr>
            <w:r w:rsidRPr="000132FB">
              <w:rPr>
                <w:rFonts w:ascii="Calibri" w:hAnsi="Calibri" w:cs="Calibri"/>
                <w:b/>
                <w:bCs/>
                <w:lang w:val="sr-Cyrl-RS"/>
              </w:rPr>
              <w:t>Плакат, билборд, реклама</w:t>
            </w:r>
          </w:p>
          <w:p w14:paraId="51BB67A5" w14:textId="77777777" w:rsidR="007753DE" w:rsidRPr="000132FB" w:rsidRDefault="007753DE" w:rsidP="00494B17">
            <w:pPr>
              <w:pStyle w:val="ListParagraph"/>
              <w:ind w:left="0"/>
              <w:jc w:val="center"/>
              <w:rPr>
                <w:rFonts w:cs="Calibri"/>
                <w:noProof/>
                <w:sz w:val="22"/>
                <w:szCs w:val="22"/>
                <w:lang w:val="sr-Cyrl-BA"/>
              </w:rPr>
            </w:pPr>
            <w:r w:rsidRPr="000132FB">
              <w:rPr>
                <w:rFonts w:cs="Calibri"/>
                <w:b/>
                <w:bCs/>
                <w:sz w:val="22"/>
                <w:szCs w:val="22"/>
                <w:lang w:val="sr-Cyrl-RS"/>
              </w:rPr>
              <w:t xml:space="preserve">Задатак: </w:t>
            </w:r>
            <w:r w:rsidRPr="000132FB">
              <w:rPr>
                <w:rFonts w:cs="Calibri"/>
                <w:b/>
                <w:bCs/>
                <w:i/>
                <w:sz w:val="22"/>
                <w:szCs w:val="22"/>
                <w:lang w:val="sr-Cyrl-RS"/>
              </w:rPr>
              <w:t>Реклама за омиљени производ</w:t>
            </w:r>
          </w:p>
        </w:tc>
        <w:tc>
          <w:tcPr>
            <w:tcW w:w="567" w:type="dxa"/>
            <w:vAlign w:val="center"/>
          </w:tcPr>
          <w:p w14:paraId="1D83F604" w14:textId="77777777" w:rsidR="007753DE" w:rsidRPr="000132FB" w:rsidRDefault="007753DE" w:rsidP="00494B17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RS"/>
              </w:rPr>
            </w:pPr>
            <w:r w:rsidRPr="000132FB">
              <w:rPr>
                <w:rFonts w:ascii="Calibri" w:hAnsi="Calibri" w:cs="Calibri"/>
                <w:noProof/>
                <w:lang w:val="sr-Cyrl-RS"/>
              </w:rPr>
              <w:t>У</w:t>
            </w:r>
          </w:p>
        </w:tc>
        <w:tc>
          <w:tcPr>
            <w:tcW w:w="1701" w:type="dxa"/>
            <w:vMerge w:val="restart"/>
            <w:vAlign w:val="center"/>
          </w:tcPr>
          <w:p w14:paraId="6A81BF75" w14:textId="77777777" w:rsidR="007753DE" w:rsidRPr="005607DD" w:rsidRDefault="007753DE" w:rsidP="000132F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5607DD">
              <w:rPr>
                <w:rFonts w:ascii="Calibri" w:hAnsi="Calibri" w:cs="Calibri"/>
                <w:lang w:val="sr-Cyrl-RS"/>
              </w:rPr>
              <w:t>М</w:t>
            </w:r>
            <w:r w:rsidRPr="00557FA7">
              <w:rPr>
                <w:rFonts w:ascii="Calibri" w:hAnsi="Calibri" w:cs="Calibri"/>
                <w:lang w:val="ru-RU"/>
              </w:rPr>
              <w:t>онолошка, дијалошка</w:t>
            </w:r>
            <w:r w:rsidRPr="005607DD">
              <w:rPr>
                <w:rFonts w:ascii="Calibri" w:hAnsi="Calibri" w:cs="Calibri"/>
                <w:lang w:val="sr-Cyrl-RS"/>
              </w:rPr>
              <w:t>,</w:t>
            </w:r>
          </w:p>
          <w:p w14:paraId="0E9ADAB3" w14:textId="77777777" w:rsidR="007753DE" w:rsidRPr="00557FA7" w:rsidRDefault="007753DE" w:rsidP="000132F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ru-RU"/>
              </w:rPr>
            </w:pPr>
            <w:r w:rsidRPr="00557FA7">
              <w:rPr>
                <w:rFonts w:ascii="Calibri" w:hAnsi="Calibri" w:cs="Calibri"/>
                <w:lang w:val="ru-RU"/>
              </w:rPr>
              <w:t>демо</w:t>
            </w:r>
            <w:r w:rsidRPr="005607DD">
              <w:rPr>
                <w:rFonts w:ascii="Calibri" w:hAnsi="Calibri" w:cs="Calibri"/>
                <w:lang w:val="sr-Cyrl-RS"/>
              </w:rPr>
              <w:t>.</w:t>
            </w:r>
            <w:r w:rsidR="000132FB">
              <w:rPr>
                <w:rFonts w:ascii="Calibri" w:hAnsi="Calibri" w:cs="Calibri"/>
                <w:lang w:val="sr-Cyrl-RS"/>
              </w:rPr>
              <w:t xml:space="preserve"> </w:t>
            </w:r>
            <w:r w:rsidRPr="00557FA7">
              <w:rPr>
                <w:rFonts w:ascii="Calibri" w:hAnsi="Calibri" w:cs="Calibri"/>
                <w:lang w:val="ru-RU"/>
              </w:rPr>
              <w:t>метода</w:t>
            </w:r>
          </w:p>
          <w:p w14:paraId="65C4CDC8" w14:textId="77777777" w:rsidR="007753DE" w:rsidRPr="005607DD" w:rsidRDefault="007753DE" w:rsidP="000132F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557FA7">
              <w:rPr>
                <w:rFonts w:ascii="Calibri" w:hAnsi="Calibri" w:cs="Calibri"/>
                <w:lang w:val="ru-RU"/>
              </w:rPr>
              <w:t>рад са уџбеником</w:t>
            </w:r>
            <w:r w:rsidRPr="005607DD">
              <w:rPr>
                <w:rFonts w:ascii="Calibri" w:hAnsi="Calibri" w:cs="Calibri"/>
                <w:lang w:val="sr-Cyrl-RS"/>
              </w:rPr>
              <w:t>,</w:t>
            </w:r>
          </w:p>
          <w:p w14:paraId="4A1759CE" w14:textId="77777777" w:rsidR="007753DE" w:rsidRPr="005607DD" w:rsidRDefault="007753DE" w:rsidP="000132F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</w:rPr>
            </w:pPr>
            <w:r w:rsidRPr="005607DD">
              <w:rPr>
                <w:rFonts w:ascii="Calibri" w:hAnsi="Calibri" w:cs="Calibri"/>
                <w:lang w:val="sr-Cyrl-RS"/>
              </w:rPr>
              <w:t>практичан рад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7CDD201B" w14:textId="77777777" w:rsidR="00C74807" w:rsidRPr="001B13F2" w:rsidRDefault="00C74807" w:rsidP="00461897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Фронт</w:t>
            </w:r>
            <w:r>
              <w:rPr>
                <w:rFonts w:ascii="Calibri" w:hAnsi="Calibri" w:cs="Calibri"/>
                <w:lang w:val="sr-Cyrl-RS"/>
              </w:rPr>
              <w:t>ални,</w:t>
            </w:r>
          </w:p>
          <w:p w14:paraId="4A2597B4" w14:textId="77777777" w:rsidR="007753DE" w:rsidRPr="005607DD" w:rsidRDefault="00C74807" w:rsidP="00461897">
            <w:pPr>
              <w:pStyle w:val="tabela"/>
              <w:spacing w:before="0" w:line="240" w:lineRule="auto"/>
              <w:ind w:right="-108"/>
              <w:jc w:val="center"/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  <w:lang w:val="sr-Cyrl-RS"/>
              </w:rPr>
              <w:t>индвидуални</w:t>
            </w:r>
            <w:r w:rsidRPr="001B13F2">
              <w:rPr>
                <w:rFonts w:ascii="Calibri" w:hAnsi="Calibri" w:cs="Calibri"/>
                <w:lang w:val="sr-Cyrl-RS"/>
              </w:rPr>
              <w:t xml:space="preserve"> рад</w:t>
            </w:r>
          </w:p>
        </w:tc>
        <w:tc>
          <w:tcPr>
            <w:tcW w:w="1701" w:type="dxa"/>
            <w:vMerge w:val="restart"/>
            <w:vAlign w:val="center"/>
          </w:tcPr>
          <w:p w14:paraId="1F39C3D0" w14:textId="77777777" w:rsidR="007753DE" w:rsidRPr="005607DD" w:rsidRDefault="007753DE" w:rsidP="000132F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bCs/>
                <w:lang w:val="sr-Cyrl-RS"/>
              </w:rPr>
            </w:pPr>
            <w:r w:rsidRPr="005607DD">
              <w:rPr>
                <w:rFonts w:ascii="Calibri" w:hAnsi="Calibri" w:cs="Calibri"/>
                <w:lang w:val="sr-Cyrl-RS"/>
              </w:rPr>
              <w:t>Естетичка компетенција</w:t>
            </w:r>
          </w:p>
          <w:p w14:paraId="0619B9DD" w14:textId="77777777" w:rsidR="007753DE" w:rsidRPr="005607DD" w:rsidRDefault="007753DE" w:rsidP="000132F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bCs/>
                <w:lang w:val="sr-Cyrl-RS"/>
              </w:rPr>
            </w:pPr>
            <w:r w:rsidRPr="005607DD">
              <w:rPr>
                <w:rFonts w:ascii="Calibri" w:hAnsi="Calibri" w:cs="Calibri"/>
                <w:bCs/>
                <w:lang w:val="sr-Cyrl-RS"/>
              </w:rPr>
              <w:t>Решавање проблема</w:t>
            </w:r>
          </w:p>
          <w:p w14:paraId="23FC08B6" w14:textId="77777777" w:rsidR="007753DE" w:rsidRPr="00557FA7" w:rsidRDefault="007753DE" w:rsidP="000132F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lang w:val="ru-RU"/>
              </w:rPr>
            </w:pPr>
            <w:r w:rsidRPr="005607DD">
              <w:rPr>
                <w:rFonts w:ascii="Calibri" w:hAnsi="Calibri" w:cs="Calibri"/>
                <w:bCs/>
                <w:lang w:val="sr-Cyrl-RS"/>
              </w:rPr>
              <w:t>Комуникација</w:t>
            </w:r>
          </w:p>
        </w:tc>
        <w:tc>
          <w:tcPr>
            <w:tcW w:w="1559" w:type="dxa"/>
            <w:vMerge w:val="restart"/>
            <w:vAlign w:val="center"/>
          </w:tcPr>
          <w:p w14:paraId="16E6F527" w14:textId="77777777" w:rsidR="007753DE" w:rsidRPr="005607DD" w:rsidRDefault="00D209E6" w:rsidP="00D209E6">
            <w:pPr>
              <w:ind w:right="157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1B13F2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П</w:t>
            </w:r>
            <w:r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рирода и друштво</w:t>
            </w:r>
            <w:r w:rsidR="00655933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,</w:t>
            </w:r>
            <w:r w:rsidRPr="00DF6DE1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 xml:space="preserve"> </w:t>
            </w:r>
            <w:r w:rsidR="007753DE" w:rsidRPr="005607DD">
              <w:rPr>
                <w:rFonts w:ascii="Calibri" w:hAnsi="Calibri" w:cs="Calibri"/>
                <w:sz w:val="20"/>
                <w:szCs w:val="20"/>
                <w:lang w:val="sr-Cyrl-RS"/>
              </w:rPr>
              <w:t>Музичка култура</w:t>
            </w:r>
          </w:p>
        </w:tc>
        <w:tc>
          <w:tcPr>
            <w:tcW w:w="1530" w:type="dxa"/>
            <w:vMerge w:val="restart"/>
            <w:vAlign w:val="center"/>
          </w:tcPr>
          <w:p w14:paraId="35579423" w14:textId="77777777" w:rsidR="007753DE" w:rsidRPr="005607DD" w:rsidRDefault="007753DE" w:rsidP="000132FB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</w:pPr>
            <w:r w:rsidRPr="005607DD"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  <w:t>петоминутно испитивање</w:t>
            </w:r>
          </w:p>
          <w:p w14:paraId="7BDADAAD" w14:textId="77777777" w:rsidR="007753DE" w:rsidRPr="005607DD" w:rsidRDefault="007753DE" w:rsidP="000132FB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</w:pPr>
            <w:r w:rsidRPr="005607DD"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  <w:t>практично</w:t>
            </w:r>
          </w:p>
        </w:tc>
      </w:tr>
      <w:tr w:rsidR="007753DE" w:rsidRPr="00C10722" w14:paraId="384829FE" w14:textId="77777777" w:rsidTr="00461897">
        <w:trPr>
          <w:cantSplit/>
          <w:trHeight w:val="1470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3892372D" w14:textId="77777777" w:rsidR="007753DE" w:rsidRPr="00655933" w:rsidRDefault="007753DE" w:rsidP="00B741B6">
            <w:pPr>
              <w:tabs>
                <w:tab w:val="left" w:pos="136"/>
              </w:tabs>
              <w:ind w:left="113" w:right="-141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</w:pPr>
          </w:p>
        </w:tc>
        <w:tc>
          <w:tcPr>
            <w:tcW w:w="4708" w:type="dxa"/>
            <w:vMerge/>
          </w:tcPr>
          <w:p w14:paraId="5C5B852C" w14:textId="77777777" w:rsidR="007753DE" w:rsidRPr="000132FB" w:rsidRDefault="007753DE" w:rsidP="00B741B6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567" w:type="dxa"/>
            <w:vAlign w:val="center"/>
          </w:tcPr>
          <w:p w14:paraId="3E10E24B" w14:textId="77777777" w:rsidR="007753DE" w:rsidRPr="000132FB" w:rsidRDefault="007753DE" w:rsidP="00494B17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RS"/>
              </w:rPr>
            </w:pPr>
            <w:r w:rsidRPr="000132FB">
              <w:rPr>
                <w:rFonts w:ascii="Calibri" w:hAnsi="Calibri" w:cs="Calibri"/>
                <w:noProof/>
                <w:lang w:val="sr-Cyrl-RS"/>
              </w:rPr>
              <w:t>40.</w:t>
            </w:r>
          </w:p>
        </w:tc>
        <w:tc>
          <w:tcPr>
            <w:tcW w:w="1701" w:type="dxa"/>
            <w:vMerge/>
            <w:vAlign w:val="center"/>
          </w:tcPr>
          <w:p w14:paraId="28C63402" w14:textId="77777777" w:rsidR="007753DE" w:rsidRPr="000132FB" w:rsidRDefault="007753DE" w:rsidP="00494B17">
            <w:pPr>
              <w:spacing w:after="0" w:line="240" w:lineRule="auto"/>
              <w:contextualSpacing/>
              <w:rPr>
                <w:rFonts w:ascii="Calibri" w:hAnsi="Calibri" w:cs="Calibri"/>
                <w:b/>
                <w:noProof/>
              </w:rPr>
            </w:pPr>
          </w:p>
        </w:tc>
        <w:tc>
          <w:tcPr>
            <w:tcW w:w="567" w:type="dxa"/>
            <w:vAlign w:val="center"/>
          </w:tcPr>
          <w:p w14:paraId="56C6059F" w14:textId="77777777" w:rsidR="007753DE" w:rsidRPr="000132FB" w:rsidRDefault="007753DE" w:rsidP="00494B17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BA"/>
              </w:rPr>
            </w:pPr>
            <w:r w:rsidRPr="000132FB">
              <w:rPr>
                <w:rFonts w:ascii="Calibri" w:hAnsi="Calibri" w:cs="Calibri"/>
                <w:noProof/>
                <w:lang w:val="sr-Cyrl-BA"/>
              </w:rPr>
              <w:t>С</w:t>
            </w:r>
          </w:p>
        </w:tc>
        <w:tc>
          <w:tcPr>
            <w:tcW w:w="1701" w:type="dxa"/>
            <w:vMerge/>
            <w:vAlign w:val="center"/>
          </w:tcPr>
          <w:p w14:paraId="05D276E3" w14:textId="77777777" w:rsidR="007753DE" w:rsidRPr="005607DD" w:rsidRDefault="007753DE" w:rsidP="000132F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762798EF" w14:textId="77777777" w:rsidR="007753DE" w:rsidRPr="005607DD" w:rsidRDefault="007753DE" w:rsidP="00461897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701" w:type="dxa"/>
            <w:vMerge/>
            <w:vAlign w:val="center"/>
          </w:tcPr>
          <w:p w14:paraId="68230B0C" w14:textId="77777777" w:rsidR="007753DE" w:rsidRPr="005607DD" w:rsidRDefault="007753DE" w:rsidP="000132F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559" w:type="dxa"/>
            <w:vMerge/>
            <w:vAlign w:val="center"/>
          </w:tcPr>
          <w:p w14:paraId="236BBFE0" w14:textId="77777777" w:rsidR="007753DE" w:rsidRPr="005607DD" w:rsidRDefault="007753DE" w:rsidP="000132FB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</w:pPr>
          </w:p>
        </w:tc>
        <w:tc>
          <w:tcPr>
            <w:tcW w:w="1530" w:type="dxa"/>
            <w:vMerge/>
            <w:vAlign w:val="center"/>
          </w:tcPr>
          <w:p w14:paraId="77ACB928" w14:textId="77777777" w:rsidR="007753DE" w:rsidRPr="005607DD" w:rsidRDefault="007753DE" w:rsidP="000132FB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</w:pPr>
          </w:p>
        </w:tc>
      </w:tr>
      <w:tr w:rsidR="00D544F9" w:rsidRPr="00C10722" w14:paraId="05A8B320" w14:textId="77777777" w:rsidTr="00D544F9">
        <w:trPr>
          <w:cantSplit/>
          <w:trHeight w:val="997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437FD5DB" w14:textId="77777777" w:rsidR="00D544F9" w:rsidRPr="00655933" w:rsidRDefault="00D544F9" w:rsidP="00D544F9">
            <w:pPr>
              <w:tabs>
                <w:tab w:val="left" w:pos="136"/>
              </w:tabs>
              <w:ind w:left="113" w:right="-141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</w:pPr>
            <w:r w:rsidRPr="00655933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t>КОМПОЗИЦИЈА</w:t>
            </w:r>
          </w:p>
        </w:tc>
        <w:tc>
          <w:tcPr>
            <w:tcW w:w="4708" w:type="dxa"/>
            <w:vMerge w:val="restart"/>
          </w:tcPr>
          <w:p w14:paraId="1A3C1192" w14:textId="77777777" w:rsidR="00D544F9" w:rsidRPr="000132FB" w:rsidRDefault="00D544F9" w:rsidP="00B741B6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зна шта јекомпозиција у лик.</w:t>
            </w:r>
            <w:r w:rsidRPr="000132FB">
              <w:rPr>
                <w:rFonts w:ascii="Calibri" w:hAnsi="Calibri" w:cs="Calibri"/>
                <w:lang w:val="sr-Cyrl-RS"/>
              </w:rPr>
              <w:t xml:space="preserve"> ум</w:t>
            </w:r>
            <w:r>
              <w:rPr>
                <w:rFonts w:ascii="Calibri" w:hAnsi="Calibri" w:cs="Calibri"/>
                <w:lang w:val="sr-Cyrl-RS"/>
              </w:rPr>
              <w:t>;</w:t>
            </w:r>
          </w:p>
          <w:p w14:paraId="0D7ACDCE" w14:textId="77777777" w:rsidR="00D544F9" w:rsidRPr="000132FB" w:rsidRDefault="00D544F9" w:rsidP="00B741B6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  <w:lang w:val="sr-Cyrl-RS"/>
              </w:rPr>
            </w:pPr>
            <w:r w:rsidRPr="000132FB">
              <w:rPr>
                <w:rFonts w:ascii="Calibri" w:hAnsi="Calibri" w:cs="Calibri"/>
                <w:lang w:val="sr-Cyrl-RS"/>
              </w:rPr>
              <w:t>разликује ликовне елементе;</w:t>
            </w:r>
          </w:p>
          <w:p w14:paraId="3B36216B" w14:textId="77777777" w:rsidR="00D544F9" w:rsidRPr="000132FB" w:rsidRDefault="00D544F9" w:rsidP="00B741B6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  <w:lang w:val="sr-Cyrl-RS"/>
              </w:rPr>
            </w:pPr>
            <w:r w:rsidRPr="000132FB">
              <w:rPr>
                <w:rFonts w:ascii="Calibri" w:hAnsi="Calibri" w:cs="Calibri"/>
                <w:lang w:val="sr-Cyrl-RS"/>
              </w:rPr>
              <w:t>схвата да је добра композиција она која је хармонична, складна;</w:t>
            </w:r>
          </w:p>
          <w:p w14:paraId="26ACC796" w14:textId="77777777" w:rsidR="00D544F9" w:rsidRPr="000132FB" w:rsidRDefault="00D544F9" w:rsidP="00B741B6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зна шта је ритам у лик.</w:t>
            </w:r>
            <w:r w:rsidRPr="000132FB">
              <w:rPr>
                <w:rFonts w:ascii="Calibri" w:hAnsi="Calibri" w:cs="Calibri"/>
                <w:lang w:val="sr-Cyrl-RS"/>
              </w:rPr>
              <w:t xml:space="preserve"> ум</w:t>
            </w:r>
            <w:r>
              <w:rPr>
                <w:rFonts w:ascii="Calibri" w:hAnsi="Calibri" w:cs="Calibri"/>
                <w:lang w:val="sr-Cyrl-RS"/>
              </w:rPr>
              <w:t>.</w:t>
            </w:r>
            <w:r w:rsidRPr="000132FB">
              <w:rPr>
                <w:rFonts w:ascii="Calibri" w:hAnsi="Calibri" w:cs="Calibri"/>
                <w:lang w:val="sr-Cyrl-RS"/>
              </w:rPr>
              <w:t xml:space="preserve"> и у свом окружењу;</w:t>
            </w:r>
          </w:p>
          <w:p w14:paraId="4D71846E" w14:textId="77777777" w:rsidR="00D544F9" w:rsidRPr="000132FB" w:rsidRDefault="00D544F9" w:rsidP="00B741B6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  <w:lang w:val="sr-Cyrl-RS"/>
              </w:rPr>
            </w:pPr>
            <w:r w:rsidRPr="000132FB">
              <w:rPr>
                <w:rFonts w:ascii="Calibri" w:hAnsi="Calibri" w:cs="Calibri"/>
                <w:lang w:val="sr-Cyrl-RS"/>
              </w:rPr>
              <w:t>увиђа шта је равнотежа на композицији;</w:t>
            </w:r>
          </w:p>
          <w:p w14:paraId="16F25FFB" w14:textId="77777777" w:rsidR="00D544F9" w:rsidRPr="00557FA7" w:rsidRDefault="00D544F9" w:rsidP="00B741B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360" w:right="-102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0132FB">
              <w:rPr>
                <w:rFonts w:ascii="Calibri" w:hAnsi="Calibri" w:cs="Calibri"/>
                <w:sz w:val="22"/>
                <w:szCs w:val="22"/>
                <w:lang w:val="sr-Cyrl-RS"/>
              </w:rPr>
              <w:t>разликује симетричну од асиметричне композиције.</w:t>
            </w:r>
          </w:p>
        </w:tc>
        <w:tc>
          <w:tcPr>
            <w:tcW w:w="567" w:type="dxa"/>
            <w:vAlign w:val="center"/>
          </w:tcPr>
          <w:p w14:paraId="6B58E8DD" w14:textId="77777777" w:rsidR="00D544F9" w:rsidRPr="000132FB" w:rsidRDefault="00D544F9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RS"/>
              </w:rPr>
            </w:pPr>
            <w:r w:rsidRPr="000132FB">
              <w:rPr>
                <w:rFonts w:ascii="Calibri" w:hAnsi="Calibri" w:cs="Calibri"/>
                <w:noProof/>
                <w:lang w:val="sr-Cyrl-RS"/>
              </w:rPr>
              <w:t>41.</w:t>
            </w:r>
          </w:p>
        </w:tc>
        <w:tc>
          <w:tcPr>
            <w:tcW w:w="1701" w:type="dxa"/>
            <w:vMerge w:val="restart"/>
            <w:vAlign w:val="center"/>
          </w:tcPr>
          <w:p w14:paraId="4CEA4777" w14:textId="77777777" w:rsidR="00D544F9" w:rsidRPr="000132FB" w:rsidRDefault="00D544F9" w:rsidP="00C1072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sr-Cyrl-RS"/>
              </w:rPr>
            </w:pPr>
            <w:r w:rsidRPr="000132FB">
              <w:rPr>
                <w:rFonts w:ascii="Calibri" w:hAnsi="Calibri" w:cs="Calibri"/>
                <w:b/>
                <w:bCs/>
                <w:lang w:val="sr-Cyrl-RS"/>
              </w:rPr>
              <w:t>Композиција у ликовној уметности</w:t>
            </w:r>
          </w:p>
          <w:p w14:paraId="52C490B2" w14:textId="77777777" w:rsidR="00D544F9" w:rsidRPr="000132FB" w:rsidRDefault="00D544F9" w:rsidP="00C10722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BA"/>
              </w:rPr>
            </w:pPr>
            <w:r w:rsidRPr="000132FB">
              <w:rPr>
                <w:rFonts w:ascii="Calibri" w:hAnsi="Calibri" w:cs="Calibri"/>
                <w:b/>
                <w:bCs/>
                <w:lang w:val="sr-Cyrl-RS"/>
              </w:rPr>
              <w:t>Задатак:</w:t>
            </w:r>
            <w:r w:rsidRPr="000132FB">
              <w:rPr>
                <w:rFonts w:ascii="Calibri" w:hAnsi="Calibri" w:cs="Calibri"/>
                <w:b/>
                <w:bCs/>
                <w:i/>
                <w:lang w:val="sr-Cyrl-RS"/>
              </w:rPr>
              <w:t xml:space="preserve"> Композиција од геометријских облика</w:t>
            </w:r>
          </w:p>
        </w:tc>
        <w:tc>
          <w:tcPr>
            <w:tcW w:w="567" w:type="dxa"/>
            <w:vAlign w:val="center"/>
          </w:tcPr>
          <w:p w14:paraId="59EFEF27" w14:textId="77777777" w:rsidR="00D544F9" w:rsidRPr="000132FB" w:rsidRDefault="00D544F9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BA"/>
              </w:rPr>
            </w:pPr>
            <w:r w:rsidRPr="000132FB">
              <w:rPr>
                <w:rFonts w:ascii="Calibri" w:hAnsi="Calibri" w:cs="Calibri"/>
                <w:noProof/>
                <w:lang w:val="sr-Cyrl-BA"/>
              </w:rPr>
              <w:t>О</w:t>
            </w:r>
          </w:p>
        </w:tc>
        <w:tc>
          <w:tcPr>
            <w:tcW w:w="1701" w:type="dxa"/>
            <w:vMerge w:val="restart"/>
            <w:vAlign w:val="center"/>
          </w:tcPr>
          <w:p w14:paraId="64B699FC" w14:textId="77777777" w:rsidR="00D544F9" w:rsidRPr="005607DD" w:rsidRDefault="00D544F9" w:rsidP="000132F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5607DD">
              <w:rPr>
                <w:rFonts w:ascii="Calibri" w:hAnsi="Calibri" w:cs="Calibri"/>
                <w:lang w:val="sr-Cyrl-RS"/>
              </w:rPr>
              <w:t>М</w:t>
            </w:r>
            <w:r w:rsidRPr="00557FA7">
              <w:rPr>
                <w:rFonts w:ascii="Calibri" w:hAnsi="Calibri" w:cs="Calibri"/>
                <w:lang w:val="ru-RU"/>
              </w:rPr>
              <w:t>онолошка, дијалошка</w:t>
            </w:r>
            <w:r w:rsidRPr="005607DD">
              <w:rPr>
                <w:rFonts w:ascii="Calibri" w:hAnsi="Calibri" w:cs="Calibri"/>
                <w:lang w:val="sr-Cyrl-RS"/>
              </w:rPr>
              <w:t>,</w:t>
            </w:r>
          </w:p>
          <w:p w14:paraId="4C3E4B30" w14:textId="77777777" w:rsidR="00D544F9" w:rsidRPr="00557FA7" w:rsidRDefault="00D544F9" w:rsidP="000132F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ru-RU"/>
              </w:rPr>
            </w:pPr>
            <w:r w:rsidRPr="00557FA7">
              <w:rPr>
                <w:rFonts w:ascii="Calibri" w:hAnsi="Calibri" w:cs="Calibri"/>
                <w:lang w:val="ru-RU"/>
              </w:rPr>
              <w:t>демо</w:t>
            </w:r>
            <w:r w:rsidRPr="005607DD">
              <w:rPr>
                <w:rFonts w:ascii="Calibri" w:hAnsi="Calibri" w:cs="Calibri"/>
                <w:lang w:val="sr-Cyrl-RS"/>
              </w:rPr>
              <w:t>.</w:t>
            </w:r>
            <w:r>
              <w:rPr>
                <w:rFonts w:ascii="Calibri" w:hAnsi="Calibri" w:cs="Calibri"/>
                <w:lang w:val="sr-Cyrl-RS"/>
              </w:rPr>
              <w:t xml:space="preserve"> </w:t>
            </w:r>
            <w:r w:rsidRPr="00557FA7">
              <w:rPr>
                <w:rFonts w:ascii="Calibri" w:hAnsi="Calibri" w:cs="Calibri"/>
                <w:lang w:val="ru-RU"/>
              </w:rPr>
              <w:t>метода</w:t>
            </w:r>
          </w:p>
          <w:p w14:paraId="0CD746D5" w14:textId="77777777" w:rsidR="00D544F9" w:rsidRPr="005607DD" w:rsidRDefault="00D544F9" w:rsidP="000132F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557FA7">
              <w:rPr>
                <w:rFonts w:ascii="Calibri" w:hAnsi="Calibri" w:cs="Calibri"/>
                <w:lang w:val="ru-RU"/>
              </w:rPr>
              <w:t>рад са уџбеником</w:t>
            </w:r>
            <w:r w:rsidRPr="005607DD">
              <w:rPr>
                <w:rFonts w:ascii="Calibri" w:hAnsi="Calibri" w:cs="Calibri"/>
                <w:lang w:val="sr-Cyrl-RS"/>
              </w:rPr>
              <w:t>,</w:t>
            </w:r>
          </w:p>
          <w:p w14:paraId="39C51D6A" w14:textId="77777777" w:rsidR="00D544F9" w:rsidRPr="005607DD" w:rsidRDefault="00D544F9" w:rsidP="00013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07DD">
              <w:rPr>
                <w:rFonts w:ascii="Calibri" w:hAnsi="Calibri" w:cs="Calibri"/>
                <w:sz w:val="20"/>
                <w:szCs w:val="20"/>
                <w:lang w:val="sr-Cyrl-RS"/>
              </w:rPr>
              <w:t>практичан рад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5A0642A6" w14:textId="77777777" w:rsidR="00D544F9" w:rsidRPr="001B13F2" w:rsidRDefault="00D544F9" w:rsidP="00461897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Фронт</w:t>
            </w:r>
            <w:r>
              <w:rPr>
                <w:rFonts w:ascii="Calibri" w:hAnsi="Calibri" w:cs="Calibri"/>
                <w:lang w:val="sr-Cyrl-RS"/>
              </w:rPr>
              <w:t>ални,</w:t>
            </w:r>
          </w:p>
          <w:p w14:paraId="3D37BDA9" w14:textId="77777777" w:rsidR="00D544F9" w:rsidRPr="00461897" w:rsidRDefault="00D544F9" w:rsidP="00461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-11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61897">
              <w:rPr>
                <w:rFonts w:ascii="Calibri" w:hAnsi="Calibri" w:cs="Calibri"/>
                <w:sz w:val="20"/>
                <w:szCs w:val="20"/>
                <w:lang w:val="sr-Cyrl-RS"/>
              </w:rPr>
              <w:t>индвидуални рад</w:t>
            </w:r>
          </w:p>
        </w:tc>
        <w:tc>
          <w:tcPr>
            <w:tcW w:w="1701" w:type="dxa"/>
            <w:vMerge w:val="restart"/>
            <w:vAlign w:val="center"/>
          </w:tcPr>
          <w:p w14:paraId="1E73D0B1" w14:textId="77777777" w:rsidR="00D544F9" w:rsidRPr="005607DD" w:rsidRDefault="00D544F9" w:rsidP="000132F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5607DD">
              <w:rPr>
                <w:rFonts w:ascii="Calibri" w:hAnsi="Calibri" w:cs="Calibri"/>
                <w:lang w:val="sr-Cyrl-RS"/>
              </w:rPr>
              <w:t>Компетенција за учење</w:t>
            </w:r>
          </w:p>
          <w:p w14:paraId="5C19D70A" w14:textId="77777777" w:rsidR="00D544F9" w:rsidRPr="005607DD" w:rsidRDefault="00D544F9" w:rsidP="000132F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bCs/>
                <w:lang w:val="sr-Cyrl-RS"/>
              </w:rPr>
            </w:pPr>
            <w:r w:rsidRPr="005607DD">
              <w:rPr>
                <w:rFonts w:ascii="Calibri" w:hAnsi="Calibri" w:cs="Calibri"/>
                <w:lang w:val="sr-Cyrl-RS"/>
              </w:rPr>
              <w:t>Естетичка компетенција</w:t>
            </w:r>
          </w:p>
          <w:p w14:paraId="665B7212" w14:textId="77777777" w:rsidR="00D544F9" w:rsidRPr="005607DD" w:rsidRDefault="00D544F9" w:rsidP="000132F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bCs/>
                <w:lang w:val="sr-Cyrl-RS"/>
              </w:rPr>
            </w:pPr>
            <w:r w:rsidRPr="005607DD">
              <w:rPr>
                <w:rFonts w:ascii="Calibri" w:hAnsi="Calibri" w:cs="Calibri"/>
                <w:bCs/>
                <w:lang w:val="sr-Cyrl-RS"/>
              </w:rPr>
              <w:t>Решавање проблема</w:t>
            </w:r>
          </w:p>
          <w:p w14:paraId="5D341BC4" w14:textId="77777777" w:rsidR="00D544F9" w:rsidRPr="00557FA7" w:rsidRDefault="00D544F9" w:rsidP="00013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31A1861" w14:textId="77777777" w:rsidR="00D544F9" w:rsidRPr="005607DD" w:rsidRDefault="00D544F9" w:rsidP="000132FB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</w:pPr>
            <w:r w:rsidRPr="005607DD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Музичка култура,</w:t>
            </w:r>
          </w:p>
          <w:p w14:paraId="0B26037A" w14:textId="77777777" w:rsidR="00D544F9" w:rsidRPr="005607DD" w:rsidRDefault="00D544F9" w:rsidP="00D209E6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</w:pPr>
            <w:r w:rsidRPr="005607DD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Математи</w:t>
            </w:r>
            <w:r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к</w:t>
            </w:r>
            <w:r w:rsidRPr="005607DD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а</w:t>
            </w:r>
          </w:p>
        </w:tc>
        <w:tc>
          <w:tcPr>
            <w:tcW w:w="1530" w:type="dxa"/>
            <w:vMerge w:val="restart"/>
            <w:vAlign w:val="center"/>
          </w:tcPr>
          <w:p w14:paraId="4C6028AD" w14:textId="77777777" w:rsidR="00D544F9" w:rsidRPr="005607DD" w:rsidRDefault="00D544F9" w:rsidP="000132FB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</w:pPr>
            <w:r w:rsidRPr="005607DD"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  <w:t>петоминутно испитивање</w:t>
            </w:r>
          </w:p>
          <w:p w14:paraId="20054805" w14:textId="77777777" w:rsidR="00D544F9" w:rsidRPr="005607DD" w:rsidRDefault="00D544F9" w:rsidP="000132FB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</w:pPr>
            <w:r w:rsidRPr="005607DD"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  <w:t>практично</w:t>
            </w:r>
          </w:p>
        </w:tc>
      </w:tr>
      <w:tr w:rsidR="00D544F9" w:rsidRPr="00C10722" w14:paraId="08AC8074" w14:textId="77777777" w:rsidTr="00D209E6">
        <w:trPr>
          <w:trHeight w:val="744"/>
          <w:jc w:val="center"/>
        </w:trPr>
        <w:tc>
          <w:tcPr>
            <w:tcW w:w="681" w:type="dxa"/>
            <w:vMerge/>
            <w:vAlign w:val="center"/>
          </w:tcPr>
          <w:p w14:paraId="33EC74CB" w14:textId="77777777" w:rsidR="00D544F9" w:rsidRPr="00C10722" w:rsidRDefault="00D544F9" w:rsidP="002268BF">
            <w:pPr>
              <w:tabs>
                <w:tab w:val="left" w:pos="136"/>
              </w:tabs>
              <w:ind w:left="113" w:right="-141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4708" w:type="dxa"/>
            <w:vMerge/>
          </w:tcPr>
          <w:p w14:paraId="114962FF" w14:textId="77777777" w:rsidR="00D544F9" w:rsidRPr="000132FB" w:rsidRDefault="00D544F9" w:rsidP="00B741B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7677C8B" w14:textId="77777777" w:rsidR="00D544F9" w:rsidRPr="000132FB" w:rsidRDefault="00D544F9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RS"/>
              </w:rPr>
            </w:pPr>
            <w:r w:rsidRPr="000132FB">
              <w:rPr>
                <w:rFonts w:ascii="Calibri" w:hAnsi="Calibri" w:cs="Calibri"/>
                <w:noProof/>
                <w:lang w:val="sr-Cyrl-RS"/>
              </w:rPr>
              <w:t>42.</w:t>
            </w:r>
          </w:p>
        </w:tc>
        <w:tc>
          <w:tcPr>
            <w:tcW w:w="1701" w:type="dxa"/>
            <w:vMerge/>
            <w:vAlign w:val="center"/>
          </w:tcPr>
          <w:p w14:paraId="6821CB44" w14:textId="77777777" w:rsidR="00D544F9" w:rsidRPr="000132FB" w:rsidRDefault="00D544F9" w:rsidP="00C10722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BA"/>
              </w:rPr>
            </w:pPr>
          </w:p>
        </w:tc>
        <w:tc>
          <w:tcPr>
            <w:tcW w:w="567" w:type="dxa"/>
            <w:vAlign w:val="center"/>
          </w:tcPr>
          <w:p w14:paraId="737FE9AF" w14:textId="77777777" w:rsidR="00D544F9" w:rsidRPr="000132FB" w:rsidRDefault="00D544F9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BA"/>
              </w:rPr>
            </w:pPr>
            <w:r w:rsidRPr="000132FB">
              <w:rPr>
                <w:rFonts w:ascii="Calibri" w:hAnsi="Calibri" w:cs="Calibri"/>
                <w:noProof/>
                <w:lang w:val="sr-Cyrl-BA"/>
              </w:rPr>
              <w:t>У</w:t>
            </w:r>
          </w:p>
        </w:tc>
        <w:tc>
          <w:tcPr>
            <w:tcW w:w="1701" w:type="dxa"/>
            <w:vMerge/>
          </w:tcPr>
          <w:p w14:paraId="0D34D3B1" w14:textId="77777777" w:rsidR="00D544F9" w:rsidRPr="00C10722" w:rsidRDefault="00D544F9" w:rsidP="00B741B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3EA9DD2E" w14:textId="77777777" w:rsidR="00D544F9" w:rsidRPr="00C10722" w:rsidRDefault="00D544F9" w:rsidP="00B741B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5970A2D" w14:textId="77777777" w:rsidR="00D544F9" w:rsidRPr="00C10722" w:rsidRDefault="00D544F9" w:rsidP="00B741B6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5E6E195E" w14:textId="77777777" w:rsidR="00D544F9" w:rsidRPr="00C10722" w:rsidRDefault="00D544F9" w:rsidP="00B741B6">
            <w:pPr>
              <w:ind w:right="157"/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14:paraId="40D00DC1" w14:textId="77777777" w:rsidR="00D544F9" w:rsidRPr="00C10722" w:rsidRDefault="00D544F9" w:rsidP="00B741B6">
            <w:pPr>
              <w:ind w:right="157"/>
              <w:rPr>
                <w:rFonts w:ascii="Calibri" w:eastAsia="Times New Roman" w:hAnsi="Calibri" w:cs="Calibri"/>
                <w:color w:val="FF0000"/>
                <w:sz w:val="24"/>
                <w:szCs w:val="24"/>
                <w:lang w:val="sr-Cyrl-CS"/>
              </w:rPr>
            </w:pPr>
          </w:p>
        </w:tc>
      </w:tr>
      <w:tr w:rsidR="00D544F9" w:rsidRPr="005607DD" w14:paraId="0B60C24F" w14:textId="77777777" w:rsidTr="002268BF">
        <w:trPr>
          <w:trHeight w:val="1128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5CC8A5B9" w14:textId="77777777" w:rsidR="00D544F9" w:rsidRPr="00655933" w:rsidRDefault="00D544F9" w:rsidP="002268BF">
            <w:pPr>
              <w:tabs>
                <w:tab w:val="left" w:pos="136"/>
              </w:tabs>
              <w:ind w:left="113" w:right="-141"/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</w:pPr>
          </w:p>
        </w:tc>
        <w:tc>
          <w:tcPr>
            <w:tcW w:w="4708" w:type="dxa"/>
            <w:vMerge w:val="restart"/>
            <w:vAlign w:val="center"/>
          </w:tcPr>
          <w:p w14:paraId="188AA445" w14:textId="77777777" w:rsidR="00D544F9" w:rsidRPr="005607DD" w:rsidRDefault="00D544F9" w:rsidP="00494B17">
            <w:pPr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5607DD">
              <w:rPr>
                <w:rFonts w:ascii="Calibri" w:hAnsi="Calibri" w:cs="Calibri"/>
                <w:lang w:val="sr-Cyrl-RS"/>
              </w:rPr>
              <w:t>зна да је линија основни ликовни елемент;</w:t>
            </w:r>
          </w:p>
          <w:p w14:paraId="19CC9A6C" w14:textId="77777777" w:rsidR="00D544F9" w:rsidRPr="005607DD" w:rsidRDefault="00D544F9" w:rsidP="00494B17">
            <w:pPr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5607DD">
              <w:rPr>
                <w:rFonts w:ascii="Calibri" w:hAnsi="Calibri" w:cs="Calibri"/>
                <w:lang w:val="sr-Cyrl-RS"/>
              </w:rPr>
              <w:t>зна уз помоћ којих материјала могу да се цртају линије;</w:t>
            </w:r>
          </w:p>
          <w:p w14:paraId="594CF348" w14:textId="77777777" w:rsidR="00D544F9" w:rsidRPr="005607DD" w:rsidRDefault="00D544F9" w:rsidP="00494B17">
            <w:pPr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5607DD">
              <w:rPr>
                <w:rFonts w:ascii="Calibri" w:hAnsi="Calibri" w:cs="Calibri"/>
                <w:lang w:val="sr-Cyrl-RS"/>
              </w:rPr>
              <w:t>употребљава ликовну тенику гратаж;</w:t>
            </w:r>
          </w:p>
          <w:p w14:paraId="781DE705" w14:textId="77777777" w:rsidR="00D544F9" w:rsidRPr="005607DD" w:rsidRDefault="00D544F9" w:rsidP="00494B17">
            <w:pPr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5607DD">
              <w:rPr>
                <w:rFonts w:ascii="Calibri" w:hAnsi="Calibri" w:cs="Calibri"/>
                <w:lang w:val="sr-Cyrl-RS"/>
              </w:rPr>
              <w:t>индивидуално изради ликовни рад и практично примени стечена знања о линијама и ликовној техници гратаж.</w:t>
            </w:r>
          </w:p>
        </w:tc>
        <w:tc>
          <w:tcPr>
            <w:tcW w:w="567" w:type="dxa"/>
            <w:vAlign w:val="center"/>
          </w:tcPr>
          <w:p w14:paraId="2E34B12A" w14:textId="77777777" w:rsidR="00D544F9" w:rsidRPr="005607DD" w:rsidRDefault="00D544F9" w:rsidP="00494B17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RS"/>
              </w:rPr>
            </w:pPr>
            <w:r w:rsidRPr="005607DD">
              <w:rPr>
                <w:rFonts w:ascii="Calibri" w:hAnsi="Calibri" w:cs="Calibri"/>
                <w:noProof/>
                <w:lang w:val="sr-Cyrl-RS"/>
              </w:rPr>
              <w:t>43.</w:t>
            </w:r>
          </w:p>
        </w:tc>
        <w:tc>
          <w:tcPr>
            <w:tcW w:w="1701" w:type="dxa"/>
            <w:vMerge w:val="restart"/>
            <w:vAlign w:val="center"/>
          </w:tcPr>
          <w:p w14:paraId="367D65F6" w14:textId="77777777" w:rsidR="00D544F9" w:rsidRPr="005607DD" w:rsidRDefault="00D544F9" w:rsidP="00494B1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sr-Cyrl-RS"/>
              </w:rPr>
            </w:pPr>
            <w:r w:rsidRPr="005607DD">
              <w:rPr>
                <w:rFonts w:ascii="Calibri" w:hAnsi="Calibri" w:cs="Calibri"/>
                <w:b/>
                <w:bCs/>
                <w:lang w:val="sr-Cyrl-RS"/>
              </w:rPr>
              <w:t>Копозиција линија</w:t>
            </w:r>
          </w:p>
          <w:p w14:paraId="03BD4FB5" w14:textId="77777777" w:rsidR="00D544F9" w:rsidRPr="005607DD" w:rsidRDefault="00D544F9" w:rsidP="00494B17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BA"/>
              </w:rPr>
            </w:pPr>
            <w:r w:rsidRPr="005607DD">
              <w:rPr>
                <w:rFonts w:ascii="Calibri" w:hAnsi="Calibri" w:cs="Calibri"/>
                <w:b/>
                <w:bCs/>
                <w:lang w:val="sr-Cyrl-RS"/>
              </w:rPr>
              <w:t>Задатак:</w:t>
            </w:r>
            <w:r w:rsidRPr="005607DD">
              <w:rPr>
                <w:rFonts w:ascii="Calibri" w:hAnsi="Calibri" w:cs="Calibri"/>
                <w:b/>
                <w:bCs/>
                <w:i/>
                <w:lang w:val="sr-Cyrl-RS"/>
              </w:rPr>
              <w:t xml:space="preserve"> Гратаж Ватромет</w:t>
            </w:r>
          </w:p>
        </w:tc>
        <w:tc>
          <w:tcPr>
            <w:tcW w:w="567" w:type="dxa"/>
            <w:vAlign w:val="center"/>
          </w:tcPr>
          <w:p w14:paraId="10A79538" w14:textId="77777777" w:rsidR="00D544F9" w:rsidRPr="005607DD" w:rsidRDefault="00D544F9" w:rsidP="00494B17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RS"/>
              </w:rPr>
            </w:pPr>
            <w:r w:rsidRPr="005607DD">
              <w:rPr>
                <w:rFonts w:ascii="Calibri" w:hAnsi="Calibri" w:cs="Calibri"/>
                <w:noProof/>
                <w:lang w:val="sr-Cyrl-RS"/>
              </w:rPr>
              <w:t>О</w:t>
            </w:r>
          </w:p>
        </w:tc>
        <w:tc>
          <w:tcPr>
            <w:tcW w:w="1701" w:type="dxa"/>
            <w:vMerge w:val="restart"/>
            <w:vAlign w:val="center"/>
          </w:tcPr>
          <w:p w14:paraId="08143D3E" w14:textId="77777777" w:rsidR="00D544F9" w:rsidRPr="005607DD" w:rsidRDefault="00D544F9" w:rsidP="000132F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5607DD">
              <w:rPr>
                <w:rFonts w:ascii="Calibri" w:hAnsi="Calibri" w:cs="Calibri"/>
                <w:lang w:val="sr-Cyrl-RS"/>
              </w:rPr>
              <w:t>М</w:t>
            </w:r>
            <w:r w:rsidRPr="00557FA7">
              <w:rPr>
                <w:rFonts w:ascii="Calibri" w:hAnsi="Calibri" w:cs="Calibri"/>
                <w:lang w:val="ru-RU"/>
              </w:rPr>
              <w:t>онолошка, дијалошка</w:t>
            </w:r>
            <w:r w:rsidRPr="005607DD">
              <w:rPr>
                <w:rFonts w:ascii="Calibri" w:hAnsi="Calibri" w:cs="Calibri"/>
                <w:lang w:val="sr-Cyrl-RS"/>
              </w:rPr>
              <w:t>,</w:t>
            </w:r>
          </w:p>
          <w:p w14:paraId="0B7E3A56" w14:textId="77777777" w:rsidR="00D544F9" w:rsidRPr="00557FA7" w:rsidRDefault="00D544F9" w:rsidP="000132F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ru-RU"/>
              </w:rPr>
            </w:pPr>
            <w:r w:rsidRPr="00557FA7">
              <w:rPr>
                <w:rFonts w:ascii="Calibri" w:hAnsi="Calibri" w:cs="Calibri"/>
                <w:lang w:val="ru-RU"/>
              </w:rPr>
              <w:t>демо</w:t>
            </w:r>
            <w:r w:rsidRPr="005607DD">
              <w:rPr>
                <w:rFonts w:ascii="Calibri" w:hAnsi="Calibri" w:cs="Calibri"/>
                <w:lang w:val="sr-Cyrl-RS"/>
              </w:rPr>
              <w:t>.</w:t>
            </w:r>
            <w:r>
              <w:rPr>
                <w:rFonts w:ascii="Calibri" w:hAnsi="Calibri" w:cs="Calibri"/>
                <w:lang w:val="sr-Cyrl-RS"/>
              </w:rPr>
              <w:t xml:space="preserve"> </w:t>
            </w:r>
            <w:r w:rsidRPr="00557FA7">
              <w:rPr>
                <w:rFonts w:ascii="Calibri" w:hAnsi="Calibri" w:cs="Calibri"/>
                <w:lang w:val="ru-RU"/>
              </w:rPr>
              <w:t>метода</w:t>
            </w:r>
          </w:p>
          <w:p w14:paraId="04909B4F" w14:textId="77777777" w:rsidR="00D544F9" w:rsidRPr="005607DD" w:rsidRDefault="00D544F9" w:rsidP="000132F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557FA7">
              <w:rPr>
                <w:rFonts w:ascii="Calibri" w:hAnsi="Calibri" w:cs="Calibri"/>
                <w:lang w:val="ru-RU"/>
              </w:rPr>
              <w:t>рад са уџбеником</w:t>
            </w:r>
            <w:r w:rsidRPr="005607DD">
              <w:rPr>
                <w:rFonts w:ascii="Calibri" w:hAnsi="Calibri" w:cs="Calibri"/>
                <w:lang w:val="sr-Cyrl-RS"/>
              </w:rPr>
              <w:t>,</w:t>
            </w:r>
          </w:p>
          <w:p w14:paraId="3AA2E3AA" w14:textId="77777777" w:rsidR="00D544F9" w:rsidRPr="005607DD" w:rsidRDefault="00D544F9" w:rsidP="00013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5607DD">
              <w:rPr>
                <w:rFonts w:ascii="Calibri" w:hAnsi="Calibri" w:cs="Calibri"/>
                <w:sz w:val="20"/>
                <w:szCs w:val="20"/>
                <w:lang w:val="sr-Cyrl-RS"/>
              </w:rPr>
              <w:t>практичан рад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1604D2EB" w14:textId="77777777" w:rsidR="00D544F9" w:rsidRPr="001B13F2" w:rsidRDefault="00D544F9" w:rsidP="00461897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Фронт</w:t>
            </w:r>
            <w:r>
              <w:rPr>
                <w:rFonts w:ascii="Calibri" w:hAnsi="Calibri" w:cs="Calibri"/>
                <w:lang w:val="sr-Cyrl-RS"/>
              </w:rPr>
              <w:t>ални,</w:t>
            </w:r>
          </w:p>
          <w:p w14:paraId="521C32E6" w14:textId="77777777" w:rsidR="00D544F9" w:rsidRPr="005607DD" w:rsidRDefault="00D544F9" w:rsidP="00461897">
            <w:pPr>
              <w:pStyle w:val="tabela"/>
              <w:spacing w:before="0" w:line="240" w:lineRule="auto"/>
              <w:ind w:right="-114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индвидуални</w:t>
            </w:r>
            <w:r w:rsidRPr="001B13F2">
              <w:rPr>
                <w:rFonts w:ascii="Calibri" w:hAnsi="Calibri" w:cs="Calibri"/>
                <w:lang w:val="sr-Cyrl-RS"/>
              </w:rPr>
              <w:t xml:space="preserve"> рад</w:t>
            </w:r>
          </w:p>
        </w:tc>
        <w:tc>
          <w:tcPr>
            <w:tcW w:w="1701" w:type="dxa"/>
            <w:vMerge w:val="restart"/>
            <w:vAlign w:val="center"/>
          </w:tcPr>
          <w:p w14:paraId="1ED97DDE" w14:textId="77777777" w:rsidR="00D544F9" w:rsidRPr="005607DD" w:rsidRDefault="00D544F9" w:rsidP="000132F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5607DD">
              <w:rPr>
                <w:rFonts w:ascii="Calibri" w:hAnsi="Calibri" w:cs="Calibri"/>
                <w:lang w:val="sr-Cyrl-RS"/>
              </w:rPr>
              <w:t>Компетенција за учење</w:t>
            </w:r>
          </w:p>
          <w:p w14:paraId="18BE7F19" w14:textId="77777777" w:rsidR="00D544F9" w:rsidRPr="005607DD" w:rsidRDefault="00D544F9" w:rsidP="000132F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bCs/>
                <w:lang w:val="sr-Cyrl-RS"/>
              </w:rPr>
            </w:pPr>
            <w:r w:rsidRPr="005607DD">
              <w:rPr>
                <w:rFonts w:ascii="Calibri" w:hAnsi="Calibri" w:cs="Calibri"/>
                <w:lang w:val="sr-Cyrl-RS"/>
              </w:rPr>
              <w:t>Естетичка компетенција</w:t>
            </w:r>
          </w:p>
          <w:p w14:paraId="5F1EA691" w14:textId="77777777" w:rsidR="00D544F9" w:rsidRPr="005607DD" w:rsidRDefault="00D544F9" w:rsidP="000132F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bCs/>
                <w:lang w:val="sr-Cyrl-RS"/>
              </w:rPr>
            </w:pPr>
            <w:r w:rsidRPr="005607DD">
              <w:rPr>
                <w:rFonts w:ascii="Calibri" w:hAnsi="Calibri" w:cs="Calibri"/>
                <w:bCs/>
                <w:lang w:val="sr-Cyrl-RS"/>
              </w:rPr>
              <w:t>Решавање проблема</w:t>
            </w:r>
          </w:p>
          <w:p w14:paraId="35E8E344" w14:textId="77777777" w:rsidR="00D544F9" w:rsidRPr="00557FA7" w:rsidRDefault="00D544F9" w:rsidP="00013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2637255" w14:textId="77777777" w:rsidR="00D544F9" w:rsidRPr="005607DD" w:rsidRDefault="00D544F9" w:rsidP="000132FB">
            <w:pPr>
              <w:ind w:right="157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5607DD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Математика</w:t>
            </w:r>
          </w:p>
        </w:tc>
        <w:tc>
          <w:tcPr>
            <w:tcW w:w="1530" w:type="dxa"/>
            <w:vMerge w:val="restart"/>
            <w:vAlign w:val="center"/>
          </w:tcPr>
          <w:p w14:paraId="7C25FD6B" w14:textId="77777777" w:rsidR="00D544F9" w:rsidRPr="005607DD" w:rsidRDefault="00D544F9" w:rsidP="000132FB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</w:pPr>
            <w:r w:rsidRPr="005607DD"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  <w:t>петоминутно испитивање</w:t>
            </w:r>
          </w:p>
          <w:p w14:paraId="5877EA34" w14:textId="77777777" w:rsidR="00D544F9" w:rsidRPr="005607DD" w:rsidRDefault="00D544F9" w:rsidP="000132FB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</w:pPr>
            <w:r w:rsidRPr="005607DD"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  <w:t>практично</w:t>
            </w:r>
          </w:p>
        </w:tc>
      </w:tr>
      <w:tr w:rsidR="00D544F9" w:rsidRPr="00C10722" w14:paraId="3002C24A" w14:textId="77777777" w:rsidTr="007C1C0C">
        <w:trPr>
          <w:trHeight w:val="1120"/>
          <w:jc w:val="center"/>
        </w:trPr>
        <w:tc>
          <w:tcPr>
            <w:tcW w:w="681" w:type="dxa"/>
            <w:vMerge/>
            <w:vAlign w:val="center"/>
          </w:tcPr>
          <w:p w14:paraId="1A0AF604" w14:textId="77777777" w:rsidR="00D544F9" w:rsidRPr="00C10722" w:rsidRDefault="00D544F9" w:rsidP="00B741B6">
            <w:pPr>
              <w:tabs>
                <w:tab w:val="left" w:pos="136"/>
              </w:tabs>
              <w:ind w:right="-141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4708" w:type="dxa"/>
            <w:vMerge/>
          </w:tcPr>
          <w:p w14:paraId="318CBC77" w14:textId="77777777" w:rsidR="00D544F9" w:rsidRPr="005607DD" w:rsidRDefault="00D544F9" w:rsidP="00B741B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F26DFDE" w14:textId="77777777" w:rsidR="00D544F9" w:rsidRPr="005607DD" w:rsidRDefault="00D544F9" w:rsidP="00494B17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RS"/>
              </w:rPr>
            </w:pPr>
            <w:r w:rsidRPr="005607DD">
              <w:rPr>
                <w:rFonts w:ascii="Calibri" w:hAnsi="Calibri" w:cs="Calibri"/>
                <w:noProof/>
                <w:lang w:val="sr-Cyrl-RS"/>
              </w:rPr>
              <w:t>44.</w:t>
            </w:r>
          </w:p>
        </w:tc>
        <w:tc>
          <w:tcPr>
            <w:tcW w:w="1701" w:type="dxa"/>
            <w:vMerge/>
            <w:vAlign w:val="center"/>
          </w:tcPr>
          <w:p w14:paraId="11674229" w14:textId="77777777" w:rsidR="00D544F9" w:rsidRPr="005607DD" w:rsidRDefault="00D544F9" w:rsidP="00494B17">
            <w:pPr>
              <w:spacing w:after="0" w:line="240" w:lineRule="auto"/>
              <w:contextualSpacing/>
              <w:rPr>
                <w:rFonts w:ascii="Calibri" w:hAnsi="Calibri" w:cs="Calibri"/>
                <w:noProof/>
                <w:lang w:val="sr-Cyrl-BA"/>
              </w:rPr>
            </w:pPr>
          </w:p>
        </w:tc>
        <w:tc>
          <w:tcPr>
            <w:tcW w:w="567" w:type="dxa"/>
            <w:vAlign w:val="center"/>
          </w:tcPr>
          <w:p w14:paraId="4161D1C5" w14:textId="77777777" w:rsidR="00D544F9" w:rsidRPr="005607DD" w:rsidRDefault="00D544F9" w:rsidP="00494B17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RS"/>
              </w:rPr>
            </w:pPr>
            <w:r w:rsidRPr="005607DD">
              <w:rPr>
                <w:rFonts w:ascii="Calibri" w:hAnsi="Calibri" w:cs="Calibri"/>
                <w:noProof/>
                <w:lang w:val="sr-Cyrl-RS"/>
              </w:rPr>
              <w:t>У</w:t>
            </w:r>
          </w:p>
        </w:tc>
        <w:tc>
          <w:tcPr>
            <w:tcW w:w="1701" w:type="dxa"/>
            <w:vMerge/>
          </w:tcPr>
          <w:p w14:paraId="60B95937" w14:textId="77777777" w:rsidR="00D544F9" w:rsidRPr="00C10722" w:rsidRDefault="00D544F9" w:rsidP="00B741B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41A08D57" w14:textId="77777777" w:rsidR="00D544F9" w:rsidRPr="00C10722" w:rsidRDefault="00D544F9" w:rsidP="00B741B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75B0DD5" w14:textId="77777777" w:rsidR="00D544F9" w:rsidRPr="00C10722" w:rsidRDefault="00D544F9" w:rsidP="00B741B6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B2E8C4F" w14:textId="77777777" w:rsidR="00D544F9" w:rsidRPr="00C10722" w:rsidRDefault="00D544F9" w:rsidP="00B741B6">
            <w:pPr>
              <w:ind w:right="157"/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14:paraId="13C963B5" w14:textId="77777777" w:rsidR="00D544F9" w:rsidRPr="00C10722" w:rsidRDefault="00D544F9" w:rsidP="00B741B6">
            <w:pPr>
              <w:ind w:right="157"/>
              <w:rPr>
                <w:rFonts w:ascii="Calibri" w:eastAsia="Times New Roman" w:hAnsi="Calibri" w:cs="Calibri"/>
                <w:color w:val="FF0000"/>
                <w:sz w:val="24"/>
                <w:szCs w:val="24"/>
                <w:lang w:val="sr-Cyrl-CS"/>
              </w:rPr>
            </w:pPr>
          </w:p>
        </w:tc>
      </w:tr>
    </w:tbl>
    <w:p w14:paraId="74E458D0" w14:textId="77777777" w:rsidR="00F42E7F" w:rsidRPr="00C10722" w:rsidRDefault="00F42E7F" w:rsidP="00B303B6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77300BC9" w14:textId="77777777" w:rsidR="00F42E7F" w:rsidRPr="00C10722" w:rsidRDefault="00F42E7F" w:rsidP="00B303B6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  <w:sectPr w:rsidR="00F42E7F" w:rsidRPr="00C10722" w:rsidSect="002C1641">
          <w:pgSz w:w="16838" w:h="11906" w:orient="landscape" w:code="9"/>
          <w:pgMar w:top="1418" w:right="1418" w:bottom="1418" w:left="1418" w:header="720" w:footer="720" w:gutter="0"/>
          <w:cols w:space="720"/>
          <w:docGrid w:linePitch="360"/>
        </w:sectPr>
      </w:pPr>
      <w:proofErr w:type="spellStart"/>
      <w:r w:rsidRPr="00C10722">
        <w:rPr>
          <w:rFonts w:ascii="Calibri" w:hAnsi="Calibri" w:cs="Calibri"/>
          <w:sz w:val="24"/>
          <w:szCs w:val="24"/>
        </w:rPr>
        <w:t>Датум</w:t>
      </w:r>
      <w:proofErr w:type="spellEnd"/>
      <w:r w:rsidRPr="00C1072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10722">
        <w:rPr>
          <w:rFonts w:ascii="Calibri" w:hAnsi="Calibri" w:cs="Calibri"/>
          <w:sz w:val="24"/>
          <w:szCs w:val="24"/>
        </w:rPr>
        <w:t>предаје</w:t>
      </w:r>
      <w:proofErr w:type="spellEnd"/>
      <w:r w:rsidRPr="00C10722">
        <w:rPr>
          <w:rFonts w:ascii="Calibri" w:hAnsi="Calibri" w:cs="Calibri"/>
          <w:sz w:val="24"/>
          <w:szCs w:val="24"/>
        </w:rPr>
        <w:t>: _________________</w:t>
      </w:r>
      <w:r w:rsidRPr="00C10722">
        <w:rPr>
          <w:rFonts w:ascii="Calibri" w:hAnsi="Calibri" w:cs="Calibri"/>
          <w:sz w:val="24"/>
          <w:szCs w:val="24"/>
        </w:rPr>
        <w:tab/>
      </w:r>
      <w:proofErr w:type="spellStart"/>
      <w:r w:rsidRPr="00C10722">
        <w:rPr>
          <w:rFonts w:ascii="Calibri" w:hAnsi="Calibri" w:cs="Calibri"/>
          <w:sz w:val="24"/>
          <w:szCs w:val="24"/>
        </w:rPr>
        <w:t>Предметни</w:t>
      </w:r>
      <w:proofErr w:type="spellEnd"/>
      <w:r w:rsidRPr="00C1072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10722">
        <w:rPr>
          <w:rFonts w:ascii="Calibri" w:hAnsi="Calibri" w:cs="Calibri"/>
          <w:sz w:val="24"/>
          <w:szCs w:val="24"/>
        </w:rPr>
        <w:t>наставник</w:t>
      </w:r>
      <w:proofErr w:type="spellEnd"/>
      <w:r w:rsidRPr="00C10722">
        <w:rPr>
          <w:rFonts w:ascii="Calibri" w:hAnsi="Calibri" w:cs="Calibri"/>
          <w:sz w:val="24"/>
          <w:szCs w:val="24"/>
        </w:rPr>
        <w:t>: ________________________________________</w:t>
      </w:r>
    </w:p>
    <w:p w14:paraId="09411156" w14:textId="77777777" w:rsidR="00F42E7F" w:rsidRPr="00C10722" w:rsidRDefault="00F42E7F" w:rsidP="00F42E7F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  <w:r w:rsidRPr="00C10722"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2042D8B3" w14:textId="4922A040" w:rsidR="00F42E7F" w:rsidRPr="00C10722" w:rsidRDefault="005721FB" w:rsidP="00F42E7F">
      <w:pPr>
        <w:spacing w:after="0" w:line="240" w:lineRule="auto"/>
        <w:ind w:left="8640" w:firstLine="720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</w:pPr>
      <w:r w:rsidRPr="00C10722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Школска година</w:t>
      </w:r>
      <w:r>
        <w:rPr>
          <w:rFonts w:ascii="Calibri" w:eastAsia="Times New Roman" w:hAnsi="Calibri" w:cs="Calibri"/>
          <w:b/>
          <w:spacing w:val="20"/>
          <w:sz w:val="24"/>
          <w:szCs w:val="24"/>
        </w:rPr>
        <w:t>:</w:t>
      </w:r>
      <w:r w:rsidR="00711742">
        <w:rPr>
          <w:rFonts w:ascii="Calibri" w:eastAsia="Times New Roman" w:hAnsi="Calibri" w:cs="Calibri"/>
          <w:b/>
          <w:spacing w:val="20"/>
          <w:sz w:val="24"/>
          <w:szCs w:val="24"/>
        </w:rPr>
        <w:t>2026/2027</w:t>
      </w:r>
      <w:r w:rsidR="00CC5BC3">
        <w:rPr>
          <w:rFonts w:ascii="Calibri" w:eastAsia="Times New Roman" w:hAnsi="Calibri" w:cs="Calibri"/>
          <w:b/>
          <w:spacing w:val="20"/>
          <w:sz w:val="24"/>
          <w:szCs w:val="24"/>
        </w:rPr>
        <w:t>.</w:t>
      </w:r>
      <w:r w:rsidR="00F42E7F" w:rsidRPr="00C10722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 xml:space="preserve">  </w:t>
      </w:r>
    </w:p>
    <w:p w14:paraId="3F80174E" w14:textId="77777777" w:rsidR="00F42E7F" w:rsidRPr="00C10722" w:rsidRDefault="00F42E7F" w:rsidP="00F42E7F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</w:rPr>
      </w:pPr>
      <w:r w:rsidRPr="00C10722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Предмет: </w:t>
      </w:r>
      <w:proofErr w:type="spellStart"/>
      <w:r w:rsidRPr="00C10722">
        <w:rPr>
          <w:rFonts w:ascii="Calibri" w:eastAsia="Times New Roman" w:hAnsi="Calibri" w:cs="Calibri"/>
          <w:b/>
          <w:spacing w:val="20"/>
          <w:sz w:val="24"/>
          <w:szCs w:val="24"/>
        </w:rPr>
        <w:t>Ликовна</w:t>
      </w:r>
      <w:proofErr w:type="spellEnd"/>
      <w:r w:rsidRPr="00C10722">
        <w:rPr>
          <w:rFonts w:ascii="Calibri" w:eastAsia="Times New Roman" w:hAnsi="Calibri" w:cs="Calibri"/>
          <w:b/>
          <w:spacing w:val="20"/>
          <w:sz w:val="24"/>
          <w:szCs w:val="24"/>
        </w:rPr>
        <w:t xml:space="preserve"> </w:t>
      </w:r>
      <w:proofErr w:type="spellStart"/>
      <w:r w:rsidRPr="00C10722">
        <w:rPr>
          <w:rFonts w:ascii="Calibri" w:eastAsia="Times New Roman" w:hAnsi="Calibri" w:cs="Calibri"/>
          <w:b/>
          <w:spacing w:val="20"/>
          <w:sz w:val="24"/>
          <w:szCs w:val="24"/>
        </w:rPr>
        <w:t>култура</w:t>
      </w:r>
      <w:proofErr w:type="spellEnd"/>
    </w:p>
    <w:p w14:paraId="300AE1BB" w14:textId="77777777" w:rsidR="00F42E7F" w:rsidRPr="00C10722" w:rsidRDefault="00F42E7F" w:rsidP="00F42E7F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</w:rPr>
      </w:pPr>
      <w:r w:rsidRPr="00C10722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Годишњи фонд часова: </w:t>
      </w:r>
      <w:r w:rsidRPr="00C10722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72</w:t>
      </w:r>
    </w:p>
    <w:p w14:paraId="2C8286F8" w14:textId="77777777" w:rsidR="00C33F20" w:rsidRPr="00C10722" w:rsidRDefault="00F42E7F" w:rsidP="00F42E7F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</w:rPr>
      </w:pPr>
      <w:r w:rsidRPr="00C10722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Недељни фонд часова: </w:t>
      </w:r>
      <w:r w:rsidRPr="00C10722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"/>
        <w:gridCol w:w="2339"/>
        <w:gridCol w:w="521"/>
        <w:gridCol w:w="1991"/>
        <w:gridCol w:w="454"/>
        <w:gridCol w:w="1415"/>
        <w:gridCol w:w="1162"/>
        <w:gridCol w:w="1654"/>
        <w:gridCol w:w="1720"/>
        <w:gridCol w:w="2201"/>
      </w:tblGrid>
      <w:tr w:rsidR="00F42E7F" w:rsidRPr="00C10722" w14:paraId="31CF7427" w14:textId="77777777" w:rsidTr="00D16EB9">
        <w:trPr>
          <w:cantSplit/>
          <w:trHeight w:val="552"/>
          <w:jc w:val="center"/>
        </w:trPr>
        <w:tc>
          <w:tcPr>
            <w:tcW w:w="0" w:type="auto"/>
            <w:gridSpan w:val="10"/>
            <w:shd w:val="clear" w:color="auto" w:fill="F2F2F2"/>
            <w:vAlign w:val="center"/>
          </w:tcPr>
          <w:p w14:paraId="2680AF3D" w14:textId="77777777" w:rsidR="00F42E7F" w:rsidRPr="00C10722" w:rsidRDefault="00F42E7F" w:rsidP="00B741B6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CS"/>
              </w:rPr>
              <w:t>Месец: МАРТ</w:t>
            </w:r>
          </w:p>
        </w:tc>
      </w:tr>
      <w:tr w:rsidR="00D726DA" w:rsidRPr="00C10722" w14:paraId="01AB8652" w14:textId="77777777" w:rsidTr="00FC5D63">
        <w:trPr>
          <w:cantSplit/>
          <w:trHeight w:val="1263"/>
          <w:jc w:val="center"/>
        </w:trPr>
        <w:tc>
          <w:tcPr>
            <w:tcW w:w="0" w:type="auto"/>
            <w:shd w:val="clear" w:color="auto" w:fill="F2F2F2"/>
            <w:textDirection w:val="btLr"/>
            <w:vAlign w:val="bottom"/>
          </w:tcPr>
          <w:p w14:paraId="7EA7D075" w14:textId="77777777" w:rsidR="00D726DA" w:rsidRPr="00C10722" w:rsidRDefault="00D726DA" w:rsidP="004E5AA5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06F525F9" w14:textId="77777777" w:rsidR="00D726DA" w:rsidRPr="00C10722" w:rsidRDefault="00D726DA" w:rsidP="004E5AA5">
            <w:pPr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05BE728A" w14:textId="77777777" w:rsidR="00D726DA" w:rsidRPr="00C10722" w:rsidRDefault="00D726DA" w:rsidP="004E5AA5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763CCAA2" w14:textId="77777777" w:rsidR="00D726DA" w:rsidRPr="00C10722" w:rsidRDefault="00D726DA" w:rsidP="004E5AA5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Р.бр. часа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15369307" w14:textId="77777777" w:rsidR="00D726DA" w:rsidRPr="00C10722" w:rsidRDefault="00D726DA" w:rsidP="004E5AA5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наст</w:t>
            </w:r>
            <w:r>
              <w:rPr>
                <w:rFonts w:ascii="Calibri" w:eastAsia="Times New Roman" w:hAnsi="Calibri" w:cs="Calibri"/>
                <w:b/>
                <w:bCs/>
                <w:lang w:val="sr-Latn-RS"/>
              </w:rPr>
              <w:t>.</w:t>
            </w: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јединице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69B335DA" w14:textId="77777777" w:rsidR="00D726DA" w:rsidRPr="00C10722" w:rsidRDefault="00D726DA" w:rsidP="004E5AA5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1B25E2E2" w14:textId="77777777" w:rsidR="00D726DA" w:rsidRPr="00C10722" w:rsidRDefault="00D726DA" w:rsidP="004E5AA5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177DC727" w14:textId="77777777" w:rsidR="00D726DA" w:rsidRPr="00C10722" w:rsidRDefault="00D726DA" w:rsidP="004E5AA5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4F4DEED8" w14:textId="77777777" w:rsidR="00D726DA" w:rsidRPr="00C10722" w:rsidRDefault="00D726DA" w:rsidP="004E5AA5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</w:rPr>
              <w:t>.</w:t>
            </w: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7BD0BFD6" w14:textId="77777777" w:rsidR="00D726DA" w:rsidRPr="00C10722" w:rsidRDefault="00D726DA" w:rsidP="004E5AA5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</w:rPr>
              <w:t>.</w:t>
            </w: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125C801D" w14:textId="77777777" w:rsidR="00D726DA" w:rsidRPr="00C10722" w:rsidRDefault="00D726DA" w:rsidP="004E5AA5">
            <w:pPr>
              <w:spacing w:after="0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3C12F8" w:rsidRPr="00C10722" w14:paraId="17C2AA06" w14:textId="77777777" w:rsidTr="00BE2825">
        <w:trPr>
          <w:cantSplit/>
          <w:trHeight w:val="1110"/>
          <w:jc w:val="center"/>
        </w:trPr>
        <w:tc>
          <w:tcPr>
            <w:tcW w:w="0" w:type="auto"/>
            <w:vMerge w:val="restart"/>
            <w:textDirection w:val="btLr"/>
            <w:vAlign w:val="center"/>
          </w:tcPr>
          <w:p w14:paraId="2C4CAA98" w14:textId="77777777" w:rsidR="003C12F8" w:rsidRPr="00655933" w:rsidRDefault="00BE2825" w:rsidP="00BE2825">
            <w:pPr>
              <w:tabs>
                <w:tab w:val="left" w:pos="136"/>
              </w:tabs>
              <w:ind w:left="113" w:right="-141"/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</w:pPr>
            <w:r w:rsidRPr="00655933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t>КОМПОЗИЦИЈА</w:t>
            </w:r>
          </w:p>
        </w:tc>
        <w:tc>
          <w:tcPr>
            <w:tcW w:w="0" w:type="auto"/>
            <w:vMerge w:val="restart"/>
          </w:tcPr>
          <w:p w14:paraId="1439428B" w14:textId="77777777" w:rsidR="003C12F8" w:rsidRPr="005E228A" w:rsidRDefault="003C12F8" w:rsidP="00B741B6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  <w:lang w:val="sr-Cyrl-RS"/>
              </w:rPr>
            </w:pPr>
            <w:r w:rsidRPr="005E228A">
              <w:rPr>
                <w:rFonts w:ascii="Calibri" w:hAnsi="Calibri" w:cs="Calibri"/>
                <w:lang w:val="sr-Cyrl-RS"/>
              </w:rPr>
              <w:t>зна да је линија основни ликовни елемент;</w:t>
            </w:r>
          </w:p>
          <w:p w14:paraId="73BA9740" w14:textId="77777777" w:rsidR="003C12F8" w:rsidRPr="005E228A" w:rsidRDefault="003C12F8" w:rsidP="00B741B6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  <w:lang w:val="sr-Cyrl-RS"/>
              </w:rPr>
            </w:pPr>
            <w:r w:rsidRPr="005E228A">
              <w:rPr>
                <w:rFonts w:ascii="Calibri" w:hAnsi="Calibri" w:cs="Calibri"/>
                <w:lang w:val="sr-Cyrl-RS"/>
              </w:rPr>
              <w:t>зна уз помоћ којих материјала и на који начин могу да се обликују линије;</w:t>
            </w:r>
          </w:p>
          <w:p w14:paraId="58495A66" w14:textId="77777777" w:rsidR="003C12F8" w:rsidRPr="00557FA7" w:rsidRDefault="003C12F8" w:rsidP="00B741B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360" w:right="-102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5E228A">
              <w:rPr>
                <w:rFonts w:ascii="Calibri" w:hAnsi="Calibri" w:cs="Calibri"/>
                <w:sz w:val="22"/>
                <w:szCs w:val="22"/>
                <w:lang w:val="sr-Cyrl-RS"/>
              </w:rPr>
              <w:t>индивидуално изради ликовни рад и практично примени стечена знања о линијама.</w:t>
            </w:r>
          </w:p>
        </w:tc>
        <w:tc>
          <w:tcPr>
            <w:tcW w:w="0" w:type="auto"/>
            <w:vAlign w:val="center"/>
          </w:tcPr>
          <w:p w14:paraId="111DE77B" w14:textId="77777777" w:rsidR="003C12F8" w:rsidRPr="005E228A" w:rsidRDefault="003C12F8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</w:rPr>
            </w:pPr>
            <w:r w:rsidRPr="005E228A">
              <w:rPr>
                <w:rFonts w:ascii="Calibri" w:hAnsi="Calibri" w:cs="Calibri"/>
                <w:noProof/>
              </w:rPr>
              <w:t>45.</w:t>
            </w:r>
          </w:p>
        </w:tc>
        <w:tc>
          <w:tcPr>
            <w:tcW w:w="0" w:type="auto"/>
            <w:vMerge w:val="restart"/>
            <w:vAlign w:val="center"/>
          </w:tcPr>
          <w:p w14:paraId="434606CA" w14:textId="77777777" w:rsidR="003C12F8" w:rsidRPr="005E228A" w:rsidRDefault="003C12F8" w:rsidP="00C1072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sr-Cyrl-RS"/>
              </w:rPr>
            </w:pPr>
            <w:r w:rsidRPr="005E228A">
              <w:rPr>
                <w:rFonts w:ascii="Calibri" w:hAnsi="Calibri" w:cs="Calibri"/>
                <w:b/>
                <w:bCs/>
                <w:lang w:val="sr-Cyrl-RS"/>
              </w:rPr>
              <w:t>Композиција линија</w:t>
            </w:r>
          </w:p>
          <w:p w14:paraId="707F5A8E" w14:textId="77777777" w:rsidR="003C12F8" w:rsidRPr="00557FA7" w:rsidRDefault="003C12F8" w:rsidP="00C10722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ru-RU"/>
              </w:rPr>
            </w:pPr>
            <w:r w:rsidRPr="005E228A">
              <w:rPr>
                <w:rFonts w:ascii="Calibri" w:hAnsi="Calibri" w:cs="Calibri"/>
                <w:b/>
                <w:bCs/>
                <w:lang w:val="sr-Cyrl-RS"/>
              </w:rPr>
              <w:t>Задатак:</w:t>
            </w:r>
            <w:r w:rsidRPr="005E228A">
              <w:rPr>
                <w:rFonts w:ascii="Calibri" w:hAnsi="Calibri" w:cs="Calibri"/>
                <w:b/>
                <w:bCs/>
                <w:i/>
                <w:lang w:val="sr-Cyrl-RS"/>
              </w:rPr>
              <w:t xml:space="preserve"> Цртеж од меке жице - Животиња</w:t>
            </w:r>
          </w:p>
        </w:tc>
        <w:tc>
          <w:tcPr>
            <w:tcW w:w="0" w:type="auto"/>
            <w:vAlign w:val="center"/>
          </w:tcPr>
          <w:p w14:paraId="60C1FE5B" w14:textId="77777777" w:rsidR="003C12F8" w:rsidRPr="005E228A" w:rsidRDefault="003C12F8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RS"/>
              </w:rPr>
            </w:pPr>
            <w:r w:rsidRPr="005E228A">
              <w:rPr>
                <w:rFonts w:ascii="Calibri" w:hAnsi="Calibri" w:cs="Calibri"/>
                <w:noProof/>
                <w:lang w:val="sr-Cyrl-RS"/>
              </w:rPr>
              <w:t>У</w:t>
            </w:r>
          </w:p>
        </w:tc>
        <w:tc>
          <w:tcPr>
            <w:tcW w:w="0" w:type="auto"/>
            <w:vMerge w:val="restart"/>
            <w:vAlign w:val="center"/>
          </w:tcPr>
          <w:p w14:paraId="0D47E42B" w14:textId="77777777" w:rsidR="003C12F8" w:rsidRPr="00557FA7" w:rsidRDefault="00655933" w:rsidP="006C5C3F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ru-RU"/>
              </w:rPr>
            </w:pPr>
            <w:r w:rsidRPr="00557FA7">
              <w:rPr>
                <w:rFonts w:ascii="Calibri" w:hAnsi="Calibri" w:cs="Calibri"/>
                <w:lang w:val="ru-RU"/>
              </w:rPr>
              <w:t>Д</w:t>
            </w:r>
            <w:r w:rsidR="003C12F8" w:rsidRPr="00557FA7">
              <w:rPr>
                <w:rFonts w:ascii="Calibri" w:hAnsi="Calibri" w:cs="Calibri"/>
                <w:lang w:val="ru-RU"/>
              </w:rPr>
              <w:t>емо</w:t>
            </w:r>
            <w:r w:rsidR="003C12F8" w:rsidRPr="005E228A">
              <w:rPr>
                <w:rFonts w:ascii="Calibri" w:hAnsi="Calibri" w:cs="Calibri"/>
                <w:lang w:val="sr-Cyrl-RS"/>
              </w:rPr>
              <w:t>.</w:t>
            </w:r>
            <w:r w:rsidR="003C12F8" w:rsidRPr="00557FA7">
              <w:rPr>
                <w:rFonts w:ascii="Calibri" w:hAnsi="Calibri" w:cs="Calibri"/>
                <w:lang w:val="ru-RU"/>
              </w:rPr>
              <w:t>метода</w:t>
            </w:r>
          </w:p>
          <w:p w14:paraId="1A0909CF" w14:textId="77777777" w:rsidR="003C12F8" w:rsidRPr="005E228A" w:rsidRDefault="003C12F8" w:rsidP="006C5C3F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5E228A">
              <w:rPr>
                <w:rFonts w:ascii="Calibri" w:hAnsi="Calibri" w:cs="Calibri"/>
                <w:lang w:val="sr-Cyrl-RS"/>
              </w:rPr>
              <w:t>практичан рад,</w:t>
            </w:r>
          </w:p>
          <w:p w14:paraId="67CA08E9" w14:textId="77777777" w:rsidR="003C12F8" w:rsidRPr="005E228A" w:rsidRDefault="003C12F8" w:rsidP="006C5C3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lang w:val="sr-Cyrl-RS"/>
              </w:rPr>
            </w:pPr>
            <w:r w:rsidRPr="005E228A">
              <w:rPr>
                <w:rFonts w:ascii="Calibri" w:hAnsi="Calibri" w:cs="Calibri"/>
                <w:lang w:val="sr-Cyrl-RS"/>
              </w:rPr>
              <w:t>аудио-визуелна</w:t>
            </w:r>
            <w:r w:rsidRPr="00557FA7">
              <w:rPr>
                <w:rFonts w:ascii="Calibri" w:hAnsi="Calibri" w:cs="Calibri"/>
                <w:noProof/>
                <w:lang w:val="ru-RU"/>
              </w:rPr>
              <w:t xml:space="preserve"> </w:t>
            </w:r>
          </w:p>
          <w:p w14:paraId="4CC4D41F" w14:textId="77777777" w:rsidR="003C12F8" w:rsidRPr="00557FA7" w:rsidRDefault="003C12F8" w:rsidP="00B741B6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0" w:type="auto"/>
            <w:vMerge w:val="restart"/>
            <w:textDirection w:val="btLr"/>
            <w:vAlign w:val="center"/>
          </w:tcPr>
          <w:p w14:paraId="360A7E4E" w14:textId="77777777" w:rsidR="00C74807" w:rsidRPr="001B13F2" w:rsidRDefault="00C74807" w:rsidP="00461897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Фронт</w:t>
            </w:r>
            <w:r>
              <w:rPr>
                <w:rFonts w:ascii="Calibri" w:hAnsi="Calibri" w:cs="Calibri"/>
                <w:lang w:val="sr-Cyrl-RS"/>
              </w:rPr>
              <w:t>ални,</w:t>
            </w:r>
          </w:p>
          <w:p w14:paraId="4B9C5665" w14:textId="77777777" w:rsidR="003C12F8" w:rsidRPr="005E228A" w:rsidRDefault="00C74807" w:rsidP="00461897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индвидуални</w:t>
            </w:r>
            <w:r w:rsidRPr="001B13F2">
              <w:rPr>
                <w:rFonts w:ascii="Calibri" w:hAnsi="Calibri" w:cs="Calibri"/>
                <w:lang w:val="sr-Cyrl-RS"/>
              </w:rPr>
              <w:t xml:space="preserve"> рад</w:t>
            </w:r>
          </w:p>
        </w:tc>
        <w:tc>
          <w:tcPr>
            <w:tcW w:w="0" w:type="auto"/>
            <w:vMerge w:val="restart"/>
            <w:vAlign w:val="center"/>
          </w:tcPr>
          <w:p w14:paraId="47AB3549" w14:textId="77777777" w:rsidR="003C12F8" w:rsidRPr="005E228A" w:rsidRDefault="003C12F8" w:rsidP="006C5C3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5E228A">
              <w:rPr>
                <w:rFonts w:ascii="Calibri" w:hAnsi="Calibri" w:cs="Calibri"/>
                <w:sz w:val="20"/>
                <w:szCs w:val="20"/>
                <w:lang w:val="sr-Cyrl-RS"/>
              </w:rPr>
              <w:t>Компетенција за учење</w:t>
            </w:r>
          </w:p>
          <w:p w14:paraId="0E280E22" w14:textId="77777777" w:rsidR="003C12F8" w:rsidRPr="005E228A" w:rsidRDefault="003C12F8" w:rsidP="006C5C3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5E228A">
              <w:rPr>
                <w:rFonts w:ascii="Calibri" w:hAnsi="Calibri" w:cs="Calibri"/>
                <w:sz w:val="20"/>
                <w:szCs w:val="20"/>
                <w:lang w:val="sr-Cyrl-RS"/>
              </w:rPr>
              <w:t>Естетичка компетенција</w:t>
            </w:r>
          </w:p>
          <w:p w14:paraId="31B2F54F" w14:textId="77777777" w:rsidR="003C12F8" w:rsidRPr="00557FA7" w:rsidRDefault="003C12F8" w:rsidP="006C5C3F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ru-RU"/>
              </w:rPr>
            </w:pPr>
            <w:r w:rsidRPr="005E228A">
              <w:rPr>
                <w:rFonts w:ascii="Calibri" w:eastAsia="Calibri" w:hAnsi="Calibri" w:cs="Calibri"/>
                <w:lang w:val="sr-Cyrl-RS"/>
              </w:rPr>
              <w:t>Решавање проблема</w:t>
            </w:r>
          </w:p>
        </w:tc>
        <w:tc>
          <w:tcPr>
            <w:tcW w:w="0" w:type="auto"/>
            <w:vMerge w:val="restart"/>
            <w:vAlign w:val="center"/>
          </w:tcPr>
          <w:p w14:paraId="3979B210" w14:textId="77777777" w:rsidR="003C12F8" w:rsidRPr="005E228A" w:rsidRDefault="003C12F8" w:rsidP="006C5C3F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</w:pPr>
            <w:r w:rsidRPr="005E228A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Математика,</w:t>
            </w:r>
          </w:p>
          <w:p w14:paraId="0CB0EBE7" w14:textId="77777777" w:rsidR="003C12F8" w:rsidRPr="005E228A" w:rsidRDefault="003C12F8" w:rsidP="006C5C3F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</w:pPr>
            <w:r w:rsidRPr="005E228A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Српски језик</w:t>
            </w:r>
          </w:p>
        </w:tc>
        <w:tc>
          <w:tcPr>
            <w:tcW w:w="0" w:type="auto"/>
            <w:vMerge w:val="restart"/>
            <w:vAlign w:val="center"/>
          </w:tcPr>
          <w:p w14:paraId="7A56B975" w14:textId="77777777" w:rsidR="003C12F8" w:rsidRPr="005E228A" w:rsidRDefault="003C12F8" w:rsidP="006C5C3F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</w:pPr>
            <w:r w:rsidRPr="005E228A"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  <w:t>разговор</w:t>
            </w:r>
          </w:p>
          <w:p w14:paraId="6C15B4B6" w14:textId="77777777" w:rsidR="003C12F8" w:rsidRPr="005E228A" w:rsidRDefault="003C12F8" w:rsidP="006C5C3F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</w:pPr>
            <w:r w:rsidRPr="005E228A"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  <w:t>практичан рад</w:t>
            </w:r>
          </w:p>
        </w:tc>
      </w:tr>
      <w:tr w:rsidR="003C12F8" w:rsidRPr="00C10722" w14:paraId="035D7AF1" w14:textId="77777777" w:rsidTr="00FC5D63">
        <w:trPr>
          <w:cantSplit/>
          <w:trHeight w:val="265"/>
          <w:jc w:val="center"/>
        </w:trPr>
        <w:tc>
          <w:tcPr>
            <w:tcW w:w="0" w:type="auto"/>
            <w:vMerge/>
            <w:textDirection w:val="btLr"/>
            <w:vAlign w:val="center"/>
          </w:tcPr>
          <w:p w14:paraId="22015E0E" w14:textId="77777777" w:rsidR="003C12F8" w:rsidRPr="00C10722" w:rsidRDefault="003C12F8" w:rsidP="00B741B6">
            <w:pPr>
              <w:tabs>
                <w:tab w:val="left" w:pos="136"/>
              </w:tabs>
              <w:ind w:left="113" w:right="-141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</w:pPr>
          </w:p>
        </w:tc>
        <w:tc>
          <w:tcPr>
            <w:tcW w:w="0" w:type="auto"/>
            <w:vMerge/>
          </w:tcPr>
          <w:p w14:paraId="29820991" w14:textId="77777777" w:rsidR="003C12F8" w:rsidRPr="005E228A" w:rsidRDefault="003C12F8" w:rsidP="00B741B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7CB5C847" w14:textId="77777777" w:rsidR="003C12F8" w:rsidRPr="005E228A" w:rsidRDefault="003C12F8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</w:rPr>
            </w:pPr>
            <w:r w:rsidRPr="005E228A">
              <w:rPr>
                <w:rFonts w:ascii="Calibri" w:hAnsi="Calibri" w:cs="Calibri"/>
                <w:noProof/>
              </w:rPr>
              <w:t>46.</w:t>
            </w:r>
          </w:p>
        </w:tc>
        <w:tc>
          <w:tcPr>
            <w:tcW w:w="0" w:type="auto"/>
            <w:vMerge/>
            <w:vAlign w:val="center"/>
          </w:tcPr>
          <w:p w14:paraId="64D14C5E" w14:textId="77777777" w:rsidR="003C12F8" w:rsidRPr="005E228A" w:rsidRDefault="003C12F8" w:rsidP="00C10722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noProof/>
                <w:lang w:val="sr-Cyrl-BA"/>
              </w:rPr>
            </w:pPr>
          </w:p>
        </w:tc>
        <w:tc>
          <w:tcPr>
            <w:tcW w:w="0" w:type="auto"/>
            <w:vAlign w:val="center"/>
          </w:tcPr>
          <w:p w14:paraId="4C6BA6A9" w14:textId="77777777" w:rsidR="003C12F8" w:rsidRPr="005E228A" w:rsidRDefault="003C12F8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BA"/>
              </w:rPr>
            </w:pPr>
            <w:r w:rsidRPr="005E228A">
              <w:rPr>
                <w:rFonts w:ascii="Calibri" w:hAnsi="Calibri" w:cs="Calibri"/>
                <w:noProof/>
                <w:lang w:val="sr-Cyrl-BA"/>
              </w:rPr>
              <w:t>У</w:t>
            </w:r>
          </w:p>
        </w:tc>
        <w:tc>
          <w:tcPr>
            <w:tcW w:w="0" w:type="auto"/>
            <w:vMerge/>
            <w:vAlign w:val="center"/>
          </w:tcPr>
          <w:p w14:paraId="58E58C8A" w14:textId="77777777" w:rsidR="003C12F8" w:rsidRPr="00C10722" w:rsidRDefault="003C12F8" w:rsidP="00B741B6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14:paraId="794D8097" w14:textId="77777777" w:rsidR="003C12F8" w:rsidRPr="00882878" w:rsidRDefault="003C12F8" w:rsidP="00B741B6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vMerge/>
            <w:vAlign w:val="center"/>
          </w:tcPr>
          <w:p w14:paraId="2D4B27BA" w14:textId="77777777" w:rsidR="003C12F8" w:rsidRPr="00882878" w:rsidRDefault="003C12F8" w:rsidP="00B741B6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vMerge/>
            <w:vAlign w:val="center"/>
          </w:tcPr>
          <w:p w14:paraId="373FE29D" w14:textId="77777777" w:rsidR="003C12F8" w:rsidRPr="00882878" w:rsidRDefault="003C12F8" w:rsidP="00B741B6">
            <w:pPr>
              <w:ind w:right="157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28E564EC" w14:textId="77777777" w:rsidR="003C12F8" w:rsidRPr="00882878" w:rsidRDefault="003C12F8" w:rsidP="00B741B6">
            <w:pPr>
              <w:ind w:right="157"/>
              <w:jc w:val="center"/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</w:pPr>
          </w:p>
        </w:tc>
      </w:tr>
      <w:tr w:rsidR="00B60722" w:rsidRPr="00C10722" w14:paraId="5EF6CA97" w14:textId="77777777" w:rsidTr="00461897">
        <w:trPr>
          <w:cantSplit/>
          <w:trHeight w:val="2145"/>
          <w:jc w:val="center"/>
        </w:trPr>
        <w:tc>
          <w:tcPr>
            <w:tcW w:w="0" w:type="auto"/>
            <w:vMerge w:val="restart"/>
            <w:textDirection w:val="btLr"/>
            <w:vAlign w:val="center"/>
          </w:tcPr>
          <w:p w14:paraId="344234C9" w14:textId="77777777" w:rsidR="00B60722" w:rsidRPr="00655933" w:rsidRDefault="00B60722" w:rsidP="00F17475">
            <w:pPr>
              <w:tabs>
                <w:tab w:val="left" w:pos="136"/>
              </w:tabs>
              <w:ind w:left="113" w:right="-141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</w:pPr>
            <w:r w:rsidRPr="00655933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t>КОМПОЗИЦИЈА</w:t>
            </w:r>
          </w:p>
        </w:tc>
        <w:tc>
          <w:tcPr>
            <w:tcW w:w="0" w:type="auto"/>
            <w:vMerge w:val="restart"/>
          </w:tcPr>
          <w:p w14:paraId="6AEFD690" w14:textId="77777777" w:rsidR="00B60722" w:rsidRPr="005E228A" w:rsidRDefault="00B60722" w:rsidP="00B741B6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  <w:lang w:val="sr-Cyrl-RS"/>
              </w:rPr>
            </w:pPr>
            <w:r w:rsidRPr="005E228A">
              <w:rPr>
                <w:rFonts w:ascii="Calibri" w:hAnsi="Calibri" w:cs="Calibri"/>
                <w:lang w:val="sr-Cyrl-RS"/>
              </w:rPr>
              <w:t>зна да је боја ликовни елемент;</w:t>
            </w:r>
          </w:p>
          <w:p w14:paraId="0E074076" w14:textId="77777777" w:rsidR="00B60722" w:rsidRPr="005E228A" w:rsidRDefault="00B60722" w:rsidP="00B741B6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  <w:lang w:val="sr-Cyrl-RS"/>
              </w:rPr>
            </w:pPr>
            <w:r w:rsidRPr="005E228A">
              <w:rPr>
                <w:rFonts w:ascii="Calibri" w:hAnsi="Calibri" w:cs="Calibri"/>
                <w:lang w:val="sr-Cyrl-RS"/>
              </w:rPr>
              <w:t>увиди значај боје у ликовној композицији;</w:t>
            </w:r>
          </w:p>
          <w:p w14:paraId="4740A2F1" w14:textId="77777777" w:rsidR="00B60722" w:rsidRPr="005E228A" w:rsidRDefault="00B60722" w:rsidP="00B741B6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  <w:lang w:val="sr-Cyrl-RS"/>
              </w:rPr>
            </w:pPr>
            <w:r w:rsidRPr="005E228A">
              <w:rPr>
                <w:rFonts w:ascii="Calibri" w:hAnsi="Calibri" w:cs="Calibri"/>
                <w:lang w:val="sr-Cyrl-RS"/>
              </w:rPr>
              <w:t xml:space="preserve">препозна на који начин се </w:t>
            </w:r>
            <w:r w:rsidRPr="005E228A">
              <w:rPr>
                <w:rFonts w:ascii="Calibri" w:hAnsi="Calibri" w:cs="Calibri"/>
                <w:lang w:val="sr-Cyrl-RS"/>
              </w:rPr>
              <w:lastRenderedPageBreak/>
              <w:t>представља светлост и сенка на ликовној композицији;</w:t>
            </w:r>
          </w:p>
          <w:p w14:paraId="15B7DA9C" w14:textId="77777777" w:rsidR="00B60722" w:rsidRPr="005E228A" w:rsidRDefault="00B60722" w:rsidP="00B741B6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  <w:lang w:val="sr-Cyrl-RS"/>
              </w:rPr>
            </w:pPr>
            <w:r w:rsidRPr="005E228A">
              <w:rPr>
                <w:rFonts w:ascii="Calibri" w:hAnsi="Calibri" w:cs="Calibri"/>
                <w:lang w:val="sr-Cyrl-RS"/>
              </w:rPr>
              <w:t>увиди да употребом боје, светлости и сенке уметници приказују расположење и осећања на слици;</w:t>
            </w:r>
          </w:p>
          <w:p w14:paraId="494A4B18" w14:textId="77777777" w:rsidR="00B60722" w:rsidRPr="00557FA7" w:rsidRDefault="00B60722" w:rsidP="00B741B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360" w:right="-102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5E228A">
              <w:rPr>
                <w:rFonts w:ascii="Calibri" w:hAnsi="Calibri" w:cs="Calibri"/>
                <w:sz w:val="22"/>
                <w:szCs w:val="22"/>
                <w:lang w:val="sr-Cyrl-RS"/>
              </w:rPr>
              <w:t>индивидуално изради ликовни рад и практично примени стечена знања о боји, светлости и сенци.</w:t>
            </w:r>
          </w:p>
        </w:tc>
        <w:tc>
          <w:tcPr>
            <w:tcW w:w="0" w:type="auto"/>
            <w:vAlign w:val="center"/>
          </w:tcPr>
          <w:p w14:paraId="422FA8F1" w14:textId="77777777" w:rsidR="00B60722" w:rsidRPr="005E228A" w:rsidRDefault="00B60722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</w:rPr>
            </w:pPr>
            <w:r w:rsidRPr="005E228A">
              <w:rPr>
                <w:rFonts w:ascii="Calibri" w:hAnsi="Calibri" w:cs="Calibri"/>
                <w:noProof/>
              </w:rPr>
              <w:lastRenderedPageBreak/>
              <w:t>47.</w:t>
            </w:r>
          </w:p>
        </w:tc>
        <w:tc>
          <w:tcPr>
            <w:tcW w:w="0" w:type="auto"/>
            <w:vMerge w:val="restart"/>
            <w:vAlign w:val="center"/>
          </w:tcPr>
          <w:p w14:paraId="3970FB7F" w14:textId="77777777" w:rsidR="00B60722" w:rsidRPr="005E228A" w:rsidRDefault="00B60722" w:rsidP="00C1072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sr-Cyrl-RS"/>
              </w:rPr>
            </w:pPr>
            <w:r w:rsidRPr="005E228A">
              <w:rPr>
                <w:rFonts w:ascii="Calibri" w:hAnsi="Calibri" w:cs="Calibri"/>
                <w:b/>
                <w:bCs/>
                <w:lang w:val="sr-Cyrl-RS"/>
              </w:rPr>
              <w:t>Композиција боја</w:t>
            </w:r>
          </w:p>
          <w:p w14:paraId="3E6CF7BA" w14:textId="77777777" w:rsidR="00B60722" w:rsidRPr="00557FA7" w:rsidRDefault="00B60722" w:rsidP="00C10722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ru-RU"/>
              </w:rPr>
            </w:pPr>
            <w:r w:rsidRPr="005E228A">
              <w:rPr>
                <w:rFonts w:ascii="Calibri" w:hAnsi="Calibri" w:cs="Calibri"/>
                <w:b/>
                <w:bCs/>
                <w:lang w:val="sr-Cyrl-RS"/>
              </w:rPr>
              <w:t xml:space="preserve">Задатак: </w:t>
            </w:r>
            <w:r w:rsidRPr="005E228A">
              <w:rPr>
                <w:rFonts w:ascii="Calibri" w:hAnsi="Calibri" w:cs="Calibri"/>
                <w:b/>
                <w:bCs/>
                <w:i/>
                <w:lang w:val="sr-Cyrl-RS"/>
              </w:rPr>
              <w:t>Моја улица у сумрак – Игра светлости и сенке</w:t>
            </w:r>
          </w:p>
        </w:tc>
        <w:tc>
          <w:tcPr>
            <w:tcW w:w="0" w:type="auto"/>
            <w:vAlign w:val="center"/>
          </w:tcPr>
          <w:p w14:paraId="75686412" w14:textId="77777777" w:rsidR="00B60722" w:rsidRPr="005E228A" w:rsidRDefault="00B60722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BA"/>
              </w:rPr>
            </w:pPr>
            <w:r w:rsidRPr="005E228A">
              <w:rPr>
                <w:rFonts w:ascii="Calibri" w:hAnsi="Calibri" w:cs="Calibri"/>
                <w:noProof/>
                <w:sz w:val="24"/>
                <w:szCs w:val="24"/>
                <w:lang w:val="sr-Cyrl-BA"/>
              </w:rPr>
              <w:t>О</w:t>
            </w:r>
          </w:p>
        </w:tc>
        <w:tc>
          <w:tcPr>
            <w:tcW w:w="0" w:type="auto"/>
            <w:vMerge w:val="restart"/>
            <w:vAlign w:val="center"/>
          </w:tcPr>
          <w:p w14:paraId="40D40E02" w14:textId="77777777" w:rsidR="00B60722" w:rsidRPr="005E228A" w:rsidRDefault="00B60722" w:rsidP="006C5C3F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5E228A">
              <w:rPr>
                <w:rFonts w:ascii="Calibri" w:hAnsi="Calibri" w:cs="Calibri"/>
                <w:lang w:val="sr-Cyrl-RS"/>
              </w:rPr>
              <w:t>М</w:t>
            </w:r>
            <w:r w:rsidRPr="00557FA7">
              <w:rPr>
                <w:rFonts w:ascii="Calibri" w:hAnsi="Calibri" w:cs="Calibri"/>
                <w:lang w:val="ru-RU"/>
              </w:rPr>
              <w:t>онолошка, дијалошка</w:t>
            </w:r>
            <w:r w:rsidRPr="005E228A">
              <w:rPr>
                <w:rFonts w:ascii="Calibri" w:hAnsi="Calibri" w:cs="Calibri"/>
                <w:lang w:val="sr-Cyrl-RS"/>
              </w:rPr>
              <w:t>,</w:t>
            </w:r>
          </w:p>
          <w:p w14:paraId="222A4C27" w14:textId="77777777" w:rsidR="00B60722" w:rsidRPr="00557FA7" w:rsidRDefault="00B60722" w:rsidP="006C5C3F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ru-RU"/>
              </w:rPr>
            </w:pPr>
            <w:r w:rsidRPr="00557FA7">
              <w:rPr>
                <w:rFonts w:ascii="Calibri" w:hAnsi="Calibri" w:cs="Calibri"/>
                <w:lang w:val="ru-RU"/>
              </w:rPr>
              <w:t>демо</w:t>
            </w:r>
            <w:r w:rsidRPr="005E228A">
              <w:rPr>
                <w:rFonts w:ascii="Calibri" w:hAnsi="Calibri" w:cs="Calibri"/>
                <w:lang w:val="sr-Cyrl-RS"/>
              </w:rPr>
              <w:t>.</w:t>
            </w:r>
            <w:r w:rsidRPr="00557FA7">
              <w:rPr>
                <w:rFonts w:ascii="Calibri" w:hAnsi="Calibri" w:cs="Calibri"/>
                <w:lang w:val="ru-RU"/>
              </w:rPr>
              <w:t>метода</w:t>
            </w:r>
          </w:p>
          <w:p w14:paraId="4BB83D73" w14:textId="77777777" w:rsidR="00B60722" w:rsidRPr="005E228A" w:rsidRDefault="00B60722" w:rsidP="006C5C3F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557FA7">
              <w:rPr>
                <w:rFonts w:ascii="Calibri" w:hAnsi="Calibri" w:cs="Calibri"/>
                <w:lang w:val="ru-RU"/>
              </w:rPr>
              <w:t>рад са уџбеником</w:t>
            </w:r>
            <w:r w:rsidRPr="005E228A">
              <w:rPr>
                <w:rFonts w:ascii="Calibri" w:hAnsi="Calibri" w:cs="Calibri"/>
                <w:lang w:val="sr-Cyrl-RS"/>
              </w:rPr>
              <w:t>,</w:t>
            </w:r>
          </w:p>
          <w:p w14:paraId="761A30FA" w14:textId="77777777" w:rsidR="00B60722" w:rsidRPr="005E228A" w:rsidRDefault="00B60722" w:rsidP="006C5C3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lang w:val="sr-Cyrl-RS"/>
              </w:rPr>
            </w:pPr>
            <w:r w:rsidRPr="005E228A">
              <w:rPr>
                <w:rFonts w:ascii="Calibri" w:hAnsi="Calibri" w:cs="Calibri"/>
                <w:lang w:val="sr-Cyrl-RS"/>
              </w:rPr>
              <w:t>практичан рад</w:t>
            </w:r>
          </w:p>
          <w:p w14:paraId="65D5DC9B" w14:textId="77777777" w:rsidR="00B60722" w:rsidRPr="005E228A" w:rsidRDefault="00B60722" w:rsidP="006C5C3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lang w:val="sr-Cyrl-RS"/>
              </w:rPr>
            </w:pPr>
            <w:r w:rsidRPr="005E228A">
              <w:rPr>
                <w:rFonts w:ascii="Calibri" w:hAnsi="Calibri" w:cs="Calibri"/>
                <w:lang w:val="sr-Cyrl-RS"/>
              </w:rPr>
              <w:t>аудио-визуелна</w:t>
            </w:r>
            <w:r w:rsidRPr="005E228A">
              <w:rPr>
                <w:rFonts w:ascii="Calibri" w:hAnsi="Calibri" w:cs="Calibri"/>
                <w:noProof/>
              </w:rPr>
              <w:t xml:space="preserve"> </w:t>
            </w:r>
          </w:p>
          <w:p w14:paraId="587D14D4" w14:textId="77777777" w:rsidR="00B60722" w:rsidRPr="005E228A" w:rsidRDefault="00B60722" w:rsidP="006C5C3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</w:rPr>
            </w:pPr>
            <w:r w:rsidRPr="005E228A">
              <w:rPr>
                <w:rFonts w:ascii="Calibri" w:hAnsi="Calibri" w:cs="Calibri"/>
              </w:rPr>
              <w:lastRenderedPageBreak/>
              <w:t xml:space="preserve"> 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14:paraId="5194DFC8" w14:textId="77777777" w:rsidR="00B60722" w:rsidRPr="001B13F2" w:rsidRDefault="00B60722" w:rsidP="00461897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lastRenderedPageBreak/>
              <w:t>Фронт</w:t>
            </w:r>
            <w:r>
              <w:rPr>
                <w:rFonts w:ascii="Calibri" w:hAnsi="Calibri" w:cs="Calibri"/>
                <w:lang w:val="sr-Cyrl-RS"/>
              </w:rPr>
              <w:t>ални,</w:t>
            </w:r>
          </w:p>
          <w:p w14:paraId="5759E288" w14:textId="77777777" w:rsidR="00B60722" w:rsidRPr="005E228A" w:rsidRDefault="00B60722" w:rsidP="00461897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sr-Cyrl-RS"/>
              </w:rPr>
              <w:t>индвидуални</w:t>
            </w:r>
            <w:r w:rsidRPr="001B13F2">
              <w:rPr>
                <w:rFonts w:ascii="Calibri" w:hAnsi="Calibri" w:cs="Calibri"/>
                <w:lang w:val="sr-Cyrl-RS"/>
              </w:rPr>
              <w:t xml:space="preserve"> рад</w:t>
            </w:r>
          </w:p>
        </w:tc>
        <w:tc>
          <w:tcPr>
            <w:tcW w:w="0" w:type="auto"/>
            <w:vMerge w:val="restart"/>
            <w:vAlign w:val="center"/>
          </w:tcPr>
          <w:p w14:paraId="2E54644F" w14:textId="77777777" w:rsidR="00B60722" w:rsidRPr="005E228A" w:rsidRDefault="00B60722" w:rsidP="006C5C3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5E228A">
              <w:rPr>
                <w:rFonts w:ascii="Calibri" w:hAnsi="Calibri" w:cs="Calibri"/>
                <w:sz w:val="20"/>
                <w:szCs w:val="20"/>
                <w:lang w:val="sr-Cyrl-RS"/>
              </w:rPr>
              <w:t>Компетенција за учење</w:t>
            </w:r>
          </w:p>
          <w:p w14:paraId="7698E990" w14:textId="77777777" w:rsidR="00B60722" w:rsidRPr="005E228A" w:rsidRDefault="00B60722" w:rsidP="006C5C3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5E228A">
              <w:rPr>
                <w:rFonts w:ascii="Calibri" w:hAnsi="Calibri" w:cs="Calibri"/>
                <w:sz w:val="20"/>
                <w:szCs w:val="20"/>
                <w:lang w:val="sr-Cyrl-RS"/>
              </w:rPr>
              <w:t>Естетичка компетенција</w:t>
            </w:r>
          </w:p>
          <w:p w14:paraId="6345225C" w14:textId="77777777" w:rsidR="00B60722" w:rsidRPr="00557FA7" w:rsidRDefault="00B60722" w:rsidP="006C5C3F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ru-RU"/>
              </w:rPr>
            </w:pPr>
            <w:r w:rsidRPr="005E228A">
              <w:rPr>
                <w:rFonts w:ascii="Calibri" w:eastAsia="Calibri" w:hAnsi="Calibri" w:cs="Calibri"/>
                <w:lang w:val="sr-Cyrl-RS"/>
              </w:rPr>
              <w:t>Решавање проблема</w:t>
            </w:r>
          </w:p>
        </w:tc>
        <w:tc>
          <w:tcPr>
            <w:tcW w:w="0" w:type="auto"/>
            <w:vMerge w:val="restart"/>
            <w:vAlign w:val="center"/>
          </w:tcPr>
          <w:p w14:paraId="6E4416BC" w14:textId="77777777" w:rsidR="00B60722" w:rsidRPr="005E228A" w:rsidRDefault="00B60722" w:rsidP="006C5C3F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</w:pPr>
            <w:r w:rsidRPr="005E228A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Прир</w:t>
            </w:r>
            <w:r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ода и друштво,</w:t>
            </w:r>
          </w:p>
          <w:p w14:paraId="4529190A" w14:textId="77777777" w:rsidR="00B60722" w:rsidRPr="005E228A" w:rsidRDefault="00B60722" w:rsidP="006C5C3F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</w:pPr>
            <w:r w:rsidRPr="005E228A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Српски језик</w:t>
            </w:r>
          </w:p>
        </w:tc>
        <w:tc>
          <w:tcPr>
            <w:tcW w:w="0" w:type="auto"/>
            <w:vMerge w:val="restart"/>
            <w:vAlign w:val="center"/>
          </w:tcPr>
          <w:p w14:paraId="54B28074" w14:textId="77777777" w:rsidR="00B60722" w:rsidRPr="005E228A" w:rsidRDefault="00B60722" w:rsidP="006C5C3F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</w:pPr>
            <w:r w:rsidRPr="005E228A"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  <w:t>петоминутно испитивање практичан рад</w:t>
            </w:r>
          </w:p>
        </w:tc>
      </w:tr>
      <w:tr w:rsidR="00B60722" w:rsidRPr="00C10722" w14:paraId="5909E367" w14:textId="77777777" w:rsidTr="00461897">
        <w:trPr>
          <w:cantSplit/>
          <w:trHeight w:val="70"/>
          <w:jc w:val="center"/>
        </w:trPr>
        <w:tc>
          <w:tcPr>
            <w:tcW w:w="0" w:type="auto"/>
            <w:vMerge/>
            <w:textDirection w:val="btLr"/>
            <w:vAlign w:val="center"/>
          </w:tcPr>
          <w:p w14:paraId="3CC6E4A3" w14:textId="77777777" w:rsidR="00B60722" w:rsidRPr="00C10722" w:rsidRDefault="00B60722" w:rsidP="00B741B6">
            <w:pPr>
              <w:ind w:left="-142" w:right="-108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</w:pPr>
          </w:p>
        </w:tc>
        <w:tc>
          <w:tcPr>
            <w:tcW w:w="0" w:type="auto"/>
            <w:vMerge/>
          </w:tcPr>
          <w:p w14:paraId="353E1CA1" w14:textId="77777777" w:rsidR="00B60722" w:rsidRPr="005E228A" w:rsidRDefault="00B60722" w:rsidP="00B741B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2ADD170B" w14:textId="77777777" w:rsidR="00B60722" w:rsidRPr="005E228A" w:rsidRDefault="00B60722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</w:rPr>
            </w:pPr>
            <w:r w:rsidRPr="005E228A">
              <w:rPr>
                <w:rFonts w:ascii="Calibri" w:hAnsi="Calibri" w:cs="Calibri"/>
                <w:noProof/>
              </w:rPr>
              <w:t>48.</w:t>
            </w:r>
          </w:p>
        </w:tc>
        <w:tc>
          <w:tcPr>
            <w:tcW w:w="0" w:type="auto"/>
            <w:vMerge/>
            <w:vAlign w:val="center"/>
          </w:tcPr>
          <w:p w14:paraId="7EC9D091" w14:textId="77777777" w:rsidR="00B60722" w:rsidRPr="005E228A" w:rsidRDefault="00B60722" w:rsidP="00C10722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BA"/>
              </w:rPr>
            </w:pPr>
          </w:p>
        </w:tc>
        <w:tc>
          <w:tcPr>
            <w:tcW w:w="0" w:type="auto"/>
            <w:vAlign w:val="center"/>
          </w:tcPr>
          <w:p w14:paraId="1F534722" w14:textId="77777777" w:rsidR="00B60722" w:rsidRPr="005E228A" w:rsidRDefault="00B60722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BA"/>
              </w:rPr>
            </w:pPr>
            <w:r w:rsidRPr="005E228A">
              <w:rPr>
                <w:rFonts w:ascii="Calibri" w:hAnsi="Calibri" w:cs="Calibri"/>
                <w:noProof/>
                <w:sz w:val="24"/>
                <w:szCs w:val="24"/>
                <w:lang w:val="sr-Cyrl-BA"/>
              </w:rPr>
              <w:t>У</w:t>
            </w:r>
          </w:p>
        </w:tc>
        <w:tc>
          <w:tcPr>
            <w:tcW w:w="0" w:type="auto"/>
            <w:vMerge/>
          </w:tcPr>
          <w:p w14:paraId="58DCB1F3" w14:textId="77777777" w:rsidR="00B60722" w:rsidRPr="00C10722" w:rsidRDefault="00B60722" w:rsidP="006C5C3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14:paraId="25A3A5E0" w14:textId="77777777" w:rsidR="00B60722" w:rsidRPr="00882878" w:rsidRDefault="00B60722" w:rsidP="00461897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vMerge/>
          </w:tcPr>
          <w:p w14:paraId="121F39C0" w14:textId="77777777" w:rsidR="00B60722" w:rsidRPr="00882878" w:rsidRDefault="00B60722" w:rsidP="006C5C3F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</w:rPr>
            </w:pPr>
          </w:p>
        </w:tc>
        <w:tc>
          <w:tcPr>
            <w:tcW w:w="0" w:type="auto"/>
            <w:vMerge/>
          </w:tcPr>
          <w:p w14:paraId="52F73724" w14:textId="77777777" w:rsidR="00B60722" w:rsidRPr="00882878" w:rsidRDefault="00B60722" w:rsidP="006C5C3F">
            <w:pPr>
              <w:ind w:right="157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710B495A" w14:textId="77777777" w:rsidR="00B60722" w:rsidRPr="00882878" w:rsidRDefault="00B60722" w:rsidP="006C5C3F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</w:pPr>
          </w:p>
        </w:tc>
      </w:tr>
      <w:tr w:rsidR="00B60722" w:rsidRPr="00C10722" w14:paraId="47F53A08" w14:textId="77777777" w:rsidTr="00461897">
        <w:trPr>
          <w:cantSplit/>
          <w:trHeight w:val="1110"/>
          <w:jc w:val="center"/>
        </w:trPr>
        <w:tc>
          <w:tcPr>
            <w:tcW w:w="0" w:type="auto"/>
            <w:vMerge/>
            <w:textDirection w:val="btLr"/>
            <w:vAlign w:val="center"/>
          </w:tcPr>
          <w:p w14:paraId="6B65BADC" w14:textId="77777777" w:rsidR="00B60722" w:rsidRPr="00C10722" w:rsidRDefault="00B60722" w:rsidP="00B741B6">
            <w:pPr>
              <w:ind w:left="-142" w:right="-108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38BE7EF6" w14:textId="77777777" w:rsidR="00B60722" w:rsidRPr="005E228A" w:rsidRDefault="00B60722" w:rsidP="00B741B6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  <w:lang w:val="sr-Cyrl-RS"/>
              </w:rPr>
            </w:pPr>
            <w:r w:rsidRPr="005E228A">
              <w:rPr>
                <w:rFonts w:ascii="Calibri" w:hAnsi="Calibri" w:cs="Calibri"/>
                <w:lang w:val="sr-Cyrl-RS"/>
              </w:rPr>
              <w:t>зна шта је облик и од којих елемената настаје;</w:t>
            </w:r>
          </w:p>
          <w:p w14:paraId="7F1972B6" w14:textId="77777777" w:rsidR="00B60722" w:rsidRPr="005E228A" w:rsidRDefault="00B60722" w:rsidP="00B741B6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  <w:lang w:val="sr-Cyrl-RS"/>
              </w:rPr>
            </w:pPr>
            <w:r w:rsidRPr="005E228A">
              <w:rPr>
                <w:rFonts w:ascii="Calibri" w:hAnsi="Calibri" w:cs="Calibri"/>
                <w:lang w:val="sr-Cyrl-RS"/>
              </w:rPr>
              <w:t>разликује правилне и неправилне облике;</w:t>
            </w:r>
          </w:p>
          <w:p w14:paraId="0E52BE09" w14:textId="77777777" w:rsidR="00B60722" w:rsidRPr="005E228A" w:rsidRDefault="00B60722" w:rsidP="00B741B6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  <w:lang w:val="sr-Cyrl-RS"/>
              </w:rPr>
            </w:pPr>
            <w:r w:rsidRPr="005E228A">
              <w:rPr>
                <w:rFonts w:ascii="Calibri" w:hAnsi="Calibri" w:cs="Calibri"/>
                <w:lang w:val="sr-Cyrl-RS"/>
              </w:rPr>
              <w:t>зна шта је архитектура;</w:t>
            </w:r>
          </w:p>
          <w:p w14:paraId="175113F2" w14:textId="77777777" w:rsidR="00B60722" w:rsidRPr="00557FA7" w:rsidRDefault="00B60722" w:rsidP="00B741B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360" w:right="-102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5E228A">
              <w:rPr>
                <w:rFonts w:ascii="Calibri" w:hAnsi="Calibri" w:cs="Calibri"/>
                <w:sz w:val="22"/>
                <w:szCs w:val="22"/>
                <w:lang w:val="sr-Cyrl-RS"/>
              </w:rPr>
              <w:t>индивидуално изради ликовни рад и практично примени стечена знања о облицима.</w:t>
            </w:r>
          </w:p>
        </w:tc>
        <w:tc>
          <w:tcPr>
            <w:tcW w:w="0" w:type="auto"/>
            <w:vAlign w:val="center"/>
          </w:tcPr>
          <w:p w14:paraId="1C76F8FE" w14:textId="77777777" w:rsidR="00B60722" w:rsidRPr="005E228A" w:rsidRDefault="00B60722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</w:rPr>
            </w:pPr>
            <w:r w:rsidRPr="005E228A">
              <w:rPr>
                <w:rFonts w:ascii="Calibri" w:hAnsi="Calibri" w:cs="Calibri"/>
                <w:noProof/>
              </w:rPr>
              <w:t>49.</w:t>
            </w:r>
          </w:p>
        </w:tc>
        <w:tc>
          <w:tcPr>
            <w:tcW w:w="0" w:type="auto"/>
            <w:vMerge w:val="restart"/>
            <w:vAlign w:val="center"/>
          </w:tcPr>
          <w:p w14:paraId="1B3AE618" w14:textId="77777777" w:rsidR="00B60722" w:rsidRPr="005E228A" w:rsidRDefault="00B60722" w:rsidP="00C1072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sr-Cyrl-RS"/>
              </w:rPr>
            </w:pPr>
            <w:r w:rsidRPr="005E228A">
              <w:rPr>
                <w:rFonts w:ascii="Calibri" w:hAnsi="Calibri" w:cs="Calibri"/>
                <w:b/>
                <w:bCs/>
                <w:lang w:val="sr-Cyrl-RS"/>
              </w:rPr>
              <w:t>Композиција облика</w:t>
            </w:r>
          </w:p>
          <w:p w14:paraId="3D99D493" w14:textId="77777777" w:rsidR="00B60722" w:rsidRPr="005E228A" w:rsidRDefault="00B60722" w:rsidP="00C10722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BA"/>
              </w:rPr>
            </w:pPr>
            <w:r w:rsidRPr="005E228A">
              <w:rPr>
                <w:rFonts w:ascii="Calibri" w:hAnsi="Calibri" w:cs="Calibri"/>
                <w:b/>
                <w:bCs/>
                <w:lang w:val="sr-Cyrl-RS"/>
              </w:rPr>
              <w:t>Задатак:</w:t>
            </w:r>
            <w:r w:rsidRPr="005E228A">
              <w:rPr>
                <w:rFonts w:ascii="Calibri" w:hAnsi="Calibri" w:cs="Calibri"/>
                <w:b/>
                <w:bCs/>
                <w:i/>
                <w:lang w:val="sr-Cyrl-RS"/>
              </w:rPr>
              <w:t xml:space="preserve"> Необична композиција од различитих облика</w:t>
            </w:r>
          </w:p>
        </w:tc>
        <w:tc>
          <w:tcPr>
            <w:tcW w:w="0" w:type="auto"/>
            <w:vAlign w:val="center"/>
          </w:tcPr>
          <w:p w14:paraId="517CEB89" w14:textId="77777777" w:rsidR="00B60722" w:rsidRPr="005E228A" w:rsidRDefault="00B60722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BA"/>
              </w:rPr>
            </w:pPr>
            <w:r w:rsidRPr="005E228A">
              <w:rPr>
                <w:rFonts w:ascii="Calibri" w:hAnsi="Calibri" w:cs="Calibri"/>
                <w:noProof/>
                <w:lang w:val="sr-Cyrl-BA"/>
              </w:rPr>
              <w:t>О</w:t>
            </w:r>
          </w:p>
        </w:tc>
        <w:tc>
          <w:tcPr>
            <w:tcW w:w="0" w:type="auto"/>
            <w:vMerge w:val="restart"/>
            <w:vAlign w:val="center"/>
          </w:tcPr>
          <w:p w14:paraId="4064C255" w14:textId="77777777" w:rsidR="00B60722" w:rsidRPr="005E228A" w:rsidRDefault="00B60722" w:rsidP="006C5C3F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5E228A">
              <w:rPr>
                <w:rFonts w:ascii="Calibri" w:hAnsi="Calibri" w:cs="Calibri"/>
                <w:lang w:val="sr-Cyrl-RS"/>
              </w:rPr>
              <w:t>М</w:t>
            </w:r>
            <w:r w:rsidRPr="00557FA7">
              <w:rPr>
                <w:rFonts w:ascii="Calibri" w:hAnsi="Calibri" w:cs="Calibri"/>
                <w:lang w:val="ru-RU"/>
              </w:rPr>
              <w:t>онолошка, дијалошка</w:t>
            </w:r>
            <w:r w:rsidRPr="005E228A">
              <w:rPr>
                <w:rFonts w:ascii="Calibri" w:hAnsi="Calibri" w:cs="Calibri"/>
                <w:lang w:val="sr-Cyrl-RS"/>
              </w:rPr>
              <w:t>,</w:t>
            </w:r>
          </w:p>
          <w:p w14:paraId="74800F5E" w14:textId="77777777" w:rsidR="00B60722" w:rsidRPr="00557FA7" w:rsidRDefault="00B60722" w:rsidP="006C5C3F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ru-RU"/>
              </w:rPr>
            </w:pPr>
            <w:r w:rsidRPr="00557FA7">
              <w:rPr>
                <w:rFonts w:ascii="Calibri" w:hAnsi="Calibri" w:cs="Calibri"/>
                <w:lang w:val="ru-RU"/>
              </w:rPr>
              <w:t>демо</w:t>
            </w:r>
            <w:r w:rsidRPr="005E228A">
              <w:rPr>
                <w:rFonts w:ascii="Calibri" w:hAnsi="Calibri" w:cs="Calibri"/>
                <w:lang w:val="sr-Cyrl-RS"/>
              </w:rPr>
              <w:t>.</w:t>
            </w:r>
            <w:r w:rsidRPr="00557FA7">
              <w:rPr>
                <w:rFonts w:ascii="Calibri" w:hAnsi="Calibri" w:cs="Calibri"/>
                <w:lang w:val="ru-RU"/>
              </w:rPr>
              <w:t>метода</w:t>
            </w:r>
          </w:p>
          <w:p w14:paraId="6FDA76D7" w14:textId="77777777" w:rsidR="00B60722" w:rsidRPr="005E228A" w:rsidRDefault="00B60722" w:rsidP="006C5C3F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557FA7">
              <w:rPr>
                <w:rFonts w:ascii="Calibri" w:hAnsi="Calibri" w:cs="Calibri"/>
                <w:lang w:val="ru-RU"/>
              </w:rPr>
              <w:t>рад са уџбеником</w:t>
            </w:r>
            <w:r w:rsidRPr="005E228A">
              <w:rPr>
                <w:rFonts w:ascii="Calibri" w:hAnsi="Calibri" w:cs="Calibri"/>
                <w:lang w:val="sr-Cyrl-RS"/>
              </w:rPr>
              <w:t>,</w:t>
            </w:r>
          </w:p>
          <w:p w14:paraId="2B0E1350" w14:textId="77777777" w:rsidR="00B60722" w:rsidRPr="005E228A" w:rsidRDefault="00B60722" w:rsidP="006C5C3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lang w:val="sr-Cyrl-RS"/>
              </w:rPr>
            </w:pPr>
            <w:r w:rsidRPr="005E228A">
              <w:rPr>
                <w:rFonts w:ascii="Calibri" w:hAnsi="Calibri" w:cs="Calibri"/>
                <w:lang w:val="sr-Cyrl-RS"/>
              </w:rPr>
              <w:t>практичан рад</w:t>
            </w:r>
          </w:p>
          <w:p w14:paraId="5607AB9E" w14:textId="77777777" w:rsidR="00B60722" w:rsidRPr="005E228A" w:rsidRDefault="00B60722" w:rsidP="006C5C3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</w:rPr>
            </w:pPr>
            <w:r w:rsidRPr="005E228A">
              <w:rPr>
                <w:rFonts w:ascii="Calibri" w:hAnsi="Calibri" w:cs="Calibri"/>
                <w:lang w:val="sr-Cyrl-RS"/>
              </w:rPr>
              <w:t>аудио-визуелна</w:t>
            </w:r>
            <w:r w:rsidRPr="005E228A">
              <w:rPr>
                <w:rFonts w:ascii="Calibri" w:hAnsi="Calibri" w:cs="Calibri"/>
                <w:noProof/>
              </w:rPr>
              <w:t xml:space="preserve"> 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14:paraId="7F4FB824" w14:textId="77777777" w:rsidR="00B60722" w:rsidRPr="001B13F2" w:rsidRDefault="00B60722" w:rsidP="00461897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Фронт</w:t>
            </w:r>
            <w:r>
              <w:rPr>
                <w:rFonts w:ascii="Calibri" w:hAnsi="Calibri" w:cs="Calibri"/>
                <w:lang w:val="sr-Cyrl-RS"/>
              </w:rPr>
              <w:t>ални,</w:t>
            </w:r>
          </w:p>
          <w:p w14:paraId="305844ED" w14:textId="77777777" w:rsidR="00B60722" w:rsidRPr="005E228A" w:rsidRDefault="00B60722" w:rsidP="00461897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sr-Cyrl-RS"/>
              </w:rPr>
              <w:t>индвидуални</w:t>
            </w:r>
            <w:r w:rsidRPr="001B13F2">
              <w:rPr>
                <w:rFonts w:ascii="Calibri" w:hAnsi="Calibri" w:cs="Calibri"/>
                <w:lang w:val="sr-Cyrl-RS"/>
              </w:rPr>
              <w:t xml:space="preserve"> рад</w:t>
            </w:r>
          </w:p>
        </w:tc>
        <w:tc>
          <w:tcPr>
            <w:tcW w:w="0" w:type="auto"/>
            <w:vMerge w:val="restart"/>
            <w:vAlign w:val="center"/>
          </w:tcPr>
          <w:p w14:paraId="4558F7B6" w14:textId="77777777" w:rsidR="00B60722" w:rsidRPr="005E228A" w:rsidRDefault="00B60722" w:rsidP="006C5C3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5E228A">
              <w:rPr>
                <w:rFonts w:ascii="Calibri" w:hAnsi="Calibri" w:cs="Calibri"/>
                <w:sz w:val="20"/>
                <w:szCs w:val="20"/>
                <w:lang w:val="sr-Cyrl-RS"/>
              </w:rPr>
              <w:t>Компетенција за учење</w:t>
            </w:r>
          </w:p>
          <w:p w14:paraId="0123E321" w14:textId="77777777" w:rsidR="00B60722" w:rsidRPr="005E228A" w:rsidRDefault="00B60722" w:rsidP="006C5C3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5E228A">
              <w:rPr>
                <w:rFonts w:ascii="Calibri" w:hAnsi="Calibri" w:cs="Calibri"/>
                <w:sz w:val="20"/>
                <w:szCs w:val="20"/>
                <w:lang w:val="sr-Cyrl-RS"/>
              </w:rPr>
              <w:t>Естетичка компетенција</w:t>
            </w:r>
          </w:p>
          <w:p w14:paraId="58CD0C94" w14:textId="77777777" w:rsidR="00B60722" w:rsidRPr="00557FA7" w:rsidRDefault="00B60722" w:rsidP="006C5C3F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ru-RU"/>
              </w:rPr>
            </w:pPr>
            <w:r w:rsidRPr="005E228A">
              <w:rPr>
                <w:rFonts w:ascii="Calibri" w:eastAsia="Calibri" w:hAnsi="Calibri" w:cs="Calibri"/>
                <w:lang w:val="sr-Cyrl-RS"/>
              </w:rPr>
              <w:t>Решавање проблема</w:t>
            </w:r>
          </w:p>
        </w:tc>
        <w:tc>
          <w:tcPr>
            <w:tcW w:w="0" w:type="auto"/>
            <w:vMerge w:val="restart"/>
            <w:vAlign w:val="center"/>
          </w:tcPr>
          <w:p w14:paraId="4D686E52" w14:textId="77777777" w:rsidR="00B60722" w:rsidRPr="005E228A" w:rsidRDefault="00B60722" w:rsidP="006C5C3F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</w:pPr>
            <w:r w:rsidRPr="005E228A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Математика,</w:t>
            </w:r>
          </w:p>
          <w:p w14:paraId="3A5D1BF4" w14:textId="77777777" w:rsidR="00B60722" w:rsidRPr="005E228A" w:rsidRDefault="00B60722" w:rsidP="006C5C3F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</w:pPr>
            <w:r w:rsidRPr="005E228A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Прир</w:t>
            </w:r>
            <w:r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ода и друштво</w:t>
            </w:r>
          </w:p>
          <w:p w14:paraId="21062327" w14:textId="77777777" w:rsidR="00B60722" w:rsidRPr="005E228A" w:rsidRDefault="00B60722" w:rsidP="006C5C3F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037F5BE6" w14:textId="77777777" w:rsidR="00B60722" w:rsidRPr="005E228A" w:rsidRDefault="00B60722" w:rsidP="006C5C3F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</w:pPr>
            <w:r w:rsidRPr="005E228A"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  <w:t>практичан рад</w:t>
            </w:r>
          </w:p>
        </w:tc>
      </w:tr>
      <w:tr w:rsidR="00B60722" w:rsidRPr="00C10722" w14:paraId="4F2A4E82" w14:textId="77777777" w:rsidTr="00461897">
        <w:trPr>
          <w:trHeight w:val="264"/>
          <w:jc w:val="center"/>
        </w:trPr>
        <w:tc>
          <w:tcPr>
            <w:tcW w:w="0" w:type="auto"/>
            <w:vMerge/>
            <w:vAlign w:val="center"/>
          </w:tcPr>
          <w:p w14:paraId="25C01694" w14:textId="77777777" w:rsidR="00B60722" w:rsidRPr="00C10722" w:rsidRDefault="00B60722" w:rsidP="00B741B6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0" w:type="auto"/>
            <w:vMerge/>
            <w:vAlign w:val="center"/>
          </w:tcPr>
          <w:p w14:paraId="552F0527" w14:textId="77777777" w:rsidR="00B60722" w:rsidRPr="005E228A" w:rsidRDefault="00B60722" w:rsidP="00B741B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07E59DC3" w14:textId="77777777" w:rsidR="00B60722" w:rsidRPr="005E228A" w:rsidRDefault="00B60722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</w:rPr>
            </w:pPr>
            <w:r w:rsidRPr="005E228A">
              <w:rPr>
                <w:rFonts w:ascii="Calibri" w:hAnsi="Calibri" w:cs="Calibri"/>
                <w:noProof/>
              </w:rPr>
              <w:t>50.</w:t>
            </w:r>
          </w:p>
        </w:tc>
        <w:tc>
          <w:tcPr>
            <w:tcW w:w="0" w:type="auto"/>
            <w:vMerge/>
            <w:vAlign w:val="center"/>
          </w:tcPr>
          <w:p w14:paraId="0EE1E73B" w14:textId="77777777" w:rsidR="00B60722" w:rsidRPr="005E228A" w:rsidRDefault="00B60722" w:rsidP="00C10722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BA"/>
              </w:rPr>
            </w:pPr>
          </w:p>
        </w:tc>
        <w:tc>
          <w:tcPr>
            <w:tcW w:w="0" w:type="auto"/>
            <w:vAlign w:val="center"/>
          </w:tcPr>
          <w:p w14:paraId="0B708E6A" w14:textId="77777777" w:rsidR="00B60722" w:rsidRPr="005E228A" w:rsidRDefault="00B60722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BA"/>
              </w:rPr>
            </w:pPr>
            <w:r w:rsidRPr="005E228A">
              <w:rPr>
                <w:rFonts w:ascii="Calibri" w:hAnsi="Calibri" w:cs="Calibri"/>
                <w:noProof/>
                <w:lang w:val="sr-Cyrl-BA"/>
              </w:rPr>
              <w:t>У</w:t>
            </w:r>
          </w:p>
        </w:tc>
        <w:tc>
          <w:tcPr>
            <w:tcW w:w="0" w:type="auto"/>
            <w:vMerge/>
            <w:vAlign w:val="center"/>
          </w:tcPr>
          <w:p w14:paraId="78143306" w14:textId="77777777" w:rsidR="00B60722" w:rsidRPr="005E228A" w:rsidRDefault="00B60722" w:rsidP="00B741B6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vMerge/>
            <w:vAlign w:val="center"/>
          </w:tcPr>
          <w:p w14:paraId="39F66810" w14:textId="77777777" w:rsidR="00B60722" w:rsidRPr="005E228A" w:rsidRDefault="00B60722" w:rsidP="00461897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vMerge/>
            <w:vAlign w:val="center"/>
          </w:tcPr>
          <w:p w14:paraId="3D030375" w14:textId="77777777" w:rsidR="00B60722" w:rsidRPr="005E228A" w:rsidRDefault="00B60722" w:rsidP="00B741B6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vMerge/>
            <w:vAlign w:val="center"/>
          </w:tcPr>
          <w:p w14:paraId="37A86A95" w14:textId="77777777" w:rsidR="00B60722" w:rsidRPr="005E228A" w:rsidRDefault="00B60722" w:rsidP="00B741B6">
            <w:pPr>
              <w:ind w:right="157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530DB01E" w14:textId="77777777" w:rsidR="00B60722" w:rsidRPr="005E228A" w:rsidRDefault="00B60722" w:rsidP="00B741B6">
            <w:pPr>
              <w:ind w:right="157"/>
              <w:jc w:val="center"/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</w:pPr>
          </w:p>
        </w:tc>
      </w:tr>
      <w:tr w:rsidR="00287DFD" w:rsidRPr="00C10722" w14:paraId="4596F670" w14:textId="77777777" w:rsidTr="00287DFD">
        <w:trPr>
          <w:cantSplit/>
          <w:trHeight w:val="1361"/>
          <w:jc w:val="center"/>
        </w:trPr>
        <w:tc>
          <w:tcPr>
            <w:tcW w:w="754" w:type="dxa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14:paraId="2512A260" w14:textId="77777777" w:rsidR="00D544F9" w:rsidRPr="00655933" w:rsidRDefault="00D544F9" w:rsidP="00B741B6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655933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lastRenderedPageBreak/>
              <w:t>КОМПОЗИЦИЈА</w:t>
            </w:r>
          </w:p>
        </w:tc>
        <w:tc>
          <w:tcPr>
            <w:tcW w:w="2341" w:type="dxa"/>
            <w:vMerge w:val="restart"/>
            <w:tcBorders>
              <w:bottom w:val="single" w:sz="4" w:space="0" w:color="auto"/>
            </w:tcBorders>
            <w:vAlign w:val="center"/>
          </w:tcPr>
          <w:p w14:paraId="56EC0BD9" w14:textId="77777777" w:rsidR="00D544F9" w:rsidRPr="005E228A" w:rsidRDefault="00D544F9" w:rsidP="00B741B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5E228A">
              <w:rPr>
                <w:rFonts w:ascii="Calibri" w:hAnsi="Calibri" w:cs="Calibri"/>
                <w:lang w:val="sr-Cyrl-RS"/>
              </w:rPr>
              <w:t>зна како да моделује од пластелина и направи облик;</w:t>
            </w:r>
          </w:p>
          <w:p w14:paraId="388F6EE8" w14:textId="77777777" w:rsidR="00D544F9" w:rsidRPr="005E228A" w:rsidRDefault="00D544F9" w:rsidP="00B741B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5E228A">
              <w:rPr>
                <w:rFonts w:ascii="Calibri" w:hAnsi="Calibri" w:cs="Calibri"/>
                <w:lang w:val="sr-Cyrl-RS"/>
              </w:rPr>
              <w:t>разликује правилне и неправилне облике;</w:t>
            </w:r>
          </w:p>
          <w:p w14:paraId="719E8369" w14:textId="77777777" w:rsidR="00D544F9" w:rsidRPr="005E228A" w:rsidRDefault="00D544F9" w:rsidP="00D544F9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5E228A">
              <w:rPr>
                <w:rFonts w:ascii="Calibri" w:hAnsi="Calibri" w:cs="Calibri"/>
                <w:lang w:val="sr-Cyrl-RS"/>
              </w:rPr>
              <w:t>развија креативност и осећај за лепо;</w:t>
            </w:r>
          </w:p>
        </w:tc>
        <w:tc>
          <w:tcPr>
            <w:tcW w:w="521" w:type="dxa"/>
            <w:vAlign w:val="center"/>
          </w:tcPr>
          <w:p w14:paraId="692437C5" w14:textId="77777777" w:rsidR="00D544F9" w:rsidRPr="005E228A" w:rsidRDefault="00D544F9" w:rsidP="00D544F9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</w:rPr>
            </w:pPr>
            <w:r w:rsidRPr="005E228A">
              <w:rPr>
                <w:rFonts w:ascii="Calibri" w:hAnsi="Calibri" w:cs="Calibri"/>
                <w:noProof/>
              </w:rPr>
              <w:t>51.</w:t>
            </w:r>
          </w:p>
        </w:tc>
        <w:tc>
          <w:tcPr>
            <w:tcW w:w="1992" w:type="dxa"/>
            <w:vMerge w:val="restart"/>
            <w:tcBorders>
              <w:bottom w:val="single" w:sz="4" w:space="0" w:color="auto"/>
            </w:tcBorders>
            <w:vAlign w:val="center"/>
          </w:tcPr>
          <w:p w14:paraId="2D7C7EAC" w14:textId="77777777" w:rsidR="00D544F9" w:rsidRPr="005E228A" w:rsidRDefault="00D544F9" w:rsidP="00C1072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sr-Cyrl-RS"/>
              </w:rPr>
            </w:pPr>
            <w:r w:rsidRPr="005E228A">
              <w:rPr>
                <w:rFonts w:ascii="Calibri" w:hAnsi="Calibri" w:cs="Calibri"/>
                <w:b/>
                <w:bCs/>
                <w:lang w:val="sr-Cyrl-RS"/>
              </w:rPr>
              <w:t>Композиција облика</w:t>
            </w:r>
          </w:p>
          <w:p w14:paraId="1C145ADD" w14:textId="77777777" w:rsidR="00D544F9" w:rsidRPr="005E228A" w:rsidRDefault="00D544F9" w:rsidP="00C10722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BA"/>
              </w:rPr>
            </w:pPr>
            <w:r w:rsidRPr="005E228A">
              <w:rPr>
                <w:rFonts w:ascii="Calibri" w:hAnsi="Calibri" w:cs="Calibri"/>
                <w:b/>
                <w:bCs/>
                <w:lang w:val="sr-Cyrl-RS"/>
              </w:rPr>
              <w:t>Задатак:</w:t>
            </w:r>
            <w:r w:rsidRPr="005E228A">
              <w:rPr>
                <w:rFonts w:ascii="Calibri" w:hAnsi="Calibri" w:cs="Calibri"/>
                <w:b/>
                <w:bCs/>
                <w:i/>
                <w:lang w:val="sr-Cyrl-RS"/>
              </w:rPr>
              <w:t xml:space="preserve"> Дечије игралиште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53EE839C" w14:textId="77777777" w:rsidR="00D544F9" w:rsidRPr="00C10722" w:rsidRDefault="00D544F9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RS"/>
              </w:rPr>
            </w:pPr>
            <w:r w:rsidRPr="00C10722">
              <w:rPr>
                <w:rFonts w:ascii="Calibri" w:hAnsi="Calibri" w:cs="Calibri"/>
                <w:noProof/>
                <w:lang w:val="sr-Cyrl-RS"/>
              </w:rPr>
              <w:t>У</w:t>
            </w:r>
          </w:p>
        </w:tc>
        <w:tc>
          <w:tcPr>
            <w:tcW w:w="1415" w:type="dxa"/>
            <w:vMerge w:val="restart"/>
            <w:tcBorders>
              <w:bottom w:val="single" w:sz="4" w:space="0" w:color="auto"/>
            </w:tcBorders>
            <w:vAlign w:val="center"/>
          </w:tcPr>
          <w:p w14:paraId="003BE1C6" w14:textId="77777777" w:rsidR="00D544F9" w:rsidRPr="00557FA7" w:rsidRDefault="00D544F9" w:rsidP="006C5C3F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ru-RU"/>
              </w:rPr>
            </w:pPr>
            <w:r w:rsidRPr="00557FA7">
              <w:rPr>
                <w:rFonts w:ascii="Calibri" w:hAnsi="Calibri" w:cs="Calibri"/>
                <w:lang w:val="ru-RU"/>
              </w:rPr>
              <w:t>демо</w:t>
            </w:r>
            <w:r w:rsidRPr="005E228A">
              <w:rPr>
                <w:rFonts w:ascii="Calibri" w:hAnsi="Calibri" w:cs="Calibri"/>
                <w:lang w:val="sr-Cyrl-RS"/>
              </w:rPr>
              <w:t>.</w:t>
            </w:r>
            <w:r w:rsidRPr="00557FA7">
              <w:rPr>
                <w:rFonts w:ascii="Calibri" w:hAnsi="Calibri" w:cs="Calibri"/>
                <w:lang w:val="ru-RU"/>
              </w:rPr>
              <w:t>метода</w:t>
            </w:r>
          </w:p>
          <w:p w14:paraId="14512433" w14:textId="77777777" w:rsidR="00D544F9" w:rsidRPr="005E228A" w:rsidRDefault="00D544F9" w:rsidP="006C5C3F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5E228A">
              <w:rPr>
                <w:rFonts w:ascii="Calibri" w:hAnsi="Calibri" w:cs="Calibri"/>
                <w:lang w:val="sr-Cyrl-RS"/>
              </w:rPr>
              <w:t>практичан рад,</w:t>
            </w:r>
          </w:p>
          <w:p w14:paraId="07E68602" w14:textId="77777777" w:rsidR="00D544F9" w:rsidRPr="005E228A" w:rsidRDefault="00D544F9" w:rsidP="006C5C3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lang w:val="sr-Cyrl-RS"/>
              </w:rPr>
            </w:pPr>
            <w:r w:rsidRPr="005E228A">
              <w:rPr>
                <w:rFonts w:ascii="Calibri" w:hAnsi="Calibri" w:cs="Calibri"/>
                <w:lang w:val="sr-Cyrl-RS"/>
              </w:rPr>
              <w:t>аудио-визуелна</w:t>
            </w:r>
            <w:r w:rsidRPr="00557FA7">
              <w:rPr>
                <w:rFonts w:ascii="Calibri" w:hAnsi="Calibri" w:cs="Calibri"/>
                <w:noProof/>
                <w:lang w:val="ru-RU"/>
              </w:rPr>
              <w:t xml:space="preserve"> </w:t>
            </w:r>
          </w:p>
          <w:p w14:paraId="31AFB587" w14:textId="77777777" w:rsidR="00D544F9" w:rsidRPr="005E228A" w:rsidRDefault="00D544F9" w:rsidP="006C5C3F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lang w:val="sr-Cyrl-RS"/>
              </w:rPr>
            </w:pPr>
          </w:p>
        </w:tc>
        <w:tc>
          <w:tcPr>
            <w:tcW w:w="1163" w:type="dxa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14:paraId="3CD3CDEC" w14:textId="77777777" w:rsidR="00D544F9" w:rsidRPr="001B13F2" w:rsidRDefault="00D544F9" w:rsidP="00655933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Фронт</w:t>
            </w:r>
            <w:r>
              <w:rPr>
                <w:rFonts w:ascii="Calibri" w:hAnsi="Calibri" w:cs="Calibri"/>
                <w:lang w:val="sr-Cyrl-RS"/>
              </w:rPr>
              <w:t>ални,</w:t>
            </w:r>
          </w:p>
          <w:p w14:paraId="248FA689" w14:textId="77777777" w:rsidR="00D544F9" w:rsidRPr="005E228A" w:rsidRDefault="00D544F9" w:rsidP="00655933">
            <w:pPr>
              <w:pStyle w:val="tabela"/>
              <w:spacing w:before="0" w:line="240" w:lineRule="auto"/>
              <w:ind w:right="-108"/>
              <w:jc w:val="center"/>
              <w:rPr>
                <w:rFonts w:ascii="Calibri" w:hAnsi="Calibri" w:cs="Calibri"/>
                <w:noProof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индвидуални</w:t>
            </w:r>
            <w:r w:rsidRPr="001B13F2">
              <w:rPr>
                <w:rFonts w:ascii="Calibri" w:hAnsi="Calibri" w:cs="Calibri"/>
                <w:lang w:val="sr-Cyrl-RS"/>
              </w:rPr>
              <w:t xml:space="preserve"> рад</w:t>
            </w:r>
          </w:p>
        </w:tc>
        <w:tc>
          <w:tcPr>
            <w:tcW w:w="1654" w:type="dxa"/>
            <w:vMerge w:val="restart"/>
            <w:tcBorders>
              <w:bottom w:val="single" w:sz="4" w:space="0" w:color="auto"/>
            </w:tcBorders>
            <w:vAlign w:val="center"/>
          </w:tcPr>
          <w:p w14:paraId="35F49A68" w14:textId="77777777" w:rsidR="00D544F9" w:rsidRPr="005E228A" w:rsidRDefault="00D544F9" w:rsidP="006C5C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sr-Latn-RS" w:eastAsia="sr-Latn-RS"/>
              </w:rPr>
            </w:pPr>
            <w:r w:rsidRPr="005E228A">
              <w:rPr>
                <w:rFonts w:ascii="Calibri" w:hAnsi="Calibri" w:cs="Calibri"/>
                <w:sz w:val="20"/>
                <w:szCs w:val="20"/>
                <w:lang w:val="sr-Cyrl-RS" w:eastAsia="sr-Latn-RS"/>
              </w:rPr>
              <w:t>Сарадња</w:t>
            </w:r>
          </w:p>
          <w:p w14:paraId="03D449F2" w14:textId="77777777" w:rsidR="00D544F9" w:rsidRPr="005E228A" w:rsidRDefault="00D544F9" w:rsidP="006C5C3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5E228A">
              <w:rPr>
                <w:rFonts w:ascii="Calibri" w:hAnsi="Calibri" w:cs="Calibri"/>
                <w:sz w:val="20"/>
                <w:szCs w:val="20"/>
                <w:lang w:val="sr-Cyrl-RS"/>
              </w:rPr>
              <w:t>Одговоран однос према околини</w:t>
            </w:r>
          </w:p>
          <w:p w14:paraId="02258B4E" w14:textId="77777777" w:rsidR="00D544F9" w:rsidRPr="005E228A" w:rsidRDefault="00D544F9" w:rsidP="006C5C3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5E228A">
              <w:rPr>
                <w:rFonts w:ascii="Calibri" w:hAnsi="Calibri" w:cs="Calibri"/>
                <w:sz w:val="20"/>
                <w:szCs w:val="20"/>
                <w:lang w:val="sr-Cyrl-RS"/>
              </w:rPr>
              <w:t>Комуникација</w:t>
            </w:r>
          </w:p>
        </w:tc>
        <w:tc>
          <w:tcPr>
            <w:tcW w:w="1721" w:type="dxa"/>
            <w:vMerge w:val="restart"/>
            <w:tcBorders>
              <w:bottom w:val="single" w:sz="4" w:space="0" w:color="auto"/>
            </w:tcBorders>
            <w:vAlign w:val="center"/>
          </w:tcPr>
          <w:p w14:paraId="755DE043" w14:textId="77777777" w:rsidR="00D544F9" w:rsidRPr="005E228A" w:rsidRDefault="00D544F9" w:rsidP="006C5C3F">
            <w:pPr>
              <w:ind w:right="157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5E228A">
              <w:rPr>
                <w:rFonts w:ascii="Calibri" w:hAnsi="Calibri" w:cs="Calibri"/>
                <w:sz w:val="20"/>
                <w:szCs w:val="20"/>
                <w:lang w:val="sr-Cyrl-RS"/>
              </w:rPr>
              <w:t>Српски језик,</w:t>
            </w:r>
          </w:p>
          <w:p w14:paraId="2D715BA3" w14:textId="77777777" w:rsidR="00D544F9" w:rsidRPr="005E228A" w:rsidRDefault="00D544F9" w:rsidP="006C5C3F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</w:pPr>
            <w:r w:rsidRPr="005E228A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Прир</w:t>
            </w:r>
            <w:r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ода и друштво</w:t>
            </w:r>
          </w:p>
          <w:p w14:paraId="70D538FB" w14:textId="77777777" w:rsidR="00D544F9" w:rsidRPr="005E228A" w:rsidRDefault="00D544F9" w:rsidP="006C5C3F">
            <w:pPr>
              <w:ind w:right="157"/>
              <w:rPr>
                <w:rFonts w:ascii="Calibri" w:hAnsi="Calibri" w:cs="Calibri"/>
                <w:sz w:val="20"/>
                <w:szCs w:val="20"/>
                <w:lang w:val="sr-Cyrl-RS"/>
              </w:rPr>
            </w:pPr>
          </w:p>
        </w:tc>
        <w:tc>
          <w:tcPr>
            <w:tcW w:w="2203" w:type="dxa"/>
            <w:vMerge w:val="restart"/>
            <w:tcBorders>
              <w:bottom w:val="single" w:sz="4" w:space="0" w:color="auto"/>
            </w:tcBorders>
            <w:vAlign w:val="center"/>
          </w:tcPr>
          <w:p w14:paraId="3EF7DAF0" w14:textId="77777777" w:rsidR="00D544F9" w:rsidRPr="005E228A" w:rsidRDefault="00D544F9" w:rsidP="006C5C3F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</w:pPr>
            <w:r w:rsidRPr="005E228A"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  <w:t>петоминутно испитивање практичан рад</w:t>
            </w:r>
          </w:p>
        </w:tc>
      </w:tr>
      <w:tr w:rsidR="00287DFD" w:rsidRPr="00C10722" w14:paraId="6AE89F41" w14:textId="77777777" w:rsidTr="00287DFD">
        <w:trPr>
          <w:cantSplit/>
          <w:trHeight w:val="1361"/>
          <w:jc w:val="center"/>
        </w:trPr>
        <w:tc>
          <w:tcPr>
            <w:tcW w:w="754" w:type="dxa"/>
            <w:vMerge/>
            <w:textDirection w:val="btLr"/>
            <w:vAlign w:val="center"/>
          </w:tcPr>
          <w:p w14:paraId="4B790AF1" w14:textId="77777777" w:rsidR="00D544F9" w:rsidRPr="00C10722" w:rsidRDefault="00D544F9" w:rsidP="00B741B6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2341" w:type="dxa"/>
            <w:vMerge/>
            <w:vAlign w:val="center"/>
          </w:tcPr>
          <w:p w14:paraId="7DA59ABC" w14:textId="77777777" w:rsidR="00D544F9" w:rsidRPr="00C10722" w:rsidRDefault="00D544F9" w:rsidP="00B741B6">
            <w:pPr>
              <w:ind w:left="193" w:right="-105" w:hanging="254"/>
              <w:rPr>
                <w:rFonts w:ascii="Calibri" w:hAnsi="Calibri" w:cs="Calibri"/>
                <w:b/>
              </w:rPr>
            </w:pPr>
          </w:p>
        </w:tc>
        <w:tc>
          <w:tcPr>
            <w:tcW w:w="521" w:type="dxa"/>
            <w:vAlign w:val="center"/>
          </w:tcPr>
          <w:p w14:paraId="552E20AC" w14:textId="77777777" w:rsidR="00D544F9" w:rsidRPr="00D544F9" w:rsidRDefault="00D544F9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RS"/>
              </w:rPr>
            </w:pPr>
            <w:r>
              <w:rPr>
                <w:rFonts w:ascii="Calibri" w:hAnsi="Calibri" w:cs="Calibri"/>
                <w:noProof/>
                <w:lang w:val="sr-Cyrl-RS"/>
              </w:rPr>
              <w:t>52.</w:t>
            </w:r>
          </w:p>
        </w:tc>
        <w:tc>
          <w:tcPr>
            <w:tcW w:w="1992" w:type="dxa"/>
            <w:vMerge/>
            <w:vAlign w:val="center"/>
          </w:tcPr>
          <w:p w14:paraId="65A8426B" w14:textId="77777777" w:rsidR="00D544F9" w:rsidRPr="00C10722" w:rsidRDefault="00D544F9" w:rsidP="00B741B6">
            <w:pPr>
              <w:spacing w:after="0" w:line="240" w:lineRule="auto"/>
              <w:contextualSpacing/>
              <w:rPr>
                <w:rFonts w:ascii="Calibri" w:hAnsi="Calibri" w:cs="Calibri"/>
                <w:noProof/>
                <w:lang w:val="sr-Cyrl-BA"/>
              </w:rPr>
            </w:pPr>
          </w:p>
        </w:tc>
        <w:tc>
          <w:tcPr>
            <w:tcW w:w="454" w:type="dxa"/>
            <w:vAlign w:val="center"/>
          </w:tcPr>
          <w:p w14:paraId="0308FE35" w14:textId="77777777" w:rsidR="00D544F9" w:rsidRPr="00C10722" w:rsidRDefault="00D544F9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RS"/>
              </w:rPr>
            </w:pPr>
            <w:r w:rsidRPr="00C10722">
              <w:rPr>
                <w:rFonts w:ascii="Calibri" w:hAnsi="Calibri" w:cs="Calibri"/>
                <w:noProof/>
                <w:lang w:val="sr-Cyrl-RS"/>
              </w:rPr>
              <w:t>У</w:t>
            </w:r>
          </w:p>
        </w:tc>
        <w:tc>
          <w:tcPr>
            <w:tcW w:w="1415" w:type="dxa"/>
            <w:vMerge/>
          </w:tcPr>
          <w:p w14:paraId="0B0CE9FC" w14:textId="77777777" w:rsidR="00D544F9" w:rsidRPr="00C10722" w:rsidRDefault="00D544F9" w:rsidP="006C5C3F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163" w:type="dxa"/>
            <w:vMerge/>
          </w:tcPr>
          <w:p w14:paraId="09791AE8" w14:textId="77777777" w:rsidR="00D544F9" w:rsidRPr="00C10722" w:rsidRDefault="00D544F9" w:rsidP="00B741B6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654" w:type="dxa"/>
            <w:vMerge/>
          </w:tcPr>
          <w:p w14:paraId="0609DCCA" w14:textId="77777777" w:rsidR="00D544F9" w:rsidRPr="00C10722" w:rsidRDefault="00D544F9" w:rsidP="006C5C3F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14:paraId="4367E38A" w14:textId="77777777" w:rsidR="00D544F9" w:rsidRPr="00C10722" w:rsidRDefault="00D544F9" w:rsidP="006C5C3F">
            <w:pPr>
              <w:ind w:right="157"/>
              <w:rPr>
                <w:rFonts w:ascii="Calibri" w:hAnsi="Calibri" w:cs="Calibri"/>
              </w:rPr>
            </w:pPr>
          </w:p>
        </w:tc>
        <w:tc>
          <w:tcPr>
            <w:tcW w:w="2203" w:type="dxa"/>
            <w:vMerge/>
          </w:tcPr>
          <w:p w14:paraId="0390F3E1" w14:textId="77777777" w:rsidR="00D544F9" w:rsidRPr="00C10722" w:rsidRDefault="00D544F9" w:rsidP="006C5C3F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2921A2" w:rsidRPr="00C10722" w14:paraId="42953286" w14:textId="77777777" w:rsidTr="00AE2CB4">
        <w:trPr>
          <w:cantSplit/>
          <w:trHeight w:val="1361"/>
          <w:jc w:val="center"/>
        </w:trPr>
        <w:tc>
          <w:tcPr>
            <w:tcW w:w="754" w:type="dxa"/>
            <w:textDirection w:val="btLr"/>
            <w:vAlign w:val="center"/>
          </w:tcPr>
          <w:p w14:paraId="16571639" w14:textId="354A1CAC" w:rsidR="002921A2" w:rsidRPr="00C10722" w:rsidRDefault="002921A2" w:rsidP="002921A2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655933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t>КОМПОЗИЦИЈА</w:t>
            </w:r>
          </w:p>
        </w:tc>
        <w:tc>
          <w:tcPr>
            <w:tcW w:w="2341" w:type="dxa"/>
            <w:vAlign w:val="center"/>
          </w:tcPr>
          <w:p w14:paraId="773ABB16" w14:textId="77777777" w:rsidR="002921A2" w:rsidRPr="005E228A" w:rsidRDefault="002921A2" w:rsidP="002921A2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  <w:lang w:val="sr-Cyrl-RS"/>
              </w:rPr>
            </w:pPr>
            <w:r w:rsidRPr="005E228A">
              <w:rPr>
                <w:rFonts w:ascii="Calibri" w:hAnsi="Calibri" w:cs="Calibri"/>
                <w:lang w:val="sr-Cyrl-RS"/>
              </w:rPr>
              <w:t>зна шта је орнамент и разликује врсте орнамената на примерима из живота;</w:t>
            </w:r>
          </w:p>
          <w:p w14:paraId="23283B92" w14:textId="77777777" w:rsidR="002921A2" w:rsidRPr="005E228A" w:rsidRDefault="002921A2" w:rsidP="002921A2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  <w:lang w:val="sr-Cyrl-RS"/>
              </w:rPr>
            </w:pPr>
            <w:r w:rsidRPr="005E228A">
              <w:rPr>
                <w:rFonts w:ascii="Calibri" w:hAnsi="Calibri" w:cs="Calibri"/>
                <w:lang w:val="sr-Cyrl-RS"/>
              </w:rPr>
              <w:t>увиђа естетски значај орнамента и његову декоративну улогу;</w:t>
            </w:r>
          </w:p>
          <w:p w14:paraId="59821E30" w14:textId="77777777" w:rsidR="002921A2" w:rsidRPr="005E228A" w:rsidRDefault="002921A2" w:rsidP="002921A2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  <w:lang w:val="sr-Cyrl-RS"/>
              </w:rPr>
            </w:pPr>
            <w:r w:rsidRPr="005E228A">
              <w:rPr>
                <w:rFonts w:ascii="Calibri" w:hAnsi="Calibri" w:cs="Calibri"/>
                <w:lang w:val="sr-Cyrl-RS"/>
              </w:rPr>
              <w:t>примењује стечена знања о орнаменту кроз израду задатака;</w:t>
            </w:r>
          </w:p>
          <w:p w14:paraId="25FC4D32" w14:textId="6FCD0295" w:rsidR="002921A2" w:rsidRPr="00C12A0E" w:rsidRDefault="002921A2" w:rsidP="002921A2">
            <w:pPr>
              <w:ind w:left="193" w:right="-105" w:hanging="254"/>
              <w:rPr>
                <w:rFonts w:ascii="Calibri" w:hAnsi="Calibri" w:cs="Calibri"/>
                <w:b/>
                <w:lang w:val="sr-Cyrl-RS"/>
              </w:rPr>
            </w:pPr>
            <w:r w:rsidRPr="005E228A">
              <w:rPr>
                <w:rFonts w:ascii="Calibri" w:hAnsi="Calibri" w:cs="Calibri"/>
                <w:lang w:val="sr-Cyrl-RS"/>
              </w:rPr>
              <w:t>практично примени стечена знања о орнаменту индивидуалном израдом ликовног рада.</w:t>
            </w:r>
          </w:p>
        </w:tc>
        <w:tc>
          <w:tcPr>
            <w:tcW w:w="521" w:type="dxa"/>
            <w:vAlign w:val="center"/>
          </w:tcPr>
          <w:p w14:paraId="5B2A2B63" w14:textId="26E90498" w:rsidR="002921A2" w:rsidRDefault="002921A2" w:rsidP="002921A2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RS"/>
              </w:rPr>
            </w:pPr>
            <w:r w:rsidRPr="005E228A">
              <w:rPr>
                <w:rFonts w:ascii="Calibri" w:hAnsi="Calibri" w:cs="Calibri"/>
                <w:noProof/>
              </w:rPr>
              <w:t>53.</w:t>
            </w:r>
          </w:p>
        </w:tc>
        <w:tc>
          <w:tcPr>
            <w:tcW w:w="1992" w:type="dxa"/>
            <w:vAlign w:val="center"/>
          </w:tcPr>
          <w:p w14:paraId="5461F570" w14:textId="77777777" w:rsidR="002921A2" w:rsidRPr="005E228A" w:rsidRDefault="002921A2" w:rsidP="002921A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sr-Cyrl-RS"/>
              </w:rPr>
            </w:pPr>
            <w:r w:rsidRPr="005E228A">
              <w:rPr>
                <w:rFonts w:ascii="Calibri" w:hAnsi="Calibri" w:cs="Calibri"/>
                <w:b/>
                <w:bCs/>
                <w:lang w:val="sr-Cyrl-RS"/>
              </w:rPr>
              <w:t>Орнамент – Уметност декорисања</w:t>
            </w:r>
          </w:p>
          <w:p w14:paraId="7BCF65F4" w14:textId="4D11A8B2" w:rsidR="002921A2" w:rsidRPr="00C10722" w:rsidRDefault="002921A2" w:rsidP="002921A2">
            <w:pPr>
              <w:spacing w:after="0" w:line="240" w:lineRule="auto"/>
              <w:contextualSpacing/>
              <w:rPr>
                <w:rFonts w:ascii="Calibri" w:hAnsi="Calibri" w:cs="Calibri"/>
                <w:noProof/>
                <w:lang w:val="sr-Cyrl-BA"/>
              </w:rPr>
            </w:pPr>
            <w:r w:rsidRPr="005E228A">
              <w:rPr>
                <w:rFonts w:ascii="Calibri" w:hAnsi="Calibri" w:cs="Calibri"/>
                <w:b/>
                <w:bCs/>
                <w:lang w:val="sr-Cyrl-RS"/>
              </w:rPr>
              <w:t xml:space="preserve">Задатак: </w:t>
            </w:r>
            <w:r w:rsidRPr="005E228A">
              <w:rPr>
                <w:rFonts w:ascii="Calibri" w:hAnsi="Calibri" w:cs="Calibri"/>
                <w:b/>
                <w:bCs/>
                <w:i/>
                <w:lang w:val="sr-Cyrl-RS"/>
              </w:rPr>
              <w:t>Орнамент на одећи</w:t>
            </w:r>
          </w:p>
        </w:tc>
        <w:tc>
          <w:tcPr>
            <w:tcW w:w="454" w:type="dxa"/>
            <w:vAlign w:val="center"/>
          </w:tcPr>
          <w:p w14:paraId="5E873E8B" w14:textId="39819ACB" w:rsidR="002921A2" w:rsidRPr="00C10722" w:rsidRDefault="002921A2" w:rsidP="002921A2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RS"/>
              </w:rPr>
            </w:pPr>
            <w:r w:rsidRPr="00C10722">
              <w:rPr>
                <w:rFonts w:ascii="Calibri" w:hAnsi="Calibri" w:cs="Calibri"/>
                <w:noProof/>
                <w:sz w:val="24"/>
                <w:szCs w:val="24"/>
                <w:lang w:val="sr-Cyrl-BA"/>
              </w:rPr>
              <w:t>О</w:t>
            </w:r>
          </w:p>
        </w:tc>
        <w:tc>
          <w:tcPr>
            <w:tcW w:w="1415" w:type="dxa"/>
            <w:vAlign w:val="center"/>
          </w:tcPr>
          <w:p w14:paraId="3C1C2754" w14:textId="77777777" w:rsidR="002921A2" w:rsidRPr="005E228A" w:rsidRDefault="002921A2" w:rsidP="002921A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М</w:t>
            </w:r>
            <w:r w:rsidRPr="00557FA7">
              <w:rPr>
                <w:rFonts w:ascii="Calibri" w:hAnsi="Calibri" w:cs="Calibri"/>
                <w:lang w:val="ru-RU"/>
              </w:rPr>
              <w:t>онолошка, дијалошка</w:t>
            </w:r>
            <w:r w:rsidRPr="005E228A">
              <w:rPr>
                <w:rFonts w:ascii="Calibri" w:hAnsi="Calibri" w:cs="Calibri"/>
                <w:lang w:val="sr-Cyrl-RS"/>
              </w:rPr>
              <w:t>,</w:t>
            </w:r>
          </w:p>
          <w:p w14:paraId="1F1D833B" w14:textId="77777777" w:rsidR="002921A2" w:rsidRPr="00557FA7" w:rsidRDefault="002921A2" w:rsidP="002921A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ru-RU"/>
              </w:rPr>
            </w:pPr>
            <w:r w:rsidRPr="00557FA7">
              <w:rPr>
                <w:rFonts w:ascii="Calibri" w:hAnsi="Calibri" w:cs="Calibri"/>
                <w:lang w:val="ru-RU"/>
              </w:rPr>
              <w:t>демо</w:t>
            </w:r>
            <w:r w:rsidRPr="005E228A">
              <w:rPr>
                <w:rFonts w:ascii="Calibri" w:hAnsi="Calibri" w:cs="Calibri"/>
                <w:lang w:val="sr-Cyrl-RS"/>
              </w:rPr>
              <w:t>.</w:t>
            </w:r>
            <w:r w:rsidRPr="00557FA7">
              <w:rPr>
                <w:rFonts w:ascii="Calibri" w:hAnsi="Calibri" w:cs="Calibri"/>
                <w:lang w:val="ru-RU"/>
              </w:rPr>
              <w:t>метода</w:t>
            </w:r>
          </w:p>
          <w:p w14:paraId="4A402D60" w14:textId="77777777" w:rsidR="002921A2" w:rsidRPr="005E228A" w:rsidRDefault="002921A2" w:rsidP="002921A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557FA7">
              <w:rPr>
                <w:rFonts w:ascii="Calibri" w:hAnsi="Calibri" w:cs="Calibri"/>
                <w:lang w:val="ru-RU"/>
              </w:rPr>
              <w:t>рад са уџбеником</w:t>
            </w:r>
            <w:r w:rsidRPr="005E228A">
              <w:rPr>
                <w:rFonts w:ascii="Calibri" w:hAnsi="Calibri" w:cs="Calibri"/>
                <w:lang w:val="sr-Cyrl-RS"/>
              </w:rPr>
              <w:t>,</w:t>
            </w:r>
          </w:p>
          <w:p w14:paraId="1B198588" w14:textId="77777777" w:rsidR="002921A2" w:rsidRPr="005E228A" w:rsidRDefault="002921A2" w:rsidP="002921A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lang w:val="sr-Cyrl-RS"/>
              </w:rPr>
            </w:pPr>
            <w:r w:rsidRPr="005E228A">
              <w:rPr>
                <w:rFonts w:ascii="Calibri" w:hAnsi="Calibri" w:cs="Calibri"/>
                <w:lang w:val="sr-Cyrl-RS"/>
              </w:rPr>
              <w:t>практичан рад</w:t>
            </w:r>
          </w:p>
          <w:p w14:paraId="057752E9" w14:textId="3D247B16" w:rsidR="002921A2" w:rsidRPr="00C10722" w:rsidRDefault="002921A2" w:rsidP="002921A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5E228A">
              <w:rPr>
                <w:rFonts w:ascii="Calibri" w:hAnsi="Calibri" w:cs="Calibri"/>
                <w:lang w:val="sr-Cyrl-RS"/>
              </w:rPr>
              <w:t>аудио-визуелна</w:t>
            </w:r>
          </w:p>
        </w:tc>
        <w:tc>
          <w:tcPr>
            <w:tcW w:w="1163" w:type="dxa"/>
            <w:textDirection w:val="btLr"/>
            <w:vAlign w:val="center"/>
          </w:tcPr>
          <w:p w14:paraId="3B92DC2D" w14:textId="77777777" w:rsidR="002921A2" w:rsidRPr="001B13F2" w:rsidRDefault="002921A2" w:rsidP="002921A2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Фронт</w:t>
            </w:r>
            <w:r>
              <w:rPr>
                <w:rFonts w:ascii="Calibri" w:hAnsi="Calibri" w:cs="Calibri"/>
                <w:lang w:val="sr-Cyrl-RS"/>
              </w:rPr>
              <w:t>ални,</w:t>
            </w:r>
          </w:p>
          <w:p w14:paraId="4DB46426" w14:textId="0C157461" w:rsidR="002921A2" w:rsidRPr="00C10722" w:rsidRDefault="002921A2" w:rsidP="002921A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</w:rPr>
            </w:pPr>
            <w:r>
              <w:rPr>
                <w:rFonts w:ascii="Calibri" w:hAnsi="Calibri" w:cs="Calibri"/>
                <w:lang w:val="sr-Cyrl-RS"/>
              </w:rPr>
              <w:t>индвидуални</w:t>
            </w:r>
            <w:r w:rsidRPr="001B13F2">
              <w:rPr>
                <w:rFonts w:ascii="Calibri" w:hAnsi="Calibri" w:cs="Calibri"/>
                <w:lang w:val="sr-Cyrl-RS"/>
              </w:rPr>
              <w:t xml:space="preserve"> рад</w:t>
            </w:r>
          </w:p>
        </w:tc>
        <w:tc>
          <w:tcPr>
            <w:tcW w:w="1654" w:type="dxa"/>
            <w:vAlign w:val="center"/>
          </w:tcPr>
          <w:p w14:paraId="2E1E7266" w14:textId="77777777" w:rsidR="002921A2" w:rsidRPr="005E228A" w:rsidRDefault="002921A2" w:rsidP="002921A2">
            <w:pPr>
              <w:pStyle w:val="Default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E228A">
              <w:rPr>
                <w:rFonts w:ascii="Calibri" w:hAnsi="Calibri" w:cs="Calibri"/>
                <w:bCs/>
                <w:color w:val="auto"/>
                <w:sz w:val="20"/>
                <w:szCs w:val="20"/>
                <w:lang w:val="sr-Cyrl-RS"/>
              </w:rPr>
              <w:t>Естетичка компетенција</w:t>
            </w:r>
          </w:p>
          <w:p w14:paraId="61177FA1" w14:textId="77777777" w:rsidR="002921A2" w:rsidRPr="005E228A" w:rsidRDefault="002921A2" w:rsidP="002921A2">
            <w:pPr>
              <w:pStyle w:val="Default"/>
              <w:rPr>
                <w:rFonts w:ascii="Calibri" w:hAnsi="Calibri" w:cs="Calibri"/>
                <w:color w:val="auto"/>
                <w:sz w:val="20"/>
                <w:szCs w:val="20"/>
                <w:lang w:val="sr-Cyrl-RS"/>
              </w:rPr>
            </w:pPr>
            <w:r w:rsidRPr="005E228A">
              <w:rPr>
                <w:rFonts w:ascii="Calibri" w:hAnsi="Calibri" w:cs="Calibri"/>
                <w:color w:val="auto"/>
                <w:sz w:val="20"/>
                <w:szCs w:val="20"/>
                <w:lang w:val="sr-Cyrl-RS"/>
              </w:rPr>
              <w:t>Решавање проблема</w:t>
            </w:r>
          </w:p>
          <w:p w14:paraId="1C72E5CA" w14:textId="5D8835C1" w:rsidR="002921A2" w:rsidRPr="00C10722" w:rsidRDefault="002921A2" w:rsidP="002921A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5E228A">
              <w:rPr>
                <w:rFonts w:ascii="Calibri" w:hAnsi="Calibri" w:cs="Calibri"/>
                <w:bCs/>
                <w:lang w:val="sr-Cyrl-RS"/>
              </w:rPr>
              <w:t>Комуникација</w:t>
            </w:r>
          </w:p>
        </w:tc>
        <w:tc>
          <w:tcPr>
            <w:tcW w:w="1721" w:type="dxa"/>
            <w:vAlign w:val="center"/>
          </w:tcPr>
          <w:p w14:paraId="4D830707" w14:textId="77777777" w:rsidR="002921A2" w:rsidRPr="005E228A" w:rsidRDefault="002921A2" w:rsidP="002921A2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</w:pPr>
            <w:r w:rsidRPr="005E228A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Прир</w:t>
            </w:r>
            <w:r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ода и друштво</w:t>
            </w:r>
          </w:p>
          <w:p w14:paraId="7EE64401" w14:textId="77777777" w:rsidR="002921A2" w:rsidRPr="00C10722" w:rsidRDefault="002921A2" w:rsidP="002921A2">
            <w:pPr>
              <w:ind w:right="157"/>
              <w:rPr>
                <w:rFonts w:ascii="Calibri" w:hAnsi="Calibri" w:cs="Calibri"/>
              </w:rPr>
            </w:pPr>
          </w:p>
        </w:tc>
        <w:tc>
          <w:tcPr>
            <w:tcW w:w="2203" w:type="dxa"/>
            <w:vAlign w:val="center"/>
          </w:tcPr>
          <w:p w14:paraId="62CBE175" w14:textId="36B1702F" w:rsidR="002921A2" w:rsidRPr="00C10722" w:rsidRDefault="002921A2" w:rsidP="002921A2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  <w:r w:rsidRPr="005E228A"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  <w:t>петоминутно испитивање и практичан рад</w:t>
            </w:r>
          </w:p>
        </w:tc>
      </w:tr>
    </w:tbl>
    <w:p w14:paraId="79327A5E" w14:textId="77777777" w:rsidR="00AD5A20" w:rsidRDefault="00AD5A20" w:rsidP="00F42E7F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208D6ECC" w14:textId="77777777" w:rsidR="00B303B6" w:rsidRPr="00C10722" w:rsidRDefault="00F42E7F" w:rsidP="00F42E7F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  <w:r w:rsidRPr="00C12A0E">
        <w:rPr>
          <w:rFonts w:ascii="Calibri" w:hAnsi="Calibri" w:cs="Calibri"/>
          <w:sz w:val="24"/>
          <w:szCs w:val="24"/>
          <w:lang w:val="sr-Cyrl-RS"/>
        </w:rPr>
        <w:t>Датум предаје: _________________</w:t>
      </w:r>
      <w:r w:rsidRPr="00C12A0E">
        <w:rPr>
          <w:rFonts w:ascii="Calibri" w:hAnsi="Calibri" w:cs="Calibr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6CE04B51" w14:textId="77777777" w:rsidR="00F17475" w:rsidRPr="00C12A0E" w:rsidRDefault="00F17475" w:rsidP="00F42E7F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</w:pPr>
    </w:p>
    <w:p w14:paraId="73B66001" w14:textId="77777777" w:rsidR="00F17475" w:rsidRPr="00C12A0E" w:rsidRDefault="00F17475" w:rsidP="00F42E7F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</w:pPr>
    </w:p>
    <w:p w14:paraId="368DF0B0" w14:textId="77777777" w:rsidR="00287DFD" w:rsidRPr="00C12A0E" w:rsidRDefault="00287DFD">
      <w:pPr>
        <w:spacing w:after="0" w:line="240" w:lineRule="auto"/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</w:pPr>
      <w:r w:rsidRPr="00C12A0E"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  <w:br w:type="page"/>
      </w:r>
    </w:p>
    <w:p w14:paraId="7E57602F" w14:textId="77777777" w:rsidR="00F17475" w:rsidRPr="00C12A0E" w:rsidRDefault="00F17475" w:rsidP="00F42E7F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</w:pPr>
    </w:p>
    <w:p w14:paraId="7911D984" w14:textId="77777777" w:rsidR="00F42E7F" w:rsidRPr="00C10722" w:rsidRDefault="00F42E7F" w:rsidP="00F42E7F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  <w:r w:rsidRPr="00C10722"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  <w:t xml:space="preserve">ПРЕДЛОГ ОПЕРАТИВНОГ ПЛАНА РАДА НАСТАВНИКА </w:t>
      </w:r>
    </w:p>
    <w:p w14:paraId="3CD29344" w14:textId="243B864C" w:rsidR="00F42E7F" w:rsidRPr="00C10722" w:rsidRDefault="005721FB" w:rsidP="00F42E7F">
      <w:pPr>
        <w:spacing w:after="0" w:line="240" w:lineRule="auto"/>
        <w:ind w:left="8640" w:firstLine="720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</w:pPr>
      <w:r w:rsidRPr="00C10722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Школска година</w:t>
      </w:r>
      <w:r w:rsidRPr="00C12A0E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:</w:t>
      </w:r>
      <w:r w:rsidR="00711742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2026/2027</w:t>
      </w:r>
      <w:r w:rsidR="00CC5BC3" w:rsidRPr="00C12A0E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.</w:t>
      </w:r>
      <w:r w:rsidR="00F42E7F" w:rsidRPr="00C10722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 xml:space="preserve">  </w:t>
      </w:r>
    </w:p>
    <w:p w14:paraId="75686A59" w14:textId="77777777" w:rsidR="00F42E7F" w:rsidRPr="00C12A0E" w:rsidRDefault="00F42E7F" w:rsidP="00F42E7F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</w:pPr>
      <w:r w:rsidRPr="00C10722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Предмет: </w:t>
      </w:r>
      <w:r w:rsidRPr="00C12A0E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Ликовна култура</w:t>
      </w:r>
    </w:p>
    <w:p w14:paraId="41C4BF95" w14:textId="77777777" w:rsidR="00F42E7F" w:rsidRPr="00C12A0E" w:rsidRDefault="00F42E7F" w:rsidP="00F42E7F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</w:pPr>
      <w:r w:rsidRPr="00C10722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Годишњи фонд часова: </w:t>
      </w:r>
      <w:r w:rsidRPr="00C10722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72</w:t>
      </w:r>
    </w:p>
    <w:p w14:paraId="33F69CA8" w14:textId="77777777" w:rsidR="00F42E7F" w:rsidRPr="00C10722" w:rsidRDefault="00F42E7F" w:rsidP="009D0024">
      <w:pPr>
        <w:spacing w:after="0" w:line="240" w:lineRule="auto"/>
        <w:rPr>
          <w:rFonts w:ascii="Calibri" w:hAnsi="Calibri" w:cs="Calibri"/>
          <w:sz w:val="24"/>
          <w:szCs w:val="24"/>
          <w:lang w:val="sr-Cyrl-RS"/>
        </w:rPr>
      </w:pPr>
      <w:r w:rsidRPr="00C10722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Недељни фонд часова: </w:t>
      </w:r>
      <w:r w:rsidRPr="00C10722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2</w:t>
      </w:r>
    </w:p>
    <w:tbl>
      <w:tblPr>
        <w:tblW w:w="14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60"/>
        <w:gridCol w:w="567"/>
        <w:gridCol w:w="2126"/>
        <w:gridCol w:w="425"/>
        <w:gridCol w:w="1418"/>
        <w:gridCol w:w="709"/>
        <w:gridCol w:w="1701"/>
        <w:gridCol w:w="1559"/>
        <w:gridCol w:w="1843"/>
      </w:tblGrid>
      <w:tr w:rsidR="00F42E7F" w:rsidRPr="00C10722" w14:paraId="5F63FE89" w14:textId="77777777" w:rsidTr="009D0024">
        <w:trPr>
          <w:cantSplit/>
          <w:trHeight w:val="742"/>
          <w:jc w:val="center"/>
        </w:trPr>
        <w:tc>
          <w:tcPr>
            <w:tcW w:w="14517" w:type="dxa"/>
            <w:gridSpan w:val="10"/>
            <w:shd w:val="clear" w:color="auto" w:fill="F2F2F2"/>
            <w:vAlign w:val="center"/>
          </w:tcPr>
          <w:p w14:paraId="16E4B798" w14:textId="77777777" w:rsidR="00F42E7F" w:rsidRPr="00C10722" w:rsidRDefault="00F42E7F" w:rsidP="00B741B6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CS"/>
              </w:rPr>
              <w:t>Месец: АПРИЛ</w:t>
            </w:r>
          </w:p>
        </w:tc>
      </w:tr>
      <w:tr w:rsidR="00D726DA" w:rsidRPr="00C10722" w14:paraId="706B6EBA" w14:textId="77777777" w:rsidTr="009D0024">
        <w:trPr>
          <w:cantSplit/>
          <w:trHeight w:val="1263"/>
          <w:jc w:val="center"/>
        </w:trPr>
        <w:tc>
          <w:tcPr>
            <w:tcW w:w="709" w:type="dxa"/>
            <w:shd w:val="clear" w:color="auto" w:fill="F2F2F2"/>
            <w:textDirection w:val="btLr"/>
            <w:vAlign w:val="bottom"/>
          </w:tcPr>
          <w:p w14:paraId="1A28B014" w14:textId="77777777" w:rsidR="00D726DA" w:rsidRPr="00C10722" w:rsidRDefault="00D726DA" w:rsidP="004E5AA5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3460" w:type="dxa"/>
            <w:shd w:val="clear" w:color="auto" w:fill="F2F2F2"/>
            <w:vAlign w:val="center"/>
          </w:tcPr>
          <w:p w14:paraId="25F7AEBB" w14:textId="77777777" w:rsidR="00D726DA" w:rsidRPr="00C10722" w:rsidRDefault="00D726DA" w:rsidP="004E5AA5">
            <w:pPr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29F71001" w14:textId="77777777" w:rsidR="00D726DA" w:rsidRPr="00C10722" w:rsidRDefault="00D726DA" w:rsidP="004E5AA5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062DC890" w14:textId="77777777" w:rsidR="00D726DA" w:rsidRPr="00C10722" w:rsidRDefault="00D726DA" w:rsidP="004E5AA5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Р.бр. часа</w:t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2573F9C1" w14:textId="77777777" w:rsidR="00D726DA" w:rsidRPr="00C10722" w:rsidRDefault="00D726DA" w:rsidP="004E5AA5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наст</w:t>
            </w:r>
            <w:r>
              <w:rPr>
                <w:rFonts w:ascii="Calibri" w:eastAsia="Times New Roman" w:hAnsi="Calibri" w:cs="Calibri"/>
                <w:b/>
                <w:bCs/>
                <w:lang w:val="sr-Latn-RS"/>
              </w:rPr>
              <w:t>.</w:t>
            </w: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јединице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6D4138DA" w14:textId="77777777" w:rsidR="00D726DA" w:rsidRPr="00C10722" w:rsidRDefault="00D726DA" w:rsidP="004E5AA5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7A2EF7EE" w14:textId="77777777" w:rsidR="00D726DA" w:rsidRPr="00C10722" w:rsidRDefault="00D726DA" w:rsidP="004E5AA5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76EA65A9" w14:textId="77777777" w:rsidR="00D726DA" w:rsidRPr="00C10722" w:rsidRDefault="00D726DA" w:rsidP="004E5AA5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194AFC82" w14:textId="77777777" w:rsidR="00D726DA" w:rsidRPr="00C10722" w:rsidRDefault="00D726DA" w:rsidP="004E5AA5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</w:rPr>
              <w:t>.</w:t>
            </w: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6CC5C14B" w14:textId="77777777" w:rsidR="00D726DA" w:rsidRPr="00C10722" w:rsidRDefault="00D726DA" w:rsidP="004E5AA5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</w:rPr>
              <w:t>.</w:t>
            </w: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799551AE" w14:textId="77777777" w:rsidR="00D726DA" w:rsidRPr="00C10722" w:rsidRDefault="00D726DA" w:rsidP="004E5AA5">
            <w:pPr>
              <w:spacing w:after="0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2921A2" w:rsidRPr="009633BD" w14:paraId="26812830" w14:textId="77777777" w:rsidTr="00892130">
        <w:trPr>
          <w:cantSplit/>
          <w:trHeight w:val="3505"/>
          <w:jc w:val="center"/>
        </w:trPr>
        <w:tc>
          <w:tcPr>
            <w:tcW w:w="709" w:type="dxa"/>
            <w:textDirection w:val="btLr"/>
            <w:vAlign w:val="center"/>
          </w:tcPr>
          <w:p w14:paraId="6483D2C6" w14:textId="77777777" w:rsidR="002921A2" w:rsidRPr="00655933" w:rsidRDefault="002921A2" w:rsidP="00B741B6">
            <w:pPr>
              <w:tabs>
                <w:tab w:val="left" w:pos="136"/>
              </w:tabs>
              <w:ind w:left="113" w:right="-141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</w:pPr>
            <w:r w:rsidRPr="00655933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t>КОМПОЗИЦИЈА</w:t>
            </w:r>
          </w:p>
        </w:tc>
        <w:tc>
          <w:tcPr>
            <w:tcW w:w="3460" w:type="dxa"/>
            <w:vAlign w:val="center"/>
          </w:tcPr>
          <w:p w14:paraId="3039E3DA" w14:textId="77777777" w:rsidR="002921A2" w:rsidRPr="005E228A" w:rsidRDefault="002921A2" w:rsidP="00B60722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  <w:lang w:val="sr-Cyrl-RS"/>
              </w:rPr>
            </w:pPr>
            <w:r w:rsidRPr="005E228A">
              <w:rPr>
                <w:rFonts w:ascii="Calibri" w:hAnsi="Calibri" w:cs="Calibri"/>
                <w:lang w:val="sr-Cyrl-RS"/>
              </w:rPr>
              <w:t>зна шта је орнамент и разликује врсте орнамената на примерима из живота;</w:t>
            </w:r>
          </w:p>
          <w:p w14:paraId="37E6E794" w14:textId="77777777" w:rsidR="002921A2" w:rsidRPr="005E228A" w:rsidRDefault="002921A2" w:rsidP="00B60722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  <w:lang w:val="sr-Cyrl-RS"/>
              </w:rPr>
            </w:pPr>
            <w:r w:rsidRPr="005E228A">
              <w:rPr>
                <w:rFonts w:ascii="Calibri" w:hAnsi="Calibri" w:cs="Calibri"/>
                <w:lang w:val="sr-Cyrl-RS"/>
              </w:rPr>
              <w:t>увиђа естетски значај орнамента и његову декоративну улогу;</w:t>
            </w:r>
          </w:p>
          <w:p w14:paraId="304EFA40" w14:textId="77777777" w:rsidR="002921A2" w:rsidRPr="005E228A" w:rsidRDefault="002921A2" w:rsidP="00B60722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  <w:lang w:val="sr-Cyrl-RS"/>
              </w:rPr>
            </w:pPr>
            <w:r w:rsidRPr="005E228A">
              <w:rPr>
                <w:rFonts w:ascii="Calibri" w:hAnsi="Calibri" w:cs="Calibri"/>
                <w:lang w:val="sr-Cyrl-RS"/>
              </w:rPr>
              <w:t>примењује стечена знања о орнаменту кроз израду задатака;</w:t>
            </w:r>
          </w:p>
          <w:p w14:paraId="60E328CA" w14:textId="77777777" w:rsidR="002921A2" w:rsidRPr="00557FA7" w:rsidRDefault="002921A2" w:rsidP="00B60722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360" w:right="-102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5E228A">
              <w:rPr>
                <w:rFonts w:ascii="Calibri" w:hAnsi="Calibri" w:cs="Calibri"/>
                <w:sz w:val="22"/>
                <w:szCs w:val="22"/>
                <w:lang w:val="sr-Cyrl-RS"/>
              </w:rPr>
              <w:t>практично примени стечена знања о орнаменту индивидуалном израдом ликовног рада.</w:t>
            </w:r>
          </w:p>
        </w:tc>
        <w:tc>
          <w:tcPr>
            <w:tcW w:w="567" w:type="dxa"/>
            <w:vAlign w:val="center"/>
          </w:tcPr>
          <w:p w14:paraId="05A0A86D" w14:textId="382476D2" w:rsidR="002921A2" w:rsidRPr="005E228A" w:rsidRDefault="002921A2" w:rsidP="002921A2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  <w:noProof/>
                <w:lang w:val="sr-Cyrl-RS"/>
              </w:rPr>
              <w:t xml:space="preserve"> 54.</w:t>
            </w:r>
          </w:p>
        </w:tc>
        <w:tc>
          <w:tcPr>
            <w:tcW w:w="2126" w:type="dxa"/>
            <w:vAlign w:val="center"/>
          </w:tcPr>
          <w:p w14:paraId="7F6A054E" w14:textId="77777777" w:rsidR="002921A2" w:rsidRPr="005E228A" w:rsidRDefault="002921A2" w:rsidP="00B6072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sr-Cyrl-RS"/>
              </w:rPr>
            </w:pPr>
            <w:r w:rsidRPr="005E228A">
              <w:rPr>
                <w:rFonts w:ascii="Calibri" w:hAnsi="Calibri" w:cs="Calibri"/>
                <w:b/>
                <w:bCs/>
                <w:lang w:val="sr-Cyrl-RS"/>
              </w:rPr>
              <w:t>Орнамент – Уметност декорисања</w:t>
            </w:r>
          </w:p>
          <w:p w14:paraId="215A8BE1" w14:textId="77777777" w:rsidR="002921A2" w:rsidRPr="005E228A" w:rsidRDefault="002921A2" w:rsidP="00B60722">
            <w:pPr>
              <w:spacing w:after="0"/>
              <w:jc w:val="center"/>
              <w:rPr>
                <w:rFonts w:ascii="Calibri" w:hAnsi="Calibri" w:cs="Calibri"/>
                <w:noProof/>
                <w:lang w:val="sr-Cyrl-BA"/>
              </w:rPr>
            </w:pPr>
            <w:r w:rsidRPr="005E228A">
              <w:rPr>
                <w:rFonts w:ascii="Calibri" w:hAnsi="Calibri" w:cs="Calibri"/>
                <w:b/>
                <w:bCs/>
                <w:lang w:val="sr-Cyrl-RS"/>
              </w:rPr>
              <w:t xml:space="preserve">Задатак: </w:t>
            </w:r>
            <w:r w:rsidRPr="005E228A">
              <w:rPr>
                <w:rFonts w:ascii="Calibri" w:hAnsi="Calibri" w:cs="Calibri"/>
                <w:b/>
                <w:bCs/>
                <w:i/>
                <w:lang w:val="sr-Cyrl-RS"/>
              </w:rPr>
              <w:t>Орнамент на одећи</w:t>
            </w:r>
          </w:p>
        </w:tc>
        <w:tc>
          <w:tcPr>
            <w:tcW w:w="425" w:type="dxa"/>
            <w:vAlign w:val="center"/>
          </w:tcPr>
          <w:p w14:paraId="29B50B09" w14:textId="54F05D37" w:rsidR="002921A2" w:rsidRPr="002921A2" w:rsidRDefault="002921A2" w:rsidP="00B60722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i/>
                <w:noProof/>
                <w:sz w:val="24"/>
                <w:szCs w:val="24"/>
                <w:lang w:val="sr-Cyrl-BA"/>
              </w:rPr>
            </w:pPr>
            <w:r w:rsidRPr="002921A2">
              <w:rPr>
                <w:rFonts w:ascii="Calibri" w:hAnsi="Calibri" w:cs="Calibri"/>
                <w:i/>
                <w:noProof/>
                <w:sz w:val="24"/>
                <w:szCs w:val="24"/>
                <w:lang w:val="sr-Cyrl-BA"/>
              </w:rPr>
              <w:t xml:space="preserve"> </w:t>
            </w:r>
            <w:r w:rsidRPr="002921A2">
              <w:rPr>
                <w:rFonts w:ascii="Calibri" w:hAnsi="Calibri" w:cs="Calibri"/>
                <w:noProof/>
                <w:sz w:val="24"/>
                <w:szCs w:val="24"/>
                <w:lang w:val="sr-Cyrl-BA"/>
              </w:rPr>
              <w:t>У</w:t>
            </w:r>
          </w:p>
        </w:tc>
        <w:tc>
          <w:tcPr>
            <w:tcW w:w="1418" w:type="dxa"/>
            <w:vAlign w:val="center"/>
          </w:tcPr>
          <w:p w14:paraId="21751903" w14:textId="77777777" w:rsidR="002921A2" w:rsidRPr="005E228A" w:rsidRDefault="002921A2" w:rsidP="00B6072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М</w:t>
            </w:r>
            <w:r w:rsidRPr="00557FA7">
              <w:rPr>
                <w:rFonts w:ascii="Calibri" w:hAnsi="Calibri" w:cs="Calibri"/>
                <w:lang w:val="ru-RU"/>
              </w:rPr>
              <w:t>онолошка, дијалошка</w:t>
            </w:r>
            <w:r w:rsidRPr="005E228A">
              <w:rPr>
                <w:rFonts w:ascii="Calibri" w:hAnsi="Calibri" w:cs="Calibri"/>
                <w:lang w:val="sr-Cyrl-RS"/>
              </w:rPr>
              <w:t>,</w:t>
            </w:r>
          </w:p>
          <w:p w14:paraId="244D392B" w14:textId="77777777" w:rsidR="002921A2" w:rsidRPr="00557FA7" w:rsidRDefault="002921A2" w:rsidP="00B6072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ru-RU"/>
              </w:rPr>
            </w:pPr>
            <w:r w:rsidRPr="00557FA7">
              <w:rPr>
                <w:rFonts w:ascii="Calibri" w:hAnsi="Calibri" w:cs="Calibri"/>
                <w:lang w:val="ru-RU"/>
              </w:rPr>
              <w:t>демо</w:t>
            </w:r>
            <w:r w:rsidRPr="005E228A">
              <w:rPr>
                <w:rFonts w:ascii="Calibri" w:hAnsi="Calibri" w:cs="Calibri"/>
                <w:lang w:val="sr-Cyrl-RS"/>
              </w:rPr>
              <w:t>.</w:t>
            </w:r>
            <w:r w:rsidRPr="00557FA7">
              <w:rPr>
                <w:rFonts w:ascii="Calibri" w:hAnsi="Calibri" w:cs="Calibri"/>
                <w:lang w:val="ru-RU"/>
              </w:rPr>
              <w:t>метода</w:t>
            </w:r>
          </w:p>
          <w:p w14:paraId="4196FF7C" w14:textId="77777777" w:rsidR="002921A2" w:rsidRPr="005E228A" w:rsidRDefault="002921A2" w:rsidP="00B6072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557FA7">
              <w:rPr>
                <w:rFonts w:ascii="Calibri" w:hAnsi="Calibri" w:cs="Calibri"/>
                <w:lang w:val="ru-RU"/>
              </w:rPr>
              <w:t>рад са уџбеником</w:t>
            </w:r>
            <w:r w:rsidRPr="005E228A">
              <w:rPr>
                <w:rFonts w:ascii="Calibri" w:hAnsi="Calibri" w:cs="Calibri"/>
                <w:lang w:val="sr-Cyrl-RS"/>
              </w:rPr>
              <w:t>,</w:t>
            </w:r>
          </w:p>
          <w:p w14:paraId="58D42238" w14:textId="77777777" w:rsidR="002921A2" w:rsidRPr="005E228A" w:rsidRDefault="002921A2" w:rsidP="00B6072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lang w:val="sr-Cyrl-RS"/>
              </w:rPr>
            </w:pPr>
            <w:r w:rsidRPr="005E228A">
              <w:rPr>
                <w:rFonts w:ascii="Calibri" w:hAnsi="Calibri" w:cs="Calibri"/>
                <w:lang w:val="sr-Cyrl-RS"/>
              </w:rPr>
              <w:t>практичан рад</w:t>
            </w:r>
          </w:p>
          <w:p w14:paraId="5D31A6F1" w14:textId="77777777" w:rsidR="002921A2" w:rsidRPr="005E228A" w:rsidRDefault="002921A2" w:rsidP="00B6072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</w:rPr>
            </w:pPr>
            <w:r w:rsidRPr="005E228A">
              <w:rPr>
                <w:rFonts w:ascii="Calibri" w:hAnsi="Calibri" w:cs="Calibri"/>
                <w:lang w:val="sr-Cyrl-RS"/>
              </w:rPr>
              <w:t>аудио-визуелна</w:t>
            </w:r>
          </w:p>
        </w:tc>
        <w:tc>
          <w:tcPr>
            <w:tcW w:w="709" w:type="dxa"/>
            <w:textDirection w:val="btLr"/>
            <w:vAlign w:val="center"/>
          </w:tcPr>
          <w:p w14:paraId="54DE5B45" w14:textId="77777777" w:rsidR="002921A2" w:rsidRPr="001B13F2" w:rsidRDefault="002921A2" w:rsidP="00B60722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Фронт</w:t>
            </w:r>
            <w:r>
              <w:rPr>
                <w:rFonts w:ascii="Calibri" w:hAnsi="Calibri" w:cs="Calibri"/>
                <w:lang w:val="sr-Cyrl-RS"/>
              </w:rPr>
              <w:t>ални,</w:t>
            </w:r>
          </w:p>
          <w:p w14:paraId="7160393C" w14:textId="77777777" w:rsidR="002921A2" w:rsidRPr="005E228A" w:rsidRDefault="002921A2" w:rsidP="00B60722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индвидуални</w:t>
            </w:r>
            <w:r w:rsidRPr="001B13F2">
              <w:rPr>
                <w:rFonts w:ascii="Calibri" w:hAnsi="Calibri" w:cs="Calibri"/>
                <w:lang w:val="sr-Cyrl-RS"/>
              </w:rPr>
              <w:t xml:space="preserve"> рад</w:t>
            </w:r>
          </w:p>
        </w:tc>
        <w:tc>
          <w:tcPr>
            <w:tcW w:w="1701" w:type="dxa"/>
            <w:vAlign w:val="center"/>
          </w:tcPr>
          <w:p w14:paraId="1380A477" w14:textId="77777777" w:rsidR="002921A2" w:rsidRPr="005E228A" w:rsidRDefault="002921A2" w:rsidP="00B60722">
            <w:pPr>
              <w:pStyle w:val="Default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E228A">
              <w:rPr>
                <w:rFonts w:ascii="Calibri" w:hAnsi="Calibri" w:cs="Calibri"/>
                <w:bCs/>
                <w:color w:val="auto"/>
                <w:sz w:val="20"/>
                <w:szCs w:val="20"/>
                <w:lang w:val="sr-Cyrl-RS"/>
              </w:rPr>
              <w:t>Естетичка компетенција</w:t>
            </w:r>
          </w:p>
          <w:p w14:paraId="493231D6" w14:textId="77777777" w:rsidR="002921A2" w:rsidRPr="005E228A" w:rsidRDefault="002921A2" w:rsidP="00B60722">
            <w:pPr>
              <w:pStyle w:val="Default"/>
              <w:rPr>
                <w:rFonts w:ascii="Calibri" w:hAnsi="Calibri" w:cs="Calibri"/>
                <w:color w:val="auto"/>
                <w:sz w:val="20"/>
                <w:szCs w:val="20"/>
                <w:lang w:val="sr-Cyrl-RS"/>
              </w:rPr>
            </w:pPr>
            <w:r w:rsidRPr="005E228A">
              <w:rPr>
                <w:rFonts w:ascii="Calibri" w:hAnsi="Calibri" w:cs="Calibri"/>
                <w:color w:val="auto"/>
                <w:sz w:val="20"/>
                <w:szCs w:val="20"/>
                <w:lang w:val="sr-Cyrl-RS"/>
              </w:rPr>
              <w:t>Решавање проблема</w:t>
            </w:r>
          </w:p>
          <w:p w14:paraId="25AEB8F5" w14:textId="77777777" w:rsidR="002921A2" w:rsidRPr="00557FA7" w:rsidRDefault="002921A2" w:rsidP="00B6072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ru-RU"/>
              </w:rPr>
            </w:pPr>
            <w:r w:rsidRPr="005E228A">
              <w:rPr>
                <w:rFonts w:ascii="Calibri" w:hAnsi="Calibri" w:cs="Calibri"/>
                <w:bCs/>
                <w:lang w:val="sr-Cyrl-RS"/>
              </w:rPr>
              <w:t>Комуникација</w:t>
            </w:r>
          </w:p>
        </w:tc>
        <w:tc>
          <w:tcPr>
            <w:tcW w:w="1559" w:type="dxa"/>
            <w:vAlign w:val="center"/>
          </w:tcPr>
          <w:p w14:paraId="3AFA5D28" w14:textId="77777777" w:rsidR="002921A2" w:rsidRPr="005E228A" w:rsidRDefault="002921A2" w:rsidP="00B60722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</w:pPr>
            <w:r w:rsidRPr="005E228A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Прир</w:t>
            </w:r>
            <w:r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ода и друштво</w:t>
            </w:r>
          </w:p>
          <w:p w14:paraId="31D48C51" w14:textId="77777777" w:rsidR="002921A2" w:rsidRPr="005E228A" w:rsidRDefault="002921A2" w:rsidP="00B60722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</w:pPr>
          </w:p>
        </w:tc>
        <w:tc>
          <w:tcPr>
            <w:tcW w:w="1843" w:type="dxa"/>
            <w:vAlign w:val="center"/>
          </w:tcPr>
          <w:p w14:paraId="4217CF86" w14:textId="77777777" w:rsidR="002921A2" w:rsidRPr="005E228A" w:rsidRDefault="002921A2" w:rsidP="00B60722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</w:pPr>
            <w:r w:rsidRPr="005E228A"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  <w:t>петоминутно испитивање и практичан рад</w:t>
            </w:r>
          </w:p>
        </w:tc>
      </w:tr>
      <w:tr w:rsidR="00C258F1" w:rsidRPr="009633BD" w14:paraId="2688BD1A" w14:textId="77777777" w:rsidTr="00461897">
        <w:trPr>
          <w:cantSplit/>
          <w:trHeight w:val="1308"/>
          <w:jc w:val="center"/>
        </w:trPr>
        <w:tc>
          <w:tcPr>
            <w:tcW w:w="709" w:type="dxa"/>
            <w:vMerge w:val="restart"/>
            <w:textDirection w:val="btLr"/>
            <w:vAlign w:val="center"/>
          </w:tcPr>
          <w:p w14:paraId="1C6D5200" w14:textId="77777777" w:rsidR="00C258F1" w:rsidRPr="00655933" w:rsidRDefault="00C258F1" w:rsidP="00B741B6">
            <w:pPr>
              <w:tabs>
                <w:tab w:val="left" w:pos="136"/>
              </w:tabs>
              <w:ind w:left="113" w:right="-141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</w:pPr>
            <w:r w:rsidRPr="00655933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t>КОМПОЗИЦИЈА</w:t>
            </w:r>
          </w:p>
        </w:tc>
        <w:tc>
          <w:tcPr>
            <w:tcW w:w="3460" w:type="dxa"/>
            <w:vMerge w:val="restart"/>
          </w:tcPr>
          <w:p w14:paraId="28EF8FC3" w14:textId="77777777" w:rsidR="00C258F1" w:rsidRPr="008203CE" w:rsidRDefault="00C258F1" w:rsidP="00AD5A20">
            <w:pPr>
              <w:numPr>
                <w:ilvl w:val="0"/>
                <w:numId w:val="20"/>
              </w:numPr>
              <w:spacing w:after="0" w:line="240" w:lineRule="auto"/>
              <w:ind w:left="434"/>
              <w:rPr>
                <w:rFonts w:ascii="Calibri" w:hAnsi="Calibri" w:cs="Calibri"/>
                <w:lang w:val="sr-Cyrl-RS"/>
              </w:rPr>
            </w:pPr>
            <w:r w:rsidRPr="008203CE">
              <w:rPr>
                <w:rFonts w:ascii="Calibri" w:hAnsi="Calibri" w:cs="Calibri"/>
                <w:lang w:val="sr-Cyrl-RS"/>
              </w:rPr>
              <w:t>зна шта је орнамент и увиђа његову декоративну улогу на предметима из народне традиције;</w:t>
            </w:r>
          </w:p>
          <w:p w14:paraId="096AE371" w14:textId="77777777" w:rsidR="00C258F1" w:rsidRPr="008203CE" w:rsidRDefault="00C258F1" w:rsidP="00AD5A20">
            <w:pPr>
              <w:numPr>
                <w:ilvl w:val="0"/>
                <w:numId w:val="20"/>
              </w:numPr>
              <w:spacing w:after="0" w:line="240" w:lineRule="auto"/>
              <w:ind w:left="434"/>
              <w:rPr>
                <w:rFonts w:ascii="Calibri" w:hAnsi="Calibri" w:cs="Calibri"/>
                <w:lang w:val="sr-Cyrl-RS"/>
              </w:rPr>
            </w:pPr>
            <w:r w:rsidRPr="008203CE">
              <w:rPr>
                <w:rFonts w:ascii="Calibri" w:hAnsi="Calibri" w:cs="Calibri"/>
                <w:lang w:val="sr-Cyrl-RS"/>
              </w:rPr>
              <w:lastRenderedPageBreak/>
              <w:t>увиди честе мотиве заступљене у нашој традицији;</w:t>
            </w:r>
          </w:p>
          <w:p w14:paraId="64A410FC" w14:textId="77777777" w:rsidR="00C258F1" w:rsidRPr="00557FA7" w:rsidRDefault="00C258F1" w:rsidP="00AD5A20">
            <w:pPr>
              <w:pStyle w:val="tabela"/>
              <w:numPr>
                <w:ilvl w:val="0"/>
                <w:numId w:val="20"/>
              </w:numPr>
              <w:spacing w:before="0" w:line="240" w:lineRule="auto"/>
              <w:ind w:left="434" w:right="-102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8203CE">
              <w:rPr>
                <w:rFonts w:ascii="Calibri" w:hAnsi="Calibri" w:cs="Calibri"/>
                <w:sz w:val="22"/>
                <w:szCs w:val="22"/>
                <w:lang w:val="sr-Cyrl-RS"/>
              </w:rPr>
              <w:t>практично примени стечена знања о орнаменту индивидуалном израдом ликовног рада у техници мозаик.</w:t>
            </w:r>
          </w:p>
        </w:tc>
        <w:tc>
          <w:tcPr>
            <w:tcW w:w="567" w:type="dxa"/>
            <w:vAlign w:val="center"/>
          </w:tcPr>
          <w:p w14:paraId="052C7076" w14:textId="77777777" w:rsidR="00C258F1" w:rsidRPr="008203CE" w:rsidRDefault="00C258F1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RS"/>
              </w:rPr>
            </w:pPr>
            <w:r w:rsidRPr="008203CE">
              <w:rPr>
                <w:rFonts w:ascii="Calibri" w:hAnsi="Calibri" w:cs="Calibri"/>
                <w:noProof/>
                <w:lang w:val="sr-Cyrl-RS"/>
              </w:rPr>
              <w:lastRenderedPageBreak/>
              <w:t>55.</w:t>
            </w:r>
          </w:p>
        </w:tc>
        <w:tc>
          <w:tcPr>
            <w:tcW w:w="2126" w:type="dxa"/>
            <w:vMerge w:val="restart"/>
            <w:vAlign w:val="center"/>
          </w:tcPr>
          <w:p w14:paraId="14E31B56" w14:textId="77777777" w:rsidR="00C258F1" w:rsidRPr="008203CE" w:rsidRDefault="00C258F1" w:rsidP="000C64C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sr-Cyrl-RS"/>
              </w:rPr>
            </w:pPr>
            <w:r w:rsidRPr="008203CE">
              <w:rPr>
                <w:rFonts w:ascii="Calibri" w:hAnsi="Calibri" w:cs="Calibri"/>
                <w:b/>
                <w:bCs/>
                <w:lang w:val="sr-Cyrl-RS"/>
              </w:rPr>
              <w:t>Орнамент – Уметност декорисања</w:t>
            </w:r>
          </w:p>
          <w:p w14:paraId="679C7C1F" w14:textId="77777777" w:rsidR="00C258F1" w:rsidRPr="008203CE" w:rsidRDefault="00C258F1" w:rsidP="000C64C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BA"/>
              </w:rPr>
            </w:pPr>
            <w:r w:rsidRPr="008203CE">
              <w:rPr>
                <w:rFonts w:ascii="Calibri" w:hAnsi="Calibri" w:cs="Calibri"/>
                <w:b/>
                <w:bCs/>
                <w:lang w:val="sr-Cyrl-RS"/>
              </w:rPr>
              <w:t xml:space="preserve">Задатак: </w:t>
            </w:r>
            <w:r w:rsidRPr="008203CE">
              <w:rPr>
                <w:rFonts w:ascii="Calibri" w:hAnsi="Calibri" w:cs="Calibri"/>
                <w:b/>
                <w:bCs/>
                <w:i/>
                <w:lang w:val="sr-Cyrl-RS"/>
              </w:rPr>
              <w:t xml:space="preserve">Летећи </w:t>
            </w:r>
            <w:r w:rsidRPr="008203CE">
              <w:rPr>
                <w:rFonts w:ascii="Calibri" w:hAnsi="Calibri" w:cs="Calibri"/>
                <w:b/>
                <w:bCs/>
                <w:i/>
                <w:lang w:val="sr-Cyrl-RS"/>
              </w:rPr>
              <w:lastRenderedPageBreak/>
              <w:t>ћилим</w:t>
            </w:r>
          </w:p>
        </w:tc>
        <w:tc>
          <w:tcPr>
            <w:tcW w:w="425" w:type="dxa"/>
            <w:vAlign w:val="center"/>
          </w:tcPr>
          <w:p w14:paraId="79528ED8" w14:textId="77777777" w:rsidR="00C258F1" w:rsidRPr="008203CE" w:rsidRDefault="00C258F1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BA"/>
              </w:rPr>
            </w:pPr>
            <w:r w:rsidRPr="008203CE">
              <w:rPr>
                <w:rFonts w:ascii="Calibri" w:hAnsi="Calibri" w:cs="Calibri"/>
                <w:noProof/>
                <w:lang w:val="sr-Cyrl-BA"/>
              </w:rPr>
              <w:lastRenderedPageBreak/>
              <w:t>У</w:t>
            </w:r>
          </w:p>
        </w:tc>
        <w:tc>
          <w:tcPr>
            <w:tcW w:w="1418" w:type="dxa"/>
            <w:vMerge w:val="restart"/>
            <w:vAlign w:val="center"/>
          </w:tcPr>
          <w:p w14:paraId="6F3EEFA6" w14:textId="77777777" w:rsidR="00C258F1" w:rsidRPr="00557FA7" w:rsidRDefault="00655933" w:rsidP="008203C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ru-RU"/>
              </w:rPr>
            </w:pPr>
            <w:r w:rsidRPr="00557FA7">
              <w:rPr>
                <w:rFonts w:ascii="Calibri" w:hAnsi="Calibri" w:cs="Calibri"/>
                <w:lang w:val="ru-RU"/>
              </w:rPr>
              <w:t>Д</w:t>
            </w:r>
            <w:r w:rsidR="00C258F1" w:rsidRPr="00557FA7">
              <w:rPr>
                <w:rFonts w:ascii="Calibri" w:hAnsi="Calibri" w:cs="Calibri"/>
                <w:lang w:val="ru-RU"/>
              </w:rPr>
              <w:t>емо</w:t>
            </w:r>
            <w:r w:rsidR="00C258F1" w:rsidRPr="008203CE">
              <w:rPr>
                <w:rFonts w:ascii="Calibri" w:hAnsi="Calibri" w:cs="Calibri"/>
                <w:lang w:val="sr-Cyrl-RS"/>
              </w:rPr>
              <w:t>.</w:t>
            </w:r>
            <w:r w:rsidR="00C258F1" w:rsidRPr="00557FA7">
              <w:rPr>
                <w:rFonts w:ascii="Calibri" w:hAnsi="Calibri" w:cs="Calibri"/>
                <w:lang w:val="ru-RU"/>
              </w:rPr>
              <w:t>метода</w:t>
            </w:r>
          </w:p>
          <w:p w14:paraId="5C7CA4D2" w14:textId="77777777" w:rsidR="00C258F1" w:rsidRPr="008203CE" w:rsidRDefault="00C258F1" w:rsidP="008203C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557FA7">
              <w:rPr>
                <w:rFonts w:ascii="Calibri" w:hAnsi="Calibri" w:cs="Calibri"/>
                <w:lang w:val="ru-RU"/>
              </w:rPr>
              <w:t>рад са уџбеником</w:t>
            </w:r>
            <w:r w:rsidRPr="008203CE">
              <w:rPr>
                <w:rFonts w:ascii="Calibri" w:hAnsi="Calibri" w:cs="Calibri"/>
                <w:lang w:val="sr-Cyrl-RS"/>
              </w:rPr>
              <w:t>,</w:t>
            </w:r>
          </w:p>
          <w:p w14:paraId="34CBED52" w14:textId="77777777" w:rsidR="00C258F1" w:rsidRPr="008203CE" w:rsidRDefault="00C258F1" w:rsidP="008203C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lang w:val="sr-Cyrl-RS"/>
              </w:rPr>
            </w:pPr>
            <w:r w:rsidRPr="008203CE">
              <w:rPr>
                <w:rFonts w:ascii="Calibri" w:hAnsi="Calibri" w:cs="Calibri"/>
                <w:lang w:val="sr-Cyrl-RS"/>
              </w:rPr>
              <w:t>практичан рад</w:t>
            </w:r>
          </w:p>
          <w:p w14:paraId="0E5C4540" w14:textId="77777777" w:rsidR="00C258F1" w:rsidRPr="008203CE" w:rsidRDefault="00C258F1" w:rsidP="008203C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</w:rPr>
            </w:pPr>
            <w:r w:rsidRPr="008203CE">
              <w:rPr>
                <w:rFonts w:ascii="Calibri" w:hAnsi="Calibri" w:cs="Calibri"/>
                <w:lang w:val="sr-Cyrl-RS"/>
              </w:rPr>
              <w:t>аудио-</w:t>
            </w:r>
            <w:r w:rsidRPr="008203CE">
              <w:rPr>
                <w:rFonts w:ascii="Calibri" w:hAnsi="Calibri" w:cs="Calibri"/>
                <w:lang w:val="sr-Cyrl-RS"/>
              </w:rPr>
              <w:lastRenderedPageBreak/>
              <w:t>визуелна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04D94F4B" w14:textId="77777777" w:rsidR="00C258F1" w:rsidRPr="001B13F2" w:rsidRDefault="00C258F1" w:rsidP="00461897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lastRenderedPageBreak/>
              <w:t>Фронт</w:t>
            </w:r>
            <w:r>
              <w:rPr>
                <w:rFonts w:ascii="Calibri" w:hAnsi="Calibri" w:cs="Calibri"/>
                <w:lang w:val="sr-Cyrl-RS"/>
              </w:rPr>
              <w:t>ални,</w:t>
            </w:r>
          </w:p>
          <w:p w14:paraId="1FC395B6" w14:textId="77777777" w:rsidR="00C258F1" w:rsidRPr="008203CE" w:rsidRDefault="00C258F1" w:rsidP="00461897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sr-Cyrl-RS"/>
              </w:rPr>
              <w:t>индвидуални</w:t>
            </w:r>
            <w:r w:rsidRPr="001B13F2">
              <w:rPr>
                <w:rFonts w:ascii="Calibri" w:hAnsi="Calibri" w:cs="Calibri"/>
                <w:lang w:val="sr-Cyrl-RS"/>
              </w:rPr>
              <w:t xml:space="preserve"> рад</w:t>
            </w:r>
          </w:p>
        </w:tc>
        <w:tc>
          <w:tcPr>
            <w:tcW w:w="1701" w:type="dxa"/>
            <w:vMerge w:val="restart"/>
            <w:vAlign w:val="center"/>
          </w:tcPr>
          <w:p w14:paraId="2D533A10" w14:textId="77777777" w:rsidR="00C258F1" w:rsidRPr="008203CE" w:rsidRDefault="00C258F1" w:rsidP="006C5C3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8203CE">
              <w:rPr>
                <w:rFonts w:ascii="Calibri" w:hAnsi="Calibri" w:cs="Calibri"/>
                <w:sz w:val="20"/>
                <w:szCs w:val="20"/>
                <w:lang w:val="sr-Cyrl-RS"/>
              </w:rPr>
              <w:t>Компетенција за учење</w:t>
            </w:r>
          </w:p>
          <w:p w14:paraId="6CE75492" w14:textId="77777777" w:rsidR="00C258F1" w:rsidRPr="008203CE" w:rsidRDefault="00C258F1" w:rsidP="006C5C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sr-Latn-RS" w:eastAsia="sr-Latn-RS"/>
              </w:rPr>
            </w:pPr>
            <w:r w:rsidRPr="008203CE">
              <w:rPr>
                <w:rFonts w:ascii="Calibri" w:hAnsi="Calibri" w:cs="Calibri"/>
                <w:bCs/>
                <w:sz w:val="20"/>
                <w:szCs w:val="20"/>
                <w:lang w:val="sr-Cyrl-RS" w:eastAsia="sr-Latn-RS"/>
              </w:rPr>
              <w:t>Естетичка компетенција</w:t>
            </w:r>
          </w:p>
          <w:p w14:paraId="01A4604D" w14:textId="77777777" w:rsidR="00C258F1" w:rsidRPr="00557FA7" w:rsidRDefault="00C258F1" w:rsidP="006C5C3F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ru-RU"/>
              </w:rPr>
            </w:pPr>
            <w:r w:rsidRPr="008203CE">
              <w:rPr>
                <w:rFonts w:ascii="Calibri" w:eastAsia="Calibri" w:hAnsi="Calibri" w:cs="Calibri"/>
                <w:lang w:val="sr-Cyrl-RS"/>
              </w:rPr>
              <w:t xml:space="preserve">Одговорно </w:t>
            </w:r>
            <w:r w:rsidRPr="008203CE">
              <w:rPr>
                <w:rFonts w:ascii="Calibri" w:eastAsia="Calibri" w:hAnsi="Calibri" w:cs="Calibri"/>
                <w:lang w:val="sr-Cyrl-RS"/>
              </w:rPr>
              <w:lastRenderedPageBreak/>
              <w:t>учешће у демократском друштву</w:t>
            </w:r>
          </w:p>
        </w:tc>
        <w:tc>
          <w:tcPr>
            <w:tcW w:w="1559" w:type="dxa"/>
            <w:vMerge w:val="restart"/>
            <w:vAlign w:val="center"/>
          </w:tcPr>
          <w:p w14:paraId="1A0F15CF" w14:textId="77777777" w:rsidR="00C258F1" w:rsidRPr="008203CE" w:rsidRDefault="00C258F1" w:rsidP="006C5C3F">
            <w:pPr>
              <w:ind w:right="157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8203CE">
              <w:rPr>
                <w:rFonts w:ascii="Calibri" w:hAnsi="Calibri" w:cs="Calibri"/>
                <w:sz w:val="20"/>
                <w:szCs w:val="20"/>
                <w:lang w:val="sr-Cyrl-RS"/>
              </w:rPr>
              <w:lastRenderedPageBreak/>
              <w:t>Српски језик,</w:t>
            </w:r>
          </w:p>
          <w:p w14:paraId="4FC463A4" w14:textId="77777777" w:rsidR="00C258F1" w:rsidRPr="005E228A" w:rsidRDefault="00C258F1" w:rsidP="006C5C3F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</w:pPr>
            <w:r w:rsidRPr="005E228A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Прир</w:t>
            </w:r>
            <w:r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ода и друштво</w:t>
            </w:r>
          </w:p>
          <w:p w14:paraId="3C2F6DD2" w14:textId="77777777" w:rsidR="00C258F1" w:rsidRPr="008203CE" w:rsidRDefault="00C258F1" w:rsidP="006C5C3F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0294EE5B" w14:textId="77777777" w:rsidR="00C258F1" w:rsidRPr="008203CE" w:rsidRDefault="00C258F1" w:rsidP="006C5C3F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</w:pPr>
            <w:r w:rsidRPr="008203CE"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  <w:lastRenderedPageBreak/>
              <w:t>петоминутно испитивање и практичан рад</w:t>
            </w:r>
          </w:p>
        </w:tc>
      </w:tr>
      <w:tr w:rsidR="00C258F1" w:rsidRPr="00C10722" w14:paraId="3E67D42D" w14:textId="77777777" w:rsidTr="00461897">
        <w:trPr>
          <w:cantSplit/>
          <w:trHeight w:val="265"/>
          <w:jc w:val="center"/>
        </w:trPr>
        <w:tc>
          <w:tcPr>
            <w:tcW w:w="709" w:type="dxa"/>
            <w:vMerge/>
            <w:textDirection w:val="btLr"/>
            <w:vAlign w:val="center"/>
          </w:tcPr>
          <w:p w14:paraId="66CB5015" w14:textId="77777777" w:rsidR="00C258F1" w:rsidRPr="00C10722" w:rsidRDefault="00C258F1" w:rsidP="00B741B6">
            <w:pPr>
              <w:tabs>
                <w:tab w:val="left" w:pos="136"/>
              </w:tabs>
              <w:ind w:left="113" w:right="-141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</w:pPr>
          </w:p>
        </w:tc>
        <w:tc>
          <w:tcPr>
            <w:tcW w:w="3460" w:type="dxa"/>
            <w:vMerge/>
          </w:tcPr>
          <w:p w14:paraId="20CC2AF8" w14:textId="77777777" w:rsidR="00C258F1" w:rsidRPr="00557FA7" w:rsidRDefault="00C258F1" w:rsidP="00B741B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rFonts w:ascii="Calibri" w:hAnsi="Calibri" w:cs="Calibri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vAlign w:val="center"/>
          </w:tcPr>
          <w:p w14:paraId="539930CD" w14:textId="77777777" w:rsidR="00C258F1" w:rsidRPr="008203CE" w:rsidRDefault="00C258F1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RS"/>
              </w:rPr>
            </w:pPr>
            <w:r w:rsidRPr="008203CE">
              <w:rPr>
                <w:rFonts w:ascii="Calibri" w:hAnsi="Calibri" w:cs="Calibri"/>
                <w:noProof/>
                <w:lang w:val="sr-Cyrl-RS"/>
              </w:rPr>
              <w:t>56.</w:t>
            </w:r>
          </w:p>
        </w:tc>
        <w:tc>
          <w:tcPr>
            <w:tcW w:w="2126" w:type="dxa"/>
            <w:vMerge/>
            <w:vAlign w:val="center"/>
          </w:tcPr>
          <w:p w14:paraId="36F217F8" w14:textId="77777777" w:rsidR="00C258F1" w:rsidRPr="008203CE" w:rsidRDefault="00C258F1" w:rsidP="000C64CD">
            <w:pPr>
              <w:spacing w:after="0"/>
              <w:ind w:left="-14"/>
              <w:jc w:val="center"/>
              <w:rPr>
                <w:rFonts w:ascii="Calibri" w:hAnsi="Calibri" w:cs="Calibri"/>
                <w:b/>
                <w:noProof/>
                <w:lang w:val="sr-Cyrl-BA"/>
              </w:rPr>
            </w:pPr>
          </w:p>
        </w:tc>
        <w:tc>
          <w:tcPr>
            <w:tcW w:w="425" w:type="dxa"/>
            <w:vAlign w:val="center"/>
          </w:tcPr>
          <w:p w14:paraId="008E435D" w14:textId="77777777" w:rsidR="00C258F1" w:rsidRPr="008203CE" w:rsidRDefault="00C258F1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BA"/>
              </w:rPr>
            </w:pPr>
            <w:r w:rsidRPr="008203CE">
              <w:rPr>
                <w:rFonts w:ascii="Calibri" w:hAnsi="Calibri" w:cs="Calibri"/>
                <w:noProof/>
                <w:lang w:val="sr-Cyrl-BA"/>
              </w:rPr>
              <w:t>У</w:t>
            </w:r>
          </w:p>
        </w:tc>
        <w:tc>
          <w:tcPr>
            <w:tcW w:w="1418" w:type="dxa"/>
            <w:vMerge/>
            <w:vAlign w:val="center"/>
          </w:tcPr>
          <w:p w14:paraId="6CBAF816" w14:textId="77777777" w:rsidR="00C258F1" w:rsidRPr="008203CE" w:rsidRDefault="00C258F1" w:rsidP="008203C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/>
            <w:vAlign w:val="center"/>
          </w:tcPr>
          <w:p w14:paraId="5BCC51C3" w14:textId="77777777" w:rsidR="00C258F1" w:rsidRPr="008203CE" w:rsidRDefault="00C258F1" w:rsidP="00461897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vAlign w:val="center"/>
          </w:tcPr>
          <w:p w14:paraId="48698F44" w14:textId="77777777" w:rsidR="00C258F1" w:rsidRPr="008203CE" w:rsidRDefault="00C258F1" w:rsidP="006C5C3F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14:paraId="14A9ECFC" w14:textId="77777777" w:rsidR="00C258F1" w:rsidRPr="008203CE" w:rsidRDefault="00C258F1" w:rsidP="006C5C3F">
            <w:pPr>
              <w:ind w:right="157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55F54BBF" w14:textId="77777777" w:rsidR="00C258F1" w:rsidRPr="008203CE" w:rsidRDefault="00C258F1" w:rsidP="006C5C3F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</w:pPr>
          </w:p>
        </w:tc>
      </w:tr>
      <w:tr w:rsidR="00C258F1" w:rsidRPr="009633BD" w14:paraId="3FE4331C" w14:textId="77777777" w:rsidTr="00461897">
        <w:trPr>
          <w:cantSplit/>
          <w:trHeight w:val="1065"/>
          <w:jc w:val="center"/>
        </w:trPr>
        <w:tc>
          <w:tcPr>
            <w:tcW w:w="709" w:type="dxa"/>
            <w:vMerge/>
            <w:textDirection w:val="btLr"/>
            <w:vAlign w:val="center"/>
          </w:tcPr>
          <w:p w14:paraId="30438A81" w14:textId="77777777" w:rsidR="00C258F1" w:rsidRPr="00C10722" w:rsidRDefault="00C258F1" w:rsidP="00B741B6">
            <w:pPr>
              <w:tabs>
                <w:tab w:val="left" w:pos="136"/>
              </w:tabs>
              <w:ind w:left="113" w:right="-141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</w:pPr>
          </w:p>
        </w:tc>
        <w:tc>
          <w:tcPr>
            <w:tcW w:w="3460" w:type="dxa"/>
            <w:vMerge w:val="restart"/>
          </w:tcPr>
          <w:p w14:paraId="2A254DA2" w14:textId="77777777" w:rsidR="00C258F1" w:rsidRPr="008203CE" w:rsidRDefault="00C258F1" w:rsidP="00B741B6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  <w:lang w:val="sr-Cyrl-RS"/>
              </w:rPr>
            </w:pPr>
            <w:r w:rsidRPr="008203CE">
              <w:rPr>
                <w:rFonts w:ascii="Calibri" w:hAnsi="Calibri" w:cs="Calibri"/>
                <w:lang w:val="sr-Cyrl-RS"/>
              </w:rPr>
              <w:t>зна шта је орнамент и увиђа његову декоративну улогу на грађевинама;</w:t>
            </w:r>
          </w:p>
          <w:p w14:paraId="7420005D" w14:textId="77777777" w:rsidR="00C258F1" w:rsidRPr="008203CE" w:rsidRDefault="00C258F1" w:rsidP="00B741B6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 w:cs="Calibri"/>
                <w:lang w:val="sr-Cyrl-RS"/>
              </w:rPr>
            </w:pPr>
            <w:r w:rsidRPr="008203CE">
              <w:rPr>
                <w:rFonts w:ascii="Calibri" w:hAnsi="Calibri" w:cs="Calibri"/>
                <w:lang w:val="sr-Cyrl-RS"/>
              </w:rPr>
              <w:t>зна шта је розета и примени стечена знања кроз задатке;</w:t>
            </w:r>
          </w:p>
          <w:p w14:paraId="0ABAD8B0" w14:textId="77777777" w:rsidR="00C258F1" w:rsidRPr="00557FA7" w:rsidRDefault="00C258F1" w:rsidP="00D96DD1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360" w:right="-102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8203CE">
              <w:rPr>
                <w:rFonts w:ascii="Calibri" w:hAnsi="Calibri" w:cs="Calibri"/>
                <w:sz w:val="22"/>
                <w:szCs w:val="22"/>
                <w:lang w:val="sr-Cyrl-RS"/>
              </w:rPr>
              <w:t>практично примени стечена знања индивидуалном израдом ликовног рада.</w:t>
            </w:r>
          </w:p>
        </w:tc>
        <w:tc>
          <w:tcPr>
            <w:tcW w:w="567" w:type="dxa"/>
            <w:vAlign w:val="center"/>
          </w:tcPr>
          <w:p w14:paraId="3D1796CE" w14:textId="77777777" w:rsidR="00C258F1" w:rsidRPr="008203CE" w:rsidRDefault="00C258F1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RS"/>
              </w:rPr>
            </w:pPr>
            <w:r w:rsidRPr="008203CE">
              <w:rPr>
                <w:rFonts w:ascii="Calibri" w:hAnsi="Calibri" w:cs="Calibri"/>
                <w:noProof/>
                <w:lang w:val="sr-Cyrl-RS"/>
              </w:rPr>
              <w:t>57.</w:t>
            </w:r>
          </w:p>
        </w:tc>
        <w:tc>
          <w:tcPr>
            <w:tcW w:w="2126" w:type="dxa"/>
            <w:vMerge w:val="restart"/>
            <w:vAlign w:val="center"/>
          </w:tcPr>
          <w:p w14:paraId="4D011F86" w14:textId="77777777" w:rsidR="00C258F1" w:rsidRPr="008203CE" w:rsidRDefault="00C258F1" w:rsidP="000C64C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sr-Cyrl-RS"/>
              </w:rPr>
            </w:pPr>
            <w:r w:rsidRPr="008203CE">
              <w:rPr>
                <w:rFonts w:ascii="Calibri" w:hAnsi="Calibri" w:cs="Calibri"/>
                <w:b/>
                <w:bCs/>
                <w:lang w:val="sr-Cyrl-RS"/>
              </w:rPr>
              <w:t>Орнамент – Уметност декорисања</w:t>
            </w:r>
          </w:p>
          <w:p w14:paraId="3F23247B" w14:textId="77777777" w:rsidR="00C258F1" w:rsidRPr="008203CE" w:rsidRDefault="00C258F1" w:rsidP="000C64CD">
            <w:pPr>
              <w:spacing w:after="0"/>
              <w:ind w:left="-14" w:firstLine="14"/>
              <w:jc w:val="center"/>
              <w:rPr>
                <w:rFonts w:ascii="Calibri" w:hAnsi="Calibri" w:cs="Calibri"/>
                <w:noProof/>
                <w:lang w:val="sr-Cyrl-BA"/>
              </w:rPr>
            </w:pPr>
            <w:r w:rsidRPr="008203CE">
              <w:rPr>
                <w:rFonts w:ascii="Calibri" w:hAnsi="Calibri" w:cs="Calibri"/>
                <w:b/>
                <w:bCs/>
                <w:lang w:val="sr-Cyrl-RS"/>
              </w:rPr>
              <w:t xml:space="preserve">Задатак: </w:t>
            </w:r>
            <w:r w:rsidRPr="008203CE">
              <w:rPr>
                <w:rFonts w:ascii="Calibri" w:hAnsi="Calibri" w:cs="Calibri"/>
                <w:b/>
                <w:bCs/>
                <w:i/>
                <w:lang w:val="sr-Cyrl-RS"/>
              </w:rPr>
              <w:t>Замак</w:t>
            </w:r>
          </w:p>
        </w:tc>
        <w:tc>
          <w:tcPr>
            <w:tcW w:w="425" w:type="dxa"/>
            <w:vAlign w:val="center"/>
          </w:tcPr>
          <w:p w14:paraId="423B637E" w14:textId="77777777" w:rsidR="00C258F1" w:rsidRPr="008203CE" w:rsidRDefault="00C258F1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BA"/>
              </w:rPr>
            </w:pPr>
            <w:r w:rsidRPr="008203CE">
              <w:rPr>
                <w:rFonts w:ascii="Calibri" w:hAnsi="Calibri" w:cs="Calibri"/>
                <w:noProof/>
                <w:lang w:val="sr-Cyrl-BA"/>
              </w:rPr>
              <w:t>У</w:t>
            </w:r>
          </w:p>
        </w:tc>
        <w:tc>
          <w:tcPr>
            <w:tcW w:w="1418" w:type="dxa"/>
            <w:vMerge w:val="restart"/>
            <w:vAlign w:val="center"/>
          </w:tcPr>
          <w:p w14:paraId="7B64A652" w14:textId="77777777" w:rsidR="00C258F1" w:rsidRPr="00557FA7" w:rsidRDefault="00655933" w:rsidP="008203C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ru-RU"/>
              </w:rPr>
            </w:pPr>
            <w:r w:rsidRPr="00557FA7">
              <w:rPr>
                <w:rFonts w:ascii="Calibri" w:hAnsi="Calibri" w:cs="Calibri"/>
                <w:lang w:val="ru-RU"/>
              </w:rPr>
              <w:t>Д</w:t>
            </w:r>
            <w:r w:rsidR="00C258F1" w:rsidRPr="00557FA7">
              <w:rPr>
                <w:rFonts w:ascii="Calibri" w:hAnsi="Calibri" w:cs="Calibri"/>
                <w:lang w:val="ru-RU"/>
              </w:rPr>
              <w:t>емо</w:t>
            </w:r>
            <w:r w:rsidR="00C258F1" w:rsidRPr="008203CE">
              <w:rPr>
                <w:rFonts w:ascii="Calibri" w:hAnsi="Calibri" w:cs="Calibri"/>
                <w:lang w:val="sr-Cyrl-RS"/>
              </w:rPr>
              <w:t>.</w:t>
            </w:r>
            <w:r w:rsidR="00C258F1" w:rsidRPr="00557FA7">
              <w:rPr>
                <w:rFonts w:ascii="Calibri" w:hAnsi="Calibri" w:cs="Calibri"/>
                <w:lang w:val="ru-RU"/>
              </w:rPr>
              <w:t>метода</w:t>
            </w:r>
          </w:p>
          <w:p w14:paraId="5F4D97EA" w14:textId="77777777" w:rsidR="00C258F1" w:rsidRPr="008203CE" w:rsidRDefault="00C258F1" w:rsidP="008203C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557FA7">
              <w:rPr>
                <w:rFonts w:ascii="Calibri" w:hAnsi="Calibri" w:cs="Calibri"/>
                <w:lang w:val="ru-RU"/>
              </w:rPr>
              <w:t>рад са уџбеником</w:t>
            </w:r>
            <w:r w:rsidRPr="008203CE">
              <w:rPr>
                <w:rFonts w:ascii="Calibri" w:hAnsi="Calibri" w:cs="Calibri"/>
                <w:lang w:val="sr-Cyrl-RS"/>
              </w:rPr>
              <w:t>,</w:t>
            </w:r>
          </w:p>
          <w:p w14:paraId="3EC9DD3A" w14:textId="77777777" w:rsidR="00C258F1" w:rsidRPr="008203CE" w:rsidRDefault="00C258F1" w:rsidP="008203C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lang w:val="sr-Cyrl-RS"/>
              </w:rPr>
            </w:pPr>
            <w:r w:rsidRPr="008203CE">
              <w:rPr>
                <w:rFonts w:ascii="Calibri" w:hAnsi="Calibri" w:cs="Calibri"/>
                <w:lang w:val="sr-Cyrl-RS"/>
              </w:rPr>
              <w:t>практичан рад</w:t>
            </w:r>
          </w:p>
          <w:p w14:paraId="6138BF27" w14:textId="77777777" w:rsidR="00C258F1" w:rsidRPr="008203CE" w:rsidRDefault="00C258F1" w:rsidP="008203C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</w:rPr>
            </w:pPr>
            <w:r w:rsidRPr="008203CE">
              <w:rPr>
                <w:rFonts w:ascii="Calibri" w:hAnsi="Calibri" w:cs="Calibri"/>
                <w:lang w:val="sr-Cyrl-RS"/>
              </w:rPr>
              <w:t>аудио-визуелна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590A2723" w14:textId="77777777" w:rsidR="00C258F1" w:rsidRPr="001B13F2" w:rsidRDefault="00C258F1" w:rsidP="00461897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Фронт</w:t>
            </w:r>
            <w:r>
              <w:rPr>
                <w:rFonts w:ascii="Calibri" w:hAnsi="Calibri" w:cs="Calibri"/>
                <w:lang w:val="sr-Cyrl-RS"/>
              </w:rPr>
              <w:t>ални,</w:t>
            </w:r>
          </w:p>
          <w:p w14:paraId="758C6019" w14:textId="77777777" w:rsidR="00C258F1" w:rsidRPr="008203CE" w:rsidRDefault="00C258F1" w:rsidP="00461897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sr-Cyrl-RS"/>
              </w:rPr>
              <w:t>индвидуални</w:t>
            </w:r>
            <w:r w:rsidRPr="001B13F2">
              <w:rPr>
                <w:rFonts w:ascii="Calibri" w:hAnsi="Calibri" w:cs="Calibri"/>
                <w:lang w:val="sr-Cyrl-RS"/>
              </w:rPr>
              <w:t xml:space="preserve"> рад</w:t>
            </w:r>
          </w:p>
        </w:tc>
        <w:tc>
          <w:tcPr>
            <w:tcW w:w="1701" w:type="dxa"/>
            <w:vMerge w:val="restart"/>
            <w:vAlign w:val="center"/>
          </w:tcPr>
          <w:p w14:paraId="254F9EFD" w14:textId="77777777" w:rsidR="00C258F1" w:rsidRPr="008203CE" w:rsidRDefault="00C258F1" w:rsidP="006C5C3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8203CE">
              <w:rPr>
                <w:rFonts w:ascii="Calibri" w:hAnsi="Calibri" w:cs="Calibri"/>
                <w:sz w:val="20"/>
                <w:szCs w:val="20"/>
                <w:lang w:val="sr-Cyrl-RS"/>
              </w:rPr>
              <w:t>Компетенција за учење</w:t>
            </w:r>
          </w:p>
          <w:p w14:paraId="7A9305C8" w14:textId="77777777" w:rsidR="00C258F1" w:rsidRPr="008203CE" w:rsidRDefault="00C258F1" w:rsidP="006C5C3F">
            <w:pPr>
              <w:pStyle w:val="Default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8203CE">
              <w:rPr>
                <w:rFonts w:ascii="Calibri" w:hAnsi="Calibri" w:cs="Calibri"/>
                <w:bCs/>
                <w:color w:val="auto"/>
                <w:sz w:val="20"/>
                <w:szCs w:val="20"/>
                <w:lang w:val="sr-Cyrl-RS"/>
              </w:rPr>
              <w:t>Естетичка компетенција</w:t>
            </w:r>
          </w:p>
          <w:p w14:paraId="7551BA7F" w14:textId="77777777" w:rsidR="00C258F1" w:rsidRPr="00557FA7" w:rsidRDefault="00C258F1" w:rsidP="006C5C3F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ru-RU"/>
              </w:rPr>
            </w:pPr>
            <w:r w:rsidRPr="008203CE">
              <w:rPr>
                <w:rFonts w:ascii="Calibri" w:hAnsi="Calibri" w:cs="Calibri"/>
                <w:bCs/>
                <w:lang w:val="sr-Cyrl-RS"/>
              </w:rPr>
              <w:t>Комуникација</w:t>
            </w:r>
          </w:p>
        </w:tc>
        <w:tc>
          <w:tcPr>
            <w:tcW w:w="1559" w:type="dxa"/>
            <w:vMerge w:val="restart"/>
            <w:vAlign w:val="center"/>
          </w:tcPr>
          <w:p w14:paraId="5B6C8941" w14:textId="77777777" w:rsidR="00C258F1" w:rsidRPr="005E228A" w:rsidRDefault="00C258F1" w:rsidP="006C5C3F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</w:pPr>
            <w:r w:rsidRPr="005E228A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Прир</w:t>
            </w:r>
            <w:r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ода и друштво</w:t>
            </w:r>
          </w:p>
          <w:p w14:paraId="6DDA6AD6" w14:textId="77777777" w:rsidR="00C258F1" w:rsidRPr="008203CE" w:rsidRDefault="00C258F1" w:rsidP="006C5C3F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6F4186FB" w14:textId="77777777" w:rsidR="00C258F1" w:rsidRPr="008203CE" w:rsidRDefault="00C258F1" w:rsidP="006C5C3F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</w:pPr>
            <w:r w:rsidRPr="008203CE"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  <w:t>петоминутно испитивање и практичан рад</w:t>
            </w:r>
          </w:p>
        </w:tc>
      </w:tr>
      <w:tr w:rsidR="00C258F1" w:rsidRPr="00C10722" w14:paraId="74874ECF" w14:textId="77777777" w:rsidTr="009D0024">
        <w:trPr>
          <w:trHeight w:val="264"/>
          <w:jc w:val="center"/>
        </w:trPr>
        <w:tc>
          <w:tcPr>
            <w:tcW w:w="709" w:type="dxa"/>
            <w:vMerge/>
            <w:vAlign w:val="center"/>
          </w:tcPr>
          <w:p w14:paraId="3089909D" w14:textId="77777777" w:rsidR="00C258F1" w:rsidRPr="00C10722" w:rsidRDefault="00C258F1" w:rsidP="00B741B6">
            <w:pPr>
              <w:tabs>
                <w:tab w:val="left" w:pos="136"/>
              </w:tabs>
              <w:ind w:right="-141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3460" w:type="dxa"/>
            <w:vMerge/>
          </w:tcPr>
          <w:p w14:paraId="287DAFE7" w14:textId="77777777" w:rsidR="00C258F1" w:rsidRPr="00557FA7" w:rsidRDefault="00C258F1" w:rsidP="00B741B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5" w:hanging="254"/>
              <w:rPr>
                <w:rFonts w:ascii="Calibri" w:hAnsi="Calibri" w:cs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vAlign w:val="center"/>
          </w:tcPr>
          <w:p w14:paraId="78D1F4BA" w14:textId="77777777" w:rsidR="00C258F1" w:rsidRPr="008203CE" w:rsidRDefault="00C258F1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RS"/>
              </w:rPr>
            </w:pPr>
            <w:r w:rsidRPr="008203CE">
              <w:rPr>
                <w:rFonts w:ascii="Calibri" w:hAnsi="Calibri" w:cs="Calibri"/>
                <w:noProof/>
                <w:lang w:val="sr-Cyrl-RS"/>
              </w:rPr>
              <w:t>58.</w:t>
            </w:r>
          </w:p>
        </w:tc>
        <w:tc>
          <w:tcPr>
            <w:tcW w:w="2126" w:type="dxa"/>
            <w:vMerge/>
            <w:vAlign w:val="center"/>
          </w:tcPr>
          <w:p w14:paraId="29A66C2C" w14:textId="77777777" w:rsidR="00C258F1" w:rsidRPr="008203CE" w:rsidRDefault="00C258F1" w:rsidP="000C64CD">
            <w:pPr>
              <w:spacing w:after="0"/>
              <w:ind w:left="-14" w:firstLine="14"/>
              <w:jc w:val="center"/>
              <w:rPr>
                <w:rFonts w:ascii="Calibri" w:hAnsi="Calibri" w:cs="Calibri"/>
                <w:noProof/>
                <w:lang w:val="sr-Cyrl-BA"/>
              </w:rPr>
            </w:pPr>
          </w:p>
        </w:tc>
        <w:tc>
          <w:tcPr>
            <w:tcW w:w="425" w:type="dxa"/>
            <w:vAlign w:val="center"/>
          </w:tcPr>
          <w:p w14:paraId="70909D56" w14:textId="77777777" w:rsidR="00C258F1" w:rsidRPr="008203CE" w:rsidRDefault="00C258F1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BA"/>
              </w:rPr>
            </w:pPr>
            <w:r w:rsidRPr="008203CE">
              <w:rPr>
                <w:rFonts w:ascii="Calibri" w:hAnsi="Calibri" w:cs="Calibri"/>
                <w:noProof/>
                <w:lang w:val="sr-Cyrl-BA"/>
              </w:rPr>
              <w:t>У</w:t>
            </w:r>
          </w:p>
        </w:tc>
        <w:tc>
          <w:tcPr>
            <w:tcW w:w="1418" w:type="dxa"/>
            <w:vMerge/>
            <w:vAlign w:val="center"/>
          </w:tcPr>
          <w:p w14:paraId="76F0E5C6" w14:textId="77777777" w:rsidR="00C258F1" w:rsidRPr="00C10722" w:rsidRDefault="00C258F1" w:rsidP="00B741B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12ABCEC0" w14:textId="77777777" w:rsidR="00C258F1" w:rsidRPr="00C10722" w:rsidRDefault="00C258F1" w:rsidP="00B741B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4274BED" w14:textId="77777777" w:rsidR="00C258F1" w:rsidRPr="003D6EE4" w:rsidRDefault="00C258F1" w:rsidP="00B741B6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</w:tcPr>
          <w:p w14:paraId="5298BB6F" w14:textId="77777777" w:rsidR="00C258F1" w:rsidRPr="00C10722" w:rsidRDefault="00C258F1" w:rsidP="00B741B6">
            <w:pPr>
              <w:ind w:right="157"/>
              <w:rPr>
                <w:rFonts w:ascii="Calibri" w:hAnsi="Calibri" w:cs="Calibri"/>
              </w:rPr>
            </w:pPr>
          </w:p>
        </w:tc>
        <w:tc>
          <w:tcPr>
            <w:tcW w:w="1843" w:type="dxa"/>
            <w:vMerge/>
          </w:tcPr>
          <w:p w14:paraId="485B6039" w14:textId="77777777" w:rsidR="00C258F1" w:rsidRPr="003D6EE4" w:rsidRDefault="00C258F1" w:rsidP="00B741B6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</w:pPr>
          </w:p>
        </w:tc>
      </w:tr>
      <w:tr w:rsidR="00C258F1" w:rsidRPr="00C10722" w14:paraId="7AD3F3FF" w14:textId="77777777" w:rsidTr="00461897">
        <w:trPr>
          <w:cantSplit/>
          <w:trHeight w:val="1479"/>
          <w:jc w:val="center"/>
        </w:trPr>
        <w:tc>
          <w:tcPr>
            <w:tcW w:w="709" w:type="dxa"/>
            <w:vMerge w:val="restart"/>
            <w:textDirection w:val="btLr"/>
            <w:vAlign w:val="center"/>
          </w:tcPr>
          <w:p w14:paraId="05E74ED1" w14:textId="77777777" w:rsidR="00C258F1" w:rsidRPr="00655933" w:rsidRDefault="00C258F1" w:rsidP="00B741B6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655933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t>КОМПОЗИЦИЈА</w:t>
            </w:r>
          </w:p>
        </w:tc>
        <w:tc>
          <w:tcPr>
            <w:tcW w:w="3460" w:type="dxa"/>
            <w:vMerge w:val="restart"/>
            <w:vAlign w:val="center"/>
          </w:tcPr>
          <w:p w14:paraId="15C765E5" w14:textId="77777777" w:rsidR="00C258F1" w:rsidRPr="008203CE" w:rsidRDefault="00C258F1" w:rsidP="00B741B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8203CE">
              <w:rPr>
                <w:rFonts w:ascii="Calibri" w:hAnsi="Calibri" w:cs="Calibri"/>
                <w:lang w:val="sr-Cyrl-RS"/>
              </w:rPr>
              <w:t>зна шта је композиција и шта су њени елементи;</w:t>
            </w:r>
          </w:p>
          <w:p w14:paraId="1D9CBDFD" w14:textId="77777777" w:rsidR="00C258F1" w:rsidRPr="008203CE" w:rsidRDefault="00C258F1" w:rsidP="00B741B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8203CE">
              <w:rPr>
                <w:rFonts w:ascii="Calibri" w:hAnsi="Calibri" w:cs="Calibri"/>
                <w:lang w:val="sr-Cyrl-RS"/>
              </w:rPr>
              <w:t>понови научена знања о складној композицији и примени у свом раду;</w:t>
            </w:r>
          </w:p>
          <w:p w14:paraId="21314471" w14:textId="77777777" w:rsidR="00C258F1" w:rsidRPr="008203CE" w:rsidRDefault="00C258F1" w:rsidP="00B741B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8203CE">
              <w:rPr>
                <w:rFonts w:ascii="Calibri" w:hAnsi="Calibri" w:cs="Calibri"/>
                <w:lang w:val="sr-Cyrl-RS"/>
              </w:rPr>
              <w:t>утврди шта је архитектура, орнамент, ритам, симетрична и асиметрична композиција;</w:t>
            </w:r>
          </w:p>
          <w:p w14:paraId="7A1B58FF" w14:textId="0973C71D" w:rsidR="00C258F1" w:rsidRPr="008203CE" w:rsidRDefault="00C258F1" w:rsidP="00B741B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8203CE">
              <w:rPr>
                <w:rFonts w:ascii="Calibri" w:hAnsi="Calibri" w:cs="Calibri"/>
                <w:lang w:val="sr-Cyrl-RS"/>
              </w:rPr>
              <w:t>изради ликовни рад у мањим групама и практично примени стечена знања о композицији.</w:t>
            </w:r>
          </w:p>
        </w:tc>
        <w:tc>
          <w:tcPr>
            <w:tcW w:w="567" w:type="dxa"/>
            <w:vAlign w:val="center"/>
          </w:tcPr>
          <w:p w14:paraId="06322673" w14:textId="77777777" w:rsidR="00C258F1" w:rsidRPr="008203CE" w:rsidRDefault="00C258F1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RS"/>
              </w:rPr>
            </w:pPr>
            <w:r w:rsidRPr="008203CE">
              <w:rPr>
                <w:rFonts w:ascii="Calibri" w:hAnsi="Calibri" w:cs="Calibri"/>
                <w:noProof/>
                <w:lang w:val="sr-Cyrl-RS"/>
              </w:rPr>
              <w:t>59.</w:t>
            </w:r>
          </w:p>
        </w:tc>
        <w:tc>
          <w:tcPr>
            <w:tcW w:w="2126" w:type="dxa"/>
            <w:vMerge w:val="restart"/>
            <w:vAlign w:val="center"/>
          </w:tcPr>
          <w:p w14:paraId="4CF9CE56" w14:textId="77777777" w:rsidR="00C258F1" w:rsidRPr="008203CE" w:rsidRDefault="00C258F1" w:rsidP="000C64C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sr-Cyrl-RS"/>
              </w:rPr>
            </w:pPr>
            <w:r w:rsidRPr="008203CE">
              <w:rPr>
                <w:rFonts w:ascii="Calibri" w:hAnsi="Calibri" w:cs="Calibri"/>
                <w:b/>
                <w:bCs/>
                <w:lang w:val="sr-Cyrl-RS"/>
              </w:rPr>
              <w:t>Композиција</w:t>
            </w:r>
          </w:p>
          <w:p w14:paraId="266D9ACD" w14:textId="77777777" w:rsidR="00C258F1" w:rsidRPr="008203CE" w:rsidRDefault="00C258F1" w:rsidP="000C64CD">
            <w:pPr>
              <w:pStyle w:val="ListParagraph"/>
              <w:ind w:left="0" w:hanging="14"/>
              <w:jc w:val="center"/>
              <w:rPr>
                <w:rFonts w:cs="Calibri"/>
                <w:noProof/>
                <w:sz w:val="22"/>
                <w:szCs w:val="22"/>
                <w:lang w:val="sr-Cyrl-BA"/>
              </w:rPr>
            </w:pPr>
            <w:r w:rsidRPr="008203CE">
              <w:rPr>
                <w:rFonts w:cs="Calibri"/>
                <w:b/>
                <w:bCs/>
                <w:sz w:val="22"/>
                <w:szCs w:val="22"/>
                <w:lang w:val="sr-Cyrl-RS"/>
              </w:rPr>
              <w:t>Задатак:</w:t>
            </w:r>
            <w:r w:rsidRPr="008203CE">
              <w:rPr>
                <w:rFonts w:cs="Calibri"/>
                <w:b/>
                <w:bCs/>
                <w:i/>
                <w:sz w:val="22"/>
                <w:szCs w:val="22"/>
                <w:lang w:val="sr-Cyrl-RS"/>
              </w:rPr>
              <w:t xml:space="preserve"> Зоолошки врт</w:t>
            </w:r>
          </w:p>
        </w:tc>
        <w:tc>
          <w:tcPr>
            <w:tcW w:w="425" w:type="dxa"/>
            <w:vAlign w:val="center"/>
          </w:tcPr>
          <w:p w14:paraId="55D870FB" w14:textId="77777777" w:rsidR="00C258F1" w:rsidRPr="008203CE" w:rsidRDefault="00C258F1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RS"/>
              </w:rPr>
            </w:pPr>
            <w:r w:rsidRPr="008203CE">
              <w:rPr>
                <w:rFonts w:ascii="Calibri" w:hAnsi="Calibri" w:cs="Calibri"/>
                <w:noProof/>
                <w:lang w:val="sr-Cyrl-RS"/>
              </w:rPr>
              <w:t>У</w:t>
            </w:r>
          </w:p>
        </w:tc>
        <w:tc>
          <w:tcPr>
            <w:tcW w:w="1418" w:type="dxa"/>
            <w:vMerge w:val="restart"/>
            <w:vAlign w:val="center"/>
          </w:tcPr>
          <w:p w14:paraId="6B732419" w14:textId="77777777" w:rsidR="00C258F1" w:rsidRPr="008203CE" w:rsidRDefault="00655933" w:rsidP="008203C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557FA7">
              <w:rPr>
                <w:rFonts w:ascii="Calibri" w:hAnsi="Calibri" w:cs="Calibri"/>
                <w:lang w:val="ru-RU"/>
              </w:rPr>
              <w:t>Д</w:t>
            </w:r>
            <w:r w:rsidR="00C258F1" w:rsidRPr="00557FA7">
              <w:rPr>
                <w:rFonts w:ascii="Calibri" w:hAnsi="Calibri" w:cs="Calibri"/>
                <w:lang w:val="ru-RU"/>
              </w:rPr>
              <w:t>ијалошка</w:t>
            </w:r>
            <w:r w:rsidR="00C258F1" w:rsidRPr="008203CE">
              <w:rPr>
                <w:rFonts w:ascii="Calibri" w:hAnsi="Calibri" w:cs="Calibri"/>
                <w:lang w:val="sr-Cyrl-RS"/>
              </w:rPr>
              <w:t>,</w:t>
            </w:r>
          </w:p>
          <w:p w14:paraId="3B3CC7E5" w14:textId="77777777" w:rsidR="00C258F1" w:rsidRPr="00557FA7" w:rsidRDefault="00C258F1" w:rsidP="008203C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ru-RU"/>
              </w:rPr>
            </w:pPr>
            <w:r w:rsidRPr="00557FA7">
              <w:rPr>
                <w:rFonts w:ascii="Calibri" w:hAnsi="Calibri" w:cs="Calibri"/>
                <w:lang w:val="ru-RU"/>
              </w:rPr>
              <w:t>демо</w:t>
            </w:r>
            <w:r w:rsidRPr="008203CE">
              <w:rPr>
                <w:rFonts w:ascii="Calibri" w:hAnsi="Calibri" w:cs="Calibri"/>
                <w:lang w:val="sr-Cyrl-RS"/>
              </w:rPr>
              <w:t>.</w:t>
            </w:r>
            <w:r w:rsidRPr="00557FA7">
              <w:rPr>
                <w:rFonts w:ascii="Calibri" w:hAnsi="Calibri" w:cs="Calibri"/>
                <w:lang w:val="ru-RU"/>
              </w:rPr>
              <w:t>метода</w:t>
            </w:r>
          </w:p>
          <w:p w14:paraId="25CD7CED" w14:textId="77777777" w:rsidR="00C258F1" w:rsidRPr="008203CE" w:rsidRDefault="00C258F1" w:rsidP="008203C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lang w:val="sr-Cyrl-RS"/>
              </w:rPr>
            </w:pPr>
            <w:r w:rsidRPr="008203CE">
              <w:rPr>
                <w:rFonts w:ascii="Calibri" w:hAnsi="Calibri" w:cs="Calibri"/>
                <w:lang w:val="sr-Cyrl-RS"/>
              </w:rPr>
              <w:t>практичан рад</w:t>
            </w:r>
          </w:p>
          <w:p w14:paraId="573E56AE" w14:textId="77777777" w:rsidR="00C258F1" w:rsidRPr="00557FA7" w:rsidRDefault="00C258F1" w:rsidP="008203CE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8203CE">
              <w:rPr>
                <w:rFonts w:ascii="Calibri" w:hAnsi="Calibri" w:cs="Calibri"/>
                <w:sz w:val="20"/>
                <w:szCs w:val="20"/>
                <w:lang w:val="sr-Cyrl-RS"/>
              </w:rPr>
              <w:t>аудио-визуелна</w:t>
            </w:r>
          </w:p>
          <w:p w14:paraId="0D902F19" w14:textId="77777777" w:rsidR="00C258F1" w:rsidRPr="00557FA7" w:rsidRDefault="00C258F1" w:rsidP="008203C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6F6B9C69" w14:textId="77777777" w:rsidR="00C258F1" w:rsidRPr="001B13F2" w:rsidRDefault="00C258F1" w:rsidP="00461897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Фронт</w:t>
            </w:r>
            <w:r>
              <w:rPr>
                <w:rFonts w:ascii="Calibri" w:hAnsi="Calibri" w:cs="Calibri"/>
                <w:lang w:val="sr-Cyrl-RS"/>
              </w:rPr>
              <w:t>ални,</w:t>
            </w:r>
          </w:p>
          <w:p w14:paraId="0E5C492E" w14:textId="77777777" w:rsidR="00C258F1" w:rsidRPr="008203CE" w:rsidRDefault="00C258F1" w:rsidP="00461897">
            <w:pPr>
              <w:pStyle w:val="tabela"/>
              <w:spacing w:before="0" w:line="240" w:lineRule="auto"/>
              <w:ind w:right="-108"/>
              <w:jc w:val="center"/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  <w:lang w:val="sr-Cyrl-RS"/>
              </w:rPr>
              <w:t>индвидуални, групни</w:t>
            </w:r>
            <w:r w:rsidRPr="001B13F2">
              <w:rPr>
                <w:rFonts w:ascii="Calibri" w:hAnsi="Calibri" w:cs="Calibri"/>
                <w:lang w:val="sr-Cyrl-RS"/>
              </w:rPr>
              <w:t xml:space="preserve"> рад</w:t>
            </w:r>
          </w:p>
        </w:tc>
        <w:tc>
          <w:tcPr>
            <w:tcW w:w="1701" w:type="dxa"/>
            <w:vMerge w:val="restart"/>
            <w:vAlign w:val="center"/>
          </w:tcPr>
          <w:p w14:paraId="057025E2" w14:textId="77777777" w:rsidR="00C258F1" w:rsidRPr="008203CE" w:rsidRDefault="00C258F1" w:rsidP="006C5C3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8203CE">
              <w:rPr>
                <w:rFonts w:ascii="Calibri" w:hAnsi="Calibri" w:cs="Calibri"/>
                <w:sz w:val="20"/>
                <w:szCs w:val="20"/>
                <w:lang w:val="sr-Cyrl-RS"/>
              </w:rPr>
              <w:t>Компетенција за учење</w:t>
            </w:r>
          </w:p>
          <w:p w14:paraId="3A69FD1C" w14:textId="77777777" w:rsidR="00C258F1" w:rsidRPr="008203CE" w:rsidRDefault="00C258F1" w:rsidP="006C5C3F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lang w:val="sr-Cyrl-RS"/>
              </w:rPr>
            </w:pPr>
            <w:r w:rsidRPr="008203CE">
              <w:rPr>
                <w:rFonts w:ascii="Calibri" w:hAnsi="Calibri" w:cs="Calibri"/>
                <w:noProof/>
                <w:lang w:val="sr-Cyrl-RS"/>
              </w:rPr>
              <w:t>Сарадња</w:t>
            </w:r>
          </w:p>
        </w:tc>
        <w:tc>
          <w:tcPr>
            <w:tcW w:w="1559" w:type="dxa"/>
            <w:vMerge w:val="restart"/>
            <w:vAlign w:val="center"/>
          </w:tcPr>
          <w:p w14:paraId="0F1FE2E2" w14:textId="77777777" w:rsidR="00C258F1" w:rsidRPr="008203CE" w:rsidRDefault="00C258F1" w:rsidP="006C5C3F">
            <w:pPr>
              <w:ind w:right="157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8203CE">
              <w:rPr>
                <w:rFonts w:ascii="Calibri" w:hAnsi="Calibri" w:cs="Calibri"/>
                <w:sz w:val="20"/>
                <w:szCs w:val="20"/>
                <w:lang w:val="sr-Cyrl-RS"/>
              </w:rPr>
              <w:t>Српски језик,</w:t>
            </w:r>
          </w:p>
          <w:p w14:paraId="554FA50F" w14:textId="77777777" w:rsidR="00C258F1" w:rsidRPr="005E228A" w:rsidRDefault="00C258F1" w:rsidP="006C5C3F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</w:pPr>
            <w:r w:rsidRPr="005E228A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Прир</w:t>
            </w:r>
            <w:r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ода и друштво</w:t>
            </w:r>
          </w:p>
          <w:p w14:paraId="6B7C09B0" w14:textId="77777777" w:rsidR="00C258F1" w:rsidRPr="008203CE" w:rsidRDefault="00C258F1" w:rsidP="006C5C3F">
            <w:pPr>
              <w:ind w:right="157"/>
              <w:rPr>
                <w:rFonts w:ascii="Calibri" w:hAnsi="Calibri" w:cs="Calibri"/>
                <w:sz w:val="20"/>
                <w:szCs w:val="20"/>
                <w:lang w:val="sr-Cyrl-RS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108C8B98" w14:textId="77777777" w:rsidR="00C258F1" w:rsidRPr="008203CE" w:rsidRDefault="00C258F1" w:rsidP="006C5C3F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</w:pPr>
            <w:r w:rsidRPr="008203CE"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  <w:t>практичан рад</w:t>
            </w:r>
          </w:p>
        </w:tc>
      </w:tr>
      <w:tr w:rsidR="00C258F1" w:rsidRPr="00C10722" w14:paraId="3FF46B49" w14:textId="77777777" w:rsidTr="009D0024">
        <w:trPr>
          <w:cantSplit/>
          <w:trHeight w:val="441"/>
          <w:jc w:val="center"/>
        </w:trPr>
        <w:tc>
          <w:tcPr>
            <w:tcW w:w="709" w:type="dxa"/>
            <w:vMerge/>
            <w:textDirection w:val="btLr"/>
            <w:vAlign w:val="center"/>
          </w:tcPr>
          <w:p w14:paraId="30447D2A" w14:textId="77777777" w:rsidR="00C258F1" w:rsidRPr="00C10722" w:rsidRDefault="00C258F1" w:rsidP="00B741B6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3460" w:type="dxa"/>
            <w:vMerge/>
            <w:vAlign w:val="center"/>
          </w:tcPr>
          <w:p w14:paraId="4E829417" w14:textId="77777777" w:rsidR="00C258F1" w:rsidRPr="008203CE" w:rsidRDefault="00C258F1" w:rsidP="00B741B6">
            <w:pPr>
              <w:ind w:left="193" w:right="-105" w:hanging="254"/>
              <w:rPr>
                <w:rFonts w:ascii="Calibri" w:hAnsi="Calibri" w:cs="Calibri"/>
                <w:b/>
              </w:rPr>
            </w:pPr>
          </w:p>
        </w:tc>
        <w:tc>
          <w:tcPr>
            <w:tcW w:w="567" w:type="dxa"/>
            <w:vAlign w:val="center"/>
          </w:tcPr>
          <w:p w14:paraId="02781C69" w14:textId="77777777" w:rsidR="00C258F1" w:rsidRPr="008203CE" w:rsidRDefault="00C258F1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RS"/>
              </w:rPr>
            </w:pPr>
            <w:r w:rsidRPr="008203CE">
              <w:rPr>
                <w:rFonts w:ascii="Calibri" w:hAnsi="Calibri" w:cs="Calibri"/>
                <w:noProof/>
                <w:lang w:val="sr-Cyrl-RS"/>
              </w:rPr>
              <w:t>60.</w:t>
            </w:r>
          </w:p>
        </w:tc>
        <w:tc>
          <w:tcPr>
            <w:tcW w:w="2126" w:type="dxa"/>
            <w:vMerge/>
            <w:vAlign w:val="center"/>
          </w:tcPr>
          <w:p w14:paraId="54E6AAC1" w14:textId="77777777" w:rsidR="00C258F1" w:rsidRPr="008203CE" w:rsidRDefault="00C258F1" w:rsidP="00B741B6">
            <w:pPr>
              <w:pStyle w:val="ListParagraph"/>
              <w:ind w:left="0"/>
              <w:rPr>
                <w:rFonts w:cs="Calibri"/>
                <w:noProof/>
                <w:sz w:val="22"/>
                <w:szCs w:val="22"/>
                <w:lang w:val="sr-Cyrl-BA"/>
              </w:rPr>
            </w:pPr>
          </w:p>
        </w:tc>
        <w:tc>
          <w:tcPr>
            <w:tcW w:w="425" w:type="dxa"/>
            <w:vAlign w:val="center"/>
          </w:tcPr>
          <w:p w14:paraId="30319A50" w14:textId="77777777" w:rsidR="00C258F1" w:rsidRPr="008203CE" w:rsidRDefault="00C258F1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RS"/>
              </w:rPr>
            </w:pPr>
            <w:r w:rsidRPr="008203CE">
              <w:rPr>
                <w:rFonts w:ascii="Calibri" w:hAnsi="Calibri" w:cs="Calibri"/>
                <w:noProof/>
                <w:lang w:val="sr-Cyrl-RS"/>
              </w:rPr>
              <w:t>С</w:t>
            </w:r>
          </w:p>
        </w:tc>
        <w:tc>
          <w:tcPr>
            <w:tcW w:w="1418" w:type="dxa"/>
            <w:vMerge/>
            <w:vAlign w:val="center"/>
          </w:tcPr>
          <w:p w14:paraId="79F9C4A1" w14:textId="77777777" w:rsidR="00C258F1" w:rsidRPr="00C10722" w:rsidRDefault="00C258F1" w:rsidP="00B741B6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7DF93EF5" w14:textId="77777777" w:rsidR="00C258F1" w:rsidRPr="00C10722" w:rsidRDefault="00C258F1" w:rsidP="00B741B6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5DF1418D" w14:textId="77777777" w:rsidR="00C258F1" w:rsidRPr="00C10722" w:rsidRDefault="00C258F1" w:rsidP="00B741B6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0B6CA481" w14:textId="77777777" w:rsidR="00C258F1" w:rsidRPr="00C10722" w:rsidRDefault="00C258F1" w:rsidP="00B741B6">
            <w:pPr>
              <w:ind w:right="157"/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  <w:vMerge/>
            <w:vAlign w:val="center"/>
          </w:tcPr>
          <w:p w14:paraId="61EF9A04" w14:textId="77777777" w:rsidR="00C258F1" w:rsidRPr="00C10722" w:rsidRDefault="00C258F1" w:rsidP="00B741B6">
            <w:pPr>
              <w:ind w:right="157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711742" w:rsidRPr="00711742" w14:paraId="1418F5CC" w14:textId="77777777" w:rsidTr="00284352">
        <w:trPr>
          <w:cantSplit/>
          <w:trHeight w:val="225"/>
          <w:jc w:val="center"/>
        </w:trPr>
        <w:tc>
          <w:tcPr>
            <w:tcW w:w="709" w:type="dxa"/>
            <w:vMerge w:val="restart"/>
            <w:textDirection w:val="btLr"/>
            <w:vAlign w:val="center"/>
          </w:tcPr>
          <w:p w14:paraId="27C1BED5" w14:textId="77777777" w:rsidR="00711742" w:rsidRPr="00C10722" w:rsidRDefault="00711742" w:rsidP="00711742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3460" w:type="dxa"/>
            <w:vMerge w:val="restart"/>
            <w:vAlign w:val="center"/>
          </w:tcPr>
          <w:p w14:paraId="1D9E00C3" w14:textId="77777777" w:rsidR="00711742" w:rsidRPr="00711742" w:rsidRDefault="00711742" w:rsidP="00711742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8203CE">
              <w:rPr>
                <w:rFonts w:ascii="Calibri" w:hAnsi="Calibri" w:cs="Calibri"/>
                <w:lang w:val="sr-Cyrl-RS"/>
              </w:rPr>
              <w:t xml:space="preserve">зна шта је композиција и шта </w:t>
            </w:r>
            <w:r w:rsidRPr="00711742">
              <w:rPr>
                <w:rFonts w:ascii="Calibri" w:hAnsi="Calibri" w:cs="Calibri"/>
                <w:lang w:val="sr-Cyrl-RS"/>
              </w:rPr>
              <w:lastRenderedPageBreak/>
              <w:t>су њени елементи;</w:t>
            </w:r>
          </w:p>
          <w:p w14:paraId="518FF861" w14:textId="77777777" w:rsidR="00711742" w:rsidRPr="00711742" w:rsidRDefault="00711742" w:rsidP="00711742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711742">
              <w:rPr>
                <w:rFonts w:ascii="Calibri" w:hAnsi="Calibri" w:cs="Calibri"/>
                <w:lang w:val="sr-Cyrl-RS"/>
              </w:rPr>
              <w:t>понови научена знања о орнаменту и врстама мотива;</w:t>
            </w:r>
          </w:p>
          <w:p w14:paraId="4EC2B809" w14:textId="1B387C47" w:rsidR="00711742" w:rsidRPr="00711742" w:rsidRDefault="00711742" w:rsidP="00711742">
            <w:pPr>
              <w:pStyle w:val="ListParagraph"/>
              <w:numPr>
                <w:ilvl w:val="0"/>
                <w:numId w:val="6"/>
              </w:numPr>
              <w:ind w:right="-105"/>
              <w:rPr>
                <w:rFonts w:cs="Calibri"/>
                <w:b/>
                <w:lang w:val="sr-Cyrl-RS"/>
              </w:rPr>
            </w:pPr>
            <w:r w:rsidRPr="00711742">
              <w:rPr>
                <w:rFonts w:cs="Calibri"/>
                <w:sz w:val="22"/>
                <w:szCs w:val="22"/>
                <w:lang w:val="sr-Cyrl-RS"/>
              </w:rPr>
              <w:t>изради ликовни рад радећи у пару и практично примени стечена знања о композицији и орнаменту.</w:t>
            </w:r>
          </w:p>
        </w:tc>
        <w:tc>
          <w:tcPr>
            <w:tcW w:w="567" w:type="dxa"/>
            <w:vAlign w:val="center"/>
          </w:tcPr>
          <w:p w14:paraId="1F1B1620" w14:textId="1B8C28B4" w:rsidR="00711742" w:rsidRPr="00711742" w:rsidRDefault="00711742" w:rsidP="00711742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Latn-RS"/>
              </w:rPr>
            </w:pPr>
            <w:r>
              <w:rPr>
                <w:rFonts w:ascii="Calibri" w:hAnsi="Calibri" w:cs="Calibri"/>
                <w:noProof/>
                <w:lang w:val="sr-Latn-RS"/>
              </w:rPr>
              <w:lastRenderedPageBreak/>
              <w:t>61.</w:t>
            </w:r>
          </w:p>
        </w:tc>
        <w:tc>
          <w:tcPr>
            <w:tcW w:w="2126" w:type="dxa"/>
            <w:vMerge w:val="restart"/>
            <w:vAlign w:val="center"/>
          </w:tcPr>
          <w:p w14:paraId="59653E19" w14:textId="77777777" w:rsidR="00711742" w:rsidRPr="00711742" w:rsidRDefault="00711742" w:rsidP="0071174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sr-Cyrl-RS"/>
              </w:rPr>
            </w:pPr>
            <w:r w:rsidRPr="00711742">
              <w:rPr>
                <w:rFonts w:ascii="Calibri" w:hAnsi="Calibri" w:cs="Calibri"/>
                <w:b/>
                <w:bCs/>
                <w:lang w:val="sr-Cyrl-RS"/>
              </w:rPr>
              <w:t>Композиција</w:t>
            </w:r>
          </w:p>
          <w:p w14:paraId="6D2C8FD5" w14:textId="1C0C27FD" w:rsidR="00711742" w:rsidRPr="00711742" w:rsidRDefault="00711742" w:rsidP="00711742">
            <w:pPr>
              <w:pStyle w:val="ListParagraph"/>
              <w:ind w:left="0"/>
              <w:rPr>
                <w:rFonts w:cs="Calibri"/>
                <w:noProof/>
                <w:sz w:val="22"/>
                <w:szCs w:val="22"/>
                <w:lang w:val="sr-Cyrl-BA"/>
              </w:rPr>
            </w:pPr>
            <w:r w:rsidRPr="00711742">
              <w:rPr>
                <w:rFonts w:cs="Calibri"/>
                <w:b/>
                <w:bCs/>
                <w:sz w:val="22"/>
                <w:szCs w:val="22"/>
                <w:lang w:val="sr-Cyrl-RS"/>
              </w:rPr>
              <w:lastRenderedPageBreak/>
              <w:t>Задатак:</w:t>
            </w:r>
            <w:r w:rsidRPr="00711742">
              <w:rPr>
                <w:rFonts w:cs="Calibri"/>
                <w:b/>
                <w:bCs/>
                <w:i/>
                <w:sz w:val="22"/>
                <w:szCs w:val="22"/>
                <w:lang w:val="sr-Cyrl-RS"/>
              </w:rPr>
              <w:t xml:space="preserve"> Украшени аутомобил</w:t>
            </w:r>
          </w:p>
        </w:tc>
        <w:tc>
          <w:tcPr>
            <w:tcW w:w="425" w:type="dxa"/>
            <w:vAlign w:val="center"/>
          </w:tcPr>
          <w:p w14:paraId="6196BFC9" w14:textId="20E52655" w:rsidR="00711742" w:rsidRPr="00711742" w:rsidRDefault="00711742" w:rsidP="00711742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RS"/>
              </w:rPr>
            </w:pPr>
            <w:r>
              <w:rPr>
                <w:rFonts w:ascii="Calibri" w:hAnsi="Calibri" w:cs="Calibri"/>
                <w:noProof/>
                <w:lang w:val="sr-Cyrl-RS"/>
              </w:rPr>
              <w:lastRenderedPageBreak/>
              <w:t>У</w:t>
            </w:r>
          </w:p>
        </w:tc>
        <w:tc>
          <w:tcPr>
            <w:tcW w:w="1418" w:type="dxa"/>
            <w:vMerge w:val="restart"/>
            <w:vAlign w:val="center"/>
          </w:tcPr>
          <w:p w14:paraId="584FC7C9" w14:textId="77777777" w:rsidR="00711742" w:rsidRPr="00557FA7" w:rsidRDefault="00711742" w:rsidP="0071174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ru-RU"/>
              </w:rPr>
            </w:pPr>
            <w:r w:rsidRPr="00557FA7">
              <w:rPr>
                <w:rFonts w:ascii="Calibri" w:hAnsi="Calibri" w:cs="Calibri"/>
                <w:lang w:val="ru-RU"/>
              </w:rPr>
              <w:t>Демо</w:t>
            </w:r>
            <w:r w:rsidRPr="008203CE">
              <w:rPr>
                <w:rFonts w:ascii="Calibri" w:hAnsi="Calibri" w:cs="Calibri"/>
                <w:lang w:val="sr-Cyrl-RS"/>
              </w:rPr>
              <w:t>.</w:t>
            </w:r>
            <w:r w:rsidRPr="00557FA7">
              <w:rPr>
                <w:rFonts w:ascii="Calibri" w:hAnsi="Calibri" w:cs="Calibri"/>
                <w:lang w:val="ru-RU"/>
              </w:rPr>
              <w:t>метода</w:t>
            </w:r>
          </w:p>
          <w:p w14:paraId="07B0564B" w14:textId="77777777" w:rsidR="00711742" w:rsidRPr="008203CE" w:rsidRDefault="00711742" w:rsidP="0071174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lang w:val="sr-Cyrl-RS"/>
              </w:rPr>
            </w:pPr>
            <w:r w:rsidRPr="008203CE">
              <w:rPr>
                <w:rFonts w:ascii="Calibri" w:hAnsi="Calibri" w:cs="Calibri"/>
                <w:lang w:val="sr-Cyrl-RS"/>
              </w:rPr>
              <w:lastRenderedPageBreak/>
              <w:t>практичан рад</w:t>
            </w:r>
          </w:p>
          <w:p w14:paraId="6F4860F3" w14:textId="12EB40C8" w:rsidR="00711742" w:rsidRPr="00711742" w:rsidRDefault="00711742" w:rsidP="00711742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2"/>
                <w:szCs w:val="22"/>
                <w:lang w:val="sr-Cyrl-CS"/>
              </w:rPr>
            </w:pPr>
            <w:r w:rsidRPr="008203CE">
              <w:rPr>
                <w:rFonts w:ascii="Calibri" w:hAnsi="Calibri" w:cs="Calibri"/>
                <w:lang w:val="sr-Cyrl-RS"/>
              </w:rPr>
              <w:t>аудио-визуелна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662101B6" w14:textId="77777777" w:rsidR="00711742" w:rsidRPr="001B13F2" w:rsidRDefault="00711742" w:rsidP="00711742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lastRenderedPageBreak/>
              <w:t>Фронт</w:t>
            </w:r>
            <w:r>
              <w:rPr>
                <w:rFonts w:ascii="Calibri" w:hAnsi="Calibri" w:cs="Calibri"/>
                <w:lang w:val="sr-Cyrl-RS"/>
              </w:rPr>
              <w:t>ални,</w:t>
            </w:r>
          </w:p>
          <w:p w14:paraId="46BC4FCD" w14:textId="1B4B80C8" w:rsidR="00711742" w:rsidRPr="00711742" w:rsidRDefault="00711742" w:rsidP="00711742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2"/>
                <w:szCs w:val="22"/>
                <w:lang w:val="sr-Cyrl-CS"/>
              </w:rPr>
            </w:pPr>
            <w:r>
              <w:rPr>
                <w:rFonts w:ascii="Calibri" w:hAnsi="Calibri" w:cs="Calibri"/>
                <w:lang w:val="sr-Cyrl-RS"/>
              </w:rPr>
              <w:t>индвидуални</w:t>
            </w:r>
            <w:r w:rsidRPr="001B13F2">
              <w:rPr>
                <w:rFonts w:ascii="Calibri" w:hAnsi="Calibri" w:cs="Calibri"/>
                <w:lang w:val="sr-Cyrl-RS"/>
              </w:rPr>
              <w:t xml:space="preserve"> рад</w:t>
            </w:r>
          </w:p>
        </w:tc>
        <w:tc>
          <w:tcPr>
            <w:tcW w:w="1701" w:type="dxa"/>
            <w:vMerge w:val="restart"/>
            <w:vAlign w:val="center"/>
          </w:tcPr>
          <w:p w14:paraId="3A982E15" w14:textId="77777777" w:rsidR="00711742" w:rsidRPr="008203CE" w:rsidRDefault="00711742" w:rsidP="0071174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8203CE">
              <w:rPr>
                <w:rFonts w:ascii="Calibri" w:hAnsi="Calibri" w:cs="Calibri"/>
                <w:sz w:val="20"/>
                <w:szCs w:val="20"/>
                <w:lang w:val="sr-Cyrl-RS"/>
              </w:rPr>
              <w:t xml:space="preserve">Компетенција за </w:t>
            </w:r>
            <w:r w:rsidRPr="008203CE">
              <w:rPr>
                <w:rFonts w:ascii="Calibri" w:hAnsi="Calibri" w:cs="Calibri"/>
                <w:sz w:val="20"/>
                <w:szCs w:val="20"/>
                <w:lang w:val="sr-Cyrl-RS"/>
              </w:rPr>
              <w:lastRenderedPageBreak/>
              <w:t>учење</w:t>
            </w:r>
          </w:p>
          <w:p w14:paraId="414E3953" w14:textId="7B2CA2A8" w:rsidR="00711742" w:rsidRPr="00711742" w:rsidRDefault="00711742" w:rsidP="00711742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2"/>
                <w:szCs w:val="22"/>
                <w:lang w:val="sr-Cyrl-CS"/>
              </w:rPr>
            </w:pPr>
            <w:r w:rsidRPr="008203CE">
              <w:rPr>
                <w:rFonts w:ascii="Calibri" w:hAnsi="Calibri" w:cs="Calibri"/>
                <w:noProof/>
                <w:lang w:val="sr-Cyrl-RS"/>
              </w:rPr>
              <w:t>Сарадња</w:t>
            </w:r>
          </w:p>
        </w:tc>
        <w:tc>
          <w:tcPr>
            <w:tcW w:w="1559" w:type="dxa"/>
            <w:vMerge w:val="restart"/>
            <w:vAlign w:val="center"/>
          </w:tcPr>
          <w:p w14:paraId="7A690EB9" w14:textId="77777777" w:rsidR="00711742" w:rsidRPr="005E228A" w:rsidRDefault="00711742" w:rsidP="00711742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</w:pPr>
            <w:r w:rsidRPr="005E228A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lastRenderedPageBreak/>
              <w:t>Прир</w:t>
            </w:r>
            <w:r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 xml:space="preserve">ода и </w:t>
            </w:r>
            <w:r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lastRenderedPageBreak/>
              <w:t>друштво</w:t>
            </w:r>
          </w:p>
          <w:p w14:paraId="70F9F46C" w14:textId="77777777" w:rsidR="00711742" w:rsidRPr="00711742" w:rsidRDefault="00711742" w:rsidP="00711742">
            <w:pPr>
              <w:ind w:right="157"/>
              <w:jc w:val="center"/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4022DA2E" w14:textId="2B66CD9D" w:rsidR="00711742" w:rsidRPr="00C10722" w:rsidRDefault="00711742" w:rsidP="00711742">
            <w:pPr>
              <w:ind w:right="157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8203CE"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  <w:lastRenderedPageBreak/>
              <w:t>практичан рад</w:t>
            </w:r>
          </w:p>
        </w:tc>
      </w:tr>
      <w:tr w:rsidR="00711742" w:rsidRPr="00711742" w14:paraId="7CB0749E" w14:textId="77777777" w:rsidTr="00284352">
        <w:trPr>
          <w:cantSplit/>
          <w:trHeight w:val="225"/>
          <w:jc w:val="center"/>
        </w:trPr>
        <w:tc>
          <w:tcPr>
            <w:tcW w:w="709" w:type="dxa"/>
            <w:vMerge/>
            <w:textDirection w:val="btLr"/>
            <w:vAlign w:val="center"/>
          </w:tcPr>
          <w:p w14:paraId="4D77562B" w14:textId="77777777" w:rsidR="00711742" w:rsidRPr="00C10722" w:rsidRDefault="00711742" w:rsidP="00711742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3460" w:type="dxa"/>
            <w:vMerge/>
            <w:vAlign w:val="center"/>
          </w:tcPr>
          <w:p w14:paraId="76317EF8" w14:textId="77777777" w:rsidR="00711742" w:rsidRPr="00711742" w:rsidRDefault="00711742" w:rsidP="00711742">
            <w:pPr>
              <w:ind w:left="193" w:right="-105" w:hanging="254"/>
              <w:rPr>
                <w:rFonts w:ascii="Calibri" w:hAnsi="Calibri" w:cs="Calibri"/>
                <w:b/>
                <w:lang w:val="sr-Cyrl-CS"/>
              </w:rPr>
            </w:pPr>
          </w:p>
        </w:tc>
        <w:tc>
          <w:tcPr>
            <w:tcW w:w="567" w:type="dxa"/>
            <w:vAlign w:val="center"/>
          </w:tcPr>
          <w:p w14:paraId="63E0D7A5" w14:textId="19B983A4" w:rsidR="00711742" w:rsidRPr="008203CE" w:rsidRDefault="00711742" w:rsidP="00711742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RS"/>
              </w:rPr>
            </w:pPr>
            <w:r>
              <w:rPr>
                <w:rFonts w:ascii="Calibri" w:hAnsi="Calibri" w:cs="Calibri"/>
                <w:noProof/>
                <w:lang w:val="sr-Cyrl-RS"/>
              </w:rPr>
              <w:t>62</w:t>
            </w:r>
          </w:p>
        </w:tc>
        <w:tc>
          <w:tcPr>
            <w:tcW w:w="2126" w:type="dxa"/>
            <w:vMerge/>
            <w:vAlign w:val="center"/>
          </w:tcPr>
          <w:p w14:paraId="43BDAFFB" w14:textId="77777777" w:rsidR="00711742" w:rsidRPr="008203CE" w:rsidRDefault="00711742" w:rsidP="00711742">
            <w:pPr>
              <w:pStyle w:val="ListParagraph"/>
              <w:ind w:left="0"/>
              <w:rPr>
                <w:rFonts w:cs="Calibri"/>
                <w:noProof/>
                <w:sz w:val="22"/>
                <w:szCs w:val="22"/>
                <w:lang w:val="sr-Cyrl-BA"/>
              </w:rPr>
            </w:pPr>
          </w:p>
        </w:tc>
        <w:tc>
          <w:tcPr>
            <w:tcW w:w="425" w:type="dxa"/>
            <w:vAlign w:val="center"/>
          </w:tcPr>
          <w:p w14:paraId="5F14FE42" w14:textId="54E03755" w:rsidR="00711742" w:rsidRPr="008203CE" w:rsidRDefault="00711742" w:rsidP="00711742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RS"/>
              </w:rPr>
            </w:pPr>
            <w:r>
              <w:rPr>
                <w:rFonts w:ascii="Calibri" w:hAnsi="Calibri" w:cs="Calibri"/>
                <w:noProof/>
                <w:lang w:val="sr-Cyrl-RS"/>
              </w:rPr>
              <w:t>У</w:t>
            </w:r>
          </w:p>
        </w:tc>
        <w:tc>
          <w:tcPr>
            <w:tcW w:w="1418" w:type="dxa"/>
            <w:vMerge/>
          </w:tcPr>
          <w:p w14:paraId="436B0E28" w14:textId="77777777" w:rsidR="00711742" w:rsidRPr="00711742" w:rsidRDefault="00711742" w:rsidP="00711742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2"/>
                <w:szCs w:val="22"/>
                <w:lang w:val="sr-Cyrl-CS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7D0AE8BF" w14:textId="77777777" w:rsidR="00711742" w:rsidRPr="00711742" w:rsidRDefault="00711742" w:rsidP="00711742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2"/>
                <w:szCs w:val="22"/>
                <w:lang w:val="sr-Cyrl-CS"/>
              </w:rPr>
            </w:pPr>
          </w:p>
        </w:tc>
        <w:tc>
          <w:tcPr>
            <w:tcW w:w="1701" w:type="dxa"/>
            <w:vMerge/>
          </w:tcPr>
          <w:p w14:paraId="268FEDE3" w14:textId="77777777" w:rsidR="00711742" w:rsidRPr="00711742" w:rsidRDefault="00711742" w:rsidP="00711742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2"/>
                <w:szCs w:val="22"/>
                <w:lang w:val="sr-Cyrl-CS"/>
              </w:rPr>
            </w:pPr>
          </w:p>
        </w:tc>
        <w:tc>
          <w:tcPr>
            <w:tcW w:w="1559" w:type="dxa"/>
            <w:vMerge/>
          </w:tcPr>
          <w:p w14:paraId="7AA5D2BC" w14:textId="77777777" w:rsidR="00711742" w:rsidRPr="00711742" w:rsidRDefault="00711742" w:rsidP="00711742">
            <w:pPr>
              <w:ind w:right="157"/>
              <w:jc w:val="center"/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1843" w:type="dxa"/>
            <w:vMerge/>
          </w:tcPr>
          <w:p w14:paraId="46927C1E" w14:textId="77777777" w:rsidR="00711742" w:rsidRPr="00C10722" w:rsidRDefault="00711742" w:rsidP="00711742">
            <w:pPr>
              <w:ind w:right="157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1EC4B593" w14:textId="77777777" w:rsidR="00F42E7F" w:rsidRPr="00711742" w:rsidRDefault="00F42E7F" w:rsidP="00F42E7F">
      <w:pPr>
        <w:tabs>
          <w:tab w:val="right" w:pos="12960"/>
        </w:tabs>
        <w:rPr>
          <w:rFonts w:ascii="Calibri" w:hAnsi="Calibri" w:cs="Calibri"/>
          <w:lang w:val="sr-Cyrl-RS"/>
        </w:rPr>
      </w:pPr>
    </w:p>
    <w:p w14:paraId="7B768B03" w14:textId="77777777" w:rsidR="00D96DD1" w:rsidRDefault="00F42E7F" w:rsidP="009D0024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  <w:proofErr w:type="spellStart"/>
      <w:r w:rsidRPr="00C10722">
        <w:rPr>
          <w:rFonts w:ascii="Calibri" w:hAnsi="Calibri" w:cs="Calibri"/>
          <w:sz w:val="24"/>
          <w:szCs w:val="24"/>
        </w:rPr>
        <w:t>Датум</w:t>
      </w:r>
      <w:proofErr w:type="spellEnd"/>
      <w:r w:rsidRPr="00C1072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10722">
        <w:rPr>
          <w:rFonts w:ascii="Calibri" w:hAnsi="Calibri" w:cs="Calibri"/>
          <w:sz w:val="24"/>
          <w:szCs w:val="24"/>
        </w:rPr>
        <w:t>предаје</w:t>
      </w:r>
      <w:proofErr w:type="spellEnd"/>
      <w:r w:rsidRPr="00C10722">
        <w:rPr>
          <w:rFonts w:ascii="Calibri" w:hAnsi="Calibri" w:cs="Calibri"/>
          <w:sz w:val="24"/>
          <w:szCs w:val="24"/>
        </w:rPr>
        <w:t>: _________________</w:t>
      </w:r>
      <w:r w:rsidRPr="00C10722">
        <w:rPr>
          <w:rFonts w:ascii="Calibri" w:hAnsi="Calibri" w:cs="Calibri"/>
          <w:sz w:val="24"/>
          <w:szCs w:val="24"/>
        </w:rPr>
        <w:tab/>
      </w:r>
      <w:proofErr w:type="spellStart"/>
      <w:r w:rsidRPr="00C10722">
        <w:rPr>
          <w:rFonts w:ascii="Calibri" w:hAnsi="Calibri" w:cs="Calibri"/>
          <w:sz w:val="24"/>
          <w:szCs w:val="24"/>
        </w:rPr>
        <w:t>Предметни</w:t>
      </w:r>
      <w:proofErr w:type="spellEnd"/>
      <w:r w:rsidRPr="00C1072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10722">
        <w:rPr>
          <w:rFonts w:ascii="Calibri" w:hAnsi="Calibri" w:cs="Calibri"/>
          <w:sz w:val="24"/>
          <w:szCs w:val="24"/>
        </w:rPr>
        <w:t>наставник</w:t>
      </w:r>
      <w:proofErr w:type="spellEnd"/>
      <w:r w:rsidRPr="00C10722">
        <w:rPr>
          <w:rFonts w:ascii="Calibri" w:hAnsi="Calibri" w:cs="Calibri"/>
          <w:sz w:val="24"/>
          <w:szCs w:val="24"/>
        </w:rPr>
        <w:t>: ________________________________________</w:t>
      </w:r>
    </w:p>
    <w:p w14:paraId="0DBFDE4A" w14:textId="3F9F1841" w:rsidR="00711742" w:rsidRDefault="00711742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14:paraId="5770E8ED" w14:textId="77777777" w:rsidR="00F42E7F" w:rsidRPr="00C10722" w:rsidRDefault="00F42E7F" w:rsidP="00D96DD1">
      <w:pPr>
        <w:tabs>
          <w:tab w:val="right" w:pos="12960"/>
        </w:tabs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  <w:r w:rsidRPr="00C10722"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  <w:lastRenderedPageBreak/>
        <w:t>ПРЕДЛОГ ОПЕРАТИВНОГ ПЛАНА РАДА НАСТАВНИКА</w:t>
      </w:r>
    </w:p>
    <w:p w14:paraId="21A4AB69" w14:textId="654F09E1" w:rsidR="00F42E7F" w:rsidRPr="00C10722" w:rsidRDefault="005721FB" w:rsidP="00F42E7F">
      <w:pPr>
        <w:spacing w:after="0" w:line="240" w:lineRule="auto"/>
        <w:ind w:left="8640" w:firstLine="720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</w:pPr>
      <w:r w:rsidRPr="00C10722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Школска година</w:t>
      </w:r>
      <w:r>
        <w:rPr>
          <w:rFonts w:ascii="Calibri" w:eastAsia="Times New Roman" w:hAnsi="Calibri" w:cs="Calibri"/>
          <w:b/>
          <w:spacing w:val="20"/>
          <w:sz w:val="24"/>
          <w:szCs w:val="24"/>
        </w:rPr>
        <w:t>:</w:t>
      </w:r>
      <w:r w:rsidR="00711742">
        <w:rPr>
          <w:rFonts w:ascii="Calibri" w:eastAsia="Times New Roman" w:hAnsi="Calibri" w:cs="Calibri"/>
          <w:b/>
          <w:spacing w:val="20"/>
          <w:sz w:val="24"/>
          <w:szCs w:val="24"/>
        </w:rPr>
        <w:t>2026/2027</w:t>
      </w:r>
      <w:r w:rsidR="00CC5BC3">
        <w:rPr>
          <w:rFonts w:ascii="Calibri" w:eastAsia="Times New Roman" w:hAnsi="Calibri" w:cs="Calibri"/>
          <w:b/>
          <w:spacing w:val="20"/>
          <w:sz w:val="24"/>
          <w:szCs w:val="24"/>
        </w:rPr>
        <w:t>.</w:t>
      </w:r>
      <w:r w:rsidR="00F42E7F" w:rsidRPr="00C10722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 xml:space="preserve">  </w:t>
      </w:r>
    </w:p>
    <w:p w14:paraId="4550906B" w14:textId="77777777" w:rsidR="00F42E7F" w:rsidRPr="00C10722" w:rsidRDefault="00F42E7F" w:rsidP="00F42E7F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</w:rPr>
      </w:pPr>
      <w:r w:rsidRPr="00C10722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Предмет: </w:t>
      </w:r>
      <w:proofErr w:type="spellStart"/>
      <w:r w:rsidRPr="00C10722">
        <w:rPr>
          <w:rFonts w:ascii="Calibri" w:eastAsia="Times New Roman" w:hAnsi="Calibri" w:cs="Calibri"/>
          <w:b/>
          <w:spacing w:val="20"/>
          <w:sz w:val="24"/>
          <w:szCs w:val="24"/>
        </w:rPr>
        <w:t>Ликовна</w:t>
      </w:r>
      <w:proofErr w:type="spellEnd"/>
      <w:r w:rsidRPr="00C10722">
        <w:rPr>
          <w:rFonts w:ascii="Calibri" w:eastAsia="Times New Roman" w:hAnsi="Calibri" w:cs="Calibri"/>
          <w:b/>
          <w:spacing w:val="20"/>
          <w:sz w:val="24"/>
          <w:szCs w:val="24"/>
        </w:rPr>
        <w:t xml:space="preserve"> </w:t>
      </w:r>
      <w:proofErr w:type="spellStart"/>
      <w:r w:rsidRPr="00C10722">
        <w:rPr>
          <w:rFonts w:ascii="Calibri" w:eastAsia="Times New Roman" w:hAnsi="Calibri" w:cs="Calibri"/>
          <w:b/>
          <w:spacing w:val="20"/>
          <w:sz w:val="24"/>
          <w:szCs w:val="24"/>
        </w:rPr>
        <w:t>култура</w:t>
      </w:r>
      <w:proofErr w:type="spellEnd"/>
    </w:p>
    <w:p w14:paraId="3EC13855" w14:textId="77777777" w:rsidR="00F42E7F" w:rsidRPr="00C10722" w:rsidRDefault="00F42E7F" w:rsidP="00F42E7F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</w:rPr>
      </w:pPr>
      <w:r w:rsidRPr="00C10722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Годишњи фонд часова: </w:t>
      </w:r>
      <w:r w:rsidRPr="00C10722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72</w:t>
      </w:r>
    </w:p>
    <w:p w14:paraId="159AD818" w14:textId="77777777" w:rsidR="00F42E7F" w:rsidRPr="00C10722" w:rsidRDefault="00F42E7F" w:rsidP="00F42E7F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</w:rPr>
      </w:pPr>
      <w:r w:rsidRPr="00C10722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Недељни фонд часова: </w:t>
      </w:r>
      <w:r w:rsidRPr="00C10722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2</w:t>
      </w:r>
    </w:p>
    <w:tbl>
      <w:tblPr>
        <w:tblW w:w="14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715"/>
        <w:gridCol w:w="540"/>
        <w:gridCol w:w="1800"/>
        <w:gridCol w:w="720"/>
        <w:gridCol w:w="1350"/>
        <w:gridCol w:w="810"/>
        <w:gridCol w:w="1350"/>
        <w:gridCol w:w="1170"/>
        <w:gridCol w:w="1606"/>
      </w:tblGrid>
      <w:tr w:rsidR="00F42E7F" w:rsidRPr="00C10722" w14:paraId="4AEEE85D" w14:textId="77777777" w:rsidTr="00711742">
        <w:trPr>
          <w:cantSplit/>
          <w:trHeight w:val="174"/>
          <w:jc w:val="center"/>
        </w:trPr>
        <w:tc>
          <w:tcPr>
            <w:tcW w:w="14771" w:type="dxa"/>
            <w:gridSpan w:val="10"/>
            <w:shd w:val="clear" w:color="auto" w:fill="F2F2F2"/>
            <w:vAlign w:val="center"/>
          </w:tcPr>
          <w:p w14:paraId="7060C192" w14:textId="77777777" w:rsidR="00F42E7F" w:rsidRPr="00C10722" w:rsidRDefault="00F42E7F" w:rsidP="00B741B6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CS"/>
              </w:rPr>
              <w:t>Месец: МАЈ</w:t>
            </w:r>
          </w:p>
        </w:tc>
      </w:tr>
      <w:tr w:rsidR="00D726DA" w:rsidRPr="00C10722" w14:paraId="4F7296DD" w14:textId="77777777" w:rsidTr="006A3936">
        <w:trPr>
          <w:cantSplit/>
          <w:trHeight w:val="1263"/>
          <w:jc w:val="center"/>
        </w:trPr>
        <w:tc>
          <w:tcPr>
            <w:tcW w:w="710" w:type="dxa"/>
            <w:shd w:val="clear" w:color="auto" w:fill="F2F2F2"/>
            <w:textDirection w:val="btLr"/>
            <w:vAlign w:val="bottom"/>
          </w:tcPr>
          <w:p w14:paraId="4A550808" w14:textId="77777777" w:rsidR="00D726DA" w:rsidRPr="00C10722" w:rsidRDefault="00D726DA" w:rsidP="004E5AA5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715" w:type="dxa"/>
            <w:shd w:val="clear" w:color="auto" w:fill="F2F2F2"/>
            <w:vAlign w:val="center"/>
          </w:tcPr>
          <w:p w14:paraId="3B22095A" w14:textId="77777777" w:rsidR="00D726DA" w:rsidRPr="00C10722" w:rsidRDefault="00D726DA" w:rsidP="004E5AA5">
            <w:pPr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23CD917F" w14:textId="77777777" w:rsidR="00D726DA" w:rsidRPr="00C10722" w:rsidRDefault="00D726DA" w:rsidP="004E5AA5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40" w:type="dxa"/>
            <w:shd w:val="clear" w:color="auto" w:fill="F2F2F2"/>
            <w:vAlign w:val="center"/>
          </w:tcPr>
          <w:p w14:paraId="205379C6" w14:textId="77777777" w:rsidR="00D726DA" w:rsidRPr="00C10722" w:rsidRDefault="00D726DA" w:rsidP="004E5AA5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Р.бр. часа</w:t>
            </w:r>
          </w:p>
        </w:tc>
        <w:tc>
          <w:tcPr>
            <w:tcW w:w="1800" w:type="dxa"/>
            <w:shd w:val="clear" w:color="auto" w:fill="F2F2F2"/>
            <w:vAlign w:val="center"/>
          </w:tcPr>
          <w:p w14:paraId="3D736318" w14:textId="77777777" w:rsidR="00D726DA" w:rsidRPr="00C10722" w:rsidRDefault="00D726DA" w:rsidP="004E5AA5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наст</w:t>
            </w:r>
            <w:r>
              <w:rPr>
                <w:rFonts w:ascii="Calibri" w:eastAsia="Times New Roman" w:hAnsi="Calibri" w:cs="Calibri"/>
                <w:b/>
                <w:bCs/>
                <w:lang w:val="sr-Latn-RS"/>
              </w:rPr>
              <w:t>.</w:t>
            </w: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јединице</w:t>
            </w:r>
          </w:p>
        </w:tc>
        <w:tc>
          <w:tcPr>
            <w:tcW w:w="720" w:type="dxa"/>
            <w:shd w:val="clear" w:color="auto" w:fill="F2F2F2"/>
            <w:vAlign w:val="center"/>
          </w:tcPr>
          <w:p w14:paraId="0EAD521C" w14:textId="77777777" w:rsidR="00D726DA" w:rsidRPr="00C10722" w:rsidRDefault="00D726DA" w:rsidP="004E5AA5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350" w:type="dxa"/>
            <w:shd w:val="clear" w:color="auto" w:fill="F2F2F2"/>
            <w:vAlign w:val="center"/>
          </w:tcPr>
          <w:p w14:paraId="2A33AD1A" w14:textId="77777777" w:rsidR="00D726DA" w:rsidRPr="00C10722" w:rsidRDefault="00D726DA" w:rsidP="004E5AA5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1B848960" w14:textId="77777777" w:rsidR="00D726DA" w:rsidRPr="00C10722" w:rsidRDefault="00D726DA" w:rsidP="004E5AA5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350" w:type="dxa"/>
            <w:shd w:val="clear" w:color="auto" w:fill="F2F2F2"/>
            <w:vAlign w:val="center"/>
          </w:tcPr>
          <w:p w14:paraId="4696F3ED" w14:textId="77777777" w:rsidR="00D726DA" w:rsidRPr="00C10722" w:rsidRDefault="00D726DA" w:rsidP="004E5AA5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</w:rPr>
              <w:t>.</w:t>
            </w: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170" w:type="dxa"/>
            <w:shd w:val="clear" w:color="auto" w:fill="F2F2F2"/>
            <w:vAlign w:val="center"/>
          </w:tcPr>
          <w:p w14:paraId="2818B2F3" w14:textId="77777777" w:rsidR="00D726DA" w:rsidRPr="00C10722" w:rsidRDefault="00D726DA" w:rsidP="004E5AA5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</w:rPr>
              <w:t>.</w:t>
            </w: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606" w:type="dxa"/>
            <w:shd w:val="clear" w:color="auto" w:fill="F2F2F2"/>
            <w:vAlign w:val="center"/>
          </w:tcPr>
          <w:p w14:paraId="5695E4AD" w14:textId="77777777" w:rsidR="00D726DA" w:rsidRPr="00C10722" w:rsidRDefault="00D726DA" w:rsidP="004E5AA5">
            <w:pPr>
              <w:spacing w:after="0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732B1E" w:rsidRPr="00C10722" w14:paraId="56E29FBA" w14:textId="77777777" w:rsidTr="006A3936">
        <w:trPr>
          <w:cantSplit/>
          <w:trHeight w:val="1191"/>
          <w:jc w:val="center"/>
        </w:trPr>
        <w:tc>
          <w:tcPr>
            <w:tcW w:w="710" w:type="dxa"/>
            <w:vMerge w:val="restart"/>
            <w:textDirection w:val="btLr"/>
          </w:tcPr>
          <w:p w14:paraId="1780CF44" w14:textId="77777777" w:rsidR="00732B1E" w:rsidRPr="00655933" w:rsidRDefault="00732B1E" w:rsidP="00732B1E">
            <w:pPr>
              <w:ind w:left="-142" w:right="-108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</w:pPr>
            <w:r w:rsidRPr="00655933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t>ПРОСТОР</w:t>
            </w:r>
          </w:p>
        </w:tc>
        <w:tc>
          <w:tcPr>
            <w:tcW w:w="4715" w:type="dxa"/>
            <w:vMerge w:val="restart"/>
            <w:vAlign w:val="center"/>
          </w:tcPr>
          <w:p w14:paraId="439C3154" w14:textId="77777777" w:rsidR="00732B1E" w:rsidRPr="008203CE" w:rsidRDefault="00732B1E" w:rsidP="00711742">
            <w:pPr>
              <w:numPr>
                <w:ilvl w:val="0"/>
                <w:numId w:val="6"/>
              </w:numPr>
              <w:spacing w:after="0" w:line="240" w:lineRule="auto"/>
              <w:ind w:left="16" w:firstLine="0"/>
              <w:rPr>
                <w:rFonts w:ascii="Calibri" w:hAnsi="Calibri" w:cs="Calibri"/>
                <w:lang w:val="sr-Cyrl-RS"/>
              </w:rPr>
            </w:pPr>
            <w:r w:rsidRPr="008203CE">
              <w:rPr>
                <w:rFonts w:ascii="Calibri" w:hAnsi="Calibri" w:cs="Calibri"/>
                <w:lang w:val="sr-Cyrl-RS"/>
              </w:rPr>
              <w:t>зна шта је простор у свом окружењу и у уметничким делима;</w:t>
            </w:r>
          </w:p>
          <w:p w14:paraId="5A1D443F" w14:textId="77777777" w:rsidR="00732B1E" w:rsidRPr="008203CE" w:rsidRDefault="00732B1E" w:rsidP="00711742">
            <w:pPr>
              <w:numPr>
                <w:ilvl w:val="0"/>
                <w:numId w:val="6"/>
              </w:numPr>
              <w:spacing w:after="0" w:line="240" w:lineRule="auto"/>
              <w:ind w:left="16" w:firstLine="0"/>
              <w:rPr>
                <w:rFonts w:ascii="Calibri" w:hAnsi="Calibri" w:cs="Calibri"/>
                <w:lang w:val="sr-Cyrl-RS"/>
              </w:rPr>
            </w:pPr>
            <w:r w:rsidRPr="008203CE">
              <w:rPr>
                <w:rFonts w:ascii="Calibri" w:hAnsi="Calibri" w:cs="Calibri"/>
                <w:lang w:val="sr-Cyrl-RS"/>
              </w:rPr>
              <w:t>разликује затворен и отворен простор у уметничким делима;</w:t>
            </w:r>
          </w:p>
          <w:p w14:paraId="2FD011D5" w14:textId="77777777" w:rsidR="00732B1E" w:rsidRPr="008203CE" w:rsidRDefault="00732B1E" w:rsidP="00711742">
            <w:pPr>
              <w:numPr>
                <w:ilvl w:val="0"/>
                <w:numId w:val="6"/>
              </w:numPr>
              <w:spacing w:after="0" w:line="240" w:lineRule="auto"/>
              <w:ind w:left="16" w:firstLine="0"/>
              <w:rPr>
                <w:rFonts w:ascii="Calibri" w:hAnsi="Calibri" w:cs="Calibri"/>
                <w:lang w:val="sr-Cyrl-RS"/>
              </w:rPr>
            </w:pPr>
            <w:r w:rsidRPr="008203CE">
              <w:rPr>
                <w:rFonts w:ascii="Calibri" w:hAnsi="Calibri" w:cs="Calibri"/>
                <w:lang w:val="sr-Cyrl-RS"/>
              </w:rPr>
              <w:t>увиди на који начин уметник представља ближе и даље предмете и фигуре на сликама;</w:t>
            </w:r>
          </w:p>
          <w:p w14:paraId="5C48F643" w14:textId="77777777" w:rsidR="00732B1E" w:rsidRPr="008203CE" w:rsidRDefault="00732B1E" w:rsidP="00711742">
            <w:pPr>
              <w:numPr>
                <w:ilvl w:val="0"/>
                <w:numId w:val="6"/>
              </w:numPr>
              <w:spacing w:after="0" w:line="240" w:lineRule="auto"/>
              <w:ind w:left="16" w:firstLine="0"/>
              <w:rPr>
                <w:rFonts w:ascii="Calibri" w:hAnsi="Calibri" w:cs="Calibri"/>
                <w:lang w:val="sr-Cyrl-RS"/>
              </w:rPr>
            </w:pPr>
            <w:r w:rsidRPr="008203CE">
              <w:rPr>
                <w:rFonts w:ascii="Calibri" w:hAnsi="Calibri" w:cs="Calibri"/>
                <w:lang w:val="sr-Cyrl-RS"/>
              </w:rPr>
              <w:t>примењује стечена знања о простору кроз израду задатака.</w:t>
            </w:r>
          </w:p>
        </w:tc>
        <w:tc>
          <w:tcPr>
            <w:tcW w:w="540" w:type="dxa"/>
            <w:vAlign w:val="center"/>
          </w:tcPr>
          <w:p w14:paraId="761C5907" w14:textId="77777777" w:rsidR="00732B1E" w:rsidRPr="008203CE" w:rsidRDefault="00732B1E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RS"/>
              </w:rPr>
            </w:pPr>
            <w:r w:rsidRPr="008203CE">
              <w:rPr>
                <w:rFonts w:ascii="Calibri" w:hAnsi="Calibri" w:cs="Calibri"/>
                <w:noProof/>
                <w:lang w:val="sr-Cyrl-RS"/>
              </w:rPr>
              <w:t>63.</w:t>
            </w:r>
          </w:p>
        </w:tc>
        <w:tc>
          <w:tcPr>
            <w:tcW w:w="1800" w:type="dxa"/>
            <w:vMerge w:val="restart"/>
            <w:vAlign w:val="center"/>
          </w:tcPr>
          <w:p w14:paraId="389068F0" w14:textId="77777777" w:rsidR="00732B1E" w:rsidRPr="008203CE" w:rsidRDefault="00732B1E" w:rsidP="0088403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sr-Cyrl-RS"/>
              </w:rPr>
            </w:pPr>
            <w:r w:rsidRPr="008203CE">
              <w:rPr>
                <w:rFonts w:ascii="Calibri" w:hAnsi="Calibri" w:cs="Calibri"/>
                <w:b/>
                <w:bCs/>
                <w:lang w:val="sr-Cyrl-RS"/>
              </w:rPr>
              <w:t>Простор у делима уметника</w:t>
            </w:r>
          </w:p>
          <w:p w14:paraId="1716A1B9" w14:textId="77777777" w:rsidR="00732B1E" w:rsidRPr="008203CE" w:rsidRDefault="00732B1E" w:rsidP="00884039">
            <w:pPr>
              <w:spacing w:after="0" w:line="240" w:lineRule="auto"/>
              <w:jc w:val="center"/>
              <w:rPr>
                <w:rFonts w:ascii="Calibri" w:hAnsi="Calibri" w:cs="Calibri"/>
                <w:noProof/>
                <w:lang w:val="sr-Cyrl-BA"/>
              </w:rPr>
            </w:pPr>
            <w:r w:rsidRPr="008203CE">
              <w:rPr>
                <w:rFonts w:ascii="Calibri" w:hAnsi="Calibri" w:cs="Calibri"/>
                <w:b/>
                <w:bCs/>
                <w:lang w:val="sr-Cyrl-RS"/>
              </w:rPr>
              <w:t xml:space="preserve">Задатак: </w:t>
            </w:r>
            <w:r w:rsidRPr="008203CE">
              <w:rPr>
                <w:rFonts w:ascii="Calibri" w:hAnsi="Calibri" w:cs="Calibri"/>
                <w:b/>
                <w:bCs/>
                <w:i/>
                <w:lang w:val="sr-Cyrl-RS"/>
              </w:rPr>
              <w:t>Моја соба</w:t>
            </w:r>
          </w:p>
        </w:tc>
        <w:tc>
          <w:tcPr>
            <w:tcW w:w="720" w:type="dxa"/>
            <w:vAlign w:val="center"/>
          </w:tcPr>
          <w:p w14:paraId="5A46E436" w14:textId="77777777" w:rsidR="00732B1E" w:rsidRPr="008203CE" w:rsidRDefault="00732B1E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BA"/>
              </w:rPr>
            </w:pPr>
            <w:r w:rsidRPr="008203CE">
              <w:rPr>
                <w:rFonts w:ascii="Calibri" w:hAnsi="Calibri" w:cs="Calibri"/>
                <w:noProof/>
                <w:lang w:val="sr-Cyrl-BA"/>
              </w:rPr>
              <w:t>О</w:t>
            </w:r>
          </w:p>
        </w:tc>
        <w:tc>
          <w:tcPr>
            <w:tcW w:w="1350" w:type="dxa"/>
            <w:vMerge w:val="restart"/>
            <w:vAlign w:val="center"/>
          </w:tcPr>
          <w:p w14:paraId="6CADD9AF" w14:textId="77777777" w:rsidR="00732B1E" w:rsidRPr="008203CE" w:rsidRDefault="00655933" w:rsidP="008203C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557FA7">
              <w:rPr>
                <w:rFonts w:ascii="Calibri" w:hAnsi="Calibri" w:cs="Calibri"/>
                <w:lang w:val="ru-RU"/>
              </w:rPr>
              <w:t>Д</w:t>
            </w:r>
            <w:r w:rsidR="00732B1E" w:rsidRPr="00557FA7">
              <w:rPr>
                <w:rFonts w:ascii="Calibri" w:hAnsi="Calibri" w:cs="Calibri"/>
                <w:lang w:val="ru-RU"/>
              </w:rPr>
              <w:t>ијалошка</w:t>
            </w:r>
            <w:r w:rsidR="00732B1E" w:rsidRPr="008203CE">
              <w:rPr>
                <w:rFonts w:ascii="Calibri" w:hAnsi="Calibri" w:cs="Calibri"/>
                <w:lang w:val="sr-Cyrl-RS"/>
              </w:rPr>
              <w:t>,</w:t>
            </w:r>
          </w:p>
          <w:p w14:paraId="64850841" w14:textId="77777777" w:rsidR="00732B1E" w:rsidRPr="00557FA7" w:rsidRDefault="00732B1E" w:rsidP="008203C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ru-RU"/>
              </w:rPr>
            </w:pPr>
            <w:r w:rsidRPr="00557FA7">
              <w:rPr>
                <w:rFonts w:ascii="Calibri" w:hAnsi="Calibri" w:cs="Calibri"/>
                <w:lang w:val="ru-RU"/>
              </w:rPr>
              <w:t>демо</w:t>
            </w:r>
            <w:r w:rsidRPr="008203CE">
              <w:rPr>
                <w:rFonts w:ascii="Calibri" w:hAnsi="Calibri" w:cs="Calibri"/>
                <w:lang w:val="sr-Cyrl-RS"/>
              </w:rPr>
              <w:t>.</w:t>
            </w:r>
            <w:r w:rsidRPr="00557FA7">
              <w:rPr>
                <w:rFonts w:ascii="Calibri" w:hAnsi="Calibri" w:cs="Calibri"/>
                <w:lang w:val="ru-RU"/>
              </w:rPr>
              <w:t>метода</w:t>
            </w:r>
          </w:p>
          <w:p w14:paraId="5E9AA537" w14:textId="77777777" w:rsidR="00732B1E" w:rsidRPr="008203CE" w:rsidRDefault="00732B1E" w:rsidP="008203C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lang w:val="sr-Cyrl-RS"/>
              </w:rPr>
            </w:pPr>
            <w:r w:rsidRPr="008203CE">
              <w:rPr>
                <w:rFonts w:ascii="Calibri" w:hAnsi="Calibri" w:cs="Calibri"/>
                <w:lang w:val="sr-Cyrl-RS"/>
              </w:rPr>
              <w:t>практичан рад</w:t>
            </w:r>
          </w:p>
          <w:p w14:paraId="6DC115A1" w14:textId="77777777" w:rsidR="00732B1E" w:rsidRPr="00557FA7" w:rsidRDefault="00732B1E" w:rsidP="008203C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lang w:val="ru-RU"/>
              </w:rPr>
            </w:pPr>
            <w:r w:rsidRPr="008203CE">
              <w:rPr>
                <w:rFonts w:ascii="Calibri" w:hAnsi="Calibri" w:cs="Calibri"/>
                <w:lang w:val="sr-Cyrl-RS"/>
              </w:rPr>
              <w:t>аудио-визуелна</w:t>
            </w:r>
          </w:p>
        </w:tc>
        <w:tc>
          <w:tcPr>
            <w:tcW w:w="810" w:type="dxa"/>
            <w:vMerge w:val="restart"/>
            <w:textDirection w:val="btLr"/>
            <w:vAlign w:val="center"/>
          </w:tcPr>
          <w:p w14:paraId="2367BBD9" w14:textId="77777777" w:rsidR="00732B1E" w:rsidRPr="001B13F2" w:rsidRDefault="00732B1E" w:rsidP="00461897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Фронт</w:t>
            </w:r>
            <w:r>
              <w:rPr>
                <w:rFonts w:ascii="Calibri" w:hAnsi="Calibri" w:cs="Calibri"/>
                <w:lang w:val="sr-Cyrl-RS"/>
              </w:rPr>
              <w:t>ални,</w:t>
            </w:r>
          </w:p>
          <w:p w14:paraId="5D9E3F22" w14:textId="77777777" w:rsidR="00732B1E" w:rsidRPr="008203CE" w:rsidRDefault="00732B1E" w:rsidP="00461897">
            <w:pPr>
              <w:pStyle w:val="tabela"/>
              <w:spacing w:before="0" w:line="240" w:lineRule="auto"/>
              <w:ind w:right="-108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индвидуални</w:t>
            </w:r>
            <w:r w:rsidRPr="001B13F2">
              <w:rPr>
                <w:rFonts w:ascii="Calibri" w:hAnsi="Calibri" w:cs="Calibri"/>
                <w:lang w:val="sr-Cyrl-RS"/>
              </w:rPr>
              <w:t xml:space="preserve"> рад</w:t>
            </w:r>
          </w:p>
        </w:tc>
        <w:tc>
          <w:tcPr>
            <w:tcW w:w="1350" w:type="dxa"/>
            <w:vMerge w:val="restart"/>
            <w:vAlign w:val="center"/>
          </w:tcPr>
          <w:p w14:paraId="1AE8EA3F" w14:textId="77777777" w:rsidR="00732B1E" w:rsidRPr="008203CE" w:rsidRDefault="00732B1E" w:rsidP="00711742">
            <w:pPr>
              <w:autoSpaceDE w:val="0"/>
              <w:autoSpaceDN w:val="0"/>
              <w:adjustRightInd w:val="0"/>
              <w:spacing w:after="0" w:line="240" w:lineRule="auto"/>
              <w:ind w:left="-104" w:right="-105"/>
              <w:rPr>
                <w:rFonts w:ascii="Calibri" w:hAnsi="Calibri" w:cs="Calibri"/>
                <w:bCs/>
                <w:sz w:val="20"/>
                <w:szCs w:val="20"/>
                <w:lang w:val="sr-Cyrl-RS" w:eastAsia="sr-Latn-RS"/>
              </w:rPr>
            </w:pPr>
            <w:r w:rsidRPr="008203CE">
              <w:rPr>
                <w:rFonts w:ascii="Calibri" w:hAnsi="Calibri" w:cs="Calibri"/>
                <w:bCs/>
                <w:sz w:val="20"/>
                <w:szCs w:val="20"/>
                <w:lang w:val="sr-Cyrl-RS" w:eastAsia="sr-Latn-RS"/>
              </w:rPr>
              <w:t>Естетичка компетенција</w:t>
            </w:r>
          </w:p>
          <w:p w14:paraId="746F4621" w14:textId="77777777" w:rsidR="00732B1E" w:rsidRPr="008203CE" w:rsidRDefault="00732B1E" w:rsidP="00711742">
            <w:pPr>
              <w:autoSpaceDE w:val="0"/>
              <w:autoSpaceDN w:val="0"/>
              <w:adjustRightInd w:val="0"/>
              <w:spacing w:after="0" w:line="240" w:lineRule="auto"/>
              <w:ind w:left="-104" w:right="-105"/>
              <w:rPr>
                <w:rFonts w:ascii="Calibri" w:hAnsi="Calibri" w:cs="Calibri"/>
                <w:sz w:val="20"/>
                <w:szCs w:val="20"/>
                <w:lang w:val="sr-Latn-RS" w:eastAsia="sr-Latn-RS"/>
              </w:rPr>
            </w:pPr>
            <w:r w:rsidRPr="008203CE">
              <w:rPr>
                <w:rFonts w:ascii="Calibri" w:hAnsi="Calibri" w:cs="Calibri"/>
                <w:bCs/>
                <w:sz w:val="20"/>
                <w:szCs w:val="20"/>
                <w:lang w:val="sr-Cyrl-RS" w:eastAsia="sr-Latn-RS"/>
              </w:rPr>
              <w:t>Решавање проблема</w:t>
            </w:r>
          </w:p>
          <w:p w14:paraId="6BE2589F" w14:textId="77777777" w:rsidR="00732B1E" w:rsidRPr="00557FA7" w:rsidRDefault="00732B1E" w:rsidP="00711742">
            <w:pPr>
              <w:pStyle w:val="tabela"/>
              <w:spacing w:before="0" w:line="240" w:lineRule="auto"/>
              <w:ind w:left="-104" w:right="-105"/>
              <w:rPr>
                <w:rFonts w:ascii="Calibri" w:hAnsi="Calibri" w:cs="Calibri"/>
                <w:color w:val="FF0000"/>
                <w:lang w:val="ru-RU"/>
              </w:rPr>
            </w:pPr>
            <w:r w:rsidRPr="008203CE">
              <w:rPr>
                <w:rFonts w:ascii="Calibri" w:hAnsi="Calibri" w:cs="Calibri"/>
                <w:bCs/>
                <w:lang w:val="sr-Cyrl-RS"/>
              </w:rPr>
              <w:t>Комуникација</w:t>
            </w:r>
          </w:p>
        </w:tc>
        <w:tc>
          <w:tcPr>
            <w:tcW w:w="1170" w:type="dxa"/>
            <w:vMerge w:val="restart"/>
            <w:vAlign w:val="center"/>
          </w:tcPr>
          <w:p w14:paraId="656EB6AF" w14:textId="77777777" w:rsidR="00732B1E" w:rsidRPr="005E228A" w:rsidRDefault="00732B1E" w:rsidP="006C5C3F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</w:pPr>
            <w:r w:rsidRPr="005E228A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Прир</w:t>
            </w:r>
            <w:r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ода и друштво</w:t>
            </w:r>
          </w:p>
          <w:p w14:paraId="63633934" w14:textId="77777777" w:rsidR="00732B1E" w:rsidRPr="008203CE" w:rsidRDefault="00732B1E" w:rsidP="006C5C3F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</w:pPr>
          </w:p>
        </w:tc>
        <w:tc>
          <w:tcPr>
            <w:tcW w:w="1606" w:type="dxa"/>
            <w:vMerge w:val="restart"/>
            <w:vAlign w:val="center"/>
          </w:tcPr>
          <w:p w14:paraId="709673BA" w14:textId="77777777" w:rsidR="00732B1E" w:rsidRPr="008203CE" w:rsidRDefault="00732B1E" w:rsidP="006C5C3F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</w:pPr>
            <w:r w:rsidRPr="008203CE"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  <w:t>практичан рад</w:t>
            </w:r>
          </w:p>
        </w:tc>
      </w:tr>
      <w:tr w:rsidR="00732B1E" w:rsidRPr="00C10722" w14:paraId="7A421114" w14:textId="77777777" w:rsidTr="006A3936">
        <w:trPr>
          <w:cantSplit/>
          <w:trHeight w:val="441"/>
          <w:jc w:val="center"/>
        </w:trPr>
        <w:tc>
          <w:tcPr>
            <w:tcW w:w="710" w:type="dxa"/>
            <w:vMerge/>
            <w:textDirection w:val="btLr"/>
            <w:vAlign w:val="center"/>
          </w:tcPr>
          <w:p w14:paraId="4F1697D5" w14:textId="77777777" w:rsidR="00732B1E" w:rsidRPr="00C10722" w:rsidRDefault="00732B1E" w:rsidP="00B741B6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715" w:type="dxa"/>
            <w:vMerge/>
            <w:vAlign w:val="center"/>
          </w:tcPr>
          <w:p w14:paraId="30CBAA7C" w14:textId="77777777" w:rsidR="00732B1E" w:rsidRPr="008203CE" w:rsidRDefault="00732B1E" w:rsidP="00B741B6">
            <w:pPr>
              <w:ind w:left="193" w:right="-105" w:hanging="254"/>
              <w:rPr>
                <w:rFonts w:ascii="Calibri" w:hAnsi="Calibri" w:cs="Calibri"/>
                <w:b/>
              </w:rPr>
            </w:pPr>
          </w:p>
        </w:tc>
        <w:tc>
          <w:tcPr>
            <w:tcW w:w="540" w:type="dxa"/>
            <w:vAlign w:val="center"/>
          </w:tcPr>
          <w:p w14:paraId="1058244D" w14:textId="77777777" w:rsidR="00732B1E" w:rsidRPr="008203CE" w:rsidRDefault="00732B1E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RS"/>
              </w:rPr>
            </w:pPr>
            <w:r w:rsidRPr="008203CE">
              <w:rPr>
                <w:rFonts w:ascii="Calibri" w:hAnsi="Calibri" w:cs="Calibri"/>
                <w:noProof/>
                <w:lang w:val="sr-Cyrl-RS"/>
              </w:rPr>
              <w:t>64.</w:t>
            </w:r>
          </w:p>
        </w:tc>
        <w:tc>
          <w:tcPr>
            <w:tcW w:w="1800" w:type="dxa"/>
            <w:vMerge/>
            <w:vAlign w:val="center"/>
          </w:tcPr>
          <w:p w14:paraId="20755BDE" w14:textId="77777777" w:rsidR="00732B1E" w:rsidRPr="008203CE" w:rsidRDefault="00732B1E" w:rsidP="00884039">
            <w:pPr>
              <w:spacing w:after="0" w:line="240" w:lineRule="auto"/>
              <w:jc w:val="center"/>
              <w:rPr>
                <w:rFonts w:ascii="Calibri" w:hAnsi="Calibri" w:cs="Calibri"/>
                <w:noProof/>
                <w:lang w:val="sr-Cyrl-BA"/>
              </w:rPr>
            </w:pPr>
          </w:p>
        </w:tc>
        <w:tc>
          <w:tcPr>
            <w:tcW w:w="720" w:type="dxa"/>
            <w:vAlign w:val="center"/>
          </w:tcPr>
          <w:p w14:paraId="51520879" w14:textId="77777777" w:rsidR="00732B1E" w:rsidRPr="008203CE" w:rsidRDefault="00732B1E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</w:rPr>
            </w:pPr>
            <w:r w:rsidRPr="008203CE">
              <w:rPr>
                <w:rFonts w:ascii="Calibri" w:hAnsi="Calibri" w:cs="Calibri"/>
                <w:noProof/>
                <w:lang w:val="sr-Cyrl-BA"/>
              </w:rPr>
              <w:t>У</w:t>
            </w:r>
          </w:p>
        </w:tc>
        <w:tc>
          <w:tcPr>
            <w:tcW w:w="1350" w:type="dxa"/>
            <w:vMerge/>
            <w:vAlign w:val="center"/>
          </w:tcPr>
          <w:p w14:paraId="531BE5F8" w14:textId="77777777" w:rsidR="00732B1E" w:rsidRPr="00C10722" w:rsidRDefault="00732B1E" w:rsidP="00B741B6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color w:val="FF0000"/>
                <w:sz w:val="22"/>
                <w:szCs w:val="22"/>
              </w:rPr>
            </w:pPr>
          </w:p>
        </w:tc>
        <w:tc>
          <w:tcPr>
            <w:tcW w:w="810" w:type="dxa"/>
            <w:vMerge/>
            <w:textDirection w:val="btLr"/>
            <w:vAlign w:val="center"/>
          </w:tcPr>
          <w:p w14:paraId="70523707" w14:textId="77777777" w:rsidR="00732B1E" w:rsidRPr="00C10722" w:rsidRDefault="00732B1E" w:rsidP="00461897">
            <w:pPr>
              <w:pStyle w:val="tabela"/>
              <w:spacing w:before="0" w:line="240" w:lineRule="auto"/>
              <w:ind w:right="-108"/>
              <w:jc w:val="center"/>
              <w:rPr>
                <w:rFonts w:ascii="Calibri" w:hAnsi="Calibri" w:cs="Calibri"/>
                <w:noProof/>
                <w:color w:val="FF0000"/>
                <w:sz w:val="22"/>
                <w:szCs w:val="22"/>
              </w:rPr>
            </w:pPr>
          </w:p>
        </w:tc>
        <w:tc>
          <w:tcPr>
            <w:tcW w:w="1350" w:type="dxa"/>
            <w:vMerge/>
            <w:vAlign w:val="center"/>
          </w:tcPr>
          <w:p w14:paraId="1D1602E1" w14:textId="77777777" w:rsidR="00732B1E" w:rsidRPr="00D855A8" w:rsidRDefault="00732B1E" w:rsidP="00711742">
            <w:pPr>
              <w:pStyle w:val="tabela"/>
              <w:spacing w:before="0" w:line="240" w:lineRule="auto"/>
              <w:ind w:left="0" w:right="-105"/>
              <w:rPr>
                <w:rFonts w:ascii="Calibri" w:hAnsi="Calibri" w:cs="Calibri"/>
                <w:noProof/>
                <w:color w:val="FF0000"/>
              </w:rPr>
            </w:pPr>
          </w:p>
        </w:tc>
        <w:tc>
          <w:tcPr>
            <w:tcW w:w="1170" w:type="dxa"/>
            <w:vMerge/>
            <w:vAlign w:val="center"/>
          </w:tcPr>
          <w:p w14:paraId="7079249D" w14:textId="77777777" w:rsidR="00732B1E" w:rsidRPr="00C10722" w:rsidRDefault="00732B1E" w:rsidP="00B741B6">
            <w:pPr>
              <w:ind w:right="157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606" w:type="dxa"/>
            <w:vMerge/>
            <w:vAlign w:val="center"/>
          </w:tcPr>
          <w:p w14:paraId="727E81AF" w14:textId="77777777" w:rsidR="00732B1E" w:rsidRPr="00C10722" w:rsidRDefault="00732B1E" w:rsidP="00B741B6">
            <w:pPr>
              <w:ind w:right="157"/>
              <w:rPr>
                <w:rFonts w:ascii="Calibri" w:eastAsia="Times New Roman" w:hAnsi="Calibri" w:cs="Calibri"/>
                <w:color w:val="FF0000"/>
                <w:lang w:val="sr-Cyrl-CS"/>
              </w:rPr>
            </w:pPr>
          </w:p>
        </w:tc>
      </w:tr>
      <w:tr w:rsidR="00711742" w:rsidRPr="009633BD" w14:paraId="6F036663" w14:textId="77777777" w:rsidTr="006A3936">
        <w:trPr>
          <w:cantSplit/>
          <w:trHeight w:val="1515"/>
          <w:jc w:val="center"/>
        </w:trPr>
        <w:tc>
          <w:tcPr>
            <w:tcW w:w="710" w:type="dxa"/>
            <w:vMerge w:val="restart"/>
            <w:textDirection w:val="btLr"/>
            <w:vAlign w:val="center"/>
          </w:tcPr>
          <w:p w14:paraId="53962BDE" w14:textId="77777777" w:rsidR="00711742" w:rsidRPr="00655933" w:rsidRDefault="00711742" w:rsidP="00B741B6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655933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t>ПРОСТОР</w:t>
            </w:r>
          </w:p>
        </w:tc>
        <w:tc>
          <w:tcPr>
            <w:tcW w:w="4715" w:type="dxa"/>
            <w:vMerge w:val="restart"/>
            <w:vAlign w:val="center"/>
          </w:tcPr>
          <w:p w14:paraId="431DCA60" w14:textId="77777777" w:rsidR="00711742" w:rsidRPr="008203CE" w:rsidRDefault="00711742" w:rsidP="00B741B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8203CE">
              <w:rPr>
                <w:rFonts w:ascii="Calibri" w:hAnsi="Calibri" w:cs="Calibri"/>
                <w:lang w:val="sr-Cyrl-RS"/>
              </w:rPr>
              <w:t>утврди стечена знања о простору;</w:t>
            </w:r>
          </w:p>
          <w:p w14:paraId="68E99FD6" w14:textId="77777777" w:rsidR="00711742" w:rsidRPr="008203CE" w:rsidRDefault="00711742" w:rsidP="00B741B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8203CE">
              <w:rPr>
                <w:rFonts w:ascii="Calibri" w:hAnsi="Calibri" w:cs="Calibri"/>
                <w:lang w:val="sr-Cyrl-RS"/>
              </w:rPr>
              <w:t>зна шта су скулптуре и увиђа њихов значај;</w:t>
            </w:r>
          </w:p>
          <w:p w14:paraId="65A5C236" w14:textId="77777777" w:rsidR="00711742" w:rsidRPr="008203CE" w:rsidRDefault="00711742" w:rsidP="00B741B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8203CE">
              <w:rPr>
                <w:rFonts w:ascii="Calibri" w:hAnsi="Calibri" w:cs="Calibri"/>
                <w:lang w:val="sr-Cyrl-RS"/>
              </w:rPr>
              <w:t>повезује скулптуру и простор у коме се она налази;</w:t>
            </w:r>
          </w:p>
          <w:p w14:paraId="62EB0699" w14:textId="77777777" w:rsidR="00711742" w:rsidRPr="008203CE" w:rsidRDefault="00711742" w:rsidP="00711742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8203CE">
              <w:rPr>
                <w:rFonts w:ascii="Calibri" w:hAnsi="Calibri" w:cs="Calibri"/>
                <w:lang w:val="sr-Cyrl-RS"/>
              </w:rPr>
              <w:t>зна ко су вајари;</w:t>
            </w:r>
          </w:p>
          <w:p w14:paraId="6D690202" w14:textId="77777777" w:rsidR="00711742" w:rsidRPr="008203CE" w:rsidRDefault="00711742" w:rsidP="00711742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8203CE">
              <w:rPr>
                <w:rFonts w:ascii="Calibri" w:hAnsi="Calibri" w:cs="Calibri"/>
                <w:lang w:val="sr-Cyrl-RS"/>
              </w:rPr>
              <w:t>зна шта су музеји и галерије;</w:t>
            </w:r>
          </w:p>
          <w:p w14:paraId="707EEC2D" w14:textId="77777777" w:rsidR="00711742" w:rsidRPr="008203CE" w:rsidRDefault="00711742" w:rsidP="00711742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8203CE">
              <w:rPr>
                <w:rFonts w:ascii="Calibri" w:hAnsi="Calibri" w:cs="Calibri"/>
                <w:lang w:val="sr-Cyrl-RS"/>
              </w:rPr>
              <w:t>има осетљивост за естетску димензију у свакодневном животу;</w:t>
            </w:r>
          </w:p>
          <w:p w14:paraId="2392342C" w14:textId="50377874" w:rsidR="00711742" w:rsidRPr="008203CE" w:rsidRDefault="00711742" w:rsidP="00711742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8203CE">
              <w:rPr>
                <w:rFonts w:ascii="Calibri" w:hAnsi="Calibri" w:cs="Calibri"/>
                <w:lang w:val="sr-Cyrl-RS"/>
              </w:rPr>
              <w:t>примењује стечена знања о скулптурама кроз индивидуалну израду ликовног задатака.</w:t>
            </w:r>
          </w:p>
        </w:tc>
        <w:tc>
          <w:tcPr>
            <w:tcW w:w="540" w:type="dxa"/>
            <w:vAlign w:val="center"/>
          </w:tcPr>
          <w:p w14:paraId="3AE83A2D" w14:textId="77777777" w:rsidR="00711742" w:rsidRPr="008203CE" w:rsidRDefault="00711742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RS"/>
              </w:rPr>
            </w:pPr>
            <w:r w:rsidRPr="008203CE">
              <w:rPr>
                <w:rFonts w:ascii="Calibri" w:hAnsi="Calibri" w:cs="Calibri"/>
                <w:noProof/>
                <w:lang w:val="sr-Cyrl-RS"/>
              </w:rPr>
              <w:t>65.</w:t>
            </w:r>
          </w:p>
        </w:tc>
        <w:tc>
          <w:tcPr>
            <w:tcW w:w="1800" w:type="dxa"/>
            <w:vMerge w:val="restart"/>
            <w:vAlign w:val="center"/>
          </w:tcPr>
          <w:p w14:paraId="7A0CA10B" w14:textId="77777777" w:rsidR="00711742" w:rsidRPr="00557FA7" w:rsidRDefault="00711742" w:rsidP="0088403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ru-RU"/>
              </w:rPr>
            </w:pPr>
            <w:r w:rsidRPr="008203CE">
              <w:rPr>
                <w:rFonts w:ascii="Calibri" w:hAnsi="Calibri" w:cs="Calibri"/>
                <w:b/>
                <w:bCs/>
                <w:lang w:val="sr-Cyrl-RS"/>
              </w:rPr>
              <w:t>Простор</w:t>
            </w:r>
          </w:p>
          <w:p w14:paraId="518B14E3" w14:textId="77777777" w:rsidR="00711742" w:rsidRPr="008203CE" w:rsidRDefault="00711742" w:rsidP="00884039">
            <w:pPr>
              <w:spacing w:after="0" w:line="240" w:lineRule="auto"/>
              <w:jc w:val="center"/>
              <w:rPr>
                <w:rFonts w:ascii="Calibri" w:hAnsi="Calibri" w:cs="Calibri"/>
                <w:noProof/>
                <w:lang w:val="sr-Cyrl-BA"/>
              </w:rPr>
            </w:pPr>
            <w:r w:rsidRPr="008203CE">
              <w:rPr>
                <w:rFonts w:ascii="Calibri" w:hAnsi="Calibri" w:cs="Calibri"/>
                <w:b/>
                <w:bCs/>
                <w:lang w:val="sr-Cyrl-RS"/>
              </w:rPr>
              <w:t xml:space="preserve">Задатак: </w:t>
            </w:r>
            <w:r w:rsidRPr="008203CE">
              <w:rPr>
                <w:rFonts w:ascii="Calibri" w:hAnsi="Calibri" w:cs="Calibri"/>
                <w:b/>
                <w:bCs/>
                <w:i/>
                <w:lang w:val="sr-Cyrl-RS"/>
              </w:rPr>
              <w:t>Скулптура у глини</w:t>
            </w:r>
          </w:p>
        </w:tc>
        <w:tc>
          <w:tcPr>
            <w:tcW w:w="720" w:type="dxa"/>
            <w:vAlign w:val="center"/>
          </w:tcPr>
          <w:p w14:paraId="5FAD25E6" w14:textId="77777777" w:rsidR="00711742" w:rsidRPr="008203CE" w:rsidRDefault="00711742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BA"/>
              </w:rPr>
            </w:pPr>
            <w:r w:rsidRPr="008203CE">
              <w:rPr>
                <w:rFonts w:ascii="Calibri" w:hAnsi="Calibri" w:cs="Calibri"/>
                <w:noProof/>
                <w:lang w:val="sr-Cyrl-BA"/>
              </w:rPr>
              <w:t>О</w:t>
            </w:r>
          </w:p>
        </w:tc>
        <w:tc>
          <w:tcPr>
            <w:tcW w:w="1350" w:type="dxa"/>
            <w:vMerge w:val="restart"/>
            <w:vAlign w:val="center"/>
          </w:tcPr>
          <w:p w14:paraId="1093D5CE" w14:textId="77777777" w:rsidR="00711742" w:rsidRPr="008203CE" w:rsidRDefault="00711742" w:rsidP="008203C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557FA7">
              <w:rPr>
                <w:rFonts w:ascii="Calibri" w:hAnsi="Calibri" w:cs="Calibri"/>
                <w:lang w:val="ru-RU"/>
              </w:rPr>
              <w:t>Дијалошка</w:t>
            </w:r>
            <w:r w:rsidRPr="008203CE">
              <w:rPr>
                <w:rFonts w:ascii="Calibri" w:hAnsi="Calibri" w:cs="Calibri"/>
                <w:lang w:val="sr-Cyrl-RS"/>
              </w:rPr>
              <w:t>,</w:t>
            </w:r>
          </w:p>
          <w:p w14:paraId="127DECDF" w14:textId="77777777" w:rsidR="00711742" w:rsidRPr="00557FA7" w:rsidRDefault="00711742" w:rsidP="008203C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ru-RU"/>
              </w:rPr>
            </w:pPr>
            <w:r w:rsidRPr="00557FA7">
              <w:rPr>
                <w:rFonts w:ascii="Calibri" w:hAnsi="Calibri" w:cs="Calibri"/>
                <w:lang w:val="ru-RU"/>
              </w:rPr>
              <w:t>демо</w:t>
            </w:r>
            <w:r w:rsidRPr="008203CE">
              <w:rPr>
                <w:rFonts w:ascii="Calibri" w:hAnsi="Calibri" w:cs="Calibri"/>
                <w:lang w:val="sr-Cyrl-RS"/>
              </w:rPr>
              <w:t>.</w:t>
            </w:r>
            <w:r w:rsidRPr="00557FA7">
              <w:rPr>
                <w:rFonts w:ascii="Calibri" w:hAnsi="Calibri" w:cs="Calibri"/>
                <w:lang w:val="ru-RU"/>
              </w:rPr>
              <w:t>метода</w:t>
            </w:r>
          </w:p>
          <w:p w14:paraId="03F4E0DC" w14:textId="77777777" w:rsidR="00711742" w:rsidRPr="008203CE" w:rsidRDefault="00711742" w:rsidP="008203C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lang w:val="sr-Cyrl-RS"/>
              </w:rPr>
            </w:pPr>
            <w:r w:rsidRPr="008203CE">
              <w:rPr>
                <w:rFonts w:ascii="Calibri" w:hAnsi="Calibri" w:cs="Calibri"/>
                <w:lang w:val="sr-Cyrl-RS"/>
              </w:rPr>
              <w:t>практичан рад</w:t>
            </w:r>
          </w:p>
          <w:p w14:paraId="64631416" w14:textId="77777777" w:rsidR="00711742" w:rsidRPr="00557FA7" w:rsidRDefault="00711742" w:rsidP="008203C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color w:val="FF0000"/>
                <w:lang w:val="ru-RU"/>
              </w:rPr>
            </w:pPr>
            <w:r w:rsidRPr="008203CE">
              <w:rPr>
                <w:rFonts w:ascii="Calibri" w:hAnsi="Calibri" w:cs="Calibri"/>
                <w:lang w:val="sr-Cyrl-RS"/>
              </w:rPr>
              <w:t>аудио-визуелна</w:t>
            </w:r>
          </w:p>
        </w:tc>
        <w:tc>
          <w:tcPr>
            <w:tcW w:w="810" w:type="dxa"/>
            <w:vMerge w:val="restart"/>
            <w:textDirection w:val="btLr"/>
            <w:vAlign w:val="center"/>
          </w:tcPr>
          <w:p w14:paraId="48068AB9" w14:textId="77777777" w:rsidR="00711742" w:rsidRPr="001B13F2" w:rsidRDefault="00711742" w:rsidP="00461897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Фронт</w:t>
            </w:r>
            <w:r>
              <w:rPr>
                <w:rFonts w:ascii="Calibri" w:hAnsi="Calibri" w:cs="Calibri"/>
                <w:lang w:val="sr-Cyrl-RS"/>
              </w:rPr>
              <w:t>ални,</w:t>
            </w:r>
          </w:p>
          <w:p w14:paraId="3E04C947" w14:textId="77777777" w:rsidR="00711742" w:rsidRPr="008203CE" w:rsidRDefault="00711742" w:rsidP="00461897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sr-Cyrl-RS"/>
              </w:rPr>
              <w:t>индвидуални</w:t>
            </w:r>
            <w:r w:rsidRPr="001B13F2">
              <w:rPr>
                <w:rFonts w:ascii="Calibri" w:hAnsi="Calibri" w:cs="Calibri"/>
                <w:lang w:val="sr-Cyrl-RS"/>
              </w:rPr>
              <w:t xml:space="preserve"> рад</w:t>
            </w:r>
          </w:p>
        </w:tc>
        <w:tc>
          <w:tcPr>
            <w:tcW w:w="1350" w:type="dxa"/>
            <w:vMerge w:val="restart"/>
            <w:vAlign w:val="center"/>
          </w:tcPr>
          <w:p w14:paraId="58AA7C1D" w14:textId="77777777" w:rsidR="00711742" w:rsidRPr="008203CE" w:rsidRDefault="00711742" w:rsidP="006A3936">
            <w:pPr>
              <w:autoSpaceDE w:val="0"/>
              <w:autoSpaceDN w:val="0"/>
              <w:adjustRightInd w:val="0"/>
              <w:spacing w:after="0" w:line="240" w:lineRule="auto"/>
              <w:ind w:left="-104" w:right="-105"/>
              <w:rPr>
                <w:rFonts w:ascii="Calibri" w:hAnsi="Calibri" w:cs="Calibri"/>
                <w:bCs/>
                <w:sz w:val="20"/>
                <w:szCs w:val="20"/>
                <w:lang w:val="sr-Cyrl-RS" w:eastAsia="sr-Latn-RS"/>
              </w:rPr>
            </w:pPr>
            <w:r w:rsidRPr="008203CE">
              <w:rPr>
                <w:rFonts w:ascii="Calibri" w:hAnsi="Calibri" w:cs="Calibri"/>
                <w:bCs/>
                <w:sz w:val="20"/>
                <w:szCs w:val="20"/>
                <w:lang w:val="sr-Cyrl-RS" w:eastAsia="sr-Latn-RS"/>
              </w:rPr>
              <w:t>Естетичка компетенција</w:t>
            </w:r>
          </w:p>
          <w:p w14:paraId="1F683DC7" w14:textId="77777777" w:rsidR="00711742" w:rsidRPr="008203CE" w:rsidRDefault="00711742" w:rsidP="006A3936">
            <w:pPr>
              <w:autoSpaceDE w:val="0"/>
              <w:autoSpaceDN w:val="0"/>
              <w:adjustRightInd w:val="0"/>
              <w:spacing w:after="0" w:line="240" w:lineRule="auto"/>
              <w:ind w:left="-104" w:right="-105"/>
              <w:rPr>
                <w:rFonts w:ascii="Calibri" w:hAnsi="Calibri" w:cs="Calibri"/>
                <w:sz w:val="20"/>
                <w:szCs w:val="20"/>
                <w:lang w:val="sr-Latn-RS" w:eastAsia="sr-Latn-RS"/>
              </w:rPr>
            </w:pPr>
            <w:r w:rsidRPr="008203CE">
              <w:rPr>
                <w:rFonts w:ascii="Calibri" w:hAnsi="Calibri" w:cs="Calibri"/>
                <w:bCs/>
                <w:sz w:val="20"/>
                <w:szCs w:val="20"/>
                <w:lang w:val="sr-Cyrl-RS" w:eastAsia="sr-Latn-RS"/>
              </w:rPr>
              <w:t>Решавање проблема</w:t>
            </w:r>
          </w:p>
          <w:p w14:paraId="7D16BB94" w14:textId="77777777" w:rsidR="00711742" w:rsidRPr="00557FA7" w:rsidRDefault="00711742" w:rsidP="006A3936">
            <w:pPr>
              <w:pStyle w:val="tabela"/>
              <w:spacing w:before="0" w:line="240" w:lineRule="auto"/>
              <w:ind w:left="-104" w:right="-105"/>
              <w:rPr>
                <w:rFonts w:ascii="Calibri" w:hAnsi="Calibri" w:cs="Calibri"/>
                <w:lang w:val="ru-RU"/>
              </w:rPr>
            </w:pPr>
            <w:r w:rsidRPr="008203CE">
              <w:rPr>
                <w:rFonts w:ascii="Calibri" w:hAnsi="Calibri" w:cs="Calibri"/>
                <w:bCs/>
                <w:lang w:val="sr-Cyrl-RS"/>
              </w:rPr>
              <w:t>Комуникација</w:t>
            </w:r>
            <w:r w:rsidRPr="00557FA7">
              <w:rPr>
                <w:rFonts w:ascii="Calibri" w:hAnsi="Calibri" w:cs="Calibri"/>
                <w:lang w:val="ru-RU"/>
              </w:rPr>
              <w:t xml:space="preserve"> </w:t>
            </w:r>
          </w:p>
        </w:tc>
        <w:tc>
          <w:tcPr>
            <w:tcW w:w="1170" w:type="dxa"/>
            <w:vMerge w:val="restart"/>
            <w:vAlign w:val="center"/>
          </w:tcPr>
          <w:p w14:paraId="6C27171F" w14:textId="77777777" w:rsidR="00711742" w:rsidRPr="008203CE" w:rsidRDefault="00711742" w:rsidP="006C5C3F">
            <w:pPr>
              <w:ind w:right="157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8203CE">
              <w:rPr>
                <w:rFonts w:ascii="Calibri" w:hAnsi="Calibri" w:cs="Calibri"/>
                <w:sz w:val="20"/>
                <w:szCs w:val="20"/>
                <w:lang w:val="sr-Cyrl-RS"/>
              </w:rPr>
              <w:t>Српски језик</w:t>
            </w:r>
          </w:p>
          <w:p w14:paraId="32AEF1EE" w14:textId="77777777" w:rsidR="00711742" w:rsidRPr="008203CE" w:rsidRDefault="00711742" w:rsidP="006C5C3F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</w:pPr>
          </w:p>
        </w:tc>
        <w:tc>
          <w:tcPr>
            <w:tcW w:w="1606" w:type="dxa"/>
            <w:vMerge w:val="restart"/>
            <w:vAlign w:val="center"/>
          </w:tcPr>
          <w:p w14:paraId="7C840010" w14:textId="77777777" w:rsidR="00711742" w:rsidRPr="008203CE" w:rsidRDefault="00711742" w:rsidP="006C5C3F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</w:pPr>
            <w:r w:rsidRPr="008203CE"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  <w:t>петоминутно испитивање и практичан рад</w:t>
            </w:r>
          </w:p>
        </w:tc>
      </w:tr>
      <w:tr w:rsidR="00711742" w:rsidRPr="00C12A0E" w14:paraId="597E5DAF" w14:textId="77777777" w:rsidTr="006A3936">
        <w:trPr>
          <w:cantSplit/>
          <w:trHeight w:val="1343"/>
          <w:jc w:val="center"/>
        </w:trPr>
        <w:tc>
          <w:tcPr>
            <w:tcW w:w="710" w:type="dxa"/>
            <w:vMerge/>
            <w:textDirection w:val="btLr"/>
            <w:vAlign w:val="center"/>
          </w:tcPr>
          <w:p w14:paraId="4247D4BB" w14:textId="77777777" w:rsidR="00711742" w:rsidRPr="00655933" w:rsidRDefault="00711742" w:rsidP="00B741B6">
            <w:pPr>
              <w:ind w:left="-142" w:right="-108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</w:pPr>
          </w:p>
        </w:tc>
        <w:tc>
          <w:tcPr>
            <w:tcW w:w="4715" w:type="dxa"/>
            <w:vMerge/>
            <w:vAlign w:val="center"/>
          </w:tcPr>
          <w:p w14:paraId="58B8D024" w14:textId="77777777" w:rsidR="00711742" w:rsidRPr="008203CE" w:rsidRDefault="00711742" w:rsidP="00B741B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540" w:type="dxa"/>
            <w:vAlign w:val="center"/>
          </w:tcPr>
          <w:p w14:paraId="4515D67C" w14:textId="3DAD056A" w:rsidR="00711742" w:rsidRPr="008203CE" w:rsidRDefault="00711742" w:rsidP="00711742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RS"/>
              </w:rPr>
            </w:pPr>
            <w:r>
              <w:rPr>
                <w:rFonts w:ascii="Calibri" w:hAnsi="Calibri" w:cs="Calibri"/>
                <w:noProof/>
                <w:lang w:val="sr-Cyrl-RS"/>
              </w:rPr>
              <w:t>66.</w:t>
            </w:r>
          </w:p>
        </w:tc>
        <w:tc>
          <w:tcPr>
            <w:tcW w:w="1800" w:type="dxa"/>
            <w:vMerge/>
            <w:vAlign w:val="center"/>
          </w:tcPr>
          <w:p w14:paraId="71D231FA" w14:textId="77777777" w:rsidR="00711742" w:rsidRPr="008203CE" w:rsidRDefault="00711742" w:rsidP="0088403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sr-Cyrl-RS"/>
              </w:rPr>
            </w:pPr>
          </w:p>
        </w:tc>
        <w:tc>
          <w:tcPr>
            <w:tcW w:w="720" w:type="dxa"/>
            <w:vAlign w:val="center"/>
          </w:tcPr>
          <w:p w14:paraId="27D44958" w14:textId="5D28023F" w:rsidR="00711742" w:rsidRPr="008203CE" w:rsidRDefault="00711742" w:rsidP="00711742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BA"/>
              </w:rPr>
            </w:pPr>
            <w:r>
              <w:rPr>
                <w:rFonts w:ascii="Calibri" w:hAnsi="Calibri" w:cs="Calibri"/>
                <w:noProof/>
                <w:lang w:val="sr-Cyrl-BA"/>
              </w:rPr>
              <w:t>У</w:t>
            </w:r>
          </w:p>
        </w:tc>
        <w:tc>
          <w:tcPr>
            <w:tcW w:w="1350" w:type="dxa"/>
            <w:vMerge/>
            <w:vAlign w:val="center"/>
          </w:tcPr>
          <w:p w14:paraId="160E82D2" w14:textId="77777777" w:rsidR="00711742" w:rsidRPr="00557FA7" w:rsidRDefault="00711742" w:rsidP="008203C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810" w:type="dxa"/>
            <w:vMerge/>
            <w:textDirection w:val="btLr"/>
            <w:vAlign w:val="center"/>
          </w:tcPr>
          <w:p w14:paraId="45BD8190" w14:textId="77777777" w:rsidR="00711742" w:rsidRPr="001B13F2" w:rsidRDefault="00711742" w:rsidP="00461897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350" w:type="dxa"/>
            <w:vMerge/>
            <w:vAlign w:val="center"/>
          </w:tcPr>
          <w:p w14:paraId="122051E6" w14:textId="77777777" w:rsidR="00711742" w:rsidRPr="008203CE" w:rsidRDefault="00711742" w:rsidP="006C5C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170" w:type="dxa"/>
            <w:vMerge/>
            <w:vAlign w:val="center"/>
          </w:tcPr>
          <w:p w14:paraId="7CF29D32" w14:textId="77777777" w:rsidR="00711742" w:rsidRPr="008203CE" w:rsidRDefault="00711742" w:rsidP="006C5C3F">
            <w:pPr>
              <w:ind w:right="157"/>
              <w:rPr>
                <w:rFonts w:ascii="Calibri" w:hAnsi="Calibri" w:cs="Calibri"/>
                <w:sz w:val="20"/>
                <w:szCs w:val="20"/>
                <w:lang w:val="sr-Cyrl-RS"/>
              </w:rPr>
            </w:pPr>
          </w:p>
        </w:tc>
        <w:tc>
          <w:tcPr>
            <w:tcW w:w="1606" w:type="dxa"/>
            <w:vMerge/>
            <w:vAlign w:val="center"/>
          </w:tcPr>
          <w:p w14:paraId="028593A9" w14:textId="77777777" w:rsidR="00711742" w:rsidRPr="008203CE" w:rsidRDefault="00711742" w:rsidP="006C5C3F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</w:pPr>
          </w:p>
        </w:tc>
      </w:tr>
      <w:tr w:rsidR="00711742" w:rsidRPr="00557FA7" w14:paraId="6ADCAA89" w14:textId="77777777" w:rsidTr="006A3936">
        <w:trPr>
          <w:cantSplit/>
          <w:trHeight w:val="1749"/>
          <w:jc w:val="center"/>
        </w:trPr>
        <w:tc>
          <w:tcPr>
            <w:tcW w:w="710" w:type="dxa"/>
            <w:vMerge/>
            <w:textDirection w:val="btLr"/>
            <w:vAlign w:val="center"/>
          </w:tcPr>
          <w:p w14:paraId="471F4066" w14:textId="77777777" w:rsidR="00711742" w:rsidRPr="00C10722" w:rsidRDefault="00711742" w:rsidP="00B741B6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715" w:type="dxa"/>
            <w:vMerge w:val="restart"/>
            <w:vAlign w:val="center"/>
          </w:tcPr>
          <w:p w14:paraId="14F66C7D" w14:textId="77777777" w:rsidR="00711742" w:rsidRPr="008203CE" w:rsidRDefault="00711742" w:rsidP="00B741B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8203CE">
              <w:rPr>
                <w:rFonts w:ascii="Calibri" w:hAnsi="Calibri" w:cs="Calibri"/>
                <w:lang w:val="sr-Cyrl-RS"/>
              </w:rPr>
              <w:t>зна шта је илузија простора и кретања на уметничком делу;</w:t>
            </w:r>
          </w:p>
          <w:p w14:paraId="4CACAC4F" w14:textId="77777777" w:rsidR="00711742" w:rsidRPr="008203CE" w:rsidRDefault="00711742" w:rsidP="00B741B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8203CE">
              <w:rPr>
                <w:rFonts w:ascii="Calibri" w:hAnsi="Calibri" w:cs="Calibri"/>
                <w:lang w:val="sr-Cyrl-RS"/>
              </w:rPr>
              <w:t>увиди на који начин уметник може да створи илузију простора и кретања;</w:t>
            </w:r>
          </w:p>
          <w:p w14:paraId="175B35AF" w14:textId="77777777" w:rsidR="00711742" w:rsidRPr="008203CE" w:rsidRDefault="00711742" w:rsidP="00B741B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8203CE">
              <w:rPr>
                <w:rFonts w:ascii="Calibri" w:hAnsi="Calibri" w:cs="Calibri"/>
                <w:lang w:val="sr-Cyrl-RS"/>
              </w:rPr>
              <w:t>се упозна са Музејом илузија и пожели да га посети;</w:t>
            </w:r>
          </w:p>
          <w:p w14:paraId="21272C07" w14:textId="77777777" w:rsidR="00711742" w:rsidRPr="008203CE" w:rsidRDefault="00711742" w:rsidP="00B741B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8203CE">
              <w:rPr>
                <w:rFonts w:ascii="Calibri" w:hAnsi="Calibri" w:cs="Calibri"/>
                <w:lang w:val="sr-Cyrl-RS"/>
              </w:rPr>
              <w:t>развије маштовитост кроз навођење различитих примера и предлога ставарња илузије на сликама;</w:t>
            </w:r>
          </w:p>
          <w:p w14:paraId="76D0DDE2" w14:textId="77777777" w:rsidR="00711742" w:rsidRPr="008203CE" w:rsidRDefault="00711742" w:rsidP="00B741B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8203CE">
              <w:rPr>
                <w:rFonts w:ascii="Calibri" w:hAnsi="Calibri" w:cs="Calibri"/>
                <w:lang w:val="sr-Cyrl-RS"/>
              </w:rPr>
              <w:t>примени стечена знања кроз индивидуалну израду ликовног задатака.</w:t>
            </w:r>
          </w:p>
        </w:tc>
        <w:tc>
          <w:tcPr>
            <w:tcW w:w="540" w:type="dxa"/>
            <w:vAlign w:val="center"/>
          </w:tcPr>
          <w:p w14:paraId="45DD2308" w14:textId="77777777" w:rsidR="00711742" w:rsidRPr="008203CE" w:rsidRDefault="00711742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RS"/>
              </w:rPr>
            </w:pPr>
            <w:r w:rsidRPr="008203CE">
              <w:rPr>
                <w:rFonts w:ascii="Calibri" w:hAnsi="Calibri" w:cs="Calibri"/>
                <w:noProof/>
                <w:lang w:val="sr-Cyrl-RS"/>
              </w:rPr>
              <w:t>67.</w:t>
            </w:r>
          </w:p>
        </w:tc>
        <w:tc>
          <w:tcPr>
            <w:tcW w:w="1800" w:type="dxa"/>
            <w:vMerge w:val="restart"/>
            <w:vAlign w:val="center"/>
          </w:tcPr>
          <w:p w14:paraId="4F95D487" w14:textId="77777777" w:rsidR="00711742" w:rsidRPr="008203CE" w:rsidRDefault="00711742" w:rsidP="0088403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sr-Cyrl-RS"/>
              </w:rPr>
            </w:pPr>
            <w:r w:rsidRPr="008203CE">
              <w:rPr>
                <w:rFonts w:ascii="Calibri" w:hAnsi="Calibri" w:cs="Calibri"/>
                <w:b/>
                <w:bCs/>
                <w:lang w:val="sr-Cyrl-RS"/>
              </w:rPr>
              <w:t>Илузија простора</w:t>
            </w:r>
          </w:p>
          <w:p w14:paraId="42072B17" w14:textId="77777777" w:rsidR="00711742" w:rsidRPr="008203CE" w:rsidRDefault="00711742" w:rsidP="00884039">
            <w:pPr>
              <w:spacing w:after="0" w:line="240" w:lineRule="auto"/>
              <w:jc w:val="center"/>
              <w:rPr>
                <w:rFonts w:ascii="Calibri" w:hAnsi="Calibri" w:cs="Calibri"/>
                <w:noProof/>
                <w:lang w:val="sr-Cyrl-BA"/>
              </w:rPr>
            </w:pPr>
            <w:r w:rsidRPr="008203CE">
              <w:rPr>
                <w:rFonts w:ascii="Calibri" w:hAnsi="Calibri" w:cs="Calibri"/>
                <w:b/>
                <w:bCs/>
                <w:lang w:val="sr-Cyrl-RS"/>
              </w:rPr>
              <w:t xml:space="preserve">Задатак: </w:t>
            </w:r>
            <w:r w:rsidRPr="008203CE">
              <w:rPr>
                <w:rFonts w:ascii="Calibri" w:hAnsi="Calibri" w:cs="Calibri"/>
                <w:b/>
                <w:bCs/>
                <w:i/>
                <w:lang w:val="sr-Cyrl-RS"/>
              </w:rPr>
              <w:t>Лептир</w:t>
            </w:r>
          </w:p>
        </w:tc>
        <w:tc>
          <w:tcPr>
            <w:tcW w:w="720" w:type="dxa"/>
            <w:vAlign w:val="center"/>
          </w:tcPr>
          <w:p w14:paraId="280CE859" w14:textId="77777777" w:rsidR="00711742" w:rsidRPr="008203CE" w:rsidRDefault="00711742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BA"/>
              </w:rPr>
            </w:pPr>
            <w:r w:rsidRPr="008203CE">
              <w:rPr>
                <w:rFonts w:ascii="Calibri" w:hAnsi="Calibri" w:cs="Calibri"/>
                <w:noProof/>
                <w:lang w:val="sr-Cyrl-BA"/>
              </w:rPr>
              <w:t>О</w:t>
            </w:r>
          </w:p>
        </w:tc>
        <w:tc>
          <w:tcPr>
            <w:tcW w:w="1350" w:type="dxa"/>
            <w:vMerge w:val="restart"/>
            <w:vAlign w:val="center"/>
          </w:tcPr>
          <w:p w14:paraId="123A73C1" w14:textId="77777777" w:rsidR="00711742" w:rsidRPr="00711742" w:rsidRDefault="00711742" w:rsidP="00655933">
            <w:pPr>
              <w:pStyle w:val="tabela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1174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Монолошка,</w:t>
            </w:r>
          </w:p>
          <w:p w14:paraId="67776949" w14:textId="77777777" w:rsidR="00711742" w:rsidRPr="00711742" w:rsidRDefault="00711742" w:rsidP="008203C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1174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дијалошка</w:t>
            </w:r>
            <w:r w:rsidRPr="0071174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,</w:t>
            </w:r>
          </w:p>
          <w:p w14:paraId="6B0EFBDF" w14:textId="77777777" w:rsidR="00711742" w:rsidRPr="00711742" w:rsidRDefault="00711742" w:rsidP="008203C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1174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демо</w:t>
            </w:r>
            <w:r w:rsidRPr="0071174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.</w:t>
            </w:r>
            <w:r w:rsidRPr="0071174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метода</w:t>
            </w:r>
            <w:r w:rsidRPr="0071174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,</w:t>
            </w:r>
          </w:p>
          <w:p w14:paraId="38E1787F" w14:textId="77777777" w:rsidR="00711742" w:rsidRPr="00711742" w:rsidRDefault="00711742" w:rsidP="008203C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1174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практичан рад,</w:t>
            </w:r>
          </w:p>
          <w:p w14:paraId="3CD87BED" w14:textId="77777777" w:rsidR="00711742" w:rsidRPr="00711742" w:rsidRDefault="00711742" w:rsidP="008203CE">
            <w:pPr>
              <w:ind w:right="-114"/>
              <w:rPr>
                <w:rFonts w:asciiTheme="minorHAnsi" w:hAnsiTheme="minorHAnsi" w:cstheme="minorHAnsi"/>
              </w:rPr>
            </w:pPr>
            <w:proofErr w:type="spellStart"/>
            <w:r w:rsidRPr="00711742">
              <w:rPr>
                <w:rFonts w:asciiTheme="minorHAnsi" w:hAnsiTheme="minorHAnsi" w:cstheme="minorHAnsi"/>
              </w:rPr>
              <w:t>аудио-визуелна</w:t>
            </w:r>
            <w:proofErr w:type="spellEnd"/>
          </w:p>
        </w:tc>
        <w:tc>
          <w:tcPr>
            <w:tcW w:w="810" w:type="dxa"/>
            <w:vMerge w:val="restart"/>
            <w:textDirection w:val="btLr"/>
            <w:vAlign w:val="center"/>
          </w:tcPr>
          <w:p w14:paraId="5816FA21" w14:textId="77777777" w:rsidR="00711742" w:rsidRPr="00711742" w:rsidRDefault="00711742" w:rsidP="00461897">
            <w:pPr>
              <w:pStyle w:val="tabela"/>
              <w:spacing w:before="0" w:line="240" w:lineRule="auto"/>
              <w:ind w:right="-114"/>
              <w:jc w:val="center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1174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Фронтални,</w:t>
            </w:r>
          </w:p>
          <w:p w14:paraId="0486A553" w14:textId="77777777" w:rsidR="00711742" w:rsidRPr="00711742" w:rsidRDefault="00711742" w:rsidP="00461897">
            <w:pPr>
              <w:ind w:left="113" w:right="-114"/>
              <w:jc w:val="center"/>
              <w:rPr>
                <w:rFonts w:asciiTheme="minorHAnsi" w:hAnsiTheme="minorHAnsi" w:cstheme="minorHAnsi"/>
              </w:rPr>
            </w:pPr>
            <w:r w:rsidRPr="00711742">
              <w:rPr>
                <w:rFonts w:asciiTheme="minorHAnsi" w:hAnsiTheme="minorHAnsi" w:cstheme="minorHAnsi"/>
                <w:lang w:val="sr-Cyrl-RS"/>
              </w:rPr>
              <w:t>индвидуални рад</w:t>
            </w:r>
          </w:p>
        </w:tc>
        <w:tc>
          <w:tcPr>
            <w:tcW w:w="1350" w:type="dxa"/>
            <w:vMerge w:val="restart"/>
            <w:vAlign w:val="center"/>
          </w:tcPr>
          <w:p w14:paraId="3C8112C1" w14:textId="77777777" w:rsidR="00711742" w:rsidRPr="00711742" w:rsidRDefault="00711742" w:rsidP="006A3936">
            <w:pPr>
              <w:autoSpaceDE w:val="0"/>
              <w:autoSpaceDN w:val="0"/>
              <w:adjustRightInd w:val="0"/>
              <w:spacing w:after="0" w:line="240" w:lineRule="auto"/>
              <w:ind w:left="-104" w:right="-195"/>
              <w:rPr>
                <w:rFonts w:asciiTheme="minorHAnsi" w:hAnsiTheme="minorHAnsi" w:cstheme="minorHAnsi"/>
                <w:bCs/>
                <w:lang w:val="sr-Cyrl-RS" w:eastAsia="sr-Latn-RS"/>
              </w:rPr>
            </w:pPr>
            <w:r w:rsidRPr="00711742">
              <w:rPr>
                <w:rFonts w:asciiTheme="minorHAnsi" w:hAnsiTheme="minorHAnsi" w:cstheme="minorHAnsi"/>
                <w:bCs/>
                <w:lang w:val="sr-Cyrl-RS" w:eastAsia="sr-Latn-RS"/>
              </w:rPr>
              <w:t>Естетичка компетенција</w:t>
            </w:r>
          </w:p>
          <w:p w14:paraId="3EB95965" w14:textId="77777777" w:rsidR="00711742" w:rsidRPr="00711742" w:rsidRDefault="00711742" w:rsidP="006A3936">
            <w:pPr>
              <w:autoSpaceDE w:val="0"/>
              <w:autoSpaceDN w:val="0"/>
              <w:adjustRightInd w:val="0"/>
              <w:spacing w:after="0" w:line="240" w:lineRule="auto"/>
              <w:ind w:left="-104" w:right="-195"/>
              <w:rPr>
                <w:rFonts w:asciiTheme="minorHAnsi" w:hAnsiTheme="minorHAnsi" w:cstheme="minorHAnsi"/>
                <w:lang w:val="sr-Latn-RS" w:eastAsia="sr-Latn-RS"/>
              </w:rPr>
            </w:pPr>
            <w:r w:rsidRPr="00711742">
              <w:rPr>
                <w:rFonts w:asciiTheme="minorHAnsi" w:hAnsiTheme="minorHAnsi" w:cstheme="minorHAnsi"/>
                <w:bCs/>
                <w:lang w:val="sr-Cyrl-RS" w:eastAsia="sr-Latn-RS"/>
              </w:rPr>
              <w:t>Решавање проблема</w:t>
            </w:r>
          </w:p>
          <w:p w14:paraId="67A74504" w14:textId="77777777" w:rsidR="00711742" w:rsidRPr="00711742" w:rsidRDefault="00711742" w:rsidP="006A3936">
            <w:pPr>
              <w:ind w:left="-104" w:right="-195"/>
              <w:rPr>
                <w:rFonts w:asciiTheme="minorHAnsi" w:hAnsiTheme="minorHAnsi" w:cstheme="minorHAnsi"/>
                <w:lang w:val="ru-RU"/>
              </w:rPr>
            </w:pPr>
            <w:r w:rsidRPr="00711742">
              <w:rPr>
                <w:rFonts w:asciiTheme="minorHAnsi" w:hAnsiTheme="minorHAnsi" w:cstheme="minorHAnsi"/>
                <w:bCs/>
                <w:lang w:val="ru-RU"/>
              </w:rPr>
              <w:t>Комуникација</w:t>
            </w:r>
          </w:p>
        </w:tc>
        <w:tc>
          <w:tcPr>
            <w:tcW w:w="1170" w:type="dxa"/>
            <w:vMerge w:val="restart"/>
            <w:vAlign w:val="center"/>
          </w:tcPr>
          <w:p w14:paraId="170F95AE" w14:textId="77777777" w:rsidR="00711742" w:rsidRPr="006A3936" w:rsidRDefault="00711742" w:rsidP="006A3936">
            <w:pPr>
              <w:ind w:right="-105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14:paraId="4BEDE4EA" w14:textId="77777777" w:rsidR="00711742" w:rsidRPr="006A3936" w:rsidRDefault="00711742" w:rsidP="006A3936">
            <w:pPr>
              <w:ind w:right="-105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  <w:r w:rsidRPr="006A3936"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  <w:t>Природа и друштво</w:t>
            </w:r>
          </w:p>
          <w:p w14:paraId="0073C166" w14:textId="77777777" w:rsidR="00711742" w:rsidRPr="006A3936" w:rsidRDefault="00711742" w:rsidP="006A3936">
            <w:pPr>
              <w:ind w:right="-10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6" w:type="dxa"/>
            <w:vMerge w:val="restart"/>
            <w:vAlign w:val="center"/>
          </w:tcPr>
          <w:p w14:paraId="73CF181B" w14:textId="77777777" w:rsidR="00711742" w:rsidRPr="008203CE" w:rsidRDefault="00711742" w:rsidP="006C5C3F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</w:pPr>
            <w:r w:rsidRPr="008203CE"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  <w:t>петоминутно испитивање и практичан рад</w:t>
            </w:r>
          </w:p>
        </w:tc>
      </w:tr>
      <w:tr w:rsidR="00711742" w:rsidRPr="00C10722" w14:paraId="088A8172" w14:textId="77777777" w:rsidTr="006A3936">
        <w:trPr>
          <w:cantSplit/>
          <w:trHeight w:val="892"/>
          <w:jc w:val="center"/>
        </w:trPr>
        <w:tc>
          <w:tcPr>
            <w:tcW w:w="710" w:type="dxa"/>
            <w:vMerge/>
            <w:textDirection w:val="btLr"/>
            <w:vAlign w:val="center"/>
          </w:tcPr>
          <w:p w14:paraId="2E873059" w14:textId="77777777" w:rsidR="00711742" w:rsidRPr="00C10722" w:rsidRDefault="00711742" w:rsidP="00B741B6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715" w:type="dxa"/>
            <w:vMerge/>
            <w:vAlign w:val="center"/>
          </w:tcPr>
          <w:p w14:paraId="13569370" w14:textId="77777777" w:rsidR="00711742" w:rsidRPr="00557FA7" w:rsidRDefault="00711742" w:rsidP="00B741B6">
            <w:pPr>
              <w:ind w:left="193" w:right="-105" w:hanging="254"/>
              <w:rPr>
                <w:rFonts w:ascii="Calibri" w:hAnsi="Calibri" w:cs="Calibri"/>
                <w:b/>
                <w:lang w:val="ru-RU"/>
              </w:rPr>
            </w:pPr>
          </w:p>
        </w:tc>
        <w:tc>
          <w:tcPr>
            <w:tcW w:w="540" w:type="dxa"/>
            <w:vAlign w:val="center"/>
          </w:tcPr>
          <w:p w14:paraId="7B62DFA3" w14:textId="77777777" w:rsidR="00711742" w:rsidRPr="008203CE" w:rsidRDefault="00711742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RS"/>
              </w:rPr>
            </w:pPr>
            <w:r w:rsidRPr="008203CE">
              <w:rPr>
                <w:rFonts w:ascii="Calibri" w:hAnsi="Calibri" w:cs="Calibri"/>
                <w:noProof/>
                <w:lang w:val="sr-Cyrl-RS"/>
              </w:rPr>
              <w:t>68.</w:t>
            </w:r>
          </w:p>
        </w:tc>
        <w:tc>
          <w:tcPr>
            <w:tcW w:w="1800" w:type="dxa"/>
            <w:vMerge/>
            <w:vAlign w:val="center"/>
          </w:tcPr>
          <w:p w14:paraId="1B2A7A03" w14:textId="77777777" w:rsidR="00711742" w:rsidRPr="008203CE" w:rsidRDefault="00711742" w:rsidP="00B741B6">
            <w:pPr>
              <w:spacing w:after="0" w:line="240" w:lineRule="auto"/>
              <w:rPr>
                <w:rFonts w:ascii="Calibri" w:hAnsi="Calibri" w:cs="Calibri"/>
                <w:noProof/>
                <w:lang w:val="sr-Cyrl-BA"/>
              </w:rPr>
            </w:pPr>
          </w:p>
        </w:tc>
        <w:tc>
          <w:tcPr>
            <w:tcW w:w="720" w:type="dxa"/>
            <w:vAlign w:val="center"/>
          </w:tcPr>
          <w:p w14:paraId="47977A10" w14:textId="77777777" w:rsidR="00711742" w:rsidRPr="008203CE" w:rsidRDefault="00711742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</w:rPr>
            </w:pPr>
            <w:r w:rsidRPr="008203CE">
              <w:rPr>
                <w:rFonts w:ascii="Calibri" w:hAnsi="Calibri" w:cs="Calibri"/>
                <w:noProof/>
                <w:lang w:val="sr-Cyrl-RS"/>
              </w:rPr>
              <w:t>У</w:t>
            </w:r>
          </w:p>
        </w:tc>
        <w:tc>
          <w:tcPr>
            <w:tcW w:w="1350" w:type="dxa"/>
            <w:vMerge/>
            <w:vAlign w:val="center"/>
          </w:tcPr>
          <w:p w14:paraId="1932A1C4" w14:textId="77777777" w:rsidR="00711742" w:rsidRPr="00C10722" w:rsidRDefault="00711742" w:rsidP="00B741B6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810" w:type="dxa"/>
            <w:vMerge/>
            <w:vAlign w:val="center"/>
          </w:tcPr>
          <w:p w14:paraId="46748989" w14:textId="77777777" w:rsidR="00711742" w:rsidRPr="00C10722" w:rsidRDefault="00711742" w:rsidP="00B741B6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350" w:type="dxa"/>
            <w:vMerge/>
            <w:vAlign w:val="center"/>
          </w:tcPr>
          <w:p w14:paraId="7FCD227C" w14:textId="77777777" w:rsidR="00711742" w:rsidRPr="00C10722" w:rsidRDefault="00711742" w:rsidP="00B741B6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170" w:type="dxa"/>
            <w:vMerge/>
            <w:vAlign w:val="center"/>
          </w:tcPr>
          <w:p w14:paraId="7BB0E774" w14:textId="77777777" w:rsidR="00711742" w:rsidRPr="00C10722" w:rsidRDefault="00711742" w:rsidP="00B741B6">
            <w:pPr>
              <w:ind w:right="157"/>
              <w:jc w:val="center"/>
              <w:rPr>
                <w:rFonts w:ascii="Calibri" w:hAnsi="Calibri" w:cs="Calibri"/>
              </w:rPr>
            </w:pPr>
          </w:p>
        </w:tc>
        <w:tc>
          <w:tcPr>
            <w:tcW w:w="1606" w:type="dxa"/>
            <w:vMerge/>
            <w:vAlign w:val="center"/>
          </w:tcPr>
          <w:p w14:paraId="4CAC4972" w14:textId="77777777" w:rsidR="00711742" w:rsidRPr="00C10722" w:rsidRDefault="00711742" w:rsidP="00B741B6">
            <w:pPr>
              <w:ind w:right="157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44949C86" w14:textId="77777777" w:rsidR="00F42E7F" w:rsidRPr="00C10722" w:rsidRDefault="00F42E7F" w:rsidP="00F42E7F">
      <w:pPr>
        <w:tabs>
          <w:tab w:val="right" w:pos="12960"/>
        </w:tabs>
        <w:rPr>
          <w:rFonts w:ascii="Calibri" w:hAnsi="Calibri" w:cs="Calibri"/>
        </w:rPr>
      </w:pPr>
    </w:p>
    <w:p w14:paraId="14459DAB" w14:textId="77777777" w:rsidR="00D96DD1" w:rsidRDefault="00F42E7F" w:rsidP="00D96DD1">
      <w:pPr>
        <w:tabs>
          <w:tab w:val="right" w:pos="12960"/>
        </w:tabs>
        <w:jc w:val="center"/>
        <w:rPr>
          <w:rFonts w:ascii="Calibri" w:hAnsi="Calibri" w:cs="Calibri"/>
          <w:sz w:val="24"/>
          <w:szCs w:val="24"/>
        </w:rPr>
      </w:pPr>
      <w:proofErr w:type="spellStart"/>
      <w:r w:rsidRPr="00C10722">
        <w:rPr>
          <w:rFonts w:ascii="Calibri" w:hAnsi="Calibri" w:cs="Calibri"/>
          <w:sz w:val="24"/>
          <w:szCs w:val="24"/>
        </w:rPr>
        <w:t>Датум</w:t>
      </w:r>
      <w:proofErr w:type="spellEnd"/>
      <w:r w:rsidRPr="00C1072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10722">
        <w:rPr>
          <w:rFonts w:ascii="Calibri" w:hAnsi="Calibri" w:cs="Calibri"/>
          <w:sz w:val="24"/>
          <w:szCs w:val="24"/>
        </w:rPr>
        <w:t>предаје</w:t>
      </w:r>
      <w:proofErr w:type="spellEnd"/>
      <w:r w:rsidRPr="00C10722">
        <w:rPr>
          <w:rFonts w:ascii="Calibri" w:hAnsi="Calibri" w:cs="Calibri"/>
          <w:sz w:val="24"/>
          <w:szCs w:val="24"/>
        </w:rPr>
        <w:t>: _________________</w:t>
      </w:r>
      <w:r w:rsidRPr="00C10722">
        <w:rPr>
          <w:rFonts w:ascii="Calibri" w:hAnsi="Calibri" w:cs="Calibri"/>
          <w:sz w:val="24"/>
          <w:szCs w:val="24"/>
        </w:rPr>
        <w:tab/>
      </w:r>
      <w:proofErr w:type="spellStart"/>
      <w:r w:rsidRPr="00C10722">
        <w:rPr>
          <w:rFonts w:ascii="Calibri" w:hAnsi="Calibri" w:cs="Calibri"/>
          <w:sz w:val="24"/>
          <w:szCs w:val="24"/>
        </w:rPr>
        <w:t>Предметни</w:t>
      </w:r>
      <w:proofErr w:type="spellEnd"/>
      <w:r w:rsidRPr="00C1072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10722">
        <w:rPr>
          <w:rFonts w:ascii="Calibri" w:hAnsi="Calibri" w:cs="Calibri"/>
          <w:sz w:val="24"/>
          <w:szCs w:val="24"/>
        </w:rPr>
        <w:t>наставник</w:t>
      </w:r>
      <w:proofErr w:type="spellEnd"/>
      <w:r w:rsidRPr="00C10722">
        <w:rPr>
          <w:rFonts w:ascii="Calibri" w:hAnsi="Calibri" w:cs="Calibri"/>
          <w:sz w:val="24"/>
          <w:szCs w:val="24"/>
        </w:rPr>
        <w:t>: ________________________________________</w:t>
      </w:r>
    </w:p>
    <w:p w14:paraId="4DBE6C8E" w14:textId="77777777" w:rsidR="00287DFD" w:rsidRDefault="00287DFD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14:paraId="1D576FB6" w14:textId="77777777" w:rsidR="00D96DD1" w:rsidRDefault="00D96DD1" w:rsidP="00D96DD1">
      <w:pPr>
        <w:tabs>
          <w:tab w:val="right" w:pos="12960"/>
        </w:tabs>
        <w:jc w:val="center"/>
        <w:rPr>
          <w:rFonts w:ascii="Calibri" w:hAnsi="Calibri" w:cs="Calibri"/>
          <w:sz w:val="24"/>
          <w:szCs w:val="24"/>
        </w:rPr>
      </w:pPr>
    </w:p>
    <w:p w14:paraId="3E6550B7" w14:textId="77777777" w:rsidR="00F42E7F" w:rsidRPr="00C10722" w:rsidRDefault="00F42E7F" w:rsidP="00D96DD1">
      <w:pPr>
        <w:tabs>
          <w:tab w:val="right" w:pos="12960"/>
        </w:tabs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  <w:r w:rsidRPr="00C10722"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  <w:t>ПРЕДЛОГ ОПЕРАТИВНОГ ПЛАНА РАДА НАСТАВНИКА</w:t>
      </w:r>
    </w:p>
    <w:p w14:paraId="4FD64DC7" w14:textId="529EBF91" w:rsidR="00F42E7F" w:rsidRPr="00C10722" w:rsidRDefault="005721FB" w:rsidP="00F42E7F">
      <w:pPr>
        <w:spacing w:after="0" w:line="240" w:lineRule="auto"/>
        <w:ind w:left="8640" w:firstLine="720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</w:pPr>
      <w:r w:rsidRPr="00C10722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Школска година</w:t>
      </w:r>
      <w:r>
        <w:rPr>
          <w:rFonts w:ascii="Calibri" w:eastAsia="Times New Roman" w:hAnsi="Calibri" w:cs="Calibri"/>
          <w:b/>
          <w:spacing w:val="20"/>
          <w:sz w:val="24"/>
          <w:szCs w:val="24"/>
        </w:rPr>
        <w:t>:</w:t>
      </w:r>
      <w:r w:rsidR="00711742">
        <w:rPr>
          <w:rFonts w:ascii="Calibri" w:eastAsia="Times New Roman" w:hAnsi="Calibri" w:cs="Calibri"/>
          <w:b/>
          <w:spacing w:val="20"/>
          <w:sz w:val="24"/>
          <w:szCs w:val="24"/>
        </w:rPr>
        <w:t>2026/2027</w:t>
      </w:r>
      <w:r w:rsidR="00CC5BC3">
        <w:rPr>
          <w:rFonts w:ascii="Calibri" w:eastAsia="Times New Roman" w:hAnsi="Calibri" w:cs="Calibri"/>
          <w:b/>
          <w:spacing w:val="20"/>
          <w:sz w:val="24"/>
          <w:szCs w:val="24"/>
        </w:rPr>
        <w:t>.</w:t>
      </w:r>
      <w:r w:rsidR="00F42E7F" w:rsidRPr="00C10722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 xml:space="preserve">  </w:t>
      </w:r>
    </w:p>
    <w:p w14:paraId="6B72A834" w14:textId="77777777" w:rsidR="00F42E7F" w:rsidRPr="00C10722" w:rsidRDefault="00F42E7F" w:rsidP="00F42E7F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</w:rPr>
      </w:pPr>
      <w:r w:rsidRPr="00C10722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Предмет: </w:t>
      </w:r>
      <w:proofErr w:type="spellStart"/>
      <w:r w:rsidRPr="00C10722">
        <w:rPr>
          <w:rFonts w:ascii="Calibri" w:eastAsia="Times New Roman" w:hAnsi="Calibri" w:cs="Calibri"/>
          <w:b/>
          <w:spacing w:val="20"/>
          <w:sz w:val="24"/>
          <w:szCs w:val="24"/>
        </w:rPr>
        <w:t>Ликовна</w:t>
      </w:r>
      <w:proofErr w:type="spellEnd"/>
      <w:r w:rsidRPr="00C10722">
        <w:rPr>
          <w:rFonts w:ascii="Calibri" w:eastAsia="Times New Roman" w:hAnsi="Calibri" w:cs="Calibri"/>
          <w:b/>
          <w:spacing w:val="20"/>
          <w:sz w:val="24"/>
          <w:szCs w:val="24"/>
        </w:rPr>
        <w:t xml:space="preserve"> </w:t>
      </w:r>
      <w:proofErr w:type="spellStart"/>
      <w:r w:rsidRPr="00C10722">
        <w:rPr>
          <w:rFonts w:ascii="Calibri" w:eastAsia="Times New Roman" w:hAnsi="Calibri" w:cs="Calibri"/>
          <w:b/>
          <w:spacing w:val="20"/>
          <w:sz w:val="24"/>
          <w:szCs w:val="24"/>
        </w:rPr>
        <w:t>култура</w:t>
      </w:r>
      <w:proofErr w:type="spellEnd"/>
    </w:p>
    <w:p w14:paraId="28ABB5B9" w14:textId="77777777" w:rsidR="00F42E7F" w:rsidRPr="00C10722" w:rsidRDefault="00F42E7F" w:rsidP="00F42E7F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</w:rPr>
      </w:pPr>
      <w:r w:rsidRPr="00C10722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Годишњи фонд часова: </w:t>
      </w:r>
      <w:r w:rsidRPr="00C10722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72</w:t>
      </w:r>
    </w:p>
    <w:p w14:paraId="5E674429" w14:textId="77777777" w:rsidR="00F42E7F" w:rsidRPr="00C10722" w:rsidRDefault="00F42E7F" w:rsidP="00F42E7F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</w:rPr>
      </w:pPr>
      <w:r w:rsidRPr="00C10722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Недељни фонд часова: </w:t>
      </w:r>
      <w:r w:rsidRPr="00C10722"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  <w:t>2</w:t>
      </w:r>
    </w:p>
    <w:p w14:paraId="3AAEBD73" w14:textId="77777777" w:rsidR="00F42E7F" w:rsidRPr="00C10722" w:rsidRDefault="00F42E7F" w:rsidP="00B303B6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tbl>
      <w:tblPr>
        <w:tblW w:w="14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026"/>
        <w:gridCol w:w="567"/>
        <w:gridCol w:w="1985"/>
        <w:gridCol w:w="567"/>
        <w:gridCol w:w="1417"/>
        <w:gridCol w:w="709"/>
        <w:gridCol w:w="1701"/>
        <w:gridCol w:w="1559"/>
        <w:gridCol w:w="1701"/>
      </w:tblGrid>
      <w:tr w:rsidR="00F42E7F" w:rsidRPr="00C10722" w14:paraId="028CD4DA" w14:textId="77777777" w:rsidTr="009D0024">
        <w:trPr>
          <w:cantSplit/>
          <w:trHeight w:val="742"/>
          <w:jc w:val="center"/>
        </w:trPr>
        <w:tc>
          <w:tcPr>
            <w:tcW w:w="14942" w:type="dxa"/>
            <w:gridSpan w:val="10"/>
            <w:shd w:val="clear" w:color="auto" w:fill="F2F2F2"/>
            <w:vAlign w:val="center"/>
          </w:tcPr>
          <w:p w14:paraId="5CA6B579" w14:textId="77777777" w:rsidR="00F42E7F" w:rsidRPr="00C10722" w:rsidRDefault="00F42E7F" w:rsidP="00B741B6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CS"/>
              </w:rPr>
              <w:t>Месец: ЈУН</w:t>
            </w:r>
          </w:p>
        </w:tc>
      </w:tr>
      <w:tr w:rsidR="00D726DA" w:rsidRPr="00C10722" w14:paraId="450C5BDE" w14:textId="77777777" w:rsidTr="009D0024">
        <w:trPr>
          <w:cantSplit/>
          <w:trHeight w:val="1263"/>
          <w:jc w:val="center"/>
        </w:trPr>
        <w:tc>
          <w:tcPr>
            <w:tcW w:w="710" w:type="dxa"/>
            <w:shd w:val="clear" w:color="auto" w:fill="F2F2F2"/>
            <w:textDirection w:val="btLr"/>
            <w:vAlign w:val="bottom"/>
          </w:tcPr>
          <w:p w14:paraId="6FCE6644" w14:textId="77777777" w:rsidR="00D726DA" w:rsidRPr="00C10722" w:rsidRDefault="00D726DA" w:rsidP="004E5AA5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026" w:type="dxa"/>
            <w:shd w:val="clear" w:color="auto" w:fill="F2F2F2"/>
            <w:vAlign w:val="center"/>
          </w:tcPr>
          <w:p w14:paraId="5C362BF3" w14:textId="77777777" w:rsidR="00D726DA" w:rsidRPr="00C10722" w:rsidRDefault="00D726DA" w:rsidP="004E5AA5">
            <w:pPr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2540F3C1" w14:textId="77777777" w:rsidR="00D726DA" w:rsidRPr="00C10722" w:rsidRDefault="00D726DA" w:rsidP="004E5AA5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47D3EADC" w14:textId="77777777" w:rsidR="00D726DA" w:rsidRPr="00C10722" w:rsidRDefault="00D726DA" w:rsidP="004E5AA5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Р.бр. часа</w:t>
            </w:r>
          </w:p>
        </w:tc>
        <w:tc>
          <w:tcPr>
            <w:tcW w:w="1985" w:type="dxa"/>
            <w:shd w:val="clear" w:color="auto" w:fill="F2F2F2"/>
            <w:vAlign w:val="center"/>
          </w:tcPr>
          <w:p w14:paraId="27E5D928" w14:textId="77777777" w:rsidR="00D726DA" w:rsidRPr="00C10722" w:rsidRDefault="00D726DA" w:rsidP="004E5AA5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наст</w:t>
            </w:r>
            <w:r>
              <w:rPr>
                <w:rFonts w:ascii="Calibri" w:eastAsia="Times New Roman" w:hAnsi="Calibri" w:cs="Calibri"/>
                <w:b/>
                <w:bCs/>
                <w:lang w:val="sr-Latn-RS"/>
              </w:rPr>
              <w:t>.</w:t>
            </w: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јединице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37C8A833" w14:textId="77777777" w:rsidR="00D726DA" w:rsidRPr="00C10722" w:rsidRDefault="00D726DA" w:rsidP="004E5AA5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417" w:type="dxa"/>
            <w:shd w:val="clear" w:color="auto" w:fill="F2F2F2"/>
            <w:vAlign w:val="center"/>
          </w:tcPr>
          <w:p w14:paraId="27E9901C" w14:textId="77777777" w:rsidR="00D726DA" w:rsidRPr="00C10722" w:rsidRDefault="00D726DA" w:rsidP="004E5AA5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464A4502" w14:textId="77777777" w:rsidR="00D726DA" w:rsidRPr="00C10722" w:rsidRDefault="00D726DA" w:rsidP="004E5AA5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2A463877" w14:textId="77777777" w:rsidR="00D726DA" w:rsidRPr="00C10722" w:rsidRDefault="00D726DA" w:rsidP="004E5AA5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</w:rPr>
              <w:t>.</w:t>
            </w: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62F105CB" w14:textId="77777777" w:rsidR="00D726DA" w:rsidRPr="00C10722" w:rsidRDefault="00D726DA" w:rsidP="004E5AA5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</w:rPr>
              <w:t>.</w:t>
            </w: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53783169" w14:textId="77777777" w:rsidR="00D726DA" w:rsidRPr="00C10722" w:rsidRDefault="00D726DA" w:rsidP="004E5AA5">
            <w:pPr>
              <w:spacing w:after="0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C10722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535F28" w:rsidRPr="003D6EE4" w14:paraId="7B207F63" w14:textId="77777777" w:rsidTr="00535F28">
        <w:trPr>
          <w:cantSplit/>
          <w:trHeight w:val="2046"/>
          <w:jc w:val="center"/>
        </w:trPr>
        <w:tc>
          <w:tcPr>
            <w:tcW w:w="710" w:type="dxa"/>
            <w:vMerge w:val="restart"/>
            <w:textDirection w:val="btLr"/>
          </w:tcPr>
          <w:p w14:paraId="062D1B82" w14:textId="77777777" w:rsidR="00535F28" w:rsidRPr="00655933" w:rsidRDefault="00535F28" w:rsidP="00535F28">
            <w:pPr>
              <w:tabs>
                <w:tab w:val="left" w:pos="136"/>
              </w:tabs>
              <w:ind w:left="113" w:right="-141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</w:pPr>
            <w:r w:rsidRPr="00655933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t>ПРОСТОР</w:t>
            </w:r>
          </w:p>
        </w:tc>
        <w:tc>
          <w:tcPr>
            <w:tcW w:w="4026" w:type="dxa"/>
            <w:vMerge w:val="restart"/>
          </w:tcPr>
          <w:p w14:paraId="0B850520" w14:textId="77777777" w:rsidR="00535F28" w:rsidRPr="008203CE" w:rsidRDefault="00535F28" w:rsidP="00B741B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8203CE">
              <w:rPr>
                <w:rFonts w:ascii="Calibri" w:hAnsi="Calibri" w:cs="Calibri"/>
                <w:lang w:val="sr-Cyrl-RS"/>
              </w:rPr>
              <w:t>утврди стечена знања о кретању у простору;</w:t>
            </w:r>
          </w:p>
          <w:p w14:paraId="09224743" w14:textId="77777777" w:rsidR="00535F28" w:rsidRPr="008203CE" w:rsidRDefault="00535F28" w:rsidP="00B741B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8203CE">
              <w:rPr>
                <w:rFonts w:ascii="Calibri" w:hAnsi="Calibri" w:cs="Calibri"/>
                <w:lang w:val="sr-Cyrl-RS"/>
              </w:rPr>
              <w:t>усвоји знања о приказивању кретања на уметничким делима;</w:t>
            </w:r>
          </w:p>
          <w:p w14:paraId="03149662" w14:textId="77777777" w:rsidR="00535F28" w:rsidRPr="008203CE" w:rsidRDefault="00535F28" w:rsidP="00B741B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8203CE">
              <w:rPr>
                <w:rFonts w:ascii="Calibri" w:hAnsi="Calibri" w:cs="Calibri"/>
                <w:lang w:val="sr-Cyrl-RS"/>
              </w:rPr>
              <w:t>препозна скулптуре које се померају;</w:t>
            </w:r>
          </w:p>
          <w:p w14:paraId="47D9D431" w14:textId="77777777" w:rsidR="00535F28" w:rsidRPr="008203CE" w:rsidRDefault="00535F28" w:rsidP="00B741B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8203CE">
              <w:rPr>
                <w:rFonts w:ascii="Calibri" w:hAnsi="Calibri" w:cs="Calibri"/>
                <w:lang w:val="sr-Cyrl-RS"/>
              </w:rPr>
              <w:t>увиди да употребом светлости можемо дочарати простор и кретање;</w:t>
            </w:r>
          </w:p>
          <w:p w14:paraId="0AAE2430" w14:textId="77777777" w:rsidR="00535F28" w:rsidRPr="008203CE" w:rsidRDefault="00535F28" w:rsidP="00B741B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8203CE">
              <w:rPr>
                <w:rFonts w:ascii="Calibri" w:hAnsi="Calibri" w:cs="Calibri"/>
                <w:lang w:val="sr-Cyrl-RS"/>
              </w:rPr>
              <w:t>препозна утицај светлости на уочавање кретања и увиди игру светлости и сенке;</w:t>
            </w:r>
          </w:p>
          <w:p w14:paraId="55AEFB63" w14:textId="77777777" w:rsidR="00535F28" w:rsidRPr="008203CE" w:rsidRDefault="00535F28" w:rsidP="00B741B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8203CE">
              <w:rPr>
                <w:rFonts w:ascii="Calibri" w:hAnsi="Calibri" w:cs="Calibri"/>
                <w:lang w:val="sr-Cyrl-RS"/>
              </w:rPr>
              <w:t>примењује стечена знања о скулптурама које се покрећу кроз индивидуалну израду ликовног задатака.</w:t>
            </w:r>
          </w:p>
        </w:tc>
        <w:tc>
          <w:tcPr>
            <w:tcW w:w="567" w:type="dxa"/>
            <w:vAlign w:val="center"/>
          </w:tcPr>
          <w:p w14:paraId="34EED66A" w14:textId="77777777" w:rsidR="00535F28" w:rsidRPr="008203CE" w:rsidRDefault="00535F28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RS"/>
              </w:rPr>
            </w:pPr>
            <w:r w:rsidRPr="008203CE">
              <w:rPr>
                <w:rFonts w:ascii="Calibri" w:hAnsi="Calibri" w:cs="Calibri"/>
                <w:noProof/>
                <w:lang w:val="sr-Cyrl-RS"/>
              </w:rPr>
              <w:t>69.</w:t>
            </w:r>
          </w:p>
        </w:tc>
        <w:tc>
          <w:tcPr>
            <w:tcW w:w="1985" w:type="dxa"/>
            <w:vMerge w:val="restart"/>
            <w:vAlign w:val="center"/>
          </w:tcPr>
          <w:p w14:paraId="49A464FE" w14:textId="77777777" w:rsidR="00535F28" w:rsidRPr="008203CE" w:rsidRDefault="00535F28" w:rsidP="00B741B6">
            <w:pPr>
              <w:jc w:val="center"/>
              <w:rPr>
                <w:rFonts w:ascii="Calibri" w:hAnsi="Calibri" w:cs="Calibri"/>
                <w:b/>
                <w:bCs/>
                <w:lang w:val="sr-Cyrl-RS"/>
              </w:rPr>
            </w:pPr>
            <w:r w:rsidRPr="008203CE">
              <w:rPr>
                <w:rFonts w:ascii="Calibri" w:hAnsi="Calibri" w:cs="Calibri"/>
                <w:b/>
                <w:bCs/>
                <w:lang w:val="sr-Cyrl-RS"/>
              </w:rPr>
              <w:t>Простор</w:t>
            </w:r>
            <w:r w:rsidRPr="00557FA7">
              <w:rPr>
                <w:rFonts w:ascii="Calibri" w:hAnsi="Calibri" w:cs="Calibri"/>
                <w:b/>
                <w:bCs/>
                <w:lang w:val="ru-RU"/>
              </w:rPr>
              <w:t xml:space="preserve"> </w:t>
            </w:r>
            <w:r w:rsidRPr="008203CE">
              <w:rPr>
                <w:rFonts w:ascii="Calibri" w:hAnsi="Calibri" w:cs="Calibri"/>
                <w:b/>
                <w:bCs/>
                <w:lang w:val="sr-Cyrl-RS"/>
              </w:rPr>
              <w:t>и кретање</w:t>
            </w:r>
          </w:p>
          <w:p w14:paraId="42C33EDD" w14:textId="77777777" w:rsidR="00535F28" w:rsidRPr="008203CE" w:rsidRDefault="00535F28" w:rsidP="00B741B6">
            <w:pPr>
              <w:spacing w:after="0" w:line="240" w:lineRule="auto"/>
              <w:jc w:val="center"/>
              <w:rPr>
                <w:rFonts w:ascii="Calibri" w:hAnsi="Calibri" w:cs="Calibri"/>
                <w:noProof/>
                <w:lang w:val="sr-Cyrl-BA"/>
              </w:rPr>
            </w:pPr>
            <w:r w:rsidRPr="008203CE">
              <w:rPr>
                <w:rFonts w:ascii="Calibri" w:hAnsi="Calibri" w:cs="Calibri"/>
                <w:b/>
                <w:bCs/>
                <w:lang w:val="sr-Cyrl-RS"/>
              </w:rPr>
              <w:t xml:space="preserve">Задатак: </w:t>
            </w:r>
            <w:r w:rsidRPr="008203CE">
              <w:rPr>
                <w:rFonts w:ascii="Calibri" w:hAnsi="Calibri" w:cs="Calibri"/>
                <w:b/>
                <w:bCs/>
                <w:i/>
                <w:lang w:val="sr-Cyrl-RS"/>
              </w:rPr>
              <w:t>Скулптура која се помера на ветру</w:t>
            </w:r>
          </w:p>
        </w:tc>
        <w:tc>
          <w:tcPr>
            <w:tcW w:w="567" w:type="dxa"/>
            <w:vAlign w:val="center"/>
          </w:tcPr>
          <w:p w14:paraId="574F6EEA" w14:textId="77777777" w:rsidR="00535F28" w:rsidRPr="008203CE" w:rsidRDefault="00535F28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BA"/>
              </w:rPr>
            </w:pPr>
            <w:r w:rsidRPr="008203CE">
              <w:rPr>
                <w:rFonts w:ascii="Calibri" w:hAnsi="Calibri" w:cs="Calibri"/>
                <w:noProof/>
                <w:lang w:val="sr-Cyrl-BA"/>
              </w:rPr>
              <w:t>О</w:t>
            </w:r>
          </w:p>
        </w:tc>
        <w:tc>
          <w:tcPr>
            <w:tcW w:w="1417" w:type="dxa"/>
            <w:vMerge w:val="restart"/>
            <w:vAlign w:val="center"/>
          </w:tcPr>
          <w:p w14:paraId="1D5EDD8D" w14:textId="77777777" w:rsidR="00535F28" w:rsidRPr="008203CE" w:rsidRDefault="00655933" w:rsidP="00655933">
            <w:pPr>
              <w:pStyle w:val="tabela"/>
              <w:ind w:left="0" w:right="-114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М</w:t>
            </w:r>
            <w:r w:rsidR="00535F28" w:rsidRPr="008203CE">
              <w:rPr>
                <w:rFonts w:ascii="Calibri" w:hAnsi="Calibri" w:cs="Calibri"/>
                <w:lang w:val="sr-Cyrl-RS"/>
              </w:rPr>
              <w:t>онолошка,</w:t>
            </w:r>
          </w:p>
          <w:p w14:paraId="5B663C31" w14:textId="77777777" w:rsidR="00535F28" w:rsidRPr="008203CE" w:rsidRDefault="00535F28" w:rsidP="0065593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557FA7">
              <w:rPr>
                <w:rFonts w:ascii="Calibri" w:hAnsi="Calibri" w:cs="Calibri"/>
                <w:lang w:val="ru-RU"/>
              </w:rPr>
              <w:t>дијалошка</w:t>
            </w:r>
            <w:r w:rsidRPr="008203CE">
              <w:rPr>
                <w:rFonts w:ascii="Calibri" w:hAnsi="Calibri" w:cs="Calibri"/>
                <w:lang w:val="sr-Cyrl-RS"/>
              </w:rPr>
              <w:t>,</w:t>
            </w:r>
          </w:p>
          <w:p w14:paraId="7C20190F" w14:textId="77777777" w:rsidR="00535F28" w:rsidRPr="008203CE" w:rsidRDefault="00535F28" w:rsidP="0065593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557FA7">
              <w:rPr>
                <w:rFonts w:ascii="Calibri" w:hAnsi="Calibri" w:cs="Calibri"/>
                <w:lang w:val="ru-RU"/>
              </w:rPr>
              <w:t>демо</w:t>
            </w:r>
            <w:r w:rsidRPr="008203CE">
              <w:rPr>
                <w:rFonts w:ascii="Calibri" w:hAnsi="Calibri" w:cs="Calibri"/>
                <w:lang w:val="sr-Cyrl-RS"/>
              </w:rPr>
              <w:t>.</w:t>
            </w:r>
            <w:r w:rsidRPr="00557FA7">
              <w:rPr>
                <w:rFonts w:ascii="Calibri" w:hAnsi="Calibri" w:cs="Calibri"/>
                <w:lang w:val="ru-RU"/>
              </w:rPr>
              <w:t>метода</w:t>
            </w:r>
            <w:r w:rsidRPr="008203CE">
              <w:rPr>
                <w:rFonts w:ascii="Calibri" w:hAnsi="Calibri" w:cs="Calibri"/>
                <w:lang w:val="sr-Cyrl-RS"/>
              </w:rPr>
              <w:t>,</w:t>
            </w:r>
          </w:p>
          <w:p w14:paraId="766E5EEA" w14:textId="77777777" w:rsidR="00535F28" w:rsidRPr="008203CE" w:rsidRDefault="00535F28" w:rsidP="0065593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lang w:val="sr-Cyrl-RS"/>
              </w:rPr>
            </w:pPr>
            <w:r w:rsidRPr="008203CE">
              <w:rPr>
                <w:rFonts w:ascii="Calibri" w:hAnsi="Calibri" w:cs="Calibri"/>
                <w:lang w:val="sr-Cyrl-RS"/>
              </w:rPr>
              <w:t>практичан рад,</w:t>
            </w:r>
          </w:p>
          <w:p w14:paraId="033C2AA0" w14:textId="77777777" w:rsidR="00535F28" w:rsidRPr="008203CE" w:rsidRDefault="00535F28" w:rsidP="0065593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</w:rPr>
            </w:pPr>
            <w:r w:rsidRPr="008203CE">
              <w:rPr>
                <w:rFonts w:ascii="Calibri" w:hAnsi="Calibri" w:cs="Calibri"/>
                <w:lang w:val="sr-Cyrl-RS"/>
              </w:rPr>
              <w:t>аудио-визуелна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363BFA17" w14:textId="77777777" w:rsidR="00535F28" w:rsidRPr="001B13F2" w:rsidRDefault="00535F28" w:rsidP="00461897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Фронт</w:t>
            </w:r>
            <w:r>
              <w:rPr>
                <w:rFonts w:ascii="Calibri" w:hAnsi="Calibri" w:cs="Calibri"/>
                <w:lang w:val="sr-Cyrl-RS"/>
              </w:rPr>
              <w:t>ални,</w:t>
            </w:r>
          </w:p>
          <w:p w14:paraId="35F62684" w14:textId="77777777" w:rsidR="00535F28" w:rsidRPr="008203CE" w:rsidRDefault="00535F28" w:rsidP="00461897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индвидуални</w:t>
            </w:r>
            <w:r w:rsidRPr="001B13F2">
              <w:rPr>
                <w:rFonts w:ascii="Calibri" w:hAnsi="Calibri" w:cs="Calibri"/>
                <w:lang w:val="sr-Cyrl-RS"/>
              </w:rPr>
              <w:t xml:space="preserve"> рад</w:t>
            </w:r>
          </w:p>
        </w:tc>
        <w:tc>
          <w:tcPr>
            <w:tcW w:w="1701" w:type="dxa"/>
            <w:vMerge w:val="restart"/>
            <w:vAlign w:val="center"/>
          </w:tcPr>
          <w:p w14:paraId="3F305E7C" w14:textId="77777777" w:rsidR="00535F28" w:rsidRPr="008203CE" w:rsidRDefault="00535F28" w:rsidP="006C5C3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8203CE">
              <w:rPr>
                <w:rFonts w:ascii="Calibri" w:hAnsi="Calibri" w:cs="Calibri"/>
                <w:sz w:val="20"/>
                <w:szCs w:val="20"/>
                <w:lang w:val="sr-Cyrl-RS"/>
              </w:rPr>
              <w:t>Компетенција за учење</w:t>
            </w:r>
          </w:p>
          <w:p w14:paraId="3DA58E4B" w14:textId="77777777" w:rsidR="00535F28" w:rsidRPr="008203CE" w:rsidRDefault="00535F28" w:rsidP="006C5C3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8203CE">
              <w:rPr>
                <w:rFonts w:ascii="Calibri" w:hAnsi="Calibri" w:cs="Calibri"/>
                <w:sz w:val="20"/>
                <w:szCs w:val="20"/>
                <w:lang w:val="sr-Cyrl-RS"/>
              </w:rPr>
              <w:t>Решавање проблема</w:t>
            </w:r>
          </w:p>
          <w:p w14:paraId="1350A585" w14:textId="77777777" w:rsidR="00535F28" w:rsidRPr="008203CE" w:rsidRDefault="00535F28" w:rsidP="006C5C3F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8203CE">
              <w:rPr>
                <w:rFonts w:ascii="Calibri" w:eastAsia="Calibri" w:hAnsi="Calibri" w:cs="Calibri"/>
                <w:bCs/>
                <w:lang w:val="sr-Cyrl-RS"/>
              </w:rPr>
              <w:t>Комуникација</w:t>
            </w:r>
          </w:p>
        </w:tc>
        <w:tc>
          <w:tcPr>
            <w:tcW w:w="1559" w:type="dxa"/>
            <w:vMerge w:val="restart"/>
            <w:vAlign w:val="center"/>
          </w:tcPr>
          <w:p w14:paraId="17EAA3BB" w14:textId="77777777" w:rsidR="00535F28" w:rsidRPr="005E228A" w:rsidRDefault="00535F28" w:rsidP="006C5C3F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</w:pPr>
            <w:r w:rsidRPr="005E228A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Прир</w:t>
            </w:r>
            <w:r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ода и друштво</w:t>
            </w:r>
          </w:p>
          <w:p w14:paraId="1F97EA31" w14:textId="77777777" w:rsidR="00535F28" w:rsidRPr="008203CE" w:rsidRDefault="00535F28" w:rsidP="006C5C3F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2200288D" w14:textId="77777777" w:rsidR="00535F28" w:rsidRPr="008203CE" w:rsidRDefault="00535F28" w:rsidP="006C5C3F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</w:pPr>
            <w:r w:rsidRPr="008203CE"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  <w:t>петоминутно испитивање, практични рад</w:t>
            </w:r>
          </w:p>
        </w:tc>
      </w:tr>
      <w:tr w:rsidR="00535F28" w:rsidRPr="003D6EE4" w14:paraId="1DFD1881" w14:textId="77777777" w:rsidTr="00461897">
        <w:trPr>
          <w:cantSplit/>
          <w:trHeight w:val="265"/>
          <w:jc w:val="center"/>
        </w:trPr>
        <w:tc>
          <w:tcPr>
            <w:tcW w:w="710" w:type="dxa"/>
            <w:vMerge/>
            <w:textDirection w:val="btLr"/>
            <w:vAlign w:val="center"/>
          </w:tcPr>
          <w:p w14:paraId="28C3F4D3" w14:textId="77777777" w:rsidR="00535F28" w:rsidRPr="00C10722" w:rsidRDefault="00535F28" w:rsidP="00B741B6">
            <w:pPr>
              <w:tabs>
                <w:tab w:val="left" w:pos="136"/>
              </w:tabs>
              <w:ind w:left="113" w:right="-141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</w:pPr>
          </w:p>
        </w:tc>
        <w:tc>
          <w:tcPr>
            <w:tcW w:w="4026" w:type="dxa"/>
            <w:vMerge/>
          </w:tcPr>
          <w:p w14:paraId="0093FFDF" w14:textId="77777777" w:rsidR="00535F28" w:rsidRPr="008203CE" w:rsidRDefault="00535F28" w:rsidP="00B741B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8CBD0D9" w14:textId="77777777" w:rsidR="00535F28" w:rsidRPr="008203CE" w:rsidRDefault="00535F28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RS"/>
              </w:rPr>
            </w:pPr>
            <w:r w:rsidRPr="008203CE">
              <w:rPr>
                <w:rFonts w:ascii="Calibri" w:hAnsi="Calibri" w:cs="Calibri"/>
                <w:noProof/>
                <w:lang w:val="sr-Cyrl-RS"/>
              </w:rPr>
              <w:t>70.</w:t>
            </w:r>
          </w:p>
        </w:tc>
        <w:tc>
          <w:tcPr>
            <w:tcW w:w="1985" w:type="dxa"/>
            <w:vMerge/>
            <w:vAlign w:val="center"/>
          </w:tcPr>
          <w:p w14:paraId="4E17EF92" w14:textId="77777777" w:rsidR="00535F28" w:rsidRPr="008203CE" w:rsidRDefault="00535F28" w:rsidP="00B741B6">
            <w:pPr>
              <w:spacing w:after="0" w:line="240" w:lineRule="auto"/>
              <w:rPr>
                <w:rFonts w:ascii="Calibri" w:hAnsi="Calibri" w:cs="Calibri"/>
                <w:noProof/>
                <w:lang w:val="sr-Cyrl-BA"/>
              </w:rPr>
            </w:pPr>
          </w:p>
        </w:tc>
        <w:tc>
          <w:tcPr>
            <w:tcW w:w="567" w:type="dxa"/>
            <w:vAlign w:val="center"/>
          </w:tcPr>
          <w:p w14:paraId="074E9812" w14:textId="77777777" w:rsidR="00535F28" w:rsidRPr="008203CE" w:rsidRDefault="00535F28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BA"/>
              </w:rPr>
            </w:pPr>
            <w:r w:rsidRPr="008203CE">
              <w:rPr>
                <w:rFonts w:ascii="Calibri" w:hAnsi="Calibri" w:cs="Calibri"/>
                <w:noProof/>
                <w:lang w:val="sr-Cyrl-BA"/>
              </w:rPr>
              <w:t>У</w:t>
            </w:r>
          </w:p>
        </w:tc>
        <w:tc>
          <w:tcPr>
            <w:tcW w:w="1417" w:type="dxa"/>
            <w:vMerge/>
          </w:tcPr>
          <w:p w14:paraId="6D2CB0D2" w14:textId="77777777" w:rsidR="00535F28" w:rsidRPr="008203CE" w:rsidRDefault="00535F28" w:rsidP="00B741B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/>
            <w:vAlign w:val="center"/>
          </w:tcPr>
          <w:p w14:paraId="668850AA" w14:textId="77777777" w:rsidR="00535F28" w:rsidRPr="008203CE" w:rsidRDefault="00535F28" w:rsidP="00461897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</w:tcPr>
          <w:p w14:paraId="168B64A6" w14:textId="77777777" w:rsidR="00535F28" w:rsidRPr="008203CE" w:rsidRDefault="00535F28" w:rsidP="00B741B6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</w:tcPr>
          <w:p w14:paraId="7CA0F471" w14:textId="77777777" w:rsidR="00535F28" w:rsidRPr="008203CE" w:rsidRDefault="00535F28" w:rsidP="00B741B6">
            <w:pPr>
              <w:ind w:right="157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5CE7F79" w14:textId="77777777" w:rsidR="00535F28" w:rsidRPr="008203CE" w:rsidRDefault="00535F28" w:rsidP="00B741B6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</w:pPr>
          </w:p>
        </w:tc>
      </w:tr>
      <w:tr w:rsidR="00535F28" w:rsidRPr="003D6EE4" w14:paraId="55A7D331" w14:textId="77777777" w:rsidTr="00461897">
        <w:trPr>
          <w:cantSplit/>
          <w:trHeight w:val="885"/>
          <w:jc w:val="center"/>
        </w:trPr>
        <w:tc>
          <w:tcPr>
            <w:tcW w:w="710" w:type="dxa"/>
            <w:vMerge w:val="restart"/>
            <w:textDirection w:val="btLr"/>
            <w:vAlign w:val="center"/>
          </w:tcPr>
          <w:p w14:paraId="11A1D4A6" w14:textId="77777777" w:rsidR="00535F28" w:rsidRPr="00655933" w:rsidRDefault="00535F28" w:rsidP="00B741B6">
            <w:pPr>
              <w:tabs>
                <w:tab w:val="left" w:pos="136"/>
              </w:tabs>
              <w:ind w:left="113" w:right="-141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</w:pPr>
            <w:r w:rsidRPr="00655933"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  <w:lastRenderedPageBreak/>
              <w:t>ПРОСТОР</w:t>
            </w:r>
          </w:p>
        </w:tc>
        <w:tc>
          <w:tcPr>
            <w:tcW w:w="4026" w:type="dxa"/>
            <w:vMerge w:val="restart"/>
          </w:tcPr>
          <w:p w14:paraId="0867983C" w14:textId="77777777" w:rsidR="00535F28" w:rsidRPr="008203CE" w:rsidRDefault="00535F28" w:rsidP="00B741B6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8203CE">
              <w:rPr>
                <w:rFonts w:ascii="Calibri" w:hAnsi="Calibri" w:cs="Calibri"/>
                <w:lang w:val="sr-Cyrl-RS"/>
              </w:rPr>
              <w:t>зна шта су појмови: простор, отворен и затворен простор, скулптура, вајар, музеји, галерије, илузија, кретање у простору на уметничким делима;</w:t>
            </w:r>
          </w:p>
          <w:p w14:paraId="0947E48E" w14:textId="77777777" w:rsidR="00535F28" w:rsidRPr="00557FA7" w:rsidRDefault="00535F28" w:rsidP="00B741B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right="-102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8203CE">
              <w:rPr>
                <w:rFonts w:ascii="Calibri" w:hAnsi="Calibri" w:cs="Calibri"/>
                <w:sz w:val="22"/>
                <w:szCs w:val="22"/>
                <w:lang w:val="sr-Cyrl-RS"/>
              </w:rPr>
              <w:t>примени стечена знања и даље развија креативност кроз практичну израду ликовног задатка.</w:t>
            </w:r>
          </w:p>
        </w:tc>
        <w:tc>
          <w:tcPr>
            <w:tcW w:w="567" w:type="dxa"/>
            <w:vAlign w:val="center"/>
          </w:tcPr>
          <w:p w14:paraId="2617DC40" w14:textId="77777777" w:rsidR="00535F28" w:rsidRPr="008203CE" w:rsidRDefault="00535F28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RS"/>
              </w:rPr>
            </w:pPr>
            <w:r w:rsidRPr="008203CE">
              <w:rPr>
                <w:rFonts w:ascii="Calibri" w:hAnsi="Calibri" w:cs="Calibri"/>
                <w:noProof/>
                <w:lang w:val="sr-Cyrl-RS"/>
              </w:rPr>
              <w:t>71.</w:t>
            </w:r>
          </w:p>
        </w:tc>
        <w:tc>
          <w:tcPr>
            <w:tcW w:w="1985" w:type="dxa"/>
            <w:vMerge w:val="restart"/>
            <w:vAlign w:val="center"/>
          </w:tcPr>
          <w:p w14:paraId="7C6953B8" w14:textId="77777777" w:rsidR="00535F28" w:rsidRPr="008203CE" w:rsidRDefault="00535F28" w:rsidP="00B741B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sr-Cyrl-RS"/>
              </w:rPr>
            </w:pPr>
            <w:r w:rsidRPr="008203CE">
              <w:rPr>
                <w:rFonts w:ascii="Calibri" w:hAnsi="Calibri" w:cs="Calibri"/>
                <w:b/>
                <w:bCs/>
                <w:lang w:val="sr-Cyrl-RS"/>
              </w:rPr>
              <w:t>Научили смо о простору</w:t>
            </w:r>
          </w:p>
          <w:p w14:paraId="6FBDBD31" w14:textId="77777777" w:rsidR="00535F28" w:rsidRPr="008203CE" w:rsidRDefault="00535F28" w:rsidP="00B741B6">
            <w:pPr>
              <w:spacing w:after="0" w:line="240" w:lineRule="auto"/>
              <w:jc w:val="center"/>
              <w:rPr>
                <w:rFonts w:ascii="Calibri" w:hAnsi="Calibri" w:cs="Calibri"/>
                <w:noProof/>
                <w:lang w:val="sr-Cyrl-BA"/>
              </w:rPr>
            </w:pPr>
            <w:r w:rsidRPr="008203CE">
              <w:rPr>
                <w:rFonts w:ascii="Calibri" w:hAnsi="Calibri" w:cs="Calibri"/>
                <w:b/>
                <w:bCs/>
                <w:lang w:val="sr-Cyrl-RS"/>
              </w:rPr>
              <w:t xml:space="preserve">Задатак: </w:t>
            </w:r>
            <w:r w:rsidRPr="008203CE">
              <w:rPr>
                <w:rFonts w:ascii="Calibri" w:hAnsi="Calibri" w:cs="Calibri"/>
                <w:b/>
                <w:bCs/>
                <w:i/>
                <w:lang w:val="sr-Cyrl-RS"/>
              </w:rPr>
              <w:t>Игра са празном кутијом</w:t>
            </w:r>
          </w:p>
        </w:tc>
        <w:tc>
          <w:tcPr>
            <w:tcW w:w="567" w:type="dxa"/>
            <w:vAlign w:val="center"/>
          </w:tcPr>
          <w:p w14:paraId="5D0FEAAC" w14:textId="77777777" w:rsidR="00535F28" w:rsidRPr="00C10722" w:rsidRDefault="00535F28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BA"/>
              </w:rPr>
            </w:pPr>
            <w:r w:rsidRPr="00C10722">
              <w:rPr>
                <w:rFonts w:ascii="Calibri" w:hAnsi="Calibri" w:cs="Calibri"/>
                <w:noProof/>
                <w:lang w:val="sr-Cyrl-BA"/>
              </w:rPr>
              <w:t>С</w:t>
            </w:r>
          </w:p>
        </w:tc>
        <w:tc>
          <w:tcPr>
            <w:tcW w:w="1417" w:type="dxa"/>
            <w:vMerge w:val="restart"/>
            <w:vAlign w:val="center"/>
          </w:tcPr>
          <w:p w14:paraId="46AABBA6" w14:textId="77777777" w:rsidR="00535F28" w:rsidRPr="008203CE" w:rsidRDefault="00655933" w:rsidP="00655933">
            <w:pPr>
              <w:pStyle w:val="tabela"/>
              <w:ind w:left="-23" w:right="-114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М</w:t>
            </w:r>
            <w:r w:rsidR="00535F28" w:rsidRPr="008203CE">
              <w:rPr>
                <w:rFonts w:ascii="Calibri" w:hAnsi="Calibri" w:cs="Calibri"/>
                <w:lang w:val="sr-Cyrl-RS"/>
              </w:rPr>
              <w:t>онолошка,</w:t>
            </w:r>
          </w:p>
          <w:p w14:paraId="1EEDB01D" w14:textId="77777777" w:rsidR="00535F28" w:rsidRPr="008203CE" w:rsidRDefault="00535F28" w:rsidP="0065593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557FA7">
              <w:rPr>
                <w:rFonts w:ascii="Calibri" w:hAnsi="Calibri" w:cs="Calibri"/>
                <w:lang w:val="ru-RU"/>
              </w:rPr>
              <w:t>дијалошка</w:t>
            </w:r>
            <w:r w:rsidRPr="008203CE">
              <w:rPr>
                <w:rFonts w:ascii="Calibri" w:hAnsi="Calibri" w:cs="Calibri"/>
                <w:lang w:val="sr-Cyrl-RS"/>
              </w:rPr>
              <w:t>,</w:t>
            </w:r>
          </w:p>
          <w:p w14:paraId="1F8A1617" w14:textId="77777777" w:rsidR="00535F28" w:rsidRPr="008203CE" w:rsidRDefault="00535F28" w:rsidP="0065593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557FA7">
              <w:rPr>
                <w:rFonts w:ascii="Calibri" w:hAnsi="Calibri" w:cs="Calibri"/>
                <w:lang w:val="ru-RU"/>
              </w:rPr>
              <w:t>демо</w:t>
            </w:r>
            <w:r w:rsidRPr="008203CE">
              <w:rPr>
                <w:rFonts w:ascii="Calibri" w:hAnsi="Calibri" w:cs="Calibri"/>
                <w:lang w:val="sr-Cyrl-RS"/>
              </w:rPr>
              <w:t>.</w:t>
            </w:r>
            <w:r w:rsidRPr="00557FA7">
              <w:rPr>
                <w:rFonts w:ascii="Calibri" w:hAnsi="Calibri" w:cs="Calibri"/>
                <w:lang w:val="ru-RU"/>
              </w:rPr>
              <w:t>метода</w:t>
            </w:r>
            <w:r w:rsidRPr="008203CE">
              <w:rPr>
                <w:rFonts w:ascii="Calibri" w:hAnsi="Calibri" w:cs="Calibri"/>
                <w:lang w:val="sr-Cyrl-RS"/>
              </w:rPr>
              <w:t>,</w:t>
            </w:r>
          </w:p>
          <w:p w14:paraId="0F7E23C2" w14:textId="77777777" w:rsidR="00535F28" w:rsidRPr="008203CE" w:rsidRDefault="00535F28" w:rsidP="0065593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lang w:val="sr-Cyrl-RS"/>
              </w:rPr>
            </w:pPr>
            <w:r w:rsidRPr="008203CE">
              <w:rPr>
                <w:rFonts w:ascii="Calibri" w:hAnsi="Calibri" w:cs="Calibri"/>
                <w:lang w:val="sr-Cyrl-RS"/>
              </w:rPr>
              <w:t>практичан рад,</w:t>
            </w:r>
          </w:p>
          <w:p w14:paraId="752E942D" w14:textId="77777777" w:rsidR="00535F28" w:rsidRPr="008203CE" w:rsidRDefault="00535F28" w:rsidP="0065593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</w:rPr>
            </w:pPr>
            <w:r w:rsidRPr="008203CE">
              <w:rPr>
                <w:rFonts w:ascii="Calibri" w:hAnsi="Calibri" w:cs="Calibri"/>
                <w:lang w:val="sr-Cyrl-RS"/>
              </w:rPr>
              <w:t>аудио-визуелна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16F78639" w14:textId="77777777" w:rsidR="00535F28" w:rsidRPr="001B13F2" w:rsidRDefault="00535F28" w:rsidP="00461897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 w:rsidRPr="001B13F2">
              <w:rPr>
                <w:rFonts w:ascii="Calibri" w:hAnsi="Calibri" w:cs="Calibri"/>
                <w:lang w:val="sr-Cyrl-RS"/>
              </w:rPr>
              <w:t>Фронт</w:t>
            </w:r>
            <w:r>
              <w:rPr>
                <w:rFonts w:ascii="Calibri" w:hAnsi="Calibri" w:cs="Calibri"/>
                <w:lang w:val="sr-Cyrl-RS"/>
              </w:rPr>
              <w:t>ални,</w:t>
            </w:r>
          </w:p>
          <w:p w14:paraId="30E5068F" w14:textId="77777777" w:rsidR="00535F28" w:rsidRPr="008203CE" w:rsidRDefault="00535F28" w:rsidP="00461897">
            <w:pPr>
              <w:pStyle w:val="tabela"/>
              <w:spacing w:before="0" w:line="240" w:lineRule="auto"/>
              <w:ind w:right="-114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индвидуални, групни</w:t>
            </w:r>
            <w:r w:rsidRPr="001B13F2">
              <w:rPr>
                <w:rFonts w:ascii="Calibri" w:hAnsi="Calibri" w:cs="Calibri"/>
                <w:lang w:val="sr-Cyrl-RS"/>
              </w:rPr>
              <w:t xml:space="preserve"> рад</w:t>
            </w:r>
          </w:p>
        </w:tc>
        <w:tc>
          <w:tcPr>
            <w:tcW w:w="1701" w:type="dxa"/>
            <w:vMerge w:val="restart"/>
            <w:vAlign w:val="center"/>
          </w:tcPr>
          <w:p w14:paraId="5D396B39" w14:textId="77777777" w:rsidR="00535F28" w:rsidRPr="008203CE" w:rsidRDefault="00535F28" w:rsidP="006C5C3F">
            <w:pPr>
              <w:pStyle w:val="Default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8203CE">
              <w:rPr>
                <w:rFonts w:ascii="Calibri" w:hAnsi="Calibri" w:cs="Calibri"/>
                <w:color w:val="auto"/>
                <w:sz w:val="20"/>
                <w:szCs w:val="20"/>
                <w:lang w:val="sr-Cyrl-RS"/>
              </w:rPr>
              <w:t>Естетничка компетенција</w:t>
            </w:r>
          </w:p>
          <w:p w14:paraId="7ED34A49" w14:textId="77777777" w:rsidR="00535F28" w:rsidRPr="008203CE" w:rsidRDefault="00535F28" w:rsidP="006C5C3F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  <w:r w:rsidRPr="008203CE">
              <w:rPr>
                <w:rFonts w:ascii="Calibri" w:hAnsi="Calibri" w:cs="Calibri"/>
                <w:lang w:val="sr-Cyrl-RS"/>
              </w:rPr>
              <w:t>Сарадња</w:t>
            </w:r>
          </w:p>
        </w:tc>
        <w:tc>
          <w:tcPr>
            <w:tcW w:w="1559" w:type="dxa"/>
            <w:vMerge w:val="restart"/>
            <w:vAlign w:val="center"/>
          </w:tcPr>
          <w:p w14:paraId="0AD5D7E5" w14:textId="77777777" w:rsidR="00535F28" w:rsidRPr="008203CE" w:rsidRDefault="00535F28" w:rsidP="006C5C3F">
            <w:pPr>
              <w:ind w:right="157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8203CE">
              <w:rPr>
                <w:rFonts w:ascii="Calibri" w:hAnsi="Calibri" w:cs="Calibri"/>
                <w:sz w:val="20"/>
                <w:szCs w:val="20"/>
                <w:lang w:val="sr-Cyrl-RS"/>
              </w:rPr>
              <w:t>Српски језик,</w:t>
            </w:r>
          </w:p>
          <w:p w14:paraId="48C82BF5" w14:textId="77777777" w:rsidR="00535F28" w:rsidRPr="005E228A" w:rsidRDefault="00535F28" w:rsidP="006C5C3F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</w:pPr>
            <w:r w:rsidRPr="005E228A"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Прир</w:t>
            </w:r>
            <w:r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  <w:t>ода и друштво</w:t>
            </w:r>
          </w:p>
          <w:p w14:paraId="424B1F95" w14:textId="77777777" w:rsidR="00535F28" w:rsidRPr="008203CE" w:rsidRDefault="00535F28" w:rsidP="006C5C3F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57077F34" w14:textId="77777777" w:rsidR="00535F28" w:rsidRPr="008203CE" w:rsidRDefault="00535F28" w:rsidP="006C5C3F">
            <w:pPr>
              <w:ind w:right="157"/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</w:pPr>
            <w:r w:rsidRPr="008203CE"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  <w:t>квиз знања</w:t>
            </w:r>
          </w:p>
        </w:tc>
      </w:tr>
      <w:tr w:rsidR="00535F28" w:rsidRPr="00C10722" w14:paraId="3A83C76C" w14:textId="77777777" w:rsidTr="000E3F43">
        <w:trPr>
          <w:cantSplit/>
          <w:trHeight w:val="1419"/>
          <w:jc w:val="center"/>
        </w:trPr>
        <w:tc>
          <w:tcPr>
            <w:tcW w:w="710" w:type="dxa"/>
            <w:vMerge/>
            <w:textDirection w:val="btLr"/>
            <w:vAlign w:val="center"/>
          </w:tcPr>
          <w:p w14:paraId="225DEED2" w14:textId="77777777" w:rsidR="00535F28" w:rsidRPr="00C10722" w:rsidRDefault="00535F28" w:rsidP="00B741B6">
            <w:pPr>
              <w:tabs>
                <w:tab w:val="left" w:pos="136"/>
              </w:tabs>
              <w:ind w:left="113" w:right="-141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CS"/>
              </w:rPr>
            </w:pPr>
          </w:p>
        </w:tc>
        <w:tc>
          <w:tcPr>
            <w:tcW w:w="4026" w:type="dxa"/>
            <w:vMerge/>
          </w:tcPr>
          <w:p w14:paraId="089FB6F9" w14:textId="77777777" w:rsidR="00535F28" w:rsidRPr="00C10722" w:rsidRDefault="00535F28" w:rsidP="00B741B6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23B2946" w14:textId="77777777" w:rsidR="00535F28" w:rsidRPr="00C10722" w:rsidRDefault="00535F28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RS"/>
              </w:rPr>
            </w:pPr>
            <w:r w:rsidRPr="00C10722">
              <w:rPr>
                <w:rFonts w:ascii="Calibri" w:hAnsi="Calibri" w:cs="Calibri"/>
                <w:noProof/>
                <w:lang w:val="sr-Cyrl-RS"/>
              </w:rPr>
              <w:t>72.</w:t>
            </w:r>
          </w:p>
        </w:tc>
        <w:tc>
          <w:tcPr>
            <w:tcW w:w="1985" w:type="dxa"/>
            <w:vMerge/>
            <w:vAlign w:val="center"/>
          </w:tcPr>
          <w:p w14:paraId="62AB52D2" w14:textId="77777777" w:rsidR="00535F28" w:rsidRPr="00C10722" w:rsidRDefault="00535F28" w:rsidP="00B741B6">
            <w:pPr>
              <w:spacing w:after="0" w:line="240" w:lineRule="auto"/>
              <w:jc w:val="center"/>
              <w:rPr>
                <w:rFonts w:ascii="Calibri" w:hAnsi="Calibri" w:cs="Calibri"/>
                <w:noProof/>
                <w:lang w:val="sr-Cyrl-BA"/>
              </w:rPr>
            </w:pPr>
          </w:p>
        </w:tc>
        <w:tc>
          <w:tcPr>
            <w:tcW w:w="567" w:type="dxa"/>
            <w:vAlign w:val="center"/>
          </w:tcPr>
          <w:p w14:paraId="61952DCF" w14:textId="77777777" w:rsidR="00535F28" w:rsidRPr="00C10722" w:rsidRDefault="00535F28" w:rsidP="00B741B6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noProof/>
                <w:lang w:val="sr-Cyrl-BA"/>
              </w:rPr>
            </w:pPr>
            <w:r w:rsidRPr="00C10722">
              <w:rPr>
                <w:rFonts w:ascii="Calibri" w:hAnsi="Calibri" w:cs="Calibri"/>
                <w:noProof/>
                <w:lang w:val="sr-Cyrl-BA"/>
              </w:rPr>
              <w:t>С</w:t>
            </w:r>
          </w:p>
        </w:tc>
        <w:tc>
          <w:tcPr>
            <w:tcW w:w="1417" w:type="dxa"/>
            <w:vMerge/>
            <w:vAlign w:val="center"/>
          </w:tcPr>
          <w:p w14:paraId="330B5124" w14:textId="77777777" w:rsidR="00535F28" w:rsidRPr="00C10722" w:rsidRDefault="00535F28" w:rsidP="00B741B6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54349DFB" w14:textId="77777777" w:rsidR="00535F28" w:rsidRPr="00C10722" w:rsidRDefault="00535F28" w:rsidP="00B741B6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019D801A" w14:textId="77777777" w:rsidR="00535F28" w:rsidRPr="00C10722" w:rsidRDefault="00535F28" w:rsidP="00B741B6">
            <w:pPr>
              <w:pStyle w:val="tabela"/>
              <w:spacing w:before="0" w:line="240" w:lineRule="auto"/>
              <w:ind w:left="0"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124817BA" w14:textId="77777777" w:rsidR="00535F28" w:rsidRPr="00C10722" w:rsidRDefault="00535F28" w:rsidP="00B741B6">
            <w:pPr>
              <w:ind w:right="157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701" w:type="dxa"/>
            <w:vMerge/>
            <w:vAlign w:val="center"/>
          </w:tcPr>
          <w:p w14:paraId="72C2E979" w14:textId="77777777" w:rsidR="00535F28" w:rsidRPr="00C10722" w:rsidRDefault="00535F28" w:rsidP="00B741B6">
            <w:pPr>
              <w:ind w:right="157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6C865139" w14:textId="77777777" w:rsidR="00F42E7F" w:rsidRPr="00C10722" w:rsidRDefault="00F42E7F" w:rsidP="00F42E7F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</w:rPr>
      </w:pPr>
    </w:p>
    <w:p w14:paraId="77E6F37C" w14:textId="77777777" w:rsidR="00F42E7F" w:rsidRDefault="00F42E7F" w:rsidP="00F42E7F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  <w:proofErr w:type="spellStart"/>
      <w:r w:rsidRPr="00C10722">
        <w:rPr>
          <w:rFonts w:ascii="Calibri" w:hAnsi="Calibri" w:cs="Calibri"/>
          <w:sz w:val="24"/>
          <w:szCs w:val="24"/>
        </w:rPr>
        <w:t>Датум</w:t>
      </w:r>
      <w:proofErr w:type="spellEnd"/>
      <w:r w:rsidRPr="00C1072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10722">
        <w:rPr>
          <w:rFonts w:ascii="Calibri" w:hAnsi="Calibri" w:cs="Calibri"/>
          <w:sz w:val="24"/>
          <w:szCs w:val="24"/>
        </w:rPr>
        <w:t>предаје</w:t>
      </w:r>
      <w:proofErr w:type="spellEnd"/>
      <w:r w:rsidRPr="00C10722">
        <w:rPr>
          <w:rFonts w:ascii="Calibri" w:hAnsi="Calibri" w:cs="Calibri"/>
          <w:sz w:val="24"/>
          <w:szCs w:val="24"/>
        </w:rPr>
        <w:t>: _________________</w:t>
      </w:r>
      <w:r w:rsidRPr="00C10722">
        <w:rPr>
          <w:rFonts w:ascii="Calibri" w:hAnsi="Calibri" w:cs="Calibri"/>
          <w:sz w:val="24"/>
          <w:szCs w:val="24"/>
        </w:rPr>
        <w:tab/>
      </w:r>
      <w:proofErr w:type="spellStart"/>
      <w:r w:rsidRPr="00C10722">
        <w:rPr>
          <w:rFonts w:ascii="Calibri" w:hAnsi="Calibri" w:cs="Calibri"/>
          <w:sz w:val="24"/>
          <w:szCs w:val="24"/>
        </w:rPr>
        <w:t>Предметни</w:t>
      </w:r>
      <w:proofErr w:type="spellEnd"/>
      <w:r w:rsidRPr="00C1072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10722">
        <w:rPr>
          <w:rFonts w:ascii="Calibri" w:hAnsi="Calibri" w:cs="Calibri"/>
          <w:sz w:val="24"/>
          <w:szCs w:val="24"/>
        </w:rPr>
        <w:t>наставник</w:t>
      </w:r>
      <w:proofErr w:type="spellEnd"/>
      <w:r w:rsidRPr="00C10722">
        <w:rPr>
          <w:rFonts w:ascii="Calibri" w:hAnsi="Calibri" w:cs="Calibri"/>
          <w:sz w:val="24"/>
          <w:szCs w:val="24"/>
        </w:rPr>
        <w:t>: _______________________________________</w:t>
      </w:r>
    </w:p>
    <w:sectPr w:rsidR="00F42E7F" w:rsidSect="00111F26">
      <w:type w:val="oddPage"/>
      <w:pgSz w:w="16838" w:h="11906" w:orient="landscape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07A65" w14:textId="77777777" w:rsidR="000640F9" w:rsidRDefault="000640F9" w:rsidP="002E597B">
      <w:pPr>
        <w:spacing w:after="0" w:line="240" w:lineRule="auto"/>
      </w:pPr>
      <w:r>
        <w:separator/>
      </w:r>
    </w:p>
  </w:endnote>
  <w:endnote w:type="continuationSeparator" w:id="0">
    <w:p w14:paraId="660F228B" w14:textId="77777777" w:rsidR="000640F9" w:rsidRDefault="000640F9" w:rsidP="002E5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4AEC8" w14:textId="77777777" w:rsidR="000640F9" w:rsidRDefault="000640F9" w:rsidP="002E597B">
      <w:pPr>
        <w:spacing w:after="0" w:line="240" w:lineRule="auto"/>
      </w:pPr>
      <w:r>
        <w:separator/>
      </w:r>
    </w:p>
  </w:footnote>
  <w:footnote w:type="continuationSeparator" w:id="0">
    <w:p w14:paraId="0BA2D893" w14:textId="77777777" w:rsidR="000640F9" w:rsidRDefault="000640F9" w:rsidP="002E59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0C86"/>
    <w:multiLevelType w:val="hybridMultilevel"/>
    <w:tmpl w:val="205CDB0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134A7A"/>
    <w:multiLevelType w:val="hybridMultilevel"/>
    <w:tmpl w:val="077224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938AF"/>
    <w:multiLevelType w:val="hybridMultilevel"/>
    <w:tmpl w:val="BA500EEC"/>
    <w:lvl w:ilvl="0" w:tplc="CE10FC1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06801"/>
    <w:multiLevelType w:val="hybridMultilevel"/>
    <w:tmpl w:val="261EB61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auto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DE115C"/>
    <w:multiLevelType w:val="hybridMultilevel"/>
    <w:tmpl w:val="53AED0D8"/>
    <w:lvl w:ilvl="0" w:tplc="6C12507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22A71505"/>
    <w:multiLevelType w:val="hybridMultilevel"/>
    <w:tmpl w:val="3ED6F396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  <w:b/>
        <w:color w:val="auto"/>
      </w:rPr>
    </w:lvl>
    <w:lvl w:ilvl="1" w:tplc="0409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6" w15:restartNumberingAfterBreak="0">
    <w:nsid w:val="354C609D"/>
    <w:multiLevelType w:val="hybridMultilevel"/>
    <w:tmpl w:val="704C9AF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37524C"/>
    <w:multiLevelType w:val="hybridMultilevel"/>
    <w:tmpl w:val="C6181D9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6A183D"/>
    <w:multiLevelType w:val="hybridMultilevel"/>
    <w:tmpl w:val="47B6A22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7E0CC9"/>
    <w:multiLevelType w:val="hybridMultilevel"/>
    <w:tmpl w:val="54584A24"/>
    <w:lvl w:ilvl="0" w:tplc="BAD0314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770040"/>
    <w:multiLevelType w:val="hybridMultilevel"/>
    <w:tmpl w:val="67E09240"/>
    <w:lvl w:ilvl="0" w:tplc="24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517866"/>
    <w:multiLevelType w:val="hybridMultilevel"/>
    <w:tmpl w:val="6740A12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771DCA"/>
    <w:multiLevelType w:val="hybridMultilevel"/>
    <w:tmpl w:val="456488F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3A275E"/>
    <w:multiLevelType w:val="hybridMultilevel"/>
    <w:tmpl w:val="066254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D64807"/>
    <w:multiLevelType w:val="hybridMultilevel"/>
    <w:tmpl w:val="CFB62F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12ECB"/>
    <w:multiLevelType w:val="hybridMultilevel"/>
    <w:tmpl w:val="54584A24"/>
    <w:lvl w:ilvl="0" w:tplc="BAD031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7" w:hanging="360"/>
      </w:pPr>
    </w:lvl>
    <w:lvl w:ilvl="2" w:tplc="0409001B" w:tentative="1">
      <w:start w:val="1"/>
      <w:numFmt w:val="lowerRoman"/>
      <w:lvlText w:val="%3."/>
      <w:lvlJc w:val="right"/>
      <w:pPr>
        <w:ind w:left="2047" w:hanging="180"/>
      </w:pPr>
    </w:lvl>
    <w:lvl w:ilvl="3" w:tplc="0409000F" w:tentative="1">
      <w:start w:val="1"/>
      <w:numFmt w:val="decimal"/>
      <w:lvlText w:val="%4."/>
      <w:lvlJc w:val="left"/>
      <w:pPr>
        <w:ind w:left="2767" w:hanging="360"/>
      </w:pPr>
    </w:lvl>
    <w:lvl w:ilvl="4" w:tplc="04090019" w:tentative="1">
      <w:start w:val="1"/>
      <w:numFmt w:val="lowerLetter"/>
      <w:lvlText w:val="%5."/>
      <w:lvlJc w:val="left"/>
      <w:pPr>
        <w:ind w:left="3487" w:hanging="360"/>
      </w:pPr>
    </w:lvl>
    <w:lvl w:ilvl="5" w:tplc="0409001B" w:tentative="1">
      <w:start w:val="1"/>
      <w:numFmt w:val="lowerRoman"/>
      <w:lvlText w:val="%6."/>
      <w:lvlJc w:val="right"/>
      <w:pPr>
        <w:ind w:left="4207" w:hanging="180"/>
      </w:pPr>
    </w:lvl>
    <w:lvl w:ilvl="6" w:tplc="0409000F" w:tentative="1">
      <w:start w:val="1"/>
      <w:numFmt w:val="decimal"/>
      <w:lvlText w:val="%7."/>
      <w:lvlJc w:val="left"/>
      <w:pPr>
        <w:ind w:left="4927" w:hanging="360"/>
      </w:pPr>
    </w:lvl>
    <w:lvl w:ilvl="7" w:tplc="04090019" w:tentative="1">
      <w:start w:val="1"/>
      <w:numFmt w:val="lowerLetter"/>
      <w:lvlText w:val="%8."/>
      <w:lvlJc w:val="left"/>
      <w:pPr>
        <w:ind w:left="5647" w:hanging="360"/>
      </w:pPr>
    </w:lvl>
    <w:lvl w:ilvl="8" w:tplc="040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6" w15:restartNumberingAfterBreak="0">
    <w:nsid w:val="708B51F1"/>
    <w:multiLevelType w:val="hybridMultilevel"/>
    <w:tmpl w:val="A3FC8C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E307BD"/>
    <w:multiLevelType w:val="hybridMultilevel"/>
    <w:tmpl w:val="7B5E3714"/>
    <w:lvl w:ilvl="0" w:tplc="BAD0314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7A317BE3"/>
    <w:multiLevelType w:val="hybridMultilevel"/>
    <w:tmpl w:val="AC9A0D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FCB66DB"/>
    <w:multiLevelType w:val="hybridMultilevel"/>
    <w:tmpl w:val="6F208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7983810">
    <w:abstractNumId w:val="5"/>
  </w:num>
  <w:num w:numId="2" w16cid:durableId="583957184">
    <w:abstractNumId w:val="19"/>
  </w:num>
  <w:num w:numId="3" w16cid:durableId="1063256770">
    <w:abstractNumId w:val="9"/>
  </w:num>
  <w:num w:numId="4" w16cid:durableId="1401901752">
    <w:abstractNumId w:val="15"/>
  </w:num>
  <w:num w:numId="5" w16cid:durableId="1040783100">
    <w:abstractNumId w:val="1"/>
  </w:num>
  <w:num w:numId="6" w16cid:durableId="1416632282">
    <w:abstractNumId w:val="18"/>
  </w:num>
  <w:num w:numId="7" w16cid:durableId="643509586">
    <w:abstractNumId w:val="16"/>
  </w:num>
  <w:num w:numId="8" w16cid:durableId="2129276872">
    <w:abstractNumId w:val="7"/>
  </w:num>
  <w:num w:numId="9" w16cid:durableId="1860117487">
    <w:abstractNumId w:val="6"/>
  </w:num>
  <w:num w:numId="10" w16cid:durableId="1859810887">
    <w:abstractNumId w:val="0"/>
  </w:num>
  <w:num w:numId="11" w16cid:durableId="1275753395">
    <w:abstractNumId w:val="3"/>
  </w:num>
  <w:num w:numId="12" w16cid:durableId="510872951">
    <w:abstractNumId w:val="10"/>
  </w:num>
  <w:num w:numId="13" w16cid:durableId="2081249512">
    <w:abstractNumId w:val="13"/>
  </w:num>
  <w:num w:numId="14" w16cid:durableId="1522622976">
    <w:abstractNumId w:val="8"/>
  </w:num>
  <w:num w:numId="15" w16cid:durableId="1981417337">
    <w:abstractNumId w:val="2"/>
  </w:num>
  <w:num w:numId="16" w16cid:durableId="420567074">
    <w:abstractNumId w:val="11"/>
  </w:num>
  <w:num w:numId="17" w16cid:durableId="1280456431">
    <w:abstractNumId w:val="17"/>
  </w:num>
  <w:num w:numId="18" w16cid:durableId="1144814815">
    <w:abstractNumId w:val="12"/>
  </w:num>
  <w:num w:numId="19" w16cid:durableId="1022122343">
    <w:abstractNumId w:val="4"/>
  </w:num>
  <w:num w:numId="20" w16cid:durableId="11305880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4619"/>
    <w:rsid w:val="00000192"/>
    <w:rsid w:val="00005747"/>
    <w:rsid w:val="00007BCC"/>
    <w:rsid w:val="00010251"/>
    <w:rsid w:val="0001096C"/>
    <w:rsid w:val="00011224"/>
    <w:rsid w:val="000132FB"/>
    <w:rsid w:val="00014ADB"/>
    <w:rsid w:val="00022842"/>
    <w:rsid w:val="00023D77"/>
    <w:rsid w:val="000301DA"/>
    <w:rsid w:val="0003066C"/>
    <w:rsid w:val="00031462"/>
    <w:rsid w:val="000361F4"/>
    <w:rsid w:val="0003639B"/>
    <w:rsid w:val="000412EF"/>
    <w:rsid w:val="00045BA5"/>
    <w:rsid w:val="000509B5"/>
    <w:rsid w:val="00051B54"/>
    <w:rsid w:val="000525C9"/>
    <w:rsid w:val="00052BC1"/>
    <w:rsid w:val="0005387A"/>
    <w:rsid w:val="00054665"/>
    <w:rsid w:val="00057529"/>
    <w:rsid w:val="000619DF"/>
    <w:rsid w:val="00062E9F"/>
    <w:rsid w:val="000640F9"/>
    <w:rsid w:val="00064676"/>
    <w:rsid w:val="0006635E"/>
    <w:rsid w:val="00067C39"/>
    <w:rsid w:val="000702D3"/>
    <w:rsid w:val="00070E4C"/>
    <w:rsid w:val="000726B5"/>
    <w:rsid w:val="00073CDA"/>
    <w:rsid w:val="00073EE2"/>
    <w:rsid w:val="00076B10"/>
    <w:rsid w:val="000775C3"/>
    <w:rsid w:val="00080290"/>
    <w:rsid w:val="000803BB"/>
    <w:rsid w:val="00087813"/>
    <w:rsid w:val="00090BC4"/>
    <w:rsid w:val="00093119"/>
    <w:rsid w:val="00093390"/>
    <w:rsid w:val="0009488A"/>
    <w:rsid w:val="00094F85"/>
    <w:rsid w:val="0009608F"/>
    <w:rsid w:val="000A767A"/>
    <w:rsid w:val="000B00A5"/>
    <w:rsid w:val="000B18CA"/>
    <w:rsid w:val="000B26EE"/>
    <w:rsid w:val="000B3FED"/>
    <w:rsid w:val="000B42CD"/>
    <w:rsid w:val="000B4410"/>
    <w:rsid w:val="000B65EE"/>
    <w:rsid w:val="000B776D"/>
    <w:rsid w:val="000C193F"/>
    <w:rsid w:val="000C3CD8"/>
    <w:rsid w:val="000C3F93"/>
    <w:rsid w:val="000C4A19"/>
    <w:rsid w:val="000C64CD"/>
    <w:rsid w:val="000C7F73"/>
    <w:rsid w:val="000D10BC"/>
    <w:rsid w:val="000D40B6"/>
    <w:rsid w:val="000D7FF1"/>
    <w:rsid w:val="000E3F43"/>
    <w:rsid w:val="000E75A7"/>
    <w:rsid w:val="000F5544"/>
    <w:rsid w:val="000F65C4"/>
    <w:rsid w:val="000F6918"/>
    <w:rsid w:val="00103F1C"/>
    <w:rsid w:val="00104AE9"/>
    <w:rsid w:val="00106068"/>
    <w:rsid w:val="0010785D"/>
    <w:rsid w:val="00111F26"/>
    <w:rsid w:val="0011315A"/>
    <w:rsid w:val="00113810"/>
    <w:rsid w:val="00120397"/>
    <w:rsid w:val="00123536"/>
    <w:rsid w:val="00123E68"/>
    <w:rsid w:val="00124AAB"/>
    <w:rsid w:val="0012775B"/>
    <w:rsid w:val="00131A0F"/>
    <w:rsid w:val="00132041"/>
    <w:rsid w:val="00132182"/>
    <w:rsid w:val="001333D7"/>
    <w:rsid w:val="00137658"/>
    <w:rsid w:val="00137856"/>
    <w:rsid w:val="00145EEE"/>
    <w:rsid w:val="00147335"/>
    <w:rsid w:val="00147941"/>
    <w:rsid w:val="00150CC8"/>
    <w:rsid w:val="00151C61"/>
    <w:rsid w:val="0015324A"/>
    <w:rsid w:val="0015783C"/>
    <w:rsid w:val="0016281B"/>
    <w:rsid w:val="00162A67"/>
    <w:rsid w:val="00162DC6"/>
    <w:rsid w:val="0016312E"/>
    <w:rsid w:val="0016362E"/>
    <w:rsid w:val="00165194"/>
    <w:rsid w:val="001668F5"/>
    <w:rsid w:val="00172395"/>
    <w:rsid w:val="001734D1"/>
    <w:rsid w:val="001749ED"/>
    <w:rsid w:val="001753C9"/>
    <w:rsid w:val="00186C74"/>
    <w:rsid w:val="001935BF"/>
    <w:rsid w:val="001942B7"/>
    <w:rsid w:val="001945AE"/>
    <w:rsid w:val="0019460C"/>
    <w:rsid w:val="00195FF9"/>
    <w:rsid w:val="001A197C"/>
    <w:rsid w:val="001B0248"/>
    <w:rsid w:val="001B13F2"/>
    <w:rsid w:val="001B18A7"/>
    <w:rsid w:val="001B440D"/>
    <w:rsid w:val="001C0A65"/>
    <w:rsid w:val="001C31FC"/>
    <w:rsid w:val="001C644C"/>
    <w:rsid w:val="001C6563"/>
    <w:rsid w:val="001D50E1"/>
    <w:rsid w:val="001E116B"/>
    <w:rsid w:val="001E4624"/>
    <w:rsid w:val="001E499A"/>
    <w:rsid w:val="001E4EF7"/>
    <w:rsid w:val="001F2E90"/>
    <w:rsid w:val="001F32A9"/>
    <w:rsid w:val="001F4BDA"/>
    <w:rsid w:val="00200433"/>
    <w:rsid w:val="00202B1A"/>
    <w:rsid w:val="002044A5"/>
    <w:rsid w:val="0020660F"/>
    <w:rsid w:val="002070BA"/>
    <w:rsid w:val="002074AA"/>
    <w:rsid w:val="00211BD4"/>
    <w:rsid w:val="002166DB"/>
    <w:rsid w:val="00220951"/>
    <w:rsid w:val="00222DE1"/>
    <w:rsid w:val="0022618A"/>
    <w:rsid w:val="00226824"/>
    <w:rsid w:val="002268BF"/>
    <w:rsid w:val="00230AEE"/>
    <w:rsid w:val="00234F3D"/>
    <w:rsid w:val="002351CE"/>
    <w:rsid w:val="00237594"/>
    <w:rsid w:val="00237B95"/>
    <w:rsid w:val="0024266D"/>
    <w:rsid w:val="00243339"/>
    <w:rsid w:val="00247507"/>
    <w:rsid w:val="0025049A"/>
    <w:rsid w:val="00252349"/>
    <w:rsid w:val="002527AC"/>
    <w:rsid w:val="00256AEE"/>
    <w:rsid w:val="00256E93"/>
    <w:rsid w:val="00260AC9"/>
    <w:rsid w:val="00261949"/>
    <w:rsid w:val="00262935"/>
    <w:rsid w:val="00262CF2"/>
    <w:rsid w:val="00263613"/>
    <w:rsid w:val="00266DA9"/>
    <w:rsid w:val="00271998"/>
    <w:rsid w:val="00272229"/>
    <w:rsid w:val="002741D6"/>
    <w:rsid w:val="002751BC"/>
    <w:rsid w:val="00276334"/>
    <w:rsid w:val="00277810"/>
    <w:rsid w:val="00281C7D"/>
    <w:rsid w:val="00282C2E"/>
    <w:rsid w:val="00286BB4"/>
    <w:rsid w:val="00287DFD"/>
    <w:rsid w:val="00290AAE"/>
    <w:rsid w:val="00291116"/>
    <w:rsid w:val="002921A2"/>
    <w:rsid w:val="00295C0D"/>
    <w:rsid w:val="0029605E"/>
    <w:rsid w:val="00296CB1"/>
    <w:rsid w:val="00297470"/>
    <w:rsid w:val="002A1AB8"/>
    <w:rsid w:val="002A2CCD"/>
    <w:rsid w:val="002A589F"/>
    <w:rsid w:val="002B0F1F"/>
    <w:rsid w:val="002B4387"/>
    <w:rsid w:val="002B6E98"/>
    <w:rsid w:val="002C1100"/>
    <w:rsid w:val="002C1641"/>
    <w:rsid w:val="002C1D37"/>
    <w:rsid w:val="002C2173"/>
    <w:rsid w:val="002C2264"/>
    <w:rsid w:val="002C5706"/>
    <w:rsid w:val="002C6BFA"/>
    <w:rsid w:val="002C75A1"/>
    <w:rsid w:val="002D1084"/>
    <w:rsid w:val="002D1B46"/>
    <w:rsid w:val="002D25AB"/>
    <w:rsid w:val="002D273D"/>
    <w:rsid w:val="002D39B9"/>
    <w:rsid w:val="002D3B08"/>
    <w:rsid w:val="002D525D"/>
    <w:rsid w:val="002E3B37"/>
    <w:rsid w:val="002E597B"/>
    <w:rsid w:val="002F1386"/>
    <w:rsid w:val="003035A2"/>
    <w:rsid w:val="003044A6"/>
    <w:rsid w:val="00305153"/>
    <w:rsid w:val="00307A0B"/>
    <w:rsid w:val="00311859"/>
    <w:rsid w:val="00312F8A"/>
    <w:rsid w:val="0031420F"/>
    <w:rsid w:val="00314B58"/>
    <w:rsid w:val="00315AA2"/>
    <w:rsid w:val="003163BE"/>
    <w:rsid w:val="0032163F"/>
    <w:rsid w:val="00323B17"/>
    <w:rsid w:val="003259CF"/>
    <w:rsid w:val="003308BA"/>
    <w:rsid w:val="00334444"/>
    <w:rsid w:val="0033587F"/>
    <w:rsid w:val="00335F35"/>
    <w:rsid w:val="0033749D"/>
    <w:rsid w:val="00337702"/>
    <w:rsid w:val="00342C8E"/>
    <w:rsid w:val="003440DB"/>
    <w:rsid w:val="00350754"/>
    <w:rsid w:val="00352559"/>
    <w:rsid w:val="0035311C"/>
    <w:rsid w:val="003538AA"/>
    <w:rsid w:val="00355081"/>
    <w:rsid w:val="00356F01"/>
    <w:rsid w:val="00357A92"/>
    <w:rsid w:val="00361041"/>
    <w:rsid w:val="0036173F"/>
    <w:rsid w:val="00361BEE"/>
    <w:rsid w:val="00361F4C"/>
    <w:rsid w:val="00363F5C"/>
    <w:rsid w:val="003653B6"/>
    <w:rsid w:val="0036543B"/>
    <w:rsid w:val="00365B48"/>
    <w:rsid w:val="00365E1B"/>
    <w:rsid w:val="00366746"/>
    <w:rsid w:val="003676E6"/>
    <w:rsid w:val="00373386"/>
    <w:rsid w:val="0037406F"/>
    <w:rsid w:val="00377DB9"/>
    <w:rsid w:val="00382EF4"/>
    <w:rsid w:val="00382FD0"/>
    <w:rsid w:val="00383FBC"/>
    <w:rsid w:val="0038526F"/>
    <w:rsid w:val="00385BE3"/>
    <w:rsid w:val="00385F7E"/>
    <w:rsid w:val="003862E2"/>
    <w:rsid w:val="00387701"/>
    <w:rsid w:val="00390A86"/>
    <w:rsid w:val="00391D26"/>
    <w:rsid w:val="00391E67"/>
    <w:rsid w:val="00392616"/>
    <w:rsid w:val="00395D5C"/>
    <w:rsid w:val="003A0461"/>
    <w:rsid w:val="003A5198"/>
    <w:rsid w:val="003A5666"/>
    <w:rsid w:val="003B5970"/>
    <w:rsid w:val="003B789F"/>
    <w:rsid w:val="003C06AC"/>
    <w:rsid w:val="003C125A"/>
    <w:rsid w:val="003C12F8"/>
    <w:rsid w:val="003C2026"/>
    <w:rsid w:val="003D0FE1"/>
    <w:rsid w:val="003D1826"/>
    <w:rsid w:val="003D4819"/>
    <w:rsid w:val="003D6799"/>
    <w:rsid w:val="003D6EE4"/>
    <w:rsid w:val="003E3E26"/>
    <w:rsid w:val="003E49AB"/>
    <w:rsid w:val="003E5C40"/>
    <w:rsid w:val="003E61D6"/>
    <w:rsid w:val="003F0E31"/>
    <w:rsid w:val="003F6ABF"/>
    <w:rsid w:val="004007D1"/>
    <w:rsid w:val="004011F5"/>
    <w:rsid w:val="00401663"/>
    <w:rsid w:val="00402CA6"/>
    <w:rsid w:val="00404EBB"/>
    <w:rsid w:val="00404FA2"/>
    <w:rsid w:val="00411F29"/>
    <w:rsid w:val="0042009E"/>
    <w:rsid w:val="00422756"/>
    <w:rsid w:val="00422899"/>
    <w:rsid w:val="00422E26"/>
    <w:rsid w:val="004250CA"/>
    <w:rsid w:val="0042616B"/>
    <w:rsid w:val="00426B6C"/>
    <w:rsid w:val="00427DA9"/>
    <w:rsid w:val="0043033F"/>
    <w:rsid w:val="00430AF2"/>
    <w:rsid w:val="0043487B"/>
    <w:rsid w:val="00435002"/>
    <w:rsid w:val="004377BD"/>
    <w:rsid w:val="00440A7C"/>
    <w:rsid w:val="00442646"/>
    <w:rsid w:val="00444507"/>
    <w:rsid w:val="00444A1E"/>
    <w:rsid w:val="00446120"/>
    <w:rsid w:val="00453263"/>
    <w:rsid w:val="00454C9D"/>
    <w:rsid w:val="0045606E"/>
    <w:rsid w:val="004603E8"/>
    <w:rsid w:val="00460EE0"/>
    <w:rsid w:val="00461897"/>
    <w:rsid w:val="00462EFF"/>
    <w:rsid w:val="00465A24"/>
    <w:rsid w:val="0046759E"/>
    <w:rsid w:val="00473E47"/>
    <w:rsid w:val="00480C17"/>
    <w:rsid w:val="0048239C"/>
    <w:rsid w:val="00485029"/>
    <w:rsid w:val="004861E6"/>
    <w:rsid w:val="00487D70"/>
    <w:rsid w:val="00490AA7"/>
    <w:rsid w:val="00491DE2"/>
    <w:rsid w:val="00494B17"/>
    <w:rsid w:val="00497B06"/>
    <w:rsid w:val="00497EE3"/>
    <w:rsid w:val="004A2487"/>
    <w:rsid w:val="004A639A"/>
    <w:rsid w:val="004B026A"/>
    <w:rsid w:val="004B0342"/>
    <w:rsid w:val="004B1BF0"/>
    <w:rsid w:val="004B22FA"/>
    <w:rsid w:val="004B39CF"/>
    <w:rsid w:val="004B3F48"/>
    <w:rsid w:val="004B43C4"/>
    <w:rsid w:val="004B4950"/>
    <w:rsid w:val="004B57A4"/>
    <w:rsid w:val="004B5FCD"/>
    <w:rsid w:val="004B6A8B"/>
    <w:rsid w:val="004B6F7C"/>
    <w:rsid w:val="004B7C6C"/>
    <w:rsid w:val="004C2A23"/>
    <w:rsid w:val="004C2B74"/>
    <w:rsid w:val="004C5C78"/>
    <w:rsid w:val="004C7D54"/>
    <w:rsid w:val="004D0329"/>
    <w:rsid w:val="004D27F9"/>
    <w:rsid w:val="004E2720"/>
    <w:rsid w:val="004E38B5"/>
    <w:rsid w:val="004E5AA5"/>
    <w:rsid w:val="004F286E"/>
    <w:rsid w:val="004F3D8E"/>
    <w:rsid w:val="004F5531"/>
    <w:rsid w:val="004F6DD8"/>
    <w:rsid w:val="004F7B34"/>
    <w:rsid w:val="00501174"/>
    <w:rsid w:val="00502B56"/>
    <w:rsid w:val="00503040"/>
    <w:rsid w:val="005048A3"/>
    <w:rsid w:val="00505A7E"/>
    <w:rsid w:val="00510402"/>
    <w:rsid w:val="0051294B"/>
    <w:rsid w:val="0051339C"/>
    <w:rsid w:val="00515514"/>
    <w:rsid w:val="005161E6"/>
    <w:rsid w:val="0051685B"/>
    <w:rsid w:val="00520019"/>
    <w:rsid w:val="0052369C"/>
    <w:rsid w:val="00524425"/>
    <w:rsid w:val="005248FD"/>
    <w:rsid w:val="00525E27"/>
    <w:rsid w:val="00527571"/>
    <w:rsid w:val="005356A8"/>
    <w:rsid w:val="00535A08"/>
    <w:rsid w:val="00535F28"/>
    <w:rsid w:val="005363D2"/>
    <w:rsid w:val="00540542"/>
    <w:rsid w:val="00543868"/>
    <w:rsid w:val="00543D15"/>
    <w:rsid w:val="00546DA4"/>
    <w:rsid w:val="00551310"/>
    <w:rsid w:val="00551428"/>
    <w:rsid w:val="005515DA"/>
    <w:rsid w:val="00551EB6"/>
    <w:rsid w:val="00552887"/>
    <w:rsid w:val="00552AC3"/>
    <w:rsid w:val="005563C8"/>
    <w:rsid w:val="00557FA7"/>
    <w:rsid w:val="005607DD"/>
    <w:rsid w:val="0056185B"/>
    <w:rsid w:val="00561E34"/>
    <w:rsid w:val="00562C19"/>
    <w:rsid w:val="005642AF"/>
    <w:rsid w:val="0057080C"/>
    <w:rsid w:val="00570835"/>
    <w:rsid w:val="005721FB"/>
    <w:rsid w:val="005756BF"/>
    <w:rsid w:val="005822D6"/>
    <w:rsid w:val="00587329"/>
    <w:rsid w:val="00590DFF"/>
    <w:rsid w:val="0059131C"/>
    <w:rsid w:val="005935A4"/>
    <w:rsid w:val="0059396D"/>
    <w:rsid w:val="005950FB"/>
    <w:rsid w:val="005A03FB"/>
    <w:rsid w:val="005A1F1F"/>
    <w:rsid w:val="005A3551"/>
    <w:rsid w:val="005A42D8"/>
    <w:rsid w:val="005A5DC5"/>
    <w:rsid w:val="005B51C8"/>
    <w:rsid w:val="005B6AE7"/>
    <w:rsid w:val="005C0FBC"/>
    <w:rsid w:val="005C50E8"/>
    <w:rsid w:val="005C5589"/>
    <w:rsid w:val="005D490B"/>
    <w:rsid w:val="005D5FE0"/>
    <w:rsid w:val="005D6D89"/>
    <w:rsid w:val="005D78C8"/>
    <w:rsid w:val="005E228A"/>
    <w:rsid w:val="005E62E9"/>
    <w:rsid w:val="005E6AF1"/>
    <w:rsid w:val="005F0E8D"/>
    <w:rsid w:val="005F17E6"/>
    <w:rsid w:val="005F2314"/>
    <w:rsid w:val="005F3742"/>
    <w:rsid w:val="005F656B"/>
    <w:rsid w:val="005F6B3D"/>
    <w:rsid w:val="00617251"/>
    <w:rsid w:val="0062318A"/>
    <w:rsid w:val="0062395C"/>
    <w:rsid w:val="00625EFE"/>
    <w:rsid w:val="006267DA"/>
    <w:rsid w:val="00633CAD"/>
    <w:rsid w:val="00634B7F"/>
    <w:rsid w:val="00637E2A"/>
    <w:rsid w:val="00637FE7"/>
    <w:rsid w:val="006436D0"/>
    <w:rsid w:val="006449CC"/>
    <w:rsid w:val="0064638F"/>
    <w:rsid w:val="0065006B"/>
    <w:rsid w:val="00650560"/>
    <w:rsid w:val="00650C01"/>
    <w:rsid w:val="00655933"/>
    <w:rsid w:val="00655F21"/>
    <w:rsid w:val="0065796B"/>
    <w:rsid w:val="00670B21"/>
    <w:rsid w:val="00670B5F"/>
    <w:rsid w:val="00671C74"/>
    <w:rsid w:val="0068048C"/>
    <w:rsid w:val="00682D33"/>
    <w:rsid w:val="00683E1C"/>
    <w:rsid w:val="00684629"/>
    <w:rsid w:val="00685B07"/>
    <w:rsid w:val="00686C55"/>
    <w:rsid w:val="00690A7E"/>
    <w:rsid w:val="00691AE4"/>
    <w:rsid w:val="00692F56"/>
    <w:rsid w:val="00697148"/>
    <w:rsid w:val="006971B2"/>
    <w:rsid w:val="0069729A"/>
    <w:rsid w:val="00697473"/>
    <w:rsid w:val="006A2486"/>
    <w:rsid w:val="006A3852"/>
    <w:rsid w:val="006A3936"/>
    <w:rsid w:val="006A7772"/>
    <w:rsid w:val="006B0E8D"/>
    <w:rsid w:val="006B14F8"/>
    <w:rsid w:val="006B1F5A"/>
    <w:rsid w:val="006B4ECB"/>
    <w:rsid w:val="006B6443"/>
    <w:rsid w:val="006C1FC9"/>
    <w:rsid w:val="006C2C1C"/>
    <w:rsid w:val="006C5C3F"/>
    <w:rsid w:val="006C670A"/>
    <w:rsid w:val="006C7826"/>
    <w:rsid w:val="006D5509"/>
    <w:rsid w:val="006D6778"/>
    <w:rsid w:val="006E1970"/>
    <w:rsid w:val="006E344C"/>
    <w:rsid w:val="006E5DBC"/>
    <w:rsid w:val="006E6053"/>
    <w:rsid w:val="006E69E8"/>
    <w:rsid w:val="006E6C98"/>
    <w:rsid w:val="006E6CCE"/>
    <w:rsid w:val="006E7321"/>
    <w:rsid w:val="006F323E"/>
    <w:rsid w:val="006F3939"/>
    <w:rsid w:val="006F66FE"/>
    <w:rsid w:val="006F6B21"/>
    <w:rsid w:val="00700E04"/>
    <w:rsid w:val="00701FBC"/>
    <w:rsid w:val="007062DA"/>
    <w:rsid w:val="00706AF9"/>
    <w:rsid w:val="0070718F"/>
    <w:rsid w:val="00711742"/>
    <w:rsid w:val="007117AF"/>
    <w:rsid w:val="00723E8E"/>
    <w:rsid w:val="00726436"/>
    <w:rsid w:val="00731A2D"/>
    <w:rsid w:val="00732035"/>
    <w:rsid w:val="00732B1E"/>
    <w:rsid w:val="00736280"/>
    <w:rsid w:val="00741151"/>
    <w:rsid w:val="007428E7"/>
    <w:rsid w:val="007430FB"/>
    <w:rsid w:val="00744FEF"/>
    <w:rsid w:val="007461C4"/>
    <w:rsid w:val="00746DC8"/>
    <w:rsid w:val="007502B9"/>
    <w:rsid w:val="00750B73"/>
    <w:rsid w:val="007511F7"/>
    <w:rsid w:val="00754021"/>
    <w:rsid w:val="00756522"/>
    <w:rsid w:val="00757B63"/>
    <w:rsid w:val="0076027E"/>
    <w:rsid w:val="00760F1E"/>
    <w:rsid w:val="00762CC3"/>
    <w:rsid w:val="00763311"/>
    <w:rsid w:val="00765402"/>
    <w:rsid w:val="007710DF"/>
    <w:rsid w:val="0077275E"/>
    <w:rsid w:val="00774ED1"/>
    <w:rsid w:val="007753DE"/>
    <w:rsid w:val="007816D9"/>
    <w:rsid w:val="00781834"/>
    <w:rsid w:val="0078526E"/>
    <w:rsid w:val="007854B3"/>
    <w:rsid w:val="00785980"/>
    <w:rsid w:val="00787A47"/>
    <w:rsid w:val="00792FD0"/>
    <w:rsid w:val="00793CB7"/>
    <w:rsid w:val="00794385"/>
    <w:rsid w:val="00794B3B"/>
    <w:rsid w:val="00795534"/>
    <w:rsid w:val="00796195"/>
    <w:rsid w:val="007964BF"/>
    <w:rsid w:val="00797BA4"/>
    <w:rsid w:val="007A5645"/>
    <w:rsid w:val="007A6308"/>
    <w:rsid w:val="007B04E0"/>
    <w:rsid w:val="007B25A7"/>
    <w:rsid w:val="007B31D5"/>
    <w:rsid w:val="007B3975"/>
    <w:rsid w:val="007C1C0C"/>
    <w:rsid w:val="007C3299"/>
    <w:rsid w:val="007C4EE8"/>
    <w:rsid w:val="007C6513"/>
    <w:rsid w:val="007C6696"/>
    <w:rsid w:val="007C787A"/>
    <w:rsid w:val="007D0845"/>
    <w:rsid w:val="007D1E63"/>
    <w:rsid w:val="007D376A"/>
    <w:rsid w:val="007D5C85"/>
    <w:rsid w:val="007D63F9"/>
    <w:rsid w:val="007D6481"/>
    <w:rsid w:val="007E2B3D"/>
    <w:rsid w:val="007E54FC"/>
    <w:rsid w:val="007E5703"/>
    <w:rsid w:val="007E7292"/>
    <w:rsid w:val="007E7E57"/>
    <w:rsid w:val="007F1196"/>
    <w:rsid w:val="0080168E"/>
    <w:rsid w:val="0080189F"/>
    <w:rsid w:val="00801BD8"/>
    <w:rsid w:val="00802FEA"/>
    <w:rsid w:val="008117CF"/>
    <w:rsid w:val="00813CAF"/>
    <w:rsid w:val="00813FEE"/>
    <w:rsid w:val="008150D3"/>
    <w:rsid w:val="00815C78"/>
    <w:rsid w:val="0081684B"/>
    <w:rsid w:val="00816CF1"/>
    <w:rsid w:val="008203CE"/>
    <w:rsid w:val="00820864"/>
    <w:rsid w:val="00822AA0"/>
    <w:rsid w:val="00825C5C"/>
    <w:rsid w:val="00826053"/>
    <w:rsid w:val="008271A0"/>
    <w:rsid w:val="00827D11"/>
    <w:rsid w:val="0083115F"/>
    <w:rsid w:val="00831F0F"/>
    <w:rsid w:val="0083391F"/>
    <w:rsid w:val="00833E9B"/>
    <w:rsid w:val="00835442"/>
    <w:rsid w:val="008358EF"/>
    <w:rsid w:val="00836DA6"/>
    <w:rsid w:val="00837831"/>
    <w:rsid w:val="00837D33"/>
    <w:rsid w:val="00842307"/>
    <w:rsid w:val="00842AF4"/>
    <w:rsid w:val="008439D4"/>
    <w:rsid w:val="00843FA5"/>
    <w:rsid w:val="00846D1F"/>
    <w:rsid w:val="00847226"/>
    <w:rsid w:val="00850332"/>
    <w:rsid w:val="008530FE"/>
    <w:rsid w:val="008534B8"/>
    <w:rsid w:val="00853ED8"/>
    <w:rsid w:val="008555D6"/>
    <w:rsid w:val="00856268"/>
    <w:rsid w:val="008569BF"/>
    <w:rsid w:val="00856B3C"/>
    <w:rsid w:val="00862BDB"/>
    <w:rsid w:val="00863882"/>
    <w:rsid w:val="00872CA6"/>
    <w:rsid w:val="008732CB"/>
    <w:rsid w:val="008744C2"/>
    <w:rsid w:val="0087561F"/>
    <w:rsid w:val="008776B1"/>
    <w:rsid w:val="00877F6A"/>
    <w:rsid w:val="008803C6"/>
    <w:rsid w:val="00881350"/>
    <w:rsid w:val="00881743"/>
    <w:rsid w:val="00882878"/>
    <w:rsid w:val="00882D52"/>
    <w:rsid w:val="008831AC"/>
    <w:rsid w:val="00883868"/>
    <w:rsid w:val="00884039"/>
    <w:rsid w:val="00885438"/>
    <w:rsid w:val="008879B5"/>
    <w:rsid w:val="00887FD1"/>
    <w:rsid w:val="008903ED"/>
    <w:rsid w:val="0089125A"/>
    <w:rsid w:val="00891728"/>
    <w:rsid w:val="00891EE3"/>
    <w:rsid w:val="008923D6"/>
    <w:rsid w:val="00895DA0"/>
    <w:rsid w:val="008A0F86"/>
    <w:rsid w:val="008A3D84"/>
    <w:rsid w:val="008A6B6A"/>
    <w:rsid w:val="008B0E61"/>
    <w:rsid w:val="008B29CE"/>
    <w:rsid w:val="008B4419"/>
    <w:rsid w:val="008B4FB9"/>
    <w:rsid w:val="008B640F"/>
    <w:rsid w:val="008C0ED5"/>
    <w:rsid w:val="008C2C2B"/>
    <w:rsid w:val="008C3905"/>
    <w:rsid w:val="008C403D"/>
    <w:rsid w:val="008C4D42"/>
    <w:rsid w:val="008C6EAA"/>
    <w:rsid w:val="008C7E43"/>
    <w:rsid w:val="008D17E5"/>
    <w:rsid w:val="008D21B5"/>
    <w:rsid w:val="008D4059"/>
    <w:rsid w:val="008E0B94"/>
    <w:rsid w:val="008E5B6E"/>
    <w:rsid w:val="008F4683"/>
    <w:rsid w:val="008F55CC"/>
    <w:rsid w:val="008F5676"/>
    <w:rsid w:val="008F64EF"/>
    <w:rsid w:val="008F7118"/>
    <w:rsid w:val="008F75B1"/>
    <w:rsid w:val="008F77AC"/>
    <w:rsid w:val="00904F05"/>
    <w:rsid w:val="0090673E"/>
    <w:rsid w:val="00911CDD"/>
    <w:rsid w:val="00915752"/>
    <w:rsid w:val="00920D82"/>
    <w:rsid w:val="00921EB2"/>
    <w:rsid w:val="0092442A"/>
    <w:rsid w:val="00924735"/>
    <w:rsid w:val="00925D0B"/>
    <w:rsid w:val="00927EB6"/>
    <w:rsid w:val="009374C9"/>
    <w:rsid w:val="0094299F"/>
    <w:rsid w:val="00942F68"/>
    <w:rsid w:val="00945621"/>
    <w:rsid w:val="00955B69"/>
    <w:rsid w:val="00956E7B"/>
    <w:rsid w:val="009600FA"/>
    <w:rsid w:val="00960D2A"/>
    <w:rsid w:val="0096138D"/>
    <w:rsid w:val="0096142C"/>
    <w:rsid w:val="0096147C"/>
    <w:rsid w:val="009624E6"/>
    <w:rsid w:val="009633BD"/>
    <w:rsid w:val="00965B2F"/>
    <w:rsid w:val="0097215E"/>
    <w:rsid w:val="00973E83"/>
    <w:rsid w:val="00974A22"/>
    <w:rsid w:val="00985615"/>
    <w:rsid w:val="00985FFB"/>
    <w:rsid w:val="00993A00"/>
    <w:rsid w:val="00995E15"/>
    <w:rsid w:val="00996FB8"/>
    <w:rsid w:val="009A2D08"/>
    <w:rsid w:val="009A30E6"/>
    <w:rsid w:val="009A3AF3"/>
    <w:rsid w:val="009A3B6C"/>
    <w:rsid w:val="009A6481"/>
    <w:rsid w:val="009B1655"/>
    <w:rsid w:val="009B25F8"/>
    <w:rsid w:val="009B2EB6"/>
    <w:rsid w:val="009B475B"/>
    <w:rsid w:val="009B525E"/>
    <w:rsid w:val="009B57ED"/>
    <w:rsid w:val="009B7194"/>
    <w:rsid w:val="009C0239"/>
    <w:rsid w:val="009C1CB0"/>
    <w:rsid w:val="009C3601"/>
    <w:rsid w:val="009C4961"/>
    <w:rsid w:val="009C5490"/>
    <w:rsid w:val="009D0024"/>
    <w:rsid w:val="009D3AA0"/>
    <w:rsid w:val="009D512B"/>
    <w:rsid w:val="009E13EB"/>
    <w:rsid w:val="009E3101"/>
    <w:rsid w:val="009E3DB4"/>
    <w:rsid w:val="009E50DB"/>
    <w:rsid w:val="009F219E"/>
    <w:rsid w:val="009F2EB5"/>
    <w:rsid w:val="009F4394"/>
    <w:rsid w:val="009F443E"/>
    <w:rsid w:val="009F4662"/>
    <w:rsid w:val="009F49D7"/>
    <w:rsid w:val="009F4DE9"/>
    <w:rsid w:val="009F5018"/>
    <w:rsid w:val="009F62D3"/>
    <w:rsid w:val="009F6944"/>
    <w:rsid w:val="009F6A8E"/>
    <w:rsid w:val="00A01683"/>
    <w:rsid w:val="00A029E5"/>
    <w:rsid w:val="00A02BF7"/>
    <w:rsid w:val="00A02E8B"/>
    <w:rsid w:val="00A05795"/>
    <w:rsid w:val="00A062A3"/>
    <w:rsid w:val="00A06B50"/>
    <w:rsid w:val="00A1237F"/>
    <w:rsid w:val="00A1252E"/>
    <w:rsid w:val="00A125F4"/>
    <w:rsid w:val="00A151BB"/>
    <w:rsid w:val="00A15668"/>
    <w:rsid w:val="00A23AAE"/>
    <w:rsid w:val="00A269FA"/>
    <w:rsid w:val="00A31875"/>
    <w:rsid w:val="00A31D43"/>
    <w:rsid w:val="00A33DA3"/>
    <w:rsid w:val="00A40CD7"/>
    <w:rsid w:val="00A410AD"/>
    <w:rsid w:val="00A42E9A"/>
    <w:rsid w:val="00A4361E"/>
    <w:rsid w:val="00A44223"/>
    <w:rsid w:val="00A4534C"/>
    <w:rsid w:val="00A47BCC"/>
    <w:rsid w:val="00A51113"/>
    <w:rsid w:val="00A5253C"/>
    <w:rsid w:val="00A5427C"/>
    <w:rsid w:val="00A614D9"/>
    <w:rsid w:val="00A63C77"/>
    <w:rsid w:val="00A65679"/>
    <w:rsid w:val="00A6609D"/>
    <w:rsid w:val="00A663FC"/>
    <w:rsid w:val="00A66EEF"/>
    <w:rsid w:val="00A729AE"/>
    <w:rsid w:val="00A73DD5"/>
    <w:rsid w:val="00A75172"/>
    <w:rsid w:val="00A76368"/>
    <w:rsid w:val="00A76CA4"/>
    <w:rsid w:val="00A7704D"/>
    <w:rsid w:val="00A800C4"/>
    <w:rsid w:val="00A85050"/>
    <w:rsid w:val="00A85BED"/>
    <w:rsid w:val="00A91182"/>
    <w:rsid w:val="00A925F5"/>
    <w:rsid w:val="00A92F1C"/>
    <w:rsid w:val="00A939B7"/>
    <w:rsid w:val="00A960B7"/>
    <w:rsid w:val="00AA08E8"/>
    <w:rsid w:val="00AA09BE"/>
    <w:rsid w:val="00AA2528"/>
    <w:rsid w:val="00AA2B30"/>
    <w:rsid w:val="00AA3D02"/>
    <w:rsid w:val="00AA48BA"/>
    <w:rsid w:val="00AA66A3"/>
    <w:rsid w:val="00AB05A2"/>
    <w:rsid w:val="00AB0ACE"/>
    <w:rsid w:val="00AB0CEC"/>
    <w:rsid w:val="00AC01C8"/>
    <w:rsid w:val="00AC1154"/>
    <w:rsid w:val="00AC4475"/>
    <w:rsid w:val="00AD0B55"/>
    <w:rsid w:val="00AD0DAF"/>
    <w:rsid w:val="00AD13E7"/>
    <w:rsid w:val="00AD1D26"/>
    <w:rsid w:val="00AD23BF"/>
    <w:rsid w:val="00AD45E2"/>
    <w:rsid w:val="00AD47ED"/>
    <w:rsid w:val="00AD4E3B"/>
    <w:rsid w:val="00AD5873"/>
    <w:rsid w:val="00AD59E8"/>
    <w:rsid w:val="00AD5A20"/>
    <w:rsid w:val="00AD74F4"/>
    <w:rsid w:val="00AD7778"/>
    <w:rsid w:val="00AE07B5"/>
    <w:rsid w:val="00AE1B17"/>
    <w:rsid w:val="00AE2329"/>
    <w:rsid w:val="00AE31A9"/>
    <w:rsid w:val="00AE60BE"/>
    <w:rsid w:val="00AF1106"/>
    <w:rsid w:val="00AF2339"/>
    <w:rsid w:val="00AF2A96"/>
    <w:rsid w:val="00AF3361"/>
    <w:rsid w:val="00AF7857"/>
    <w:rsid w:val="00B00AA5"/>
    <w:rsid w:val="00B03505"/>
    <w:rsid w:val="00B14648"/>
    <w:rsid w:val="00B17380"/>
    <w:rsid w:val="00B17AA1"/>
    <w:rsid w:val="00B20B1F"/>
    <w:rsid w:val="00B20BDE"/>
    <w:rsid w:val="00B21758"/>
    <w:rsid w:val="00B24E47"/>
    <w:rsid w:val="00B303B6"/>
    <w:rsid w:val="00B3338A"/>
    <w:rsid w:val="00B3577A"/>
    <w:rsid w:val="00B37D86"/>
    <w:rsid w:val="00B37E82"/>
    <w:rsid w:val="00B41549"/>
    <w:rsid w:val="00B4269D"/>
    <w:rsid w:val="00B4367C"/>
    <w:rsid w:val="00B51DBD"/>
    <w:rsid w:val="00B526BE"/>
    <w:rsid w:val="00B53647"/>
    <w:rsid w:val="00B556BA"/>
    <w:rsid w:val="00B55779"/>
    <w:rsid w:val="00B5608A"/>
    <w:rsid w:val="00B56C11"/>
    <w:rsid w:val="00B60722"/>
    <w:rsid w:val="00B607EF"/>
    <w:rsid w:val="00B6162A"/>
    <w:rsid w:val="00B61D67"/>
    <w:rsid w:val="00B62F62"/>
    <w:rsid w:val="00B63DF2"/>
    <w:rsid w:val="00B741B6"/>
    <w:rsid w:val="00B74CEB"/>
    <w:rsid w:val="00B74D70"/>
    <w:rsid w:val="00B760BF"/>
    <w:rsid w:val="00B779AC"/>
    <w:rsid w:val="00B83BE8"/>
    <w:rsid w:val="00B852C7"/>
    <w:rsid w:val="00B86A3D"/>
    <w:rsid w:val="00B877F4"/>
    <w:rsid w:val="00B87E16"/>
    <w:rsid w:val="00B938F4"/>
    <w:rsid w:val="00BA43A8"/>
    <w:rsid w:val="00BA4D68"/>
    <w:rsid w:val="00BB0462"/>
    <w:rsid w:val="00BB0FF9"/>
    <w:rsid w:val="00BB1F48"/>
    <w:rsid w:val="00BB3C3A"/>
    <w:rsid w:val="00BB7076"/>
    <w:rsid w:val="00BC5095"/>
    <w:rsid w:val="00BC52BA"/>
    <w:rsid w:val="00BC5865"/>
    <w:rsid w:val="00BC6FD7"/>
    <w:rsid w:val="00BC7521"/>
    <w:rsid w:val="00BD2495"/>
    <w:rsid w:val="00BD3CA5"/>
    <w:rsid w:val="00BD69A9"/>
    <w:rsid w:val="00BD6A1A"/>
    <w:rsid w:val="00BD6AAC"/>
    <w:rsid w:val="00BD6B7E"/>
    <w:rsid w:val="00BD6C45"/>
    <w:rsid w:val="00BE2825"/>
    <w:rsid w:val="00BF03D5"/>
    <w:rsid w:val="00BF0C57"/>
    <w:rsid w:val="00BF1B92"/>
    <w:rsid w:val="00BF2587"/>
    <w:rsid w:val="00BF35D2"/>
    <w:rsid w:val="00C00AC9"/>
    <w:rsid w:val="00C0239C"/>
    <w:rsid w:val="00C0348F"/>
    <w:rsid w:val="00C03E5C"/>
    <w:rsid w:val="00C06F63"/>
    <w:rsid w:val="00C10722"/>
    <w:rsid w:val="00C12A0E"/>
    <w:rsid w:val="00C13ADD"/>
    <w:rsid w:val="00C1493E"/>
    <w:rsid w:val="00C17212"/>
    <w:rsid w:val="00C17AA1"/>
    <w:rsid w:val="00C20FE0"/>
    <w:rsid w:val="00C2120B"/>
    <w:rsid w:val="00C228A4"/>
    <w:rsid w:val="00C258F1"/>
    <w:rsid w:val="00C27080"/>
    <w:rsid w:val="00C301F7"/>
    <w:rsid w:val="00C33379"/>
    <w:rsid w:val="00C33F20"/>
    <w:rsid w:val="00C344B3"/>
    <w:rsid w:val="00C37A79"/>
    <w:rsid w:val="00C40915"/>
    <w:rsid w:val="00C42CBC"/>
    <w:rsid w:val="00C4536A"/>
    <w:rsid w:val="00C50E09"/>
    <w:rsid w:val="00C51697"/>
    <w:rsid w:val="00C53D78"/>
    <w:rsid w:val="00C56390"/>
    <w:rsid w:val="00C6012C"/>
    <w:rsid w:val="00C6367B"/>
    <w:rsid w:val="00C637D3"/>
    <w:rsid w:val="00C64DF0"/>
    <w:rsid w:val="00C71362"/>
    <w:rsid w:val="00C73AB4"/>
    <w:rsid w:val="00C73F5B"/>
    <w:rsid w:val="00C74807"/>
    <w:rsid w:val="00C761A3"/>
    <w:rsid w:val="00C85BCF"/>
    <w:rsid w:val="00C87C50"/>
    <w:rsid w:val="00C913A3"/>
    <w:rsid w:val="00C94BDD"/>
    <w:rsid w:val="00C96AE8"/>
    <w:rsid w:val="00C96D85"/>
    <w:rsid w:val="00C97748"/>
    <w:rsid w:val="00CA029A"/>
    <w:rsid w:val="00CA2369"/>
    <w:rsid w:val="00CA3F25"/>
    <w:rsid w:val="00CA4896"/>
    <w:rsid w:val="00CB0C7F"/>
    <w:rsid w:val="00CB0E94"/>
    <w:rsid w:val="00CB174C"/>
    <w:rsid w:val="00CB4612"/>
    <w:rsid w:val="00CB5A9C"/>
    <w:rsid w:val="00CB5BE7"/>
    <w:rsid w:val="00CB7150"/>
    <w:rsid w:val="00CC0735"/>
    <w:rsid w:val="00CC3B0F"/>
    <w:rsid w:val="00CC45E6"/>
    <w:rsid w:val="00CC5BC3"/>
    <w:rsid w:val="00CC6599"/>
    <w:rsid w:val="00CD0B15"/>
    <w:rsid w:val="00CD1838"/>
    <w:rsid w:val="00CD2EA5"/>
    <w:rsid w:val="00CD7BFE"/>
    <w:rsid w:val="00CE0D02"/>
    <w:rsid w:val="00CE2D5E"/>
    <w:rsid w:val="00CE3634"/>
    <w:rsid w:val="00CE4F32"/>
    <w:rsid w:val="00CE53DD"/>
    <w:rsid w:val="00CE6FC8"/>
    <w:rsid w:val="00CF10C0"/>
    <w:rsid w:val="00CF233A"/>
    <w:rsid w:val="00CF3C24"/>
    <w:rsid w:val="00CF43D4"/>
    <w:rsid w:val="00CF6DA9"/>
    <w:rsid w:val="00CF7356"/>
    <w:rsid w:val="00D01D42"/>
    <w:rsid w:val="00D02E42"/>
    <w:rsid w:val="00D05345"/>
    <w:rsid w:val="00D07AE7"/>
    <w:rsid w:val="00D1048D"/>
    <w:rsid w:val="00D13377"/>
    <w:rsid w:val="00D16EB9"/>
    <w:rsid w:val="00D203AD"/>
    <w:rsid w:val="00D209E6"/>
    <w:rsid w:val="00D256F6"/>
    <w:rsid w:val="00D30904"/>
    <w:rsid w:val="00D30A65"/>
    <w:rsid w:val="00D312AC"/>
    <w:rsid w:val="00D3144C"/>
    <w:rsid w:val="00D31957"/>
    <w:rsid w:val="00D331B3"/>
    <w:rsid w:val="00D33E7D"/>
    <w:rsid w:val="00D34CC5"/>
    <w:rsid w:val="00D37B7E"/>
    <w:rsid w:val="00D406B5"/>
    <w:rsid w:val="00D436B0"/>
    <w:rsid w:val="00D455B7"/>
    <w:rsid w:val="00D46B5D"/>
    <w:rsid w:val="00D47D75"/>
    <w:rsid w:val="00D50D89"/>
    <w:rsid w:val="00D523C9"/>
    <w:rsid w:val="00D5287F"/>
    <w:rsid w:val="00D54165"/>
    <w:rsid w:val="00D544F9"/>
    <w:rsid w:val="00D5574F"/>
    <w:rsid w:val="00D61F30"/>
    <w:rsid w:val="00D62957"/>
    <w:rsid w:val="00D65B34"/>
    <w:rsid w:val="00D65C8A"/>
    <w:rsid w:val="00D6616F"/>
    <w:rsid w:val="00D6709F"/>
    <w:rsid w:val="00D7176B"/>
    <w:rsid w:val="00D72600"/>
    <w:rsid w:val="00D726DA"/>
    <w:rsid w:val="00D73D19"/>
    <w:rsid w:val="00D75A43"/>
    <w:rsid w:val="00D76524"/>
    <w:rsid w:val="00D7670F"/>
    <w:rsid w:val="00D772AB"/>
    <w:rsid w:val="00D81A88"/>
    <w:rsid w:val="00D8542C"/>
    <w:rsid w:val="00D855A8"/>
    <w:rsid w:val="00D96DD1"/>
    <w:rsid w:val="00DA4C31"/>
    <w:rsid w:val="00DA7A31"/>
    <w:rsid w:val="00DB0280"/>
    <w:rsid w:val="00DB36D7"/>
    <w:rsid w:val="00DB4845"/>
    <w:rsid w:val="00DC17F2"/>
    <w:rsid w:val="00DC6143"/>
    <w:rsid w:val="00DD0D62"/>
    <w:rsid w:val="00DD0F64"/>
    <w:rsid w:val="00DD3E2A"/>
    <w:rsid w:val="00DD5C7A"/>
    <w:rsid w:val="00DD6236"/>
    <w:rsid w:val="00DD7BB2"/>
    <w:rsid w:val="00DE0042"/>
    <w:rsid w:val="00DE04A5"/>
    <w:rsid w:val="00DE1F12"/>
    <w:rsid w:val="00DE5E83"/>
    <w:rsid w:val="00DE7CFB"/>
    <w:rsid w:val="00DE7F2E"/>
    <w:rsid w:val="00DF6DE1"/>
    <w:rsid w:val="00E00012"/>
    <w:rsid w:val="00E025BD"/>
    <w:rsid w:val="00E02860"/>
    <w:rsid w:val="00E0344D"/>
    <w:rsid w:val="00E04B7C"/>
    <w:rsid w:val="00E054C8"/>
    <w:rsid w:val="00E05EDB"/>
    <w:rsid w:val="00E10385"/>
    <w:rsid w:val="00E106D6"/>
    <w:rsid w:val="00E121C1"/>
    <w:rsid w:val="00E13A94"/>
    <w:rsid w:val="00E13BEE"/>
    <w:rsid w:val="00E1573D"/>
    <w:rsid w:val="00E15C91"/>
    <w:rsid w:val="00E2159A"/>
    <w:rsid w:val="00E22D3B"/>
    <w:rsid w:val="00E23538"/>
    <w:rsid w:val="00E241AA"/>
    <w:rsid w:val="00E256DE"/>
    <w:rsid w:val="00E35014"/>
    <w:rsid w:val="00E35733"/>
    <w:rsid w:val="00E36B61"/>
    <w:rsid w:val="00E40FF6"/>
    <w:rsid w:val="00E415D8"/>
    <w:rsid w:val="00E42233"/>
    <w:rsid w:val="00E42552"/>
    <w:rsid w:val="00E4312B"/>
    <w:rsid w:val="00E50FB1"/>
    <w:rsid w:val="00E544F8"/>
    <w:rsid w:val="00E5476D"/>
    <w:rsid w:val="00E55C14"/>
    <w:rsid w:val="00E55F0F"/>
    <w:rsid w:val="00E56EFE"/>
    <w:rsid w:val="00E62188"/>
    <w:rsid w:val="00E66F53"/>
    <w:rsid w:val="00E67904"/>
    <w:rsid w:val="00E721A3"/>
    <w:rsid w:val="00E74D44"/>
    <w:rsid w:val="00E7675A"/>
    <w:rsid w:val="00E76A14"/>
    <w:rsid w:val="00E76BA8"/>
    <w:rsid w:val="00E837F0"/>
    <w:rsid w:val="00E84CC2"/>
    <w:rsid w:val="00E86DE0"/>
    <w:rsid w:val="00E876D1"/>
    <w:rsid w:val="00E9107E"/>
    <w:rsid w:val="00E9383C"/>
    <w:rsid w:val="00E93D21"/>
    <w:rsid w:val="00E979B6"/>
    <w:rsid w:val="00EA0270"/>
    <w:rsid w:val="00EA1937"/>
    <w:rsid w:val="00EA34EB"/>
    <w:rsid w:val="00EA364C"/>
    <w:rsid w:val="00EB2BF3"/>
    <w:rsid w:val="00EB3956"/>
    <w:rsid w:val="00EC70FF"/>
    <w:rsid w:val="00ED0F5B"/>
    <w:rsid w:val="00ED2418"/>
    <w:rsid w:val="00ED3DDD"/>
    <w:rsid w:val="00EE040B"/>
    <w:rsid w:val="00EE0DA8"/>
    <w:rsid w:val="00EF2CEF"/>
    <w:rsid w:val="00EF4B4C"/>
    <w:rsid w:val="00EF6364"/>
    <w:rsid w:val="00EF666E"/>
    <w:rsid w:val="00EF6ADE"/>
    <w:rsid w:val="00EF6F97"/>
    <w:rsid w:val="00F00239"/>
    <w:rsid w:val="00F053A1"/>
    <w:rsid w:val="00F0546D"/>
    <w:rsid w:val="00F06AE8"/>
    <w:rsid w:val="00F118EC"/>
    <w:rsid w:val="00F11C43"/>
    <w:rsid w:val="00F12630"/>
    <w:rsid w:val="00F12637"/>
    <w:rsid w:val="00F15FDD"/>
    <w:rsid w:val="00F17475"/>
    <w:rsid w:val="00F20CFA"/>
    <w:rsid w:val="00F24259"/>
    <w:rsid w:val="00F24EF3"/>
    <w:rsid w:val="00F26588"/>
    <w:rsid w:val="00F26DF2"/>
    <w:rsid w:val="00F31884"/>
    <w:rsid w:val="00F31A1C"/>
    <w:rsid w:val="00F32637"/>
    <w:rsid w:val="00F328EA"/>
    <w:rsid w:val="00F332D1"/>
    <w:rsid w:val="00F37C3F"/>
    <w:rsid w:val="00F416FA"/>
    <w:rsid w:val="00F42E7F"/>
    <w:rsid w:val="00F439EC"/>
    <w:rsid w:val="00F469A8"/>
    <w:rsid w:val="00F560E3"/>
    <w:rsid w:val="00F5646F"/>
    <w:rsid w:val="00F60E8D"/>
    <w:rsid w:val="00F620F9"/>
    <w:rsid w:val="00F629A9"/>
    <w:rsid w:val="00F643EB"/>
    <w:rsid w:val="00F660B8"/>
    <w:rsid w:val="00F66BD0"/>
    <w:rsid w:val="00F711B9"/>
    <w:rsid w:val="00F7255A"/>
    <w:rsid w:val="00F72FEA"/>
    <w:rsid w:val="00F75EE4"/>
    <w:rsid w:val="00F77617"/>
    <w:rsid w:val="00F77CC0"/>
    <w:rsid w:val="00F77DD7"/>
    <w:rsid w:val="00F808F7"/>
    <w:rsid w:val="00F849F8"/>
    <w:rsid w:val="00F86942"/>
    <w:rsid w:val="00F90F5F"/>
    <w:rsid w:val="00F92055"/>
    <w:rsid w:val="00F95D88"/>
    <w:rsid w:val="00F9705C"/>
    <w:rsid w:val="00F97B74"/>
    <w:rsid w:val="00FA0B1F"/>
    <w:rsid w:val="00FA1CA4"/>
    <w:rsid w:val="00FA2EAF"/>
    <w:rsid w:val="00FB08B9"/>
    <w:rsid w:val="00FB4010"/>
    <w:rsid w:val="00FB6881"/>
    <w:rsid w:val="00FC4810"/>
    <w:rsid w:val="00FC5D63"/>
    <w:rsid w:val="00FD00C8"/>
    <w:rsid w:val="00FD20D4"/>
    <w:rsid w:val="00FD4619"/>
    <w:rsid w:val="00FD5225"/>
    <w:rsid w:val="00FD74E6"/>
    <w:rsid w:val="00FE118A"/>
    <w:rsid w:val="00FE11DC"/>
    <w:rsid w:val="00FE235C"/>
    <w:rsid w:val="00FE32C9"/>
    <w:rsid w:val="00FE345C"/>
    <w:rsid w:val="00FE3E5D"/>
    <w:rsid w:val="00FE455F"/>
    <w:rsid w:val="00FE52D5"/>
    <w:rsid w:val="00FF0EF7"/>
    <w:rsid w:val="00FF13B9"/>
    <w:rsid w:val="00FF1F20"/>
    <w:rsid w:val="00FF2114"/>
    <w:rsid w:val="00FF46E5"/>
    <w:rsid w:val="00FF4B7F"/>
    <w:rsid w:val="00FF50D4"/>
    <w:rsid w:val="00FF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9FD81"/>
  <w15:docId w15:val="{99549BE9-F2EB-4FCD-BA71-C8DB172B3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619"/>
    <w:pPr>
      <w:spacing w:after="160" w:line="259" w:lineRule="auto"/>
    </w:pPr>
    <w:rPr>
      <w:rFonts w:ascii="Times New Roman" w:hAnsi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"/>
    <w:uiPriority w:val="1"/>
    <w:qFormat/>
    <w:rsid w:val="00FD4619"/>
    <w:pPr>
      <w:widowControl w:val="0"/>
      <w:autoSpaceDE w:val="0"/>
      <w:autoSpaceDN w:val="0"/>
      <w:adjustRightInd w:val="0"/>
      <w:spacing w:before="20" w:after="0" w:line="240" w:lineRule="atLeast"/>
      <w:ind w:left="113" w:right="57"/>
    </w:pPr>
    <w:rPr>
      <w:rFonts w:eastAsia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751BC"/>
    <w:pPr>
      <w:spacing w:after="0" w:line="240" w:lineRule="auto"/>
      <w:ind w:left="720"/>
      <w:contextualSpacing/>
    </w:pPr>
    <w:rPr>
      <w:rFonts w:ascii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CC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77CC0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B303B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sr-Latn-RS" w:eastAsia="sr-Latn-RS"/>
    </w:rPr>
  </w:style>
  <w:style w:type="paragraph" w:styleId="Header">
    <w:name w:val="header"/>
    <w:basedOn w:val="Normal"/>
    <w:link w:val="HeaderChar"/>
    <w:uiPriority w:val="99"/>
    <w:unhideWhenUsed/>
    <w:rsid w:val="002E597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2E597B"/>
    <w:rPr>
      <w:rFonts w:ascii="Times New Roman" w:hAnsi="Times New Roman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E597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E597B"/>
    <w:rPr>
      <w:rFonts w:ascii="Times New Roman" w:hAnsi="Times New Roman"/>
      <w:sz w:val="22"/>
      <w:szCs w:val="22"/>
      <w:lang w:val="en-US" w:eastAsia="en-US"/>
    </w:rPr>
  </w:style>
  <w:style w:type="paragraph" w:customStyle="1" w:styleId="TableContents">
    <w:name w:val="Table Contents"/>
    <w:basedOn w:val="Normal"/>
    <w:rsid w:val="00525E27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1293E-64BA-44A6-A329-5D4558BC6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4026</Words>
  <Characters>22950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Milica Cvetinovic</cp:lastModifiedBy>
  <cp:revision>19</cp:revision>
  <cp:lastPrinted>2019-11-14T09:57:00Z</cp:lastPrinted>
  <dcterms:created xsi:type="dcterms:W3CDTF">2023-06-22T11:16:00Z</dcterms:created>
  <dcterms:modified xsi:type="dcterms:W3CDTF">2026-06-22T08:31:00Z</dcterms:modified>
</cp:coreProperties>
</file>